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B4A83" w:rsidRPr="009F7516" w:rsidRDefault="00AB4A83" w:rsidP="00A651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bookmarkStart w:id="0" w:name="_GoBack"/>
      <w:bookmarkEnd w:id="0"/>
      <w:r w:rsidRPr="009F7516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Оглавление</w:t>
      </w:r>
    </w:p>
    <w:p w:rsidR="00AB4A83" w:rsidRPr="002B1ABA" w:rsidRDefault="00AB4A83" w:rsidP="00A651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Пояснительная </w:t>
      </w:r>
      <w:r w:rsidRPr="002B1ABA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записка…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………………………………</w:t>
      </w:r>
      <w:r w:rsidR="000F5839">
        <w:rPr>
          <w:rFonts w:ascii="Times New Roman" w:eastAsia="Times New Roman" w:hAnsi="Times New Roman" w:cs="Times New Roman"/>
          <w:sz w:val="24"/>
          <w:szCs w:val="24"/>
          <w:lang w:eastAsia="ru-RU"/>
        </w:rPr>
        <w:t>….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……………………………</w:t>
      </w:r>
      <w:r w:rsidR="001B7A6B">
        <w:rPr>
          <w:rFonts w:ascii="Times New Roman" w:eastAsia="Times New Roman" w:hAnsi="Times New Roman" w:cs="Times New Roman"/>
          <w:sz w:val="24"/>
          <w:szCs w:val="24"/>
          <w:lang w:eastAsia="ru-RU"/>
        </w:rPr>
        <w:t>…….</w:t>
      </w:r>
      <w:r w:rsidRPr="002B1ABA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</w:p>
    <w:p w:rsidR="00AB4A83" w:rsidRPr="002B1ABA" w:rsidRDefault="000F5839" w:rsidP="00A651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Информационная справка………………………………</w:t>
      </w:r>
      <w:r w:rsidR="00AB4A83">
        <w:rPr>
          <w:rFonts w:ascii="Times New Roman" w:eastAsia="Times New Roman" w:hAnsi="Times New Roman" w:cs="Times New Roman"/>
          <w:sz w:val="24"/>
          <w:szCs w:val="24"/>
          <w:lang w:eastAsia="ru-RU"/>
        </w:rPr>
        <w:t>……………………………</w:t>
      </w:r>
      <w:r w:rsidR="001B7A6B">
        <w:rPr>
          <w:rFonts w:ascii="Times New Roman" w:eastAsia="Times New Roman" w:hAnsi="Times New Roman" w:cs="Times New Roman"/>
          <w:sz w:val="24"/>
          <w:szCs w:val="24"/>
          <w:lang w:eastAsia="ru-RU"/>
        </w:rPr>
        <w:t>……</w:t>
      </w:r>
      <w:r w:rsidR="00A915A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1B7A6B">
        <w:rPr>
          <w:rFonts w:ascii="Times New Roman" w:eastAsia="Times New Roman" w:hAnsi="Times New Roman" w:cs="Times New Roman"/>
          <w:sz w:val="24"/>
          <w:szCs w:val="24"/>
          <w:lang w:eastAsia="ru-RU"/>
        </w:rPr>
        <w:t>…</w:t>
      </w:r>
      <w:r w:rsidR="00AB4A83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</w:p>
    <w:p w:rsidR="00AB4A83" w:rsidRDefault="00AB4A83" w:rsidP="00A651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1ABA">
        <w:rPr>
          <w:rFonts w:ascii="Times New Roman" w:eastAsia="Times New Roman" w:hAnsi="Times New Roman" w:cs="Times New Roman"/>
          <w:sz w:val="24"/>
          <w:szCs w:val="24"/>
          <w:lang w:eastAsia="ru-RU"/>
        </w:rPr>
        <w:t>Паспорт программы…………………………</w:t>
      </w:r>
      <w:r w:rsidR="000F5839">
        <w:rPr>
          <w:rFonts w:ascii="Times New Roman" w:eastAsia="Times New Roman" w:hAnsi="Times New Roman" w:cs="Times New Roman"/>
          <w:sz w:val="24"/>
          <w:szCs w:val="24"/>
          <w:lang w:eastAsia="ru-RU"/>
        </w:rPr>
        <w:t>……</w:t>
      </w:r>
      <w:r w:rsidR="001B7A6B">
        <w:rPr>
          <w:rFonts w:ascii="Times New Roman" w:eastAsia="Times New Roman" w:hAnsi="Times New Roman" w:cs="Times New Roman"/>
          <w:sz w:val="24"/>
          <w:szCs w:val="24"/>
          <w:lang w:eastAsia="ru-RU"/>
        </w:rPr>
        <w:t>…………………………………………..</w:t>
      </w:r>
      <w:r w:rsidR="0029514E"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</w:p>
    <w:p w:rsidR="00AB4A83" w:rsidRPr="002B1ABA" w:rsidRDefault="00AB4A83" w:rsidP="00A651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A83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Анализ проблемы, на решение которой направлена Программа</w:t>
      </w:r>
      <w:r w:rsidR="001B7A6B">
        <w:rPr>
          <w:rFonts w:ascii="Times New Roman" w:eastAsia="Times New Roman" w:hAnsi="Times New Roman" w:cs="Times New Roman"/>
          <w:sz w:val="24"/>
          <w:szCs w:val="24"/>
          <w:lang w:eastAsia="ru-RU"/>
        </w:rPr>
        <w:t>…………………………..1</w:t>
      </w:r>
      <w:r w:rsidR="0029514E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</w:p>
    <w:p w:rsidR="00AB4A83" w:rsidRPr="002B1ABA" w:rsidRDefault="00AB4A83" w:rsidP="00A651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Концепция Программы </w:t>
      </w:r>
      <w:r w:rsidR="000F583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развития…………………..</w:t>
      </w:r>
      <w:r w:rsidR="001B7A6B">
        <w:rPr>
          <w:rFonts w:ascii="Times New Roman" w:eastAsia="Times New Roman" w:hAnsi="Times New Roman" w:cs="Times New Roman"/>
          <w:sz w:val="24"/>
          <w:szCs w:val="24"/>
          <w:lang w:eastAsia="ru-RU"/>
        </w:rPr>
        <w:t>………………………………………...</w:t>
      </w:r>
      <w:r w:rsidR="0029514E">
        <w:rPr>
          <w:rFonts w:ascii="Times New Roman" w:eastAsia="Times New Roman" w:hAnsi="Times New Roman" w:cs="Times New Roman"/>
          <w:sz w:val="24"/>
          <w:szCs w:val="24"/>
          <w:lang w:eastAsia="ru-RU"/>
        </w:rPr>
        <w:t>13</w:t>
      </w:r>
    </w:p>
    <w:p w:rsidR="00AB4A83" w:rsidRPr="002B1ABA" w:rsidRDefault="00AB4A83" w:rsidP="00A651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Прогнозируемый результат Программы</w:t>
      </w:r>
      <w:r w:rsidR="000F58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МБДОУ……………………</w:t>
      </w:r>
      <w:r w:rsidR="00F81841">
        <w:rPr>
          <w:rFonts w:ascii="Times New Roman" w:eastAsia="Times New Roman" w:hAnsi="Times New Roman" w:cs="Times New Roman"/>
          <w:sz w:val="24"/>
          <w:szCs w:val="24"/>
          <w:lang w:eastAsia="ru-RU"/>
        </w:rPr>
        <w:t>………………………</w:t>
      </w:r>
      <w:r w:rsidRPr="002B1ABA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29514E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</w:p>
    <w:p w:rsidR="00AB4A83" w:rsidRPr="002B1ABA" w:rsidRDefault="00AB4A83" w:rsidP="00A651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Базисные аспекты Программы……………………………….</w:t>
      </w:r>
      <w:r w:rsidRPr="002B1ABA">
        <w:rPr>
          <w:rFonts w:ascii="Times New Roman" w:eastAsia="Times New Roman" w:hAnsi="Times New Roman" w:cs="Times New Roman"/>
          <w:sz w:val="24"/>
          <w:szCs w:val="24"/>
          <w:lang w:eastAsia="ru-RU"/>
        </w:rPr>
        <w:t>………………</w:t>
      </w:r>
      <w:r w:rsidR="000F5839">
        <w:rPr>
          <w:rFonts w:ascii="Times New Roman" w:eastAsia="Times New Roman" w:hAnsi="Times New Roman" w:cs="Times New Roman"/>
          <w:sz w:val="24"/>
          <w:szCs w:val="24"/>
          <w:lang w:eastAsia="ru-RU"/>
        </w:rPr>
        <w:t>………….</w:t>
      </w:r>
      <w:r w:rsidR="00F81841">
        <w:rPr>
          <w:rFonts w:ascii="Times New Roman" w:eastAsia="Times New Roman" w:hAnsi="Times New Roman" w:cs="Times New Roman"/>
          <w:sz w:val="24"/>
          <w:szCs w:val="24"/>
          <w:lang w:eastAsia="ru-RU"/>
        </w:rPr>
        <w:t>…….</w:t>
      </w:r>
      <w:r w:rsidR="0029514E">
        <w:rPr>
          <w:rFonts w:ascii="Times New Roman" w:eastAsia="Times New Roman" w:hAnsi="Times New Roman" w:cs="Times New Roman"/>
          <w:sz w:val="24"/>
          <w:szCs w:val="24"/>
          <w:lang w:eastAsia="ru-RU"/>
        </w:rPr>
        <w:t>25</w:t>
      </w:r>
    </w:p>
    <w:p w:rsidR="00AB4A83" w:rsidRPr="002B1ABA" w:rsidRDefault="00AB4A83" w:rsidP="00A651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мероприятия по реали</w:t>
      </w:r>
      <w:r w:rsidR="000F5839">
        <w:rPr>
          <w:rFonts w:ascii="Times New Roman" w:eastAsia="Times New Roman" w:hAnsi="Times New Roman" w:cs="Times New Roman"/>
          <w:sz w:val="24"/>
          <w:szCs w:val="24"/>
          <w:lang w:eastAsia="ru-RU"/>
        </w:rPr>
        <w:t>зации Программы………</w:t>
      </w:r>
      <w:r w:rsidR="00F81841">
        <w:rPr>
          <w:rFonts w:ascii="Times New Roman" w:eastAsia="Times New Roman" w:hAnsi="Times New Roman" w:cs="Times New Roman"/>
          <w:sz w:val="24"/>
          <w:szCs w:val="24"/>
          <w:lang w:eastAsia="ru-RU"/>
        </w:rPr>
        <w:t>……………………………….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29514E">
        <w:rPr>
          <w:rFonts w:ascii="Times New Roman" w:eastAsia="Times New Roman" w:hAnsi="Times New Roman" w:cs="Times New Roman"/>
          <w:sz w:val="24"/>
          <w:szCs w:val="24"/>
          <w:lang w:eastAsia="ru-RU"/>
        </w:rPr>
        <w:t>27</w:t>
      </w:r>
    </w:p>
    <w:p w:rsidR="00AB4A83" w:rsidRPr="002B1ABA" w:rsidRDefault="00AB4A83" w:rsidP="00A651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Целевая программа. Управление качеством до</w:t>
      </w:r>
      <w:r w:rsidR="000F5839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школьного образования………</w:t>
      </w:r>
      <w:r w:rsidR="00F81841">
        <w:rPr>
          <w:rFonts w:ascii="Times New Roman" w:eastAsia="Times New Roman" w:hAnsi="Times New Roman" w:cs="Times New Roman"/>
          <w:sz w:val="24"/>
          <w:szCs w:val="24"/>
          <w:lang w:eastAsia="ru-RU"/>
        </w:rPr>
        <w:t>………….</w:t>
      </w:r>
      <w:r w:rsidR="0029514E">
        <w:rPr>
          <w:rFonts w:ascii="Times New Roman" w:eastAsia="Times New Roman" w:hAnsi="Times New Roman" w:cs="Times New Roman"/>
          <w:sz w:val="24"/>
          <w:szCs w:val="24"/>
          <w:lang w:eastAsia="ru-RU"/>
        </w:rPr>
        <w:t>33</w:t>
      </w:r>
    </w:p>
    <w:p w:rsidR="0029514E" w:rsidRDefault="00C049F5" w:rsidP="00A65119">
      <w:pPr>
        <w:spacing w:after="0" w:line="240" w:lineRule="auto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C049F5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Целевая программа по реализации проекта </w:t>
      </w:r>
    </w:p>
    <w:p w:rsidR="00AB4A83" w:rsidRPr="000F5839" w:rsidRDefault="00C049F5" w:rsidP="00A65119">
      <w:pPr>
        <w:spacing w:after="0" w:line="240" w:lineRule="auto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C049F5">
        <w:rPr>
          <w:rFonts w:ascii="Times New Roman" w:eastAsia="Times New Roman" w:hAnsi="Times New Roman"/>
          <w:bCs/>
          <w:sz w:val="24"/>
          <w:szCs w:val="24"/>
          <w:lang w:eastAsia="ru-RU"/>
        </w:rPr>
        <w:t>по духовно-нравственному воспитанию «Толерантность»</w:t>
      </w:r>
      <w:r w:rsidR="000F5839">
        <w:rPr>
          <w:rFonts w:ascii="Times New Roman" w:eastAsia="Times New Roman" w:hAnsi="Times New Roman"/>
          <w:bCs/>
          <w:sz w:val="24"/>
          <w:szCs w:val="24"/>
          <w:lang w:eastAsia="ru-RU"/>
        </w:rPr>
        <w:t>……………………………….</w:t>
      </w:r>
      <w:r w:rsidR="00F8184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29514E">
        <w:rPr>
          <w:rFonts w:ascii="Times New Roman" w:eastAsia="Times New Roman" w:hAnsi="Times New Roman" w:cs="Times New Roman"/>
          <w:sz w:val="24"/>
          <w:szCs w:val="24"/>
          <w:lang w:eastAsia="ru-RU"/>
        </w:rPr>
        <w:t>40</w:t>
      </w:r>
    </w:p>
    <w:p w:rsidR="0029514E" w:rsidRPr="0029514E" w:rsidRDefault="0029514E" w:rsidP="00A65119">
      <w:pPr>
        <w:tabs>
          <w:tab w:val="left" w:pos="5955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9514E">
        <w:rPr>
          <w:rFonts w:ascii="Times New Roman" w:eastAsia="Times New Roman" w:hAnsi="Times New Roman"/>
          <w:bCs/>
          <w:sz w:val="24"/>
          <w:szCs w:val="24"/>
          <w:lang w:eastAsia="ru-RU"/>
        </w:rPr>
        <w:t>Целевая программа по реализации</w:t>
      </w:r>
      <w:r w:rsidR="000F5839">
        <w:rPr>
          <w:rFonts w:ascii="Times New Roman" w:eastAsia="Times New Roman" w:hAnsi="Times New Roman"/>
          <w:bCs/>
          <w:sz w:val="24"/>
          <w:szCs w:val="24"/>
          <w:lang w:eastAsia="ru-RU"/>
        </w:rPr>
        <w:tab/>
      </w:r>
    </w:p>
    <w:p w:rsidR="00AB4A83" w:rsidRDefault="0029514E" w:rsidP="00A651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514E">
        <w:rPr>
          <w:rFonts w:ascii="Times New Roman" w:eastAsia="Times New Roman" w:hAnsi="Times New Roman"/>
          <w:bCs/>
          <w:sz w:val="24"/>
          <w:szCs w:val="24"/>
          <w:lang w:eastAsia="ru-RU"/>
        </w:rPr>
        <w:t>проекта «Здоровьесберегающие технологии»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…….</w:t>
      </w:r>
      <w:r w:rsidR="00F81841" w:rsidRPr="007D15DD">
        <w:rPr>
          <w:rFonts w:ascii="Times New Roman" w:eastAsia="Times New Roman" w:hAnsi="Times New Roman" w:cs="Times New Roman"/>
          <w:sz w:val="24"/>
          <w:szCs w:val="24"/>
          <w:lang w:eastAsia="ru-RU"/>
        </w:rPr>
        <w:t>…………………………………………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42</w:t>
      </w:r>
    </w:p>
    <w:p w:rsidR="00AA7C3D" w:rsidRPr="007D15DD" w:rsidRDefault="00AA7C3D" w:rsidP="00A651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15DD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Целевая программа</w:t>
      </w:r>
      <w:r w:rsidR="002951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реализации проекта</w:t>
      </w:r>
    </w:p>
    <w:p w:rsidR="00AA7C3D" w:rsidRPr="007D15DD" w:rsidRDefault="00AA7C3D" w:rsidP="00A65119">
      <w:pPr>
        <w:pStyle w:val="1"/>
        <w:spacing w:before="0" w:after="0"/>
        <w:rPr>
          <w:rFonts w:ascii="Times New Roman" w:hAnsi="Times New Roman"/>
          <w:b w:val="0"/>
          <w:sz w:val="24"/>
          <w:szCs w:val="24"/>
        </w:rPr>
      </w:pPr>
      <w:r w:rsidRPr="007D15DD">
        <w:rPr>
          <w:rFonts w:ascii="Times New Roman" w:hAnsi="Times New Roman"/>
          <w:b w:val="0"/>
          <w:sz w:val="24"/>
          <w:szCs w:val="24"/>
        </w:rPr>
        <w:t>«Развитие системы национального образования в детском саду»</w:t>
      </w:r>
      <w:r w:rsidR="009E6EA7" w:rsidRPr="007D15DD">
        <w:rPr>
          <w:rFonts w:ascii="Times New Roman" w:hAnsi="Times New Roman"/>
          <w:b w:val="0"/>
          <w:sz w:val="24"/>
          <w:szCs w:val="24"/>
        </w:rPr>
        <w:t>…………………………..</w:t>
      </w:r>
      <w:r w:rsidR="0029514E">
        <w:rPr>
          <w:rFonts w:ascii="Times New Roman" w:hAnsi="Times New Roman"/>
          <w:b w:val="0"/>
          <w:sz w:val="24"/>
          <w:szCs w:val="24"/>
        </w:rPr>
        <w:t>44</w:t>
      </w:r>
    </w:p>
    <w:p w:rsidR="00AA7C3D" w:rsidRPr="007D15DD" w:rsidRDefault="00AA7C3D" w:rsidP="00A6511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D15DD">
        <w:rPr>
          <w:rFonts w:ascii="Times New Roman" w:hAnsi="Times New Roman" w:cs="Times New Roman"/>
          <w:sz w:val="24"/>
          <w:szCs w:val="24"/>
        </w:rPr>
        <w:t>Целевая программа</w:t>
      </w:r>
      <w:r w:rsidR="0029514E">
        <w:rPr>
          <w:rFonts w:ascii="Times New Roman" w:hAnsi="Times New Roman" w:cs="Times New Roman"/>
          <w:sz w:val="24"/>
          <w:szCs w:val="24"/>
        </w:rPr>
        <w:t xml:space="preserve"> </w:t>
      </w:r>
      <w:r w:rsidRPr="007D15DD">
        <w:rPr>
          <w:rFonts w:ascii="Times New Roman" w:hAnsi="Times New Roman" w:cs="Times New Roman"/>
          <w:sz w:val="24"/>
          <w:szCs w:val="24"/>
        </w:rPr>
        <w:t>по реализаци</w:t>
      </w:r>
      <w:r w:rsidR="0029514E">
        <w:rPr>
          <w:rFonts w:ascii="Times New Roman" w:hAnsi="Times New Roman" w:cs="Times New Roman"/>
          <w:sz w:val="24"/>
          <w:szCs w:val="24"/>
        </w:rPr>
        <w:t>и</w:t>
      </w:r>
      <w:r w:rsidRPr="007D15DD">
        <w:rPr>
          <w:rFonts w:ascii="Times New Roman" w:hAnsi="Times New Roman" w:cs="Times New Roman"/>
          <w:sz w:val="24"/>
          <w:szCs w:val="24"/>
        </w:rPr>
        <w:t xml:space="preserve"> проекта «Моя м</w:t>
      </w:r>
      <w:r w:rsidR="0029514E">
        <w:rPr>
          <w:rFonts w:ascii="Times New Roman" w:hAnsi="Times New Roman" w:cs="Times New Roman"/>
          <w:sz w:val="24"/>
          <w:szCs w:val="24"/>
        </w:rPr>
        <w:t xml:space="preserve">алая </w:t>
      </w:r>
      <w:r w:rsidRPr="007D15DD">
        <w:rPr>
          <w:rFonts w:ascii="Times New Roman" w:hAnsi="Times New Roman" w:cs="Times New Roman"/>
          <w:sz w:val="24"/>
          <w:szCs w:val="24"/>
        </w:rPr>
        <w:t>Родина»</w:t>
      </w:r>
      <w:r w:rsidR="0029514E">
        <w:rPr>
          <w:rFonts w:ascii="Times New Roman" w:hAnsi="Times New Roman" w:cs="Times New Roman"/>
          <w:sz w:val="24"/>
          <w:szCs w:val="24"/>
        </w:rPr>
        <w:t>…………</w:t>
      </w:r>
      <w:r w:rsidR="007D15DD">
        <w:rPr>
          <w:rFonts w:ascii="Times New Roman" w:hAnsi="Times New Roman" w:cs="Times New Roman"/>
          <w:sz w:val="24"/>
          <w:szCs w:val="24"/>
        </w:rPr>
        <w:t>………………</w:t>
      </w:r>
      <w:r w:rsidR="0029514E">
        <w:rPr>
          <w:rFonts w:ascii="Times New Roman" w:hAnsi="Times New Roman" w:cs="Times New Roman"/>
          <w:sz w:val="24"/>
          <w:szCs w:val="24"/>
        </w:rPr>
        <w:t>.47</w:t>
      </w:r>
    </w:p>
    <w:p w:rsidR="00ED5B10" w:rsidRDefault="00ED5B10" w:rsidP="00A65119">
      <w:pPr>
        <w:tabs>
          <w:tab w:val="left" w:pos="2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Заключение</w:t>
      </w:r>
      <w:r w:rsidR="00824095">
        <w:rPr>
          <w:rFonts w:ascii="Times New Roman" w:eastAsia="Times New Roman" w:hAnsi="Times New Roman" w:cs="Times New Roman"/>
          <w:sz w:val="24"/>
          <w:szCs w:val="24"/>
          <w:lang w:eastAsia="ru-RU"/>
        </w:rPr>
        <w:t>…</w:t>
      </w:r>
      <w:r w:rsidR="0029514E">
        <w:rPr>
          <w:rFonts w:ascii="Times New Roman" w:eastAsia="Times New Roman" w:hAnsi="Times New Roman" w:cs="Times New Roman"/>
          <w:sz w:val="24"/>
          <w:szCs w:val="24"/>
          <w:lang w:eastAsia="ru-RU"/>
        </w:rPr>
        <w:t>…………………………………………………………………………………...60</w:t>
      </w:r>
    </w:p>
    <w:p w:rsidR="00ED5B10" w:rsidRPr="00824095" w:rsidRDefault="00ED5B10" w:rsidP="00A65119">
      <w:pPr>
        <w:tabs>
          <w:tab w:val="left" w:pos="9355"/>
        </w:tabs>
        <w:spacing w:after="0" w:line="240" w:lineRule="auto"/>
        <w:ind w:right="-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4095">
        <w:rPr>
          <w:rFonts w:ascii="Times New Roman" w:eastAsia="Times New Roman" w:hAnsi="Times New Roman" w:cs="Times New Roman"/>
          <w:sz w:val="24"/>
          <w:szCs w:val="24"/>
          <w:lang w:eastAsia="ru-RU"/>
        </w:rPr>
        <w:t>Литература</w:t>
      </w:r>
      <w:r w:rsidR="00824095">
        <w:rPr>
          <w:rFonts w:ascii="Times New Roman" w:eastAsia="Times New Roman" w:hAnsi="Times New Roman" w:cs="Times New Roman"/>
          <w:sz w:val="24"/>
          <w:szCs w:val="24"/>
          <w:lang w:eastAsia="ru-RU"/>
        </w:rPr>
        <w:t>……</w:t>
      </w:r>
      <w:r w:rsidR="0029514E">
        <w:rPr>
          <w:rFonts w:ascii="Times New Roman" w:eastAsia="Times New Roman" w:hAnsi="Times New Roman" w:cs="Times New Roman"/>
          <w:sz w:val="24"/>
          <w:szCs w:val="24"/>
          <w:lang w:eastAsia="ru-RU"/>
        </w:rPr>
        <w:t>…………………………………………………………………………………61</w:t>
      </w:r>
    </w:p>
    <w:p w:rsidR="00AB4A83" w:rsidRDefault="00AB4A83" w:rsidP="00A65119">
      <w:pPr>
        <w:tabs>
          <w:tab w:val="left" w:pos="2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16C0" w:rsidRPr="0057406A" w:rsidRDefault="008216C0" w:rsidP="00A65119">
      <w:pPr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7406A">
        <w:rPr>
          <w:rFonts w:ascii="Times New Roman" w:hAnsi="Times New Roman"/>
          <w:b/>
          <w:sz w:val="24"/>
          <w:szCs w:val="24"/>
        </w:rPr>
        <w:t>Содержание</w:t>
      </w:r>
    </w:p>
    <w:p w:rsidR="008216C0" w:rsidRPr="0057406A" w:rsidRDefault="008216C0" w:rsidP="00A65119">
      <w:pPr>
        <w:pStyle w:val="11"/>
        <w:tabs>
          <w:tab w:val="right" w:leader="dot" w:pos="963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57406A">
        <w:rPr>
          <w:rFonts w:ascii="Times New Roman" w:hAnsi="Times New Roman"/>
          <w:b/>
          <w:bCs/>
          <w:sz w:val="24"/>
          <w:szCs w:val="24"/>
        </w:rPr>
        <w:t>Паспорт программы развития</w:t>
      </w:r>
      <w:r w:rsidRPr="0057406A">
        <w:rPr>
          <w:rFonts w:ascii="Times New Roman" w:hAnsi="Times New Roman"/>
          <w:b/>
          <w:bCs/>
          <w:sz w:val="24"/>
          <w:szCs w:val="24"/>
        </w:rPr>
        <w:tab/>
        <w:t>3-5</w:t>
      </w:r>
    </w:p>
    <w:p w:rsidR="008216C0" w:rsidRPr="0057406A" w:rsidRDefault="008216C0" w:rsidP="00A65119">
      <w:pPr>
        <w:pStyle w:val="11"/>
        <w:tabs>
          <w:tab w:val="right" w:leader="dot" w:pos="9637"/>
        </w:tabs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57406A">
        <w:rPr>
          <w:rFonts w:ascii="Times New Roman" w:hAnsi="Times New Roman"/>
          <w:b/>
          <w:bCs/>
          <w:sz w:val="24"/>
          <w:szCs w:val="24"/>
        </w:rPr>
        <w:t>Введение</w:t>
      </w:r>
      <w:r w:rsidRPr="0057406A">
        <w:rPr>
          <w:rFonts w:ascii="Times New Roman" w:hAnsi="Times New Roman"/>
          <w:b/>
          <w:bCs/>
          <w:sz w:val="24"/>
          <w:szCs w:val="24"/>
        </w:rPr>
        <w:tab/>
      </w:r>
      <w:r>
        <w:rPr>
          <w:rFonts w:ascii="Times New Roman" w:hAnsi="Times New Roman"/>
          <w:b/>
          <w:bCs/>
          <w:sz w:val="24"/>
          <w:szCs w:val="24"/>
        </w:rPr>
        <w:t>6-7</w:t>
      </w:r>
    </w:p>
    <w:p w:rsidR="008216C0" w:rsidRPr="0057406A" w:rsidRDefault="008216C0" w:rsidP="00A65119">
      <w:pPr>
        <w:pStyle w:val="11"/>
        <w:tabs>
          <w:tab w:val="right" w:leader="dot" w:pos="963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57406A">
        <w:rPr>
          <w:rFonts w:ascii="Times New Roman" w:hAnsi="Times New Roman"/>
          <w:b/>
          <w:bCs/>
          <w:sz w:val="24"/>
          <w:szCs w:val="24"/>
        </w:rPr>
        <w:t>Анализ потенциала ДОУ</w:t>
      </w:r>
      <w:r w:rsidRPr="0057406A">
        <w:rPr>
          <w:rFonts w:ascii="Times New Roman" w:hAnsi="Times New Roman"/>
          <w:b/>
          <w:bCs/>
          <w:sz w:val="24"/>
          <w:szCs w:val="24"/>
        </w:rPr>
        <w:tab/>
      </w:r>
      <w:r>
        <w:rPr>
          <w:rFonts w:ascii="Times New Roman" w:hAnsi="Times New Roman"/>
          <w:b/>
          <w:bCs/>
          <w:sz w:val="24"/>
          <w:szCs w:val="24"/>
        </w:rPr>
        <w:t>7-17</w:t>
      </w:r>
    </w:p>
    <w:p w:rsidR="008216C0" w:rsidRPr="0057406A" w:rsidRDefault="008216C0" w:rsidP="00A65119">
      <w:pPr>
        <w:pStyle w:val="2"/>
        <w:tabs>
          <w:tab w:val="right" w:leader="dot" w:pos="9637"/>
        </w:tabs>
        <w:spacing w:after="0" w:line="240" w:lineRule="auto"/>
        <w:ind w:left="216"/>
        <w:rPr>
          <w:rFonts w:ascii="Times New Roman" w:hAnsi="Times New Roman"/>
          <w:i/>
          <w:sz w:val="24"/>
          <w:szCs w:val="24"/>
        </w:rPr>
      </w:pPr>
      <w:r w:rsidRPr="0057406A">
        <w:rPr>
          <w:rFonts w:ascii="Times New Roman" w:hAnsi="Times New Roman"/>
          <w:i/>
          <w:sz w:val="24"/>
          <w:szCs w:val="24"/>
        </w:rPr>
        <w:t>Анализ актуального уровня</w:t>
      </w:r>
      <w:r>
        <w:rPr>
          <w:rFonts w:ascii="Times New Roman" w:hAnsi="Times New Roman"/>
          <w:i/>
          <w:sz w:val="24"/>
          <w:szCs w:val="24"/>
        </w:rPr>
        <w:t xml:space="preserve"> образовательного </w:t>
      </w:r>
      <w:r w:rsidRPr="0057406A">
        <w:rPr>
          <w:rFonts w:ascii="Times New Roman" w:hAnsi="Times New Roman"/>
          <w:i/>
          <w:sz w:val="24"/>
          <w:szCs w:val="24"/>
        </w:rPr>
        <w:t xml:space="preserve"> развития в динамике</w:t>
      </w:r>
      <w:r w:rsidRPr="0057406A"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>7-9</w:t>
      </w:r>
    </w:p>
    <w:p w:rsidR="008216C0" w:rsidRPr="0057406A" w:rsidRDefault="008216C0" w:rsidP="00A65119">
      <w:pPr>
        <w:pStyle w:val="2"/>
        <w:tabs>
          <w:tab w:val="left" w:pos="810"/>
          <w:tab w:val="right" w:leader="dot" w:pos="9637"/>
        </w:tabs>
        <w:spacing w:after="0" w:line="240" w:lineRule="auto"/>
        <w:ind w:left="216"/>
        <w:rPr>
          <w:rFonts w:ascii="Times New Roman" w:hAnsi="Times New Roman"/>
          <w:i/>
          <w:sz w:val="24"/>
          <w:szCs w:val="24"/>
        </w:rPr>
      </w:pPr>
      <w:r w:rsidRPr="0057406A">
        <w:rPr>
          <w:rFonts w:ascii="Times New Roman" w:hAnsi="Times New Roman"/>
          <w:i/>
          <w:sz w:val="24"/>
          <w:szCs w:val="24"/>
        </w:rPr>
        <w:t>Анализ контингента воспитанников ДОУ</w:t>
      </w:r>
      <w:r w:rsidRPr="0057406A"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>10</w:t>
      </w:r>
      <w:r w:rsidRPr="0057406A">
        <w:rPr>
          <w:rFonts w:ascii="Times New Roman" w:hAnsi="Times New Roman"/>
          <w:i/>
          <w:sz w:val="24"/>
          <w:szCs w:val="24"/>
        </w:rPr>
        <w:t>-1</w:t>
      </w:r>
      <w:r>
        <w:rPr>
          <w:rFonts w:ascii="Times New Roman" w:hAnsi="Times New Roman"/>
          <w:i/>
          <w:sz w:val="24"/>
          <w:szCs w:val="24"/>
        </w:rPr>
        <w:t>2</w:t>
      </w:r>
    </w:p>
    <w:p w:rsidR="008216C0" w:rsidRPr="0057406A" w:rsidRDefault="008216C0" w:rsidP="00A65119">
      <w:pPr>
        <w:pStyle w:val="2"/>
        <w:tabs>
          <w:tab w:val="right" w:leader="dot" w:pos="9637"/>
        </w:tabs>
        <w:spacing w:after="0" w:line="240" w:lineRule="auto"/>
        <w:ind w:left="216"/>
        <w:rPr>
          <w:rFonts w:ascii="Times New Roman" w:hAnsi="Times New Roman"/>
          <w:i/>
          <w:sz w:val="24"/>
          <w:szCs w:val="24"/>
        </w:rPr>
      </w:pPr>
      <w:r w:rsidRPr="0057406A">
        <w:rPr>
          <w:rFonts w:ascii="Times New Roman" w:hAnsi="Times New Roman"/>
          <w:i/>
          <w:sz w:val="24"/>
          <w:szCs w:val="24"/>
        </w:rPr>
        <w:t>Анализ совместной деятельности ДОУ с социумом</w:t>
      </w:r>
      <w:r w:rsidRPr="0057406A">
        <w:rPr>
          <w:rFonts w:ascii="Times New Roman" w:hAnsi="Times New Roman"/>
          <w:i/>
          <w:sz w:val="24"/>
          <w:szCs w:val="24"/>
        </w:rPr>
        <w:tab/>
        <w:t>1</w:t>
      </w:r>
      <w:r>
        <w:rPr>
          <w:rFonts w:ascii="Times New Roman" w:hAnsi="Times New Roman"/>
          <w:i/>
          <w:sz w:val="24"/>
          <w:szCs w:val="24"/>
        </w:rPr>
        <w:t>3</w:t>
      </w:r>
    </w:p>
    <w:p w:rsidR="008216C0" w:rsidRPr="0057406A" w:rsidRDefault="008216C0" w:rsidP="00A65119">
      <w:pPr>
        <w:pStyle w:val="2"/>
        <w:tabs>
          <w:tab w:val="right" w:leader="dot" w:pos="9637"/>
        </w:tabs>
        <w:spacing w:after="0" w:line="240" w:lineRule="auto"/>
        <w:ind w:left="216"/>
        <w:rPr>
          <w:rFonts w:ascii="Times New Roman" w:hAnsi="Times New Roman"/>
          <w:i/>
          <w:sz w:val="24"/>
          <w:szCs w:val="24"/>
        </w:rPr>
      </w:pPr>
      <w:r w:rsidRPr="0057406A">
        <w:rPr>
          <w:rFonts w:ascii="Times New Roman" w:hAnsi="Times New Roman"/>
          <w:i/>
          <w:sz w:val="24"/>
          <w:szCs w:val="24"/>
        </w:rPr>
        <w:t>Управление качеством образовательного процесса</w:t>
      </w:r>
      <w:r w:rsidRPr="0057406A"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>14-15</w:t>
      </w:r>
    </w:p>
    <w:p w:rsidR="008216C0" w:rsidRPr="007A27E0" w:rsidRDefault="008216C0" w:rsidP="00A65119">
      <w:pPr>
        <w:pStyle w:val="31"/>
        <w:spacing w:after="0" w:line="240" w:lineRule="auto"/>
        <w:ind w:left="216"/>
        <w:rPr>
          <w:rFonts w:ascii="Times New Roman" w:hAnsi="Times New Roman"/>
          <w:i/>
          <w:sz w:val="24"/>
          <w:szCs w:val="24"/>
        </w:rPr>
      </w:pPr>
      <w:r w:rsidRPr="007A27E0">
        <w:rPr>
          <w:rFonts w:ascii="Times New Roman" w:hAnsi="Times New Roman"/>
          <w:i/>
          <w:sz w:val="24"/>
          <w:szCs w:val="24"/>
        </w:rPr>
        <w:t>Анализ кадрового состава ДОУ</w:t>
      </w:r>
      <w:r w:rsidRPr="007A27E0">
        <w:rPr>
          <w:rFonts w:ascii="Times New Roman" w:hAnsi="Times New Roman"/>
          <w:i/>
          <w:sz w:val="24"/>
          <w:szCs w:val="24"/>
        </w:rPr>
        <w:tab/>
        <w:t>15-1</w:t>
      </w:r>
      <w:r>
        <w:rPr>
          <w:rFonts w:ascii="Times New Roman" w:hAnsi="Times New Roman"/>
          <w:i/>
          <w:sz w:val="24"/>
          <w:szCs w:val="24"/>
        </w:rPr>
        <w:t>6</w:t>
      </w:r>
    </w:p>
    <w:p w:rsidR="008216C0" w:rsidRPr="007A27E0" w:rsidRDefault="008216C0" w:rsidP="00A65119">
      <w:pPr>
        <w:pStyle w:val="11"/>
        <w:tabs>
          <w:tab w:val="right" w:leader="dot" w:pos="963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7A27E0">
        <w:rPr>
          <w:rFonts w:ascii="Times New Roman" w:hAnsi="Times New Roman"/>
          <w:b/>
          <w:sz w:val="24"/>
          <w:szCs w:val="24"/>
        </w:rPr>
        <w:t>Результаты маркетингового анализа внешней среды</w:t>
      </w:r>
      <w:r w:rsidRPr="007A27E0">
        <w:rPr>
          <w:rFonts w:ascii="Times New Roman" w:hAnsi="Times New Roman"/>
          <w:b/>
          <w:bCs/>
          <w:sz w:val="24"/>
          <w:szCs w:val="24"/>
        </w:rPr>
        <w:tab/>
      </w:r>
    </w:p>
    <w:p w:rsidR="008216C0" w:rsidRPr="007A27E0" w:rsidRDefault="008216C0" w:rsidP="00A65119">
      <w:pPr>
        <w:pStyle w:val="2"/>
        <w:tabs>
          <w:tab w:val="right" w:leader="dot" w:pos="9637"/>
        </w:tabs>
        <w:spacing w:after="0" w:line="240" w:lineRule="auto"/>
        <w:ind w:left="215"/>
        <w:rPr>
          <w:rFonts w:ascii="Times New Roman" w:hAnsi="Times New Roman"/>
          <w:sz w:val="24"/>
          <w:szCs w:val="24"/>
        </w:rPr>
      </w:pPr>
      <w:r w:rsidRPr="007A27E0">
        <w:rPr>
          <w:rFonts w:ascii="Times New Roman" w:hAnsi="Times New Roman"/>
          <w:i/>
          <w:sz w:val="24"/>
          <w:szCs w:val="24"/>
        </w:rPr>
        <w:t xml:space="preserve">  Информация о потребностях субъектов  образовательной деятельности</w:t>
      </w:r>
      <w:r w:rsidRPr="007A27E0">
        <w:rPr>
          <w:rFonts w:ascii="Times New Roman" w:hAnsi="Times New Roman"/>
          <w:sz w:val="24"/>
          <w:szCs w:val="24"/>
        </w:rPr>
        <w:tab/>
        <w:t>1</w:t>
      </w:r>
      <w:r>
        <w:rPr>
          <w:rFonts w:ascii="Times New Roman" w:hAnsi="Times New Roman"/>
          <w:sz w:val="24"/>
          <w:szCs w:val="24"/>
        </w:rPr>
        <w:t>7</w:t>
      </w:r>
    </w:p>
    <w:p w:rsidR="008216C0" w:rsidRPr="007A27E0" w:rsidRDefault="008216C0" w:rsidP="00A65119">
      <w:pPr>
        <w:pStyle w:val="11"/>
        <w:tabs>
          <w:tab w:val="right" w:leader="dot" w:pos="963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А</w:t>
      </w:r>
      <w:r w:rsidRPr="007A27E0">
        <w:rPr>
          <w:rFonts w:ascii="Times New Roman" w:hAnsi="Times New Roman"/>
          <w:b/>
          <w:sz w:val="24"/>
          <w:szCs w:val="24"/>
        </w:rPr>
        <w:t>нализ потенциала развития ДОУ</w:t>
      </w:r>
      <w:r>
        <w:rPr>
          <w:rFonts w:ascii="Times New Roman" w:hAnsi="Times New Roman"/>
          <w:b/>
          <w:bCs/>
          <w:sz w:val="24"/>
          <w:szCs w:val="24"/>
        </w:rPr>
        <w:tab/>
        <w:t>18</w:t>
      </w:r>
      <w:r w:rsidRPr="007A27E0">
        <w:rPr>
          <w:rFonts w:ascii="Times New Roman" w:hAnsi="Times New Roman"/>
          <w:b/>
          <w:bCs/>
          <w:sz w:val="24"/>
          <w:szCs w:val="24"/>
        </w:rPr>
        <w:t>-</w:t>
      </w:r>
      <w:r>
        <w:rPr>
          <w:rFonts w:ascii="Times New Roman" w:hAnsi="Times New Roman"/>
          <w:b/>
          <w:bCs/>
          <w:sz w:val="24"/>
          <w:szCs w:val="24"/>
        </w:rPr>
        <w:t>19</w:t>
      </w:r>
    </w:p>
    <w:p w:rsidR="008216C0" w:rsidRPr="007A27E0" w:rsidRDefault="008216C0" w:rsidP="00A65119">
      <w:pPr>
        <w:pStyle w:val="11"/>
        <w:tabs>
          <w:tab w:val="right" w:leader="dot" w:pos="963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7A27E0">
        <w:rPr>
          <w:rFonts w:ascii="Times New Roman" w:hAnsi="Times New Roman"/>
          <w:b/>
          <w:sz w:val="24"/>
          <w:szCs w:val="24"/>
        </w:rPr>
        <w:t>Концепция развития ДОУ</w:t>
      </w:r>
      <w:r w:rsidRPr="007A27E0">
        <w:rPr>
          <w:rFonts w:ascii="Times New Roman" w:hAnsi="Times New Roman"/>
          <w:b/>
          <w:bCs/>
          <w:sz w:val="24"/>
          <w:szCs w:val="24"/>
        </w:rPr>
        <w:tab/>
      </w:r>
      <w:r>
        <w:rPr>
          <w:rFonts w:ascii="Times New Roman" w:hAnsi="Times New Roman"/>
          <w:b/>
          <w:bCs/>
          <w:sz w:val="24"/>
          <w:szCs w:val="24"/>
        </w:rPr>
        <w:t>19</w:t>
      </w:r>
      <w:r w:rsidRPr="007A27E0">
        <w:rPr>
          <w:rFonts w:ascii="Times New Roman" w:hAnsi="Times New Roman"/>
          <w:b/>
          <w:bCs/>
          <w:sz w:val="24"/>
          <w:szCs w:val="24"/>
        </w:rPr>
        <w:t>-2</w:t>
      </w:r>
      <w:r>
        <w:rPr>
          <w:rFonts w:ascii="Times New Roman" w:hAnsi="Times New Roman"/>
          <w:b/>
          <w:bCs/>
          <w:sz w:val="24"/>
          <w:szCs w:val="24"/>
        </w:rPr>
        <w:t>4</w:t>
      </w:r>
    </w:p>
    <w:p w:rsidR="008216C0" w:rsidRPr="007A27E0" w:rsidRDefault="008216C0" w:rsidP="00A65119">
      <w:pPr>
        <w:pStyle w:val="11"/>
        <w:tabs>
          <w:tab w:val="right" w:leader="dot" w:pos="963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7A27E0">
        <w:rPr>
          <w:rFonts w:ascii="Times New Roman" w:hAnsi="Times New Roman"/>
          <w:b/>
          <w:sz w:val="24"/>
          <w:szCs w:val="24"/>
        </w:rPr>
        <w:t>Направление выполнения программы и механизмы её реализации</w:t>
      </w:r>
      <w:r w:rsidRPr="007A27E0">
        <w:rPr>
          <w:rFonts w:ascii="Times New Roman" w:hAnsi="Times New Roman"/>
          <w:b/>
          <w:bCs/>
          <w:sz w:val="24"/>
          <w:szCs w:val="24"/>
        </w:rPr>
        <w:tab/>
        <w:t>2</w:t>
      </w:r>
      <w:r>
        <w:rPr>
          <w:rFonts w:ascii="Times New Roman" w:hAnsi="Times New Roman"/>
          <w:b/>
          <w:bCs/>
          <w:sz w:val="24"/>
          <w:szCs w:val="24"/>
        </w:rPr>
        <w:t>4</w:t>
      </w:r>
      <w:r w:rsidRPr="007A27E0">
        <w:rPr>
          <w:rFonts w:ascii="Times New Roman" w:hAnsi="Times New Roman"/>
          <w:b/>
          <w:bCs/>
          <w:sz w:val="24"/>
          <w:szCs w:val="24"/>
        </w:rPr>
        <w:t>-2</w:t>
      </w:r>
      <w:r>
        <w:rPr>
          <w:rFonts w:ascii="Times New Roman" w:hAnsi="Times New Roman"/>
          <w:b/>
          <w:bCs/>
          <w:sz w:val="24"/>
          <w:szCs w:val="24"/>
        </w:rPr>
        <w:t>6</w:t>
      </w:r>
    </w:p>
    <w:p w:rsidR="008216C0" w:rsidRPr="007A27E0" w:rsidRDefault="008216C0" w:rsidP="00A65119">
      <w:pPr>
        <w:pStyle w:val="11"/>
        <w:tabs>
          <w:tab w:val="right" w:leader="dot" w:pos="963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7A27E0">
        <w:rPr>
          <w:rFonts w:ascii="Times New Roman" w:hAnsi="Times New Roman"/>
          <w:b/>
          <w:sz w:val="24"/>
          <w:szCs w:val="24"/>
        </w:rPr>
        <w:t>Ожидаемые результаты  программы</w:t>
      </w:r>
      <w:r w:rsidRPr="007A27E0">
        <w:rPr>
          <w:rFonts w:ascii="Times New Roman" w:hAnsi="Times New Roman"/>
          <w:b/>
          <w:bCs/>
          <w:sz w:val="24"/>
          <w:szCs w:val="24"/>
        </w:rPr>
        <w:tab/>
        <w:t>2</w:t>
      </w:r>
      <w:r>
        <w:rPr>
          <w:rFonts w:ascii="Times New Roman" w:hAnsi="Times New Roman"/>
          <w:b/>
          <w:bCs/>
          <w:sz w:val="24"/>
          <w:szCs w:val="24"/>
        </w:rPr>
        <w:t>6</w:t>
      </w:r>
    </w:p>
    <w:p w:rsidR="008216C0" w:rsidRPr="007A27E0" w:rsidRDefault="008216C0" w:rsidP="00A65119">
      <w:pPr>
        <w:pStyle w:val="11"/>
        <w:tabs>
          <w:tab w:val="right" w:leader="dot" w:pos="963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7A27E0">
        <w:rPr>
          <w:rFonts w:ascii="Times New Roman" w:hAnsi="Times New Roman"/>
          <w:b/>
          <w:sz w:val="24"/>
          <w:szCs w:val="24"/>
        </w:rPr>
        <w:t>Приложения</w:t>
      </w:r>
      <w:r w:rsidRPr="007A27E0">
        <w:rPr>
          <w:rFonts w:ascii="Times New Roman" w:hAnsi="Times New Roman"/>
          <w:b/>
          <w:bCs/>
          <w:sz w:val="24"/>
          <w:szCs w:val="24"/>
        </w:rPr>
        <w:tab/>
        <w:t>2</w:t>
      </w:r>
      <w:r>
        <w:rPr>
          <w:rFonts w:ascii="Times New Roman" w:hAnsi="Times New Roman"/>
          <w:b/>
          <w:bCs/>
          <w:sz w:val="24"/>
          <w:szCs w:val="24"/>
        </w:rPr>
        <w:t>7</w:t>
      </w:r>
      <w:r w:rsidRPr="007A27E0">
        <w:rPr>
          <w:rFonts w:ascii="Times New Roman" w:hAnsi="Times New Roman"/>
          <w:b/>
          <w:bCs/>
          <w:sz w:val="24"/>
          <w:szCs w:val="24"/>
        </w:rPr>
        <w:t>-</w:t>
      </w:r>
      <w:r>
        <w:rPr>
          <w:rFonts w:ascii="Times New Roman" w:hAnsi="Times New Roman"/>
          <w:b/>
          <w:bCs/>
          <w:sz w:val="24"/>
          <w:szCs w:val="24"/>
        </w:rPr>
        <w:t>39</w:t>
      </w:r>
    </w:p>
    <w:p w:rsidR="008216C0" w:rsidRPr="007A27E0" w:rsidRDefault="008216C0" w:rsidP="00A65119">
      <w:pPr>
        <w:pStyle w:val="2"/>
        <w:tabs>
          <w:tab w:val="right" w:leader="dot" w:pos="9637"/>
        </w:tabs>
        <w:spacing w:after="0" w:line="240" w:lineRule="auto"/>
        <w:ind w:left="216"/>
        <w:rPr>
          <w:rFonts w:ascii="Times New Roman" w:hAnsi="Times New Roman"/>
          <w:i/>
          <w:sz w:val="24"/>
          <w:szCs w:val="24"/>
        </w:rPr>
      </w:pPr>
      <w:r w:rsidRPr="007A27E0">
        <w:rPr>
          <w:rFonts w:ascii="Times New Roman" w:hAnsi="Times New Roman"/>
          <w:i/>
          <w:sz w:val="24"/>
          <w:szCs w:val="24"/>
        </w:rPr>
        <w:t>1. Проект «Качество образования»</w:t>
      </w:r>
      <w:r w:rsidRPr="007A27E0">
        <w:rPr>
          <w:rFonts w:ascii="Times New Roman" w:hAnsi="Times New Roman"/>
          <w:i/>
          <w:sz w:val="24"/>
          <w:szCs w:val="24"/>
        </w:rPr>
        <w:tab/>
        <w:t>2</w:t>
      </w:r>
      <w:r>
        <w:rPr>
          <w:rFonts w:ascii="Times New Roman" w:hAnsi="Times New Roman"/>
          <w:i/>
          <w:sz w:val="24"/>
          <w:szCs w:val="24"/>
        </w:rPr>
        <w:t>7</w:t>
      </w:r>
      <w:r w:rsidRPr="007A27E0">
        <w:rPr>
          <w:rFonts w:ascii="Times New Roman" w:hAnsi="Times New Roman"/>
          <w:i/>
          <w:sz w:val="24"/>
          <w:szCs w:val="24"/>
        </w:rPr>
        <w:t>-</w:t>
      </w:r>
      <w:r>
        <w:rPr>
          <w:rFonts w:ascii="Times New Roman" w:hAnsi="Times New Roman"/>
          <w:i/>
          <w:sz w:val="24"/>
          <w:szCs w:val="24"/>
        </w:rPr>
        <w:t>28</w:t>
      </w:r>
    </w:p>
    <w:p w:rsidR="008216C0" w:rsidRPr="007A27E0" w:rsidRDefault="008216C0" w:rsidP="00A65119">
      <w:pPr>
        <w:pStyle w:val="31"/>
        <w:spacing w:after="0" w:line="240" w:lineRule="auto"/>
        <w:ind w:left="216"/>
        <w:rPr>
          <w:rFonts w:ascii="Times New Roman" w:hAnsi="Times New Roman"/>
          <w:i/>
          <w:sz w:val="24"/>
          <w:szCs w:val="24"/>
        </w:rPr>
      </w:pPr>
      <w:r w:rsidRPr="007A27E0">
        <w:rPr>
          <w:rFonts w:ascii="Times New Roman" w:hAnsi="Times New Roman"/>
          <w:i/>
          <w:sz w:val="24"/>
          <w:szCs w:val="24"/>
        </w:rPr>
        <w:t>2. Проект «Ребёнок»</w:t>
      </w:r>
      <w:r w:rsidRPr="007A27E0"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>28</w:t>
      </w:r>
      <w:r w:rsidRPr="007A27E0">
        <w:rPr>
          <w:rFonts w:ascii="Times New Roman" w:hAnsi="Times New Roman"/>
          <w:i/>
          <w:sz w:val="24"/>
          <w:szCs w:val="24"/>
        </w:rPr>
        <w:t>-3</w:t>
      </w:r>
      <w:r>
        <w:rPr>
          <w:rFonts w:ascii="Times New Roman" w:hAnsi="Times New Roman"/>
          <w:i/>
          <w:sz w:val="24"/>
          <w:szCs w:val="24"/>
        </w:rPr>
        <w:t>1</w:t>
      </w:r>
    </w:p>
    <w:p w:rsidR="008216C0" w:rsidRPr="007A27E0" w:rsidRDefault="008216C0" w:rsidP="00A65119">
      <w:pPr>
        <w:pStyle w:val="2"/>
        <w:tabs>
          <w:tab w:val="right" w:leader="dot" w:pos="9637"/>
        </w:tabs>
        <w:spacing w:after="0" w:line="240" w:lineRule="auto"/>
        <w:ind w:left="216"/>
        <w:rPr>
          <w:rFonts w:ascii="Times New Roman" w:hAnsi="Times New Roman"/>
          <w:i/>
          <w:sz w:val="24"/>
          <w:szCs w:val="24"/>
        </w:rPr>
      </w:pPr>
      <w:r w:rsidRPr="007A27E0">
        <w:rPr>
          <w:rFonts w:ascii="Times New Roman" w:hAnsi="Times New Roman"/>
          <w:i/>
          <w:sz w:val="24"/>
          <w:szCs w:val="24"/>
        </w:rPr>
        <w:t>3. Проект «Управление»</w:t>
      </w:r>
      <w:r w:rsidRPr="007A27E0">
        <w:rPr>
          <w:rFonts w:ascii="Times New Roman" w:hAnsi="Times New Roman"/>
          <w:i/>
          <w:sz w:val="24"/>
          <w:szCs w:val="24"/>
        </w:rPr>
        <w:tab/>
        <w:t>3</w:t>
      </w:r>
      <w:r>
        <w:rPr>
          <w:rFonts w:ascii="Times New Roman" w:hAnsi="Times New Roman"/>
          <w:i/>
          <w:sz w:val="24"/>
          <w:szCs w:val="24"/>
        </w:rPr>
        <w:t>2</w:t>
      </w:r>
      <w:r w:rsidRPr="007A27E0">
        <w:rPr>
          <w:rFonts w:ascii="Times New Roman" w:hAnsi="Times New Roman"/>
          <w:i/>
          <w:sz w:val="24"/>
          <w:szCs w:val="24"/>
        </w:rPr>
        <w:t>-3</w:t>
      </w:r>
      <w:r>
        <w:rPr>
          <w:rFonts w:ascii="Times New Roman" w:hAnsi="Times New Roman"/>
          <w:i/>
          <w:sz w:val="24"/>
          <w:szCs w:val="24"/>
        </w:rPr>
        <w:t>3</w:t>
      </w:r>
    </w:p>
    <w:p w:rsidR="008216C0" w:rsidRPr="007A27E0" w:rsidRDefault="008216C0" w:rsidP="00A65119">
      <w:pPr>
        <w:pStyle w:val="31"/>
        <w:spacing w:after="0" w:line="240" w:lineRule="auto"/>
        <w:ind w:left="216"/>
        <w:rPr>
          <w:rFonts w:ascii="Times New Roman" w:hAnsi="Times New Roman"/>
          <w:i/>
          <w:sz w:val="24"/>
          <w:szCs w:val="24"/>
        </w:rPr>
      </w:pPr>
      <w:r w:rsidRPr="007A27E0">
        <w:rPr>
          <w:rFonts w:ascii="Times New Roman" w:hAnsi="Times New Roman"/>
          <w:i/>
          <w:sz w:val="24"/>
          <w:szCs w:val="24"/>
        </w:rPr>
        <w:t>4. Проект «К здоровью через детский сад»</w:t>
      </w:r>
      <w:r w:rsidRPr="007A27E0">
        <w:rPr>
          <w:rFonts w:ascii="Times New Roman" w:hAnsi="Times New Roman"/>
          <w:i/>
          <w:sz w:val="24"/>
          <w:szCs w:val="24"/>
        </w:rPr>
        <w:tab/>
        <w:t>3</w:t>
      </w:r>
      <w:r>
        <w:rPr>
          <w:rFonts w:ascii="Times New Roman" w:hAnsi="Times New Roman"/>
          <w:i/>
          <w:sz w:val="24"/>
          <w:szCs w:val="24"/>
        </w:rPr>
        <w:t>3</w:t>
      </w:r>
      <w:r w:rsidRPr="007A27E0">
        <w:rPr>
          <w:rFonts w:ascii="Times New Roman" w:hAnsi="Times New Roman"/>
          <w:i/>
          <w:sz w:val="24"/>
          <w:szCs w:val="24"/>
        </w:rPr>
        <w:t>-3</w:t>
      </w:r>
      <w:r>
        <w:rPr>
          <w:rFonts w:ascii="Times New Roman" w:hAnsi="Times New Roman"/>
          <w:i/>
          <w:sz w:val="24"/>
          <w:szCs w:val="24"/>
        </w:rPr>
        <w:t>4</w:t>
      </w:r>
    </w:p>
    <w:p w:rsidR="008216C0" w:rsidRPr="007A27E0" w:rsidRDefault="008216C0" w:rsidP="00A65119">
      <w:pPr>
        <w:pStyle w:val="2"/>
        <w:tabs>
          <w:tab w:val="right" w:leader="dot" w:pos="9637"/>
        </w:tabs>
        <w:spacing w:after="0" w:line="240" w:lineRule="auto"/>
        <w:ind w:left="216"/>
        <w:rPr>
          <w:rFonts w:ascii="Times New Roman" w:hAnsi="Times New Roman"/>
          <w:i/>
          <w:sz w:val="24"/>
          <w:szCs w:val="24"/>
        </w:rPr>
      </w:pPr>
      <w:r w:rsidRPr="007A27E0">
        <w:rPr>
          <w:rFonts w:ascii="Times New Roman" w:hAnsi="Times New Roman"/>
          <w:i/>
          <w:sz w:val="24"/>
          <w:szCs w:val="24"/>
        </w:rPr>
        <w:t>5. Проект «Кадры»</w:t>
      </w:r>
      <w:r w:rsidRPr="007A27E0">
        <w:rPr>
          <w:rFonts w:ascii="Times New Roman" w:hAnsi="Times New Roman"/>
          <w:i/>
          <w:sz w:val="24"/>
          <w:szCs w:val="24"/>
        </w:rPr>
        <w:tab/>
        <w:t>3</w:t>
      </w:r>
      <w:r>
        <w:rPr>
          <w:rFonts w:ascii="Times New Roman" w:hAnsi="Times New Roman"/>
          <w:i/>
          <w:sz w:val="24"/>
          <w:szCs w:val="24"/>
        </w:rPr>
        <w:t>4</w:t>
      </w:r>
      <w:r w:rsidRPr="007A27E0">
        <w:rPr>
          <w:rFonts w:ascii="Times New Roman" w:hAnsi="Times New Roman"/>
          <w:i/>
          <w:sz w:val="24"/>
          <w:szCs w:val="24"/>
        </w:rPr>
        <w:t>-3</w:t>
      </w:r>
      <w:r>
        <w:rPr>
          <w:rFonts w:ascii="Times New Roman" w:hAnsi="Times New Roman"/>
          <w:i/>
          <w:sz w:val="24"/>
          <w:szCs w:val="24"/>
        </w:rPr>
        <w:t>5</w:t>
      </w:r>
    </w:p>
    <w:p w:rsidR="008216C0" w:rsidRPr="007A27E0" w:rsidRDefault="008216C0" w:rsidP="00A65119">
      <w:pPr>
        <w:pStyle w:val="31"/>
        <w:spacing w:after="0" w:line="240" w:lineRule="auto"/>
        <w:ind w:left="216"/>
        <w:rPr>
          <w:rFonts w:ascii="Times New Roman" w:hAnsi="Times New Roman"/>
          <w:i/>
          <w:sz w:val="24"/>
          <w:szCs w:val="24"/>
        </w:rPr>
      </w:pPr>
      <w:r w:rsidRPr="007A27E0">
        <w:rPr>
          <w:rFonts w:ascii="Times New Roman" w:hAnsi="Times New Roman"/>
          <w:i/>
          <w:sz w:val="24"/>
          <w:szCs w:val="24"/>
        </w:rPr>
        <w:t>6. Проект «Родители»</w:t>
      </w:r>
      <w:r w:rsidRPr="007A27E0">
        <w:rPr>
          <w:rFonts w:ascii="Times New Roman" w:hAnsi="Times New Roman"/>
          <w:i/>
          <w:sz w:val="24"/>
          <w:szCs w:val="24"/>
        </w:rPr>
        <w:tab/>
        <w:t>3</w:t>
      </w:r>
      <w:r>
        <w:rPr>
          <w:rFonts w:ascii="Times New Roman" w:hAnsi="Times New Roman"/>
          <w:i/>
          <w:sz w:val="24"/>
          <w:szCs w:val="24"/>
        </w:rPr>
        <w:t>5</w:t>
      </w:r>
      <w:r w:rsidRPr="007A27E0">
        <w:rPr>
          <w:rFonts w:ascii="Times New Roman" w:hAnsi="Times New Roman"/>
          <w:i/>
          <w:sz w:val="24"/>
          <w:szCs w:val="24"/>
        </w:rPr>
        <w:t>-3</w:t>
      </w:r>
      <w:r>
        <w:rPr>
          <w:rFonts w:ascii="Times New Roman" w:hAnsi="Times New Roman"/>
          <w:i/>
          <w:sz w:val="24"/>
          <w:szCs w:val="24"/>
        </w:rPr>
        <w:t>6</w:t>
      </w:r>
    </w:p>
    <w:p w:rsidR="008216C0" w:rsidRPr="007A27E0" w:rsidRDefault="008216C0" w:rsidP="00A65119">
      <w:pPr>
        <w:pStyle w:val="2"/>
        <w:tabs>
          <w:tab w:val="right" w:leader="dot" w:pos="9637"/>
        </w:tabs>
        <w:spacing w:after="0" w:line="240" w:lineRule="auto"/>
        <w:ind w:left="216"/>
        <w:rPr>
          <w:rFonts w:ascii="Times New Roman" w:hAnsi="Times New Roman"/>
          <w:i/>
          <w:sz w:val="24"/>
          <w:szCs w:val="24"/>
        </w:rPr>
      </w:pPr>
      <w:r w:rsidRPr="007A27E0">
        <w:rPr>
          <w:rFonts w:ascii="Times New Roman" w:hAnsi="Times New Roman"/>
          <w:i/>
          <w:sz w:val="24"/>
          <w:szCs w:val="24"/>
        </w:rPr>
        <w:t xml:space="preserve">7. Проект «Развитие инфраструктуры»  </w:t>
      </w:r>
      <w:r w:rsidRPr="007A27E0">
        <w:rPr>
          <w:rFonts w:ascii="Times New Roman" w:hAnsi="Times New Roman"/>
          <w:i/>
          <w:sz w:val="24"/>
          <w:szCs w:val="24"/>
        </w:rPr>
        <w:tab/>
        <w:t>3</w:t>
      </w:r>
      <w:r>
        <w:rPr>
          <w:rFonts w:ascii="Times New Roman" w:hAnsi="Times New Roman"/>
          <w:i/>
          <w:sz w:val="24"/>
          <w:szCs w:val="24"/>
        </w:rPr>
        <w:t>7</w:t>
      </w:r>
    </w:p>
    <w:p w:rsidR="008216C0" w:rsidRPr="0057406A" w:rsidRDefault="008216C0" w:rsidP="00A65119">
      <w:pPr>
        <w:pStyle w:val="31"/>
        <w:spacing w:after="0" w:line="240" w:lineRule="auto"/>
        <w:ind w:left="216"/>
        <w:rPr>
          <w:rFonts w:ascii="Times New Roman" w:hAnsi="Times New Roman"/>
          <w:i/>
          <w:sz w:val="24"/>
          <w:szCs w:val="24"/>
        </w:rPr>
      </w:pPr>
      <w:r w:rsidRPr="007A27E0">
        <w:rPr>
          <w:rFonts w:ascii="Times New Roman" w:hAnsi="Times New Roman"/>
          <w:i/>
          <w:sz w:val="24"/>
          <w:szCs w:val="24"/>
        </w:rPr>
        <w:t>8. Проект «Социальное взаимодействие и партнерство»</w:t>
      </w:r>
      <w:r w:rsidRPr="007A27E0">
        <w:rPr>
          <w:rFonts w:ascii="Times New Roman" w:hAnsi="Times New Roman"/>
          <w:i/>
          <w:sz w:val="24"/>
          <w:szCs w:val="24"/>
        </w:rPr>
        <w:tab/>
        <w:t>3</w:t>
      </w:r>
      <w:r>
        <w:rPr>
          <w:rFonts w:ascii="Times New Roman" w:hAnsi="Times New Roman"/>
          <w:i/>
          <w:sz w:val="24"/>
          <w:szCs w:val="24"/>
        </w:rPr>
        <w:t>7</w:t>
      </w:r>
      <w:r w:rsidRPr="007A27E0">
        <w:rPr>
          <w:rFonts w:ascii="Times New Roman" w:hAnsi="Times New Roman"/>
          <w:i/>
          <w:sz w:val="24"/>
          <w:szCs w:val="24"/>
        </w:rPr>
        <w:t>-</w:t>
      </w:r>
      <w:r>
        <w:rPr>
          <w:rFonts w:ascii="Times New Roman" w:hAnsi="Times New Roman"/>
          <w:i/>
          <w:sz w:val="24"/>
          <w:szCs w:val="24"/>
        </w:rPr>
        <w:t>39</w:t>
      </w:r>
    </w:p>
    <w:p w:rsidR="00AB4A83" w:rsidRDefault="00AB4A83" w:rsidP="00A65119">
      <w:pPr>
        <w:tabs>
          <w:tab w:val="left" w:pos="280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5119" w:rsidRDefault="00A65119" w:rsidP="00A65119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65119" w:rsidRDefault="00A65119" w:rsidP="00A65119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65119" w:rsidRDefault="00A65119" w:rsidP="00A65119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65119" w:rsidRDefault="00A65119" w:rsidP="00A65119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65119" w:rsidRDefault="00A65119" w:rsidP="00A65119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65119" w:rsidRDefault="00A65119" w:rsidP="00A65119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65119" w:rsidRDefault="00A65119" w:rsidP="00A65119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65119" w:rsidRDefault="00A65119" w:rsidP="00A65119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216C0" w:rsidRPr="00BB0B33" w:rsidRDefault="003A7EE0" w:rsidP="00A65119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1. </w:t>
      </w:r>
      <w:r w:rsidR="008216C0" w:rsidRPr="00BB0B33">
        <w:rPr>
          <w:rFonts w:ascii="Times New Roman" w:hAnsi="Times New Roman"/>
          <w:b/>
          <w:sz w:val="24"/>
          <w:szCs w:val="24"/>
        </w:rPr>
        <w:t>Паспорт Программы развития</w:t>
      </w:r>
    </w:p>
    <w:tbl>
      <w:tblPr>
        <w:tblW w:w="9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76"/>
        <w:gridCol w:w="7088"/>
      </w:tblGrid>
      <w:tr w:rsidR="008216C0" w:rsidRPr="00962BA2" w:rsidTr="00A7513E">
        <w:tc>
          <w:tcPr>
            <w:tcW w:w="2376" w:type="dxa"/>
          </w:tcPr>
          <w:p w:rsidR="008216C0" w:rsidRDefault="008216C0" w:rsidP="00A6511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1C61DE">
              <w:rPr>
                <w:rFonts w:ascii="Times New Roman" w:hAnsi="Times New Roman"/>
                <w:i/>
                <w:sz w:val="24"/>
                <w:szCs w:val="24"/>
              </w:rPr>
              <w:t xml:space="preserve">Наименование долгосрочной целевой </w:t>
            </w:r>
          </w:p>
          <w:p w:rsidR="008216C0" w:rsidRPr="001C61DE" w:rsidRDefault="008216C0" w:rsidP="00A6511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1C61DE">
              <w:rPr>
                <w:rFonts w:ascii="Times New Roman" w:hAnsi="Times New Roman"/>
                <w:i/>
                <w:sz w:val="24"/>
                <w:szCs w:val="24"/>
              </w:rPr>
              <w:t>программы</w:t>
            </w:r>
          </w:p>
        </w:tc>
        <w:tc>
          <w:tcPr>
            <w:tcW w:w="7088" w:type="dxa"/>
          </w:tcPr>
          <w:p w:rsidR="008216C0" w:rsidRPr="001C61DE" w:rsidRDefault="008216C0" w:rsidP="00A6511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61DE">
              <w:rPr>
                <w:rFonts w:ascii="Times New Roman" w:hAnsi="Times New Roman"/>
                <w:sz w:val="24"/>
                <w:szCs w:val="24"/>
              </w:rPr>
              <w:t xml:space="preserve">Программа развития </w:t>
            </w:r>
            <w:r w:rsidR="00E71ACA" w:rsidRPr="001C61DE">
              <w:rPr>
                <w:rFonts w:ascii="Times New Roman" w:hAnsi="Times New Roman"/>
                <w:sz w:val="24"/>
                <w:szCs w:val="24"/>
              </w:rPr>
              <w:t xml:space="preserve">(далее </w:t>
            </w:r>
            <w:r w:rsidR="00E71ACA">
              <w:rPr>
                <w:rFonts w:ascii="Times New Roman" w:hAnsi="Times New Roman"/>
                <w:sz w:val="24"/>
                <w:szCs w:val="24"/>
              </w:rPr>
              <w:t>Программа</w:t>
            </w:r>
            <w:r w:rsidR="00E71ACA" w:rsidRPr="001C61DE">
              <w:rPr>
                <w:rFonts w:ascii="Times New Roman" w:hAnsi="Times New Roman"/>
                <w:sz w:val="24"/>
                <w:szCs w:val="24"/>
              </w:rPr>
              <w:t>)</w:t>
            </w:r>
            <w:r w:rsidR="00E71AC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муниципального бюджетного</w:t>
            </w:r>
            <w:r w:rsidRPr="001C61DE">
              <w:rPr>
                <w:rFonts w:ascii="Times New Roman" w:hAnsi="Times New Roman"/>
                <w:sz w:val="24"/>
                <w:szCs w:val="24"/>
              </w:rPr>
              <w:t xml:space="preserve"> дошкольного образовательного учреждения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</w:t>
            </w:r>
            <w:r w:rsidRPr="006F76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етский сад общеразвивающего вида №8 «Ручеек» 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6F76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Кукмор» Кукморского муниципального района Республики Татарстан</w:t>
            </w:r>
            <w:r w:rsidRPr="001C61DE">
              <w:rPr>
                <w:rFonts w:ascii="Times New Roman" w:hAnsi="Times New Roman"/>
                <w:sz w:val="24"/>
                <w:szCs w:val="24"/>
              </w:rPr>
              <w:t xml:space="preserve"> на 20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Pr="001C61DE">
              <w:rPr>
                <w:rFonts w:ascii="Times New Roman" w:hAnsi="Times New Roman"/>
                <w:sz w:val="24"/>
                <w:szCs w:val="24"/>
              </w:rPr>
              <w:t>-202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1C61DE">
              <w:rPr>
                <w:rFonts w:ascii="Times New Roman" w:hAnsi="Times New Roman"/>
                <w:sz w:val="24"/>
                <w:szCs w:val="24"/>
              </w:rPr>
              <w:t xml:space="preserve"> годы (далее </w:t>
            </w:r>
            <w:r>
              <w:rPr>
                <w:rFonts w:ascii="Times New Roman" w:hAnsi="Times New Roman"/>
                <w:sz w:val="24"/>
                <w:szCs w:val="24"/>
              </w:rPr>
              <w:t>ДОО</w:t>
            </w:r>
            <w:r w:rsidRPr="001C61DE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31471B" w:rsidRPr="00962BA2" w:rsidTr="00A7513E">
        <w:tc>
          <w:tcPr>
            <w:tcW w:w="2376" w:type="dxa"/>
          </w:tcPr>
          <w:p w:rsidR="0031471B" w:rsidRPr="003A7EE0" w:rsidRDefault="003A7EE0" w:rsidP="00A6511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3A7EE0">
              <w:rPr>
                <w:rFonts w:ascii="Times New Roman" w:eastAsia="Arial Unicode MS" w:hAnsi="Times New Roman"/>
                <w:i/>
                <w:color w:val="000000"/>
                <w:sz w:val="24"/>
                <w:szCs w:val="24"/>
              </w:rPr>
              <w:t>Статус Программы</w:t>
            </w:r>
          </w:p>
        </w:tc>
        <w:tc>
          <w:tcPr>
            <w:tcW w:w="7088" w:type="dxa"/>
          </w:tcPr>
          <w:p w:rsidR="0031471B" w:rsidRPr="0031471B" w:rsidRDefault="0031471B" w:rsidP="00A65119">
            <w:pPr>
              <w:pStyle w:val="Default"/>
              <w:jc w:val="both"/>
              <w:rPr>
                <w:sz w:val="28"/>
              </w:rPr>
            </w:pPr>
            <w:r w:rsidRPr="0031471B">
              <w:rPr>
                <w:szCs w:val="23"/>
              </w:rPr>
              <w:t>Нормативный документ ДО</w:t>
            </w:r>
            <w:r w:rsidR="003A7EE0">
              <w:rPr>
                <w:szCs w:val="23"/>
              </w:rPr>
              <w:t>О</w:t>
            </w:r>
            <w:r w:rsidRPr="0031471B">
              <w:rPr>
                <w:szCs w:val="23"/>
              </w:rPr>
              <w:t>. Стратегический план, направленный на осуществление нововведений в образовательном учреждении, на реализацию актуальных, перспективных, прогнозируемых образовательных потребностей, социального заказа</w:t>
            </w:r>
          </w:p>
        </w:tc>
      </w:tr>
      <w:tr w:rsidR="008216C0" w:rsidRPr="00962BA2" w:rsidTr="00A7513E">
        <w:tc>
          <w:tcPr>
            <w:tcW w:w="2376" w:type="dxa"/>
          </w:tcPr>
          <w:p w:rsidR="008216C0" w:rsidRPr="001C61DE" w:rsidRDefault="003A7EE0" w:rsidP="00A6511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Основания для разработки П</w:t>
            </w:r>
            <w:r w:rsidR="008216C0" w:rsidRPr="001C61DE">
              <w:rPr>
                <w:rFonts w:ascii="Times New Roman" w:hAnsi="Times New Roman"/>
                <w:i/>
                <w:sz w:val="24"/>
                <w:szCs w:val="24"/>
              </w:rPr>
              <w:t>рограммы</w:t>
            </w:r>
          </w:p>
        </w:tc>
        <w:tc>
          <w:tcPr>
            <w:tcW w:w="7088" w:type="dxa"/>
          </w:tcPr>
          <w:p w:rsidR="001523BD" w:rsidRPr="003400D1" w:rsidRDefault="001523BD" w:rsidP="00A65119">
            <w:pPr>
              <w:tabs>
                <w:tab w:val="left" w:pos="470"/>
              </w:tabs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1C61DE">
              <w:rPr>
                <w:rFonts w:ascii="Times New Roman" w:hAnsi="Times New Roman"/>
                <w:sz w:val="24"/>
                <w:szCs w:val="24"/>
              </w:rPr>
              <w:t>Программа была спроектирована исходя из конкретного анализа исходного состояния детского сада, специфики контингента детей, потребности родителей воспитанников</w:t>
            </w:r>
            <w:r>
              <w:rPr>
                <w:rFonts w:ascii="Times New Roman" w:hAnsi="Times New Roman"/>
                <w:sz w:val="24"/>
                <w:szCs w:val="24"/>
              </w:rPr>
              <w:t>, с</w:t>
            </w:r>
            <w:r w:rsidRPr="001C61DE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3400D1">
              <w:rPr>
                <w:rFonts w:ascii="Times New Roman" w:hAnsi="Times New Roman"/>
                <w:sz w:val="24"/>
                <w:szCs w:val="24"/>
              </w:rPr>
              <w:t>учетом нормативных документов:</w:t>
            </w:r>
          </w:p>
          <w:p w:rsidR="001523BD" w:rsidRPr="001C61DE" w:rsidRDefault="001523BD" w:rsidP="00A65119">
            <w:pPr>
              <w:spacing w:after="0" w:line="240" w:lineRule="auto"/>
              <w:ind w:right="10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61DE">
              <w:rPr>
                <w:rFonts w:ascii="Times New Roman" w:hAnsi="Times New Roman"/>
                <w:sz w:val="24"/>
                <w:szCs w:val="24"/>
              </w:rPr>
              <w:t>-</w:t>
            </w:r>
            <w:r w:rsidR="001C5BD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C61DE">
              <w:rPr>
                <w:rFonts w:ascii="Times New Roman" w:hAnsi="Times New Roman"/>
                <w:sz w:val="24"/>
                <w:szCs w:val="24"/>
              </w:rPr>
              <w:t>Устав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="001C5BD8">
              <w:rPr>
                <w:rFonts w:ascii="Times New Roman" w:hAnsi="Times New Roman"/>
                <w:sz w:val="24"/>
                <w:szCs w:val="24"/>
              </w:rPr>
              <w:t xml:space="preserve"> ДОО</w:t>
            </w:r>
            <w:r w:rsidRPr="001C61DE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1523BD" w:rsidRPr="001C61DE" w:rsidRDefault="001523BD" w:rsidP="00A65119">
            <w:pPr>
              <w:spacing w:after="0" w:line="240" w:lineRule="auto"/>
              <w:ind w:right="10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61DE">
              <w:rPr>
                <w:rFonts w:ascii="Times New Roman" w:hAnsi="Times New Roman"/>
                <w:sz w:val="24"/>
                <w:szCs w:val="24"/>
              </w:rPr>
              <w:t>-</w:t>
            </w:r>
            <w:r w:rsidR="001C5BD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C61DE">
              <w:rPr>
                <w:rFonts w:ascii="Times New Roman" w:hAnsi="Times New Roman"/>
                <w:sz w:val="24"/>
                <w:szCs w:val="24"/>
              </w:rPr>
              <w:t>Лицензи</w:t>
            </w:r>
            <w:r>
              <w:rPr>
                <w:rFonts w:ascii="Times New Roman" w:hAnsi="Times New Roman"/>
                <w:sz w:val="24"/>
                <w:szCs w:val="24"/>
              </w:rPr>
              <w:t>и на образовательную деятельность</w:t>
            </w:r>
            <w:r w:rsidRPr="001C61DE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1523BD" w:rsidRPr="001C61DE" w:rsidRDefault="001523BD" w:rsidP="00A65119">
            <w:pPr>
              <w:spacing w:after="0" w:line="240" w:lineRule="auto"/>
              <w:ind w:right="10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="001C5BD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C61DE">
              <w:rPr>
                <w:rFonts w:ascii="Times New Roman" w:hAnsi="Times New Roman"/>
                <w:sz w:val="24"/>
                <w:szCs w:val="24"/>
              </w:rPr>
              <w:t>Основн</w:t>
            </w:r>
            <w:r>
              <w:rPr>
                <w:rFonts w:ascii="Times New Roman" w:hAnsi="Times New Roman"/>
                <w:sz w:val="24"/>
                <w:szCs w:val="24"/>
              </w:rPr>
              <w:t>ой</w:t>
            </w:r>
            <w:r w:rsidRPr="001C61DE">
              <w:rPr>
                <w:rFonts w:ascii="Times New Roman" w:hAnsi="Times New Roman"/>
                <w:sz w:val="24"/>
                <w:szCs w:val="24"/>
              </w:rPr>
              <w:t xml:space="preserve"> образовательн</w:t>
            </w:r>
            <w:r>
              <w:rPr>
                <w:rFonts w:ascii="Times New Roman" w:hAnsi="Times New Roman"/>
                <w:sz w:val="24"/>
                <w:szCs w:val="24"/>
              </w:rPr>
              <w:t>ой</w:t>
            </w:r>
            <w:r w:rsidRPr="001C61DE">
              <w:rPr>
                <w:rFonts w:ascii="Times New Roman" w:hAnsi="Times New Roman"/>
                <w:sz w:val="24"/>
                <w:szCs w:val="24"/>
              </w:rPr>
              <w:t xml:space="preserve"> программ</w:t>
            </w:r>
            <w:r>
              <w:rPr>
                <w:rFonts w:ascii="Times New Roman" w:hAnsi="Times New Roman"/>
                <w:sz w:val="24"/>
                <w:szCs w:val="24"/>
              </w:rPr>
              <w:t>ы</w:t>
            </w:r>
            <w:r w:rsidRPr="001C61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C5BD8">
              <w:rPr>
                <w:rFonts w:ascii="Times New Roman" w:hAnsi="Times New Roman"/>
                <w:sz w:val="24"/>
                <w:szCs w:val="24"/>
              </w:rPr>
              <w:t>муниципального бюджетного</w:t>
            </w:r>
            <w:r w:rsidR="001C5BD8" w:rsidRPr="001C61DE">
              <w:rPr>
                <w:rFonts w:ascii="Times New Roman" w:hAnsi="Times New Roman"/>
                <w:sz w:val="24"/>
                <w:szCs w:val="24"/>
              </w:rPr>
              <w:t xml:space="preserve"> дошкольного образовательного учреждения </w:t>
            </w:r>
            <w:r w:rsidR="001C5B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</w:t>
            </w:r>
            <w:r w:rsidR="001C5BD8" w:rsidRPr="006F76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етский сад общеразвивающего вида №8 «Ручеек» г</w:t>
            </w:r>
            <w:r w:rsidR="001C5B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1C5BD8" w:rsidRPr="006F76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Кукмор» Кукморского муниципального района Республики Татарстан</w:t>
            </w:r>
            <w:r w:rsidR="00E71A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(далее ООП ДОО)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8216C0" w:rsidRPr="001523BD" w:rsidRDefault="001523BD" w:rsidP="00A6511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61DE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="001C5BD8">
              <w:rPr>
                <w:rFonts w:ascii="Times New Roman" w:hAnsi="Times New Roman"/>
                <w:sz w:val="24"/>
                <w:szCs w:val="24"/>
              </w:rPr>
              <w:t>М</w:t>
            </w:r>
            <w:r w:rsidRPr="001C61DE">
              <w:rPr>
                <w:rFonts w:ascii="Times New Roman" w:hAnsi="Times New Roman"/>
                <w:sz w:val="24"/>
                <w:szCs w:val="24"/>
              </w:rPr>
              <w:t>атериал</w:t>
            </w:r>
            <w:r>
              <w:rPr>
                <w:rFonts w:ascii="Times New Roman" w:hAnsi="Times New Roman"/>
                <w:sz w:val="24"/>
                <w:szCs w:val="24"/>
              </w:rPr>
              <w:t>ов</w:t>
            </w:r>
            <w:r w:rsidRPr="001C61DE">
              <w:rPr>
                <w:rFonts w:ascii="Times New Roman" w:hAnsi="Times New Roman"/>
                <w:sz w:val="24"/>
                <w:szCs w:val="24"/>
              </w:rPr>
              <w:t xml:space="preserve"> аналитических отчетов о работе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ДОО </w:t>
            </w:r>
            <w:r w:rsidRPr="001C61DE">
              <w:rPr>
                <w:rFonts w:ascii="Times New Roman" w:hAnsi="Times New Roman"/>
                <w:sz w:val="24"/>
                <w:szCs w:val="24"/>
              </w:rPr>
              <w:t>за период 201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1C61DE">
              <w:rPr>
                <w:rFonts w:ascii="Times New Roman" w:hAnsi="Times New Roman"/>
                <w:sz w:val="24"/>
                <w:szCs w:val="24"/>
              </w:rPr>
              <w:t xml:space="preserve"> -201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1C61DE">
              <w:rPr>
                <w:rFonts w:ascii="Times New Roman" w:hAnsi="Times New Roman"/>
                <w:sz w:val="24"/>
                <w:szCs w:val="24"/>
              </w:rPr>
              <w:t xml:space="preserve"> годы</w:t>
            </w:r>
          </w:p>
        </w:tc>
      </w:tr>
      <w:tr w:rsidR="008216C0" w:rsidRPr="00962BA2" w:rsidTr="00A7513E">
        <w:tc>
          <w:tcPr>
            <w:tcW w:w="2376" w:type="dxa"/>
          </w:tcPr>
          <w:p w:rsidR="008216C0" w:rsidRPr="001C61DE" w:rsidRDefault="008216C0" w:rsidP="00A6511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1C61DE">
              <w:rPr>
                <w:rFonts w:ascii="Times New Roman" w:hAnsi="Times New Roman"/>
                <w:i/>
                <w:sz w:val="24"/>
                <w:szCs w:val="24"/>
              </w:rPr>
              <w:t>Основные цели Программы</w:t>
            </w:r>
          </w:p>
        </w:tc>
        <w:tc>
          <w:tcPr>
            <w:tcW w:w="7088" w:type="dxa"/>
          </w:tcPr>
          <w:p w:rsidR="00177912" w:rsidRPr="001C61DE" w:rsidRDefault="00177912" w:rsidP="00A6511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61DE">
              <w:rPr>
                <w:rFonts w:ascii="Times New Roman" w:hAnsi="Times New Roman"/>
                <w:sz w:val="24"/>
                <w:szCs w:val="24"/>
              </w:rPr>
              <w:t>Создание ус</w:t>
            </w:r>
            <w:r>
              <w:rPr>
                <w:rFonts w:ascii="Times New Roman" w:hAnsi="Times New Roman"/>
                <w:sz w:val="24"/>
                <w:szCs w:val="24"/>
              </w:rPr>
              <w:t>ловий и обеспечение доступности</w:t>
            </w:r>
            <w:r w:rsidRPr="001C61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дошкольного</w:t>
            </w:r>
            <w:r w:rsidRPr="001C61DE">
              <w:rPr>
                <w:rFonts w:ascii="Times New Roman" w:hAnsi="Times New Roman"/>
                <w:sz w:val="24"/>
                <w:szCs w:val="24"/>
              </w:rPr>
              <w:t xml:space="preserve"> образования и воспитания адекватного социальным потребностям и </w:t>
            </w:r>
            <w:r>
              <w:rPr>
                <w:rFonts w:ascii="Times New Roman" w:hAnsi="Times New Roman"/>
                <w:sz w:val="24"/>
                <w:szCs w:val="24"/>
              </w:rPr>
              <w:t>общественным требованиям</w:t>
            </w:r>
            <w:r w:rsidRPr="001C61DE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8216C0" w:rsidRPr="00177912" w:rsidRDefault="00177912" w:rsidP="00A6511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61DE">
              <w:rPr>
                <w:rFonts w:ascii="Times New Roman" w:hAnsi="Times New Roman"/>
                <w:sz w:val="24"/>
                <w:szCs w:val="24"/>
              </w:rPr>
              <w:t>Обеспечение условий и создание предпосылок для динамичного развития дошкольного образовательного учреждения в условиях ФГОС ДО.</w:t>
            </w:r>
          </w:p>
        </w:tc>
      </w:tr>
      <w:tr w:rsidR="008216C0" w:rsidRPr="00962BA2" w:rsidTr="00A7513E">
        <w:tc>
          <w:tcPr>
            <w:tcW w:w="2376" w:type="dxa"/>
          </w:tcPr>
          <w:p w:rsidR="008216C0" w:rsidRDefault="008216C0" w:rsidP="00A6511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1C61DE">
              <w:rPr>
                <w:rFonts w:ascii="Times New Roman" w:hAnsi="Times New Roman"/>
                <w:i/>
                <w:sz w:val="24"/>
                <w:szCs w:val="24"/>
              </w:rPr>
              <w:t xml:space="preserve">Основные </w:t>
            </w:r>
          </w:p>
          <w:p w:rsidR="008216C0" w:rsidRDefault="008216C0" w:rsidP="00A6511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1C61DE">
              <w:rPr>
                <w:rFonts w:ascii="Times New Roman" w:hAnsi="Times New Roman"/>
                <w:i/>
                <w:sz w:val="24"/>
                <w:szCs w:val="24"/>
              </w:rPr>
              <w:t xml:space="preserve">задачи </w:t>
            </w:r>
          </w:p>
          <w:p w:rsidR="008216C0" w:rsidRDefault="008216C0" w:rsidP="00A6511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1C61DE">
              <w:rPr>
                <w:rFonts w:ascii="Times New Roman" w:hAnsi="Times New Roman"/>
                <w:i/>
                <w:sz w:val="24"/>
                <w:szCs w:val="24"/>
              </w:rPr>
              <w:t>Программы</w:t>
            </w:r>
          </w:p>
          <w:p w:rsidR="008216C0" w:rsidRDefault="008216C0" w:rsidP="00A6511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8216C0" w:rsidRDefault="008216C0" w:rsidP="00A6511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8216C0" w:rsidRDefault="008216C0" w:rsidP="00A6511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8216C0" w:rsidRDefault="008216C0" w:rsidP="00A6511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8216C0" w:rsidRDefault="008216C0" w:rsidP="00A6511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8216C0" w:rsidRDefault="008216C0" w:rsidP="00A6511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8216C0" w:rsidRDefault="008216C0" w:rsidP="00A6511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8216C0" w:rsidRDefault="008216C0" w:rsidP="00A6511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8216C0" w:rsidRPr="001C61DE" w:rsidRDefault="008216C0" w:rsidP="00A6511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7088" w:type="dxa"/>
          </w:tcPr>
          <w:p w:rsidR="008216C0" w:rsidRDefault="008216C0" w:rsidP="00A6511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6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Pr="001C61DE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.</w:t>
            </w:r>
            <w:r w:rsidR="003A7EE0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 w:rsidRPr="001C6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Созда</w:t>
            </w:r>
            <w:r w:rsidR="0017791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ть</w:t>
            </w:r>
            <w:r w:rsidRPr="001C6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услови</w:t>
            </w:r>
            <w:r w:rsidR="0017791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</w:t>
            </w:r>
            <w:r w:rsidRPr="001C6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для обеспечения уровня и ка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чества подготовки выпускников </w:t>
            </w:r>
            <w:r w:rsidRPr="001C6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</w:t>
            </w:r>
            <w:r w:rsidR="003A7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Pr="001C6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требованиям ФГОС ДО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</w:t>
            </w:r>
            <w:r w:rsidRPr="001C6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для участия всех заинтересованных субъектов в управлении качеством образования и обеспечения объективной оценки соответствия образовательной деятельности требованиям ФГОС ДО.</w:t>
            </w:r>
          </w:p>
          <w:p w:rsidR="008216C0" w:rsidRPr="001C61DE" w:rsidRDefault="008216C0" w:rsidP="00A6511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  <w:r w:rsidR="003A7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1C6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Созда</w:t>
            </w:r>
            <w:r w:rsidR="0017791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ть</w:t>
            </w:r>
            <w:r w:rsidRPr="001C6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едино</w:t>
            </w:r>
            <w:r w:rsidR="0017791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 образовательное</w:t>
            </w:r>
            <w:r w:rsidRPr="001C6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пространств</w:t>
            </w:r>
            <w:r w:rsidR="0017791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Pr="001C6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стимулирующе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го физическое, </w:t>
            </w:r>
            <w:r w:rsidRPr="001C6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интеллектуальное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 личностное развитие ребёнка, </w:t>
            </w:r>
            <w:r w:rsidRPr="001C6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обеспечивающее индивидуальную поддержку детей в разных видах деятельности за счёт внедрения современных педагогических технологий, в том числе информационно-коммуникативных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8216C0" w:rsidRDefault="008216C0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  <w:r w:rsidR="003A7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17791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Совершенствовать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1C6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систем</w:t>
            </w:r>
            <w:r w:rsidR="0017791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</w:t>
            </w:r>
            <w:r w:rsidRPr="001C6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управления ДО</w:t>
            </w:r>
            <w:r w:rsidR="003A7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Pr="001C6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 условиях </w:t>
            </w:r>
            <w:r w:rsidR="0017791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реализации</w:t>
            </w:r>
            <w:r w:rsidRPr="001C6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ФГОС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ДО.</w:t>
            </w:r>
          </w:p>
          <w:p w:rsidR="008216C0" w:rsidRPr="001C61DE" w:rsidRDefault="008216C0" w:rsidP="00A6511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</w:t>
            </w:r>
            <w:r w:rsidR="003A7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1C6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Совершенствова</w:t>
            </w:r>
            <w:r w:rsidR="0017791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ть</w:t>
            </w:r>
            <w:r w:rsidRPr="001C6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систем</w:t>
            </w:r>
            <w:r w:rsidR="0017791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</w:t>
            </w:r>
            <w:r w:rsidRPr="001C6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здоровьесберегающей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1C6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 здоровьеформирующей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1C6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деятельности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</w:t>
            </w:r>
            <w:r w:rsidR="003A7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1C6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учётом индивидуальных особенностей дошкольников.</w:t>
            </w:r>
          </w:p>
          <w:p w:rsidR="008216C0" w:rsidRPr="001C61DE" w:rsidRDefault="008216C0" w:rsidP="00A6511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C6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5.</w:t>
            </w:r>
            <w:r w:rsidR="003A7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1C6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Обеспеч</w:t>
            </w:r>
            <w:r w:rsidR="0017791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ить</w:t>
            </w:r>
            <w:r w:rsidRPr="001C6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постоянн</w:t>
            </w:r>
            <w:r w:rsidR="0017791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ый</w:t>
            </w:r>
            <w:r w:rsidRPr="001C6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рост профессиональной компетентности педагогов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1C6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</w:t>
            </w:r>
            <w:r w:rsidR="003A7E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 соответствии с ФГОС ДО и профстандартом.</w:t>
            </w:r>
          </w:p>
          <w:p w:rsidR="008216C0" w:rsidRPr="001C61DE" w:rsidRDefault="008216C0" w:rsidP="00A6511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6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</w:t>
            </w:r>
            <w:r w:rsidR="00177912">
              <w:rPr>
                <w:rFonts w:ascii="Times New Roman" w:hAnsi="Times New Roman"/>
                <w:sz w:val="24"/>
                <w:szCs w:val="24"/>
              </w:rPr>
              <w:t xml:space="preserve"> Повышать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77912">
              <w:rPr>
                <w:rFonts w:ascii="Times New Roman" w:hAnsi="Times New Roman"/>
                <w:sz w:val="24"/>
                <w:szCs w:val="24"/>
              </w:rPr>
              <w:t>компетентность</w:t>
            </w:r>
            <w:r w:rsidRPr="001C61DE">
              <w:rPr>
                <w:rFonts w:ascii="Times New Roman" w:hAnsi="Times New Roman"/>
                <w:sz w:val="24"/>
                <w:szCs w:val="24"/>
              </w:rPr>
              <w:t xml:space="preserve"> родителей в вопросах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C61DE">
              <w:rPr>
                <w:rFonts w:ascii="Times New Roman" w:hAnsi="Times New Roman"/>
                <w:sz w:val="24"/>
                <w:szCs w:val="24"/>
              </w:rPr>
              <w:t>воспитания и образования детей при взаимодействии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C61DE">
              <w:rPr>
                <w:rFonts w:ascii="Times New Roman" w:hAnsi="Times New Roman"/>
                <w:sz w:val="24"/>
                <w:szCs w:val="24"/>
              </w:rPr>
              <w:t xml:space="preserve">с </w:t>
            </w:r>
            <w:r w:rsidR="00AA4CF5">
              <w:rPr>
                <w:rFonts w:ascii="Times New Roman" w:hAnsi="Times New Roman"/>
                <w:sz w:val="24"/>
                <w:szCs w:val="24"/>
              </w:rPr>
              <w:t>ДОО</w:t>
            </w:r>
            <w:r w:rsidR="00DA2B60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A2B60" w:rsidRDefault="008216C0" w:rsidP="00A65119">
            <w:pPr>
              <w:pStyle w:val="Default"/>
              <w:jc w:val="both"/>
            </w:pPr>
            <w:r>
              <w:rPr>
                <w:rFonts w:eastAsia="Times New Roman"/>
                <w:lang w:eastAsia="ru-RU"/>
              </w:rPr>
              <w:t>7.</w:t>
            </w:r>
            <w:r w:rsidR="00AA4CF5">
              <w:rPr>
                <w:rFonts w:eastAsia="Times New Roman"/>
                <w:lang w:eastAsia="ru-RU"/>
              </w:rPr>
              <w:t xml:space="preserve"> </w:t>
            </w:r>
            <w:r w:rsidR="00DA2B60" w:rsidRPr="00DA2B60">
              <w:t>Совершенствовать работу по повышению качества обучения детей двум государственным языкам с учетом национально</w:t>
            </w:r>
            <w:r w:rsidR="00E742E8">
              <w:t xml:space="preserve"> </w:t>
            </w:r>
            <w:r w:rsidR="00DA2B60" w:rsidRPr="00DA2B60">
              <w:t>- региональных особенностей через совместную деятельность с родителями и через использование УМК</w:t>
            </w:r>
            <w:r w:rsidR="00DA2B60">
              <w:t xml:space="preserve"> по обучению детей двум государственным языкам.</w:t>
            </w:r>
          </w:p>
          <w:p w:rsidR="008216C0" w:rsidRPr="001C61DE" w:rsidRDefault="008216C0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8.</w:t>
            </w:r>
            <w:r w:rsidR="00AA4CF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1C6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Созда</w:t>
            </w:r>
            <w:r w:rsidR="00DA2B6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вать</w:t>
            </w:r>
            <w:r w:rsidRPr="001C6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взаимовыгодно</w:t>
            </w:r>
            <w:r w:rsidR="00DA2B6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</w:t>
            </w:r>
            <w:r w:rsidRPr="001C6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социально</w:t>
            </w:r>
            <w:r w:rsidR="00DA2B6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</w:t>
            </w:r>
            <w:r w:rsidRPr="001C6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партнерст</w:t>
            </w:r>
            <w:r w:rsidR="00DA2B6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</w:t>
            </w:r>
            <w:r w:rsidRPr="001C61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для функционирования учреждения в режиме открытого образовательного пространства обеспечивающего полноценную реализацию интересов личности, общества, государства в воспитании подрастающего  поколения</w:t>
            </w:r>
          </w:p>
        </w:tc>
      </w:tr>
      <w:tr w:rsidR="008216C0" w:rsidRPr="00962BA2" w:rsidTr="00A7513E">
        <w:tc>
          <w:tcPr>
            <w:tcW w:w="2376" w:type="dxa"/>
          </w:tcPr>
          <w:p w:rsidR="008216C0" w:rsidRPr="001C61DE" w:rsidRDefault="008216C0" w:rsidP="00A65119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1C61DE">
              <w:rPr>
                <w:rFonts w:ascii="Times New Roman" w:hAnsi="Times New Roman"/>
                <w:i/>
                <w:sz w:val="24"/>
                <w:szCs w:val="24"/>
              </w:rPr>
              <w:t>Сроки реализации Программы</w:t>
            </w:r>
          </w:p>
        </w:tc>
        <w:tc>
          <w:tcPr>
            <w:tcW w:w="7088" w:type="dxa"/>
            <w:tcBorders>
              <w:bottom w:val="single" w:sz="4" w:space="0" w:color="auto"/>
            </w:tcBorders>
          </w:tcPr>
          <w:p w:rsidR="008216C0" w:rsidRPr="001C61DE" w:rsidRDefault="008216C0" w:rsidP="00A6511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61DE">
              <w:rPr>
                <w:rFonts w:ascii="Times New Roman" w:hAnsi="Times New Roman"/>
                <w:sz w:val="24"/>
                <w:szCs w:val="24"/>
              </w:rPr>
              <w:t xml:space="preserve">Программа </w:t>
            </w:r>
            <w:r w:rsidR="00E71ACA">
              <w:rPr>
                <w:rFonts w:ascii="Times New Roman" w:hAnsi="Times New Roman"/>
                <w:sz w:val="24"/>
                <w:szCs w:val="24"/>
              </w:rPr>
              <w:t xml:space="preserve">ДОО </w:t>
            </w:r>
            <w:r w:rsidRPr="001C61DE">
              <w:rPr>
                <w:rFonts w:ascii="Times New Roman" w:hAnsi="Times New Roman"/>
                <w:sz w:val="24"/>
                <w:szCs w:val="24"/>
              </w:rPr>
              <w:t xml:space="preserve">реализуется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5 лет </w:t>
            </w:r>
            <w:r w:rsidRPr="001C61DE">
              <w:rPr>
                <w:rFonts w:ascii="Times New Roman" w:hAnsi="Times New Roman"/>
                <w:sz w:val="24"/>
                <w:szCs w:val="24"/>
              </w:rPr>
              <w:t>с 20</w:t>
            </w:r>
            <w:r w:rsidR="00AA4CF5">
              <w:rPr>
                <w:rFonts w:ascii="Times New Roman" w:hAnsi="Times New Roman"/>
                <w:sz w:val="24"/>
                <w:szCs w:val="24"/>
              </w:rPr>
              <w:t>20</w:t>
            </w:r>
            <w:r w:rsidRPr="001C61DE">
              <w:rPr>
                <w:rFonts w:ascii="Times New Roman" w:hAnsi="Times New Roman"/>
                <w:sz w:val="24"/>
                <w:szCs w:val="24"/>
              </w:rPr>
              <w:t xml:space="preserve"> по 202</w:t>
            </w:r>
            <w:r w:rsidR="00AA4CF5">
              <w:rPr>
                <w:rFonts w:ascii="Times New Roman" w:hAnsi="Times New Roman"/>
                <w:sz w:val="24"/>
                <w:szCs w:val="24"/>
              </w:rPr>
              <w:t>4</w:t>
            </w:r>
            <w:r w:rsidRPr="001C61DE">
              <w:rPr>
                <w:rFonts w:ascii="Times New Roman" w:hAnsi="Times New Roman"/>
                <w:sz w:val="24"/>
                <w:szCs w:val="24"/>
              </w:rPr>
              <w:t xml:space="preserve"> годы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включительно </w:t>
            </w:r>
            <w:r w:rsidRPr="001C61DE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 w:rsidRPr="00113994">
              <w:rPr>
                <w:rFonts w:ascii="Times New Roman" w:hAnsi="Times New Roman"/>
                <w:sz w:val="24"/>
                <w:szCs w:val="24"/>
              </w:rPr>
              <w:t>три этапа</w:t>
            </w:r>
            <w:r w:rsidRPr="001C61DE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8216C0" w:rsidRPr="001C61DE" w:rsidRDefault="008216C0" w:rsidP="00A6511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61DE">
              <w:rPr>
                <w:rFonts w:ascii="Times New Roman" w:hAnsi="Times New Roman"/>
                <w:b/>
                <w:sz w:val="24"/>
                <w:szCs w:val="24"/>
              </w:rPr>
              <w:t>1 этап</w:t>
            </w:r>
            <w:r w:rsidRPr="001C61DE">
              <w:rPr>
                <w:rFonts w:ascii="Times New Roman" w:hAnsi="Times New Roman"/>
                <w:sz w:val="24"/>
                <w:szCs w:val="24"/>
              </w:rPr>
              <w:t xml:space="preserve"> – 20</w:t>
            </w:r>
            <w:r w:rsidR="00AA4CF5">
              <w:rPr>
                <w:rFonts w:ascii="Times New Roman" w:hAnsi="Times New Roman"/>
                <w:sz w:val="24"/>
                <w:szCs w:val="24"/>
              </w:rPr>
              <w:t>20</w:t>
            </w:r>
            <w:r w:rsidR="0017791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C61DE">
              <w:rPr>
                <w:rFonts w:ascii="Times New Roman" w:hAnsi="Times New Roman"/>
                <w:sz w:val="24"/>
                <w:szCs w:val="24"/>
              </w:rPr>
              <w:t>г</w:t>
            </w:r>
            <w:r w:rsidR="00177912">
              <w:rPr>
                <w:rFonts w:ascii="Times New Roman" w:hAnsi="Times New Roman"/>
                <w:sz w:val="24"/>
                <w:szCs w:val="24"/>
              </w:rPr>
              <w:t>од.</w:t>
            </w:r>
            <w:r w:rsidRPr="001C61DE">
              <w:rPr>
                <w:rFonts w:ascii="Times New Roman" w:hAnsi="Times New Roman"/>
                <w:sz w:val="24"/>
                <w:szCs w:val="24"/>
              </w:rPr>
              <w:t xml:space="preserve"> Организационно-деятельный – анализ имеющейся материально-технической базы, анализ потенциала развития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C61DE">
              <w:rPr>
                <w:rFonts w:ascii="Times New Roman" w:hAnsi="Times New Roman"/>
                <w:sz w:val="24"/>
                <w:szCs w:val="24"/>
              </w:rPr>
              <w:t>ДО</w:t>
            </w:r>
            <w:r w:rsidR="00AA4CF5">
              <w:rPr>
                <w:rFonts w:ascii="Times New Roman" w:hAnsi="Times New Roman"/>
                <w:sz w:val="24"/>
                <w:szCs w:val="24"/>
              </w:rPr>
              <w:t>О</w:t>
            </w:r>
            <w:r w:rsidR="00E71ACA">
              <w:rPr>
                <w:rFonts w:ascii="Times New Roman" w:hAnsi="Times New Roman"/>
                <w:sz w:val="24"/>
                <w:szCs w:val="24"/>
              </w:rPr>
              <w:t>,</w:t>
            </w:r>
            <w:r w:rsidRPr="001C61DE">
              <w:rPr>
                <w:rFonts w:ascii="Times New Roman" w:hAnsi="Times New Roman"/>
                <w:sz w:val="24"/>
                <w:szCs w:val="24"/>
              </w:rPr>
              <w:t xml:space="preserve"> поиск условий для реализации, информационная подготовка кадров и начало выполнения Программы.</w:t>
            </w:r>
          </w:p>
          <w:p w:rsidR="008216C0" w:rsidRPr="001C61DE" w:rsidRDefault="008216C0" w:rsidP="00A6511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61DE">
              <w:rPr>
                <w:rFonts w:ascii="Times New Roman" w:hAnsi="Times New Roman"/>
                <w:b/>
                <w:sz w:val="24"/>
                <w:szCs w:val="24"/>
              </w:rPr>
              <w:t>2 этап</w:t>
            </w:r>
            <w:r w:rsidR="00AA4CF5">
              <w:rPr>
                <w:rFonts w:ascii="Times New Roman" w:hAnsi="Times New Roman"/>
                <w:sz w:val="24"/>
                <w:szCs w:val="24"/>
              </w:rPr>
              <w:t xml:space="preserve"> – 2021</w:t>
            </w:r>
            <w:r w:rsidRPr="001C61DE">
              <w:rPr>
                <w:rFonts w:ascii="Times New Roman" w:hAnsi="Times New Roman"/>
                <w:sz w:val="24"/>
                <w:szCs w:val="24"/>
              </w:rPr>
              <w:t>-20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AA4CF5">
              <w:rPr>
                <w:rFonts w:ascii="Times New Roman" w:hAnsi="Times New Roman"/>
                <w:sz w:val="24"/>
                <w:szCs w:val="24"/>
              </w:rPr>
              <w:t>3</w:t>
            </w:r>
            <w:r w:rsidR="0017791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C61DE">
              <w:rPr>
                <w:rFonts w:ascii="Times New Roman" w:hAnsi="Times New Roman"/>
                <w:sz w:val="24"/>
                <w:szCs w:val="24"/>
              </w:rPr>
              <w:t>г</w:t>
            </w:r>
            <w:r w:rsidR="00177912">
              <w:rPr>
                <w:rFonts w:ascii="Times New Roman" w:hAnsi="Times New Roman"/>
                <w:sz w:val="24"/>
                <w:szCs w:val="24"/>
              </w:rPr>
              <w:t>ода</w:t>
            </w:r>
            <w:r w:rsidRPr="001C61DE">
              <w:rPr>
                <w:rFonts w:ascii="Times New Roman" w:hAnsi="Times New Roman"/>
                <w:sz w:val="24"/>
                <w:szCs w:val="24"/>
              </w:rPr>
              <w:t>. Внедренческий – апробация новшеств и преобразований, внедрение их в текущую работу ДО</w:t>
            </w:r>
            <w:r w:rsidR="00AA4CF5">
              <w:rPr>
                <w:rFonts w:ascii="Times New Roman" w:hAnsi="Times New Roman"/>
                <w:sz w:val="24"/>
                <w:szCs w:val="24"/>
              </w:rPr>
              <w:t>О</w:t>
            </w:r>
            <w:r w:rsidRPr="001C61DE">
              <w:rPr>
                <w:rFonts w:ascii="Times New Roman" w:hAnsi="Times New Roman"/>
                <w:sz w:val="24"/>
                <w:szCs w:val="24"/>
              </w:rPr>
              <w:t xml:space="preserve">. Реализация проектов </w:t>
            </w:r>
            <w:r w:rsidR="00E71ACA">
              <w:rPr>
                <w:rFonts w:ascii="Times New Roman" w:hAnsi="Times New Roman"/>
                <w:sz w:val="24"/>
                <w:szCs w:val="24"/>
              </w:rPr>
              <w:t>П</w:t>
            </w:r>
            <w:r w:rsidRPr="001C61DE">
              <w:rPr>
                <w:rFonts w:ascii="Times New Roman" w:hAnsi="Times New Roman"/>
                <w:sz w:val="24"/>
                <w:szCs w:val="24"/>
              </w:rPr>
              <w:t>рограммы.</w:t>
            </w:r>
          </w:p>
          <w:p w:rsidR="008216C0" w:rsidRPr="001C61DE" w:rsidRDefault="008216C0" w:rsidP="00A6511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61DE">
              <w:rPr>
                <w:rFonts w:ascii="Times New Roman" w:hAnsi="Times New Roman"/>
                <w:b/>
                <w:sz w:val="24"/>
                <w:szCs w:val="24"/>
              </w:rPr>
              <w:t>3 этап</w:t>
            </w:r>
            <w:r w:rsidRPr="001C61DE">
              <w:rPr>
                <w:rFonts w:ascii="Times New Roman" w:hAnsi="Times New Roman"/>
                <w:sz w:val="24"/>
                <w:szCs w:val="24"/>
              </w:rPr>
              <w:t xml:space="preserve"> – 20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AA4CF5">
              <w:rPr>
                <w:rFonts w:ascii="Times New Roman" w:hAnsi="Times New Roman"/>
                <w:sz w:val="24"/>
                <w:szCs w:val="24"/>
              </w:rPr>
              <w:t>3</w:t>
            </w:r>
            <w:r w:rsidRPr="001C61DE">
              <w:rPr>
                <w:rFonts w:ascii="Times New Roman" w:hAnsi="Times New Roman"/>
                <w:sz w:val="24"/>
                <w:szCs w:val="24"/>
              </w:rPr>
              <w:t>-202</w:t>
            </w:r>
            <w:r w:rsidR="00AA4CF5">
              <w:rPr>
                <w:rFonts w:ascii="Times New Roman" w:hAnsi="Times New Roman"/>
                <w:sz w:val="24"/>
                <w:szCs w:val="24"/>
              </w:rPr>
              <w:t>4</w:t>
            </w:r>
            <w:r w:rsidR="0017791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C61DE">
              <w:rPr>
                <w:rFonts w:ascii="Times New Roman" w:hAnsi="Times New Roman"/>
                <w:sz w:val="24"/>
                <w:szCs w:val="24"/>
              </w:rPr>
              <w:t>г</w:t>
            </w:r>
            <w:r w:rsidR="00177912">
              <w:rPr>
                <w:rFonts w:ascii="Times New Roman" w:hAnsi="Times New Roman"/>
                <w:sz w:val="24"/>
                <w:szCs w:val="24"/>
              </w:rPr>
              <w:t>ода</w:t>
            </w:r>
            <w:r w:rsidRPr="001C61DE">
              <w:rPr>
                <w:rFonts w:ascii="Times New Roman" w:hAnsi="Times New Roman"/>
                <w:sz w:val="24"/>
                <w:szCs w:val="24"/>
              </w:rPr>
              <w:t>. Итогово-обобщающий – подведение итогов и соотнесение результатов деятельности с целями и задачами по основным направлениям реализации Программы</w:t>
            </w:r>
          </w:p>
        </w:tc>
      </w:tr>
      <w:tr w:rsidR="008216C0" w:rsidRPr="00962BA2" w:rsidTr="00A7513E">
        <w:tc>
          <w:tcPr>
            <w:tcW w:w="2376" w:type="dxa"/>
          </w:tcPr>
          <w:p w:rsidR="008216C0" w:rsidRPr="001C61DE" w:rsidRDefault="008216C0" w:rsidP="00A65119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1C61DE">
              <w:rPr>
                <w:rFonts w:ascii="Times New Roman" w:hAnsi="Times New Roman"/>
                <w:i/>
                <w:sz w:val="24"/>
                <w:szCs w:val="24"/>
              </w:rPr>
              <w:t>Исполнители программы</w:t>
            </w:r>
          </w:p>
        </w:tc>
        <w:tc>
          <w:tcPr>
            <w:tcW w:w="7088" w:type="dxa"/>
            <w:tcBorders>
              <w:top w:val="single" w:sz="4" w:space="0" w:color="auto"/>
            </w:tcBorders>
          </w:tcPr>
          <w:p w:rsidR="008216C0" w:rsidRPr="001C61DE" w:rsidRDefault="00AA4CF5" w:rsidP="00A6511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  <w:r w:rsidR="00E742E8">
              <w:rPr>
                <w:rFonts w:ascii="Times New Roman" w:hAnsi="Times New Roman"/>
                <w:sz w:val="24"/>
                <w:szCs w:val="24"/>
              </w:rPr>
              <w:t xml:space="preserve"> ДОО</w:t>
            </w:r>
            <w:r>
              <w:rPr>
                <w:rFonts w:ascii="Times New Roman" w:hAnsi="Times New Roman"/>
                <w:sz w:val="24"/>
                <w:szCs w:val="24"/>
              </w:rPr>
              <w:t>, педагогический коллектив, ро</w:t>
            </w:r>
            <w:r w:rsidR="00E742E8" w:rsidRPr="007E6D36">
              <w:rPr>
                <w:rFonts w:ascii="Times New Roman" w:hAnsi="Times New Roman" w:cs="Times New Roman"/>
                <w:sz w:val="24"/>
                <w:szCs w:val="24"/>
              </w:rPr>
              <w:t>дительская общественность</w:t>
            </w:r>
            <w:r>
              <w:rPr>
                <w:rFonts w:ascii="Times New Roman" w:hAnsi="Times New Roman"/>
                <w:sz w:val="24"/>
                <w:szCs w:val="24"/>
              </w:rPr>
              <w:t>, социальные партнеры ДОО</w:t>
            </w:r>
          </w:p>
        </w:tc>
      </w:tr>
      <w:tr w:rsidR="005A0D30" w:rsidRPr="00962BA2" w:rsidTr="00A7513E">
        <w:tc>
          <w:tcPr>
            <w:tcW w:w="2376" w:type="dxa"/>
          </w:tcPr>
          <w:p w:rsidR="005A0D30" w:rsidRPr="005A0D30" w:rsidRDefault="005A0D30" w:rsidP="00A65119">
            <w:pPr>
              <w:pStyle w:val="Default"/>
              <w:rPr>
                <w:i/>
                <w:sz w:val="28"/>
              </w:rPr>
            </w:pPr>
            <w:r w:rsidRPr="005A0D30">
              <w:rPr>
                <w:bCs/>
                <w:i/>
                <w:szCs w:val="23"/>
              </w:rPr>
              <w:t>Ресурсное обеспечение реализации Программы</w:t>
            </w:r>
          </w:p>
          <w:p w:rsidR="005A0D30" w:rsidRPr="001C61DE" w:rsidRDefault="005A0D30" w:rsidP="00A65119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single" w:sz="4" w:space="0" w:color="auto"/>
            </w:tcBorders>
          </w:tcPr>
          <w:p w:rsidR="005A0D30" w:rsidRPr="005A0D30" w:rsidRDefault="005A0D30" w:rsidP="00A65119">
            <w:pPr>
              <w:pStyle w:val="Default"/>
              <w:jc w:val="both"/>
              <w:rPr>
                <w:szCs w:val="23"/>
              </w:rPr>
            </w:pPr>
            <w:r w:rsidRPr="005A0D30">
              <w:rPr>
                <w:szCs w:val="23"/>
              </w:rPr>
              <w:t xml:space="preserve">Данная Программа может быть реализована при наличии: </w:t>
            </w:r>
          </w:p>
          <w:p w:rsidR="005A0D30" w:rsidRPr="005A0D30" w:rsidRDefault="005A0D30" w:rsidP="00A65119">
            <w:pPr>
              <w:pStyle w:val="Default"/>
              <w:jc w:val="both"/>
              <w:rPr>
                <w:szCs w:val="23"/>
              </w:rPr>
            </w:pPr>
            <w:r w:rsidRPr="005A0D30">
              <w:rPr>
                <w:szCs w:val="23"/>
              </w:rPr>
              <w:t>-</w:t>
            </w:r>
            <w:r>
              <w:rPr>
                <w:szCs w:val="23"/>
              </w:rPr>
              <w:t xml:space="preserve"> </w:t>
            </w:r>
            <w:r w:rsidRPr="005A0D30">
              <w:rPr>
                <w:szCs w:val="23"/>
              </w:rPr>
              <w:t xml:space="preserve">высококвалифицированных кадров; </w:t>
            </w:r>
          </w:p>
          <w:p w:rsidR="005A0D30" w:rsidRPr="005A0D30" w:rsidRDefault="005A0D30" w:rsidP="00A65119">
            <w:pPr>
              <w:pStyle w:val="Default"/>
              <w:jc w:val="both"/>
              <w:rPr>
                <w:szCs w:val="23"/>
              </w:rPr>
            </w:pPr>
            <w:r w:rsidRPr="005A0D30">
              <w:rPr>
                <w:szCs w:val="23"/>
              </w:rPr>
              <w:t>-</w:t>
            </w:r>
            <w:r>
              <w:rPr>
                <w:szCs w:val="23"/>
              </w:rPr>
              <w:t xml:space="preserve"> </w:t>
            </w:r>
            <w:r w:rsidRPr="005A0D30">
              <w:rPr>
                <w:szCs w:val="23"/>
              </w:rPr>
              <w:t xml:space="preserve">стойкой мотивации педагогов к внедрению инноваций в образовательный, воспитательный и оздоровительный процессы; </w:t>
            </w:r>
          </w:p>
          <w:p w:rsidR="005A0D30" w:rsidRPr="005A0D30" w:rsidRDefault="005A0D30" w:rsidP="00A65119">
            <w:pPr>
              <w:pStyle w:val="Default"/>
              <w:jc w:val="both"/>
              <w:rPr>
                <w:szCs w:val="23"/>
              </w:rPr>
            </w:pPr>
            <w:r w:rsidRPr="005A0D30">
              <w:rPr>
                <w:szCs w:val="23"/>
              </w:rPr>
              <w:t>-</w:t>
            </w:r>
            <w:r w:rsidR="000A7B62">
              <w:rPr>
                <w:szCs w:val="23"/>
              </w:rPr>
              <w:t xml:space="preserve"> </w:t>
            </w:r>
            <w:r w:rsidRPr="005A0D30">
              <w:rPr>
                <w:szCs w:val="23"/>
              </w:rPr>
              <w:t xml:space="preserve">развитой материально-технической базы (соответствующей требованиям); </w:t>
            </w:r>
          </w:p>
          <w:p w:rsidR="005A0D30" w:rsidRPr="005A0D30" w:rsidRDefault="005A0D30" w:rsidP="00A65119">
            <w:pPr>
              <w:pStyle w:val="Default"/>
              <w:jc w:val="both"/>
              <w:rPr>
                <w:szCs w:val="23"/>
              </w:rPr>
            </w:pPr>
            <w:r w:rsidRPr="005A0D30">
              <w:rPr>
                <w:szCs w:val="23"/>
              </w:rPr>
              <w:t>-</w:t>
            </w:r>
            <w:r w:rsidR="000A7B62">
              <w:rPr>
                <w:szCs w:val="23"/>
              </w:rPr>
              <w:t xml:space="preserve"> </w:t>
            </w:r>
            <w:r w:rsidRPr="005A0D30">
              <w:rPr>
                <w:szCs w:val="23"/>
              </w:rPr>
              <w:t xml:space="preserve">информационного обеспечения образовательного процесса; </w:t>
            </w:r>
          </w:p>
          <w:p w:rsidR="005A0D30" w:rsidRPr="005A0D30" w:rsidRDefault="005A0D30" w:rsidP="00A65119">
            <w:pPr>
              <w:pStyle w:val="Default"/>
              <w:jc w:val="both"/>
              <w:rPr>
                <w:szCs w:val="23"/>
              </w:rPr>
            </w:pPr>
            <w:r w:rsidRPr="005A0D30">
              <w:rPr>
                <w:szCs w:val="23"/>
              </w:rPr>
              <w:t>-</w:t>
            </w:r>
            <w:r>
              <w:rPr>
                <w:szCs w:val="23"/>
              </w:rPr>
              <w:t xml:space="preserve"> </w:t>
            </w:r>
            <w:r w:rsidRPr="005A0D30">
              <w:rPr>
                <w:szCs w:val="23"/>
              </w:rPr>
              <w:t xml:space="preserve">стабильного финансирования Программы: </w:t>
            </w:r>
          </w:p>
          <w:p w:rsidR="005A0D30" w:rsidRPr="005A0D30" w:rsidRDefault="005A0D30" w:rsidP="00A65119">
            <w:pPr>
              <w:pStyle w:val="Default"/>
              <w:jc w:val="both"/>
              <w:rPr>
                <w:szCs w:val="23"/>
              </w:rPr>
            </w:pPr>
            <w:r>
              <w:rPr>
                <w:szCs w:val="23"/>
              </w:rPr>
              <w:t>а</w:t>
            </w:r>
            <w:r w:rsidRPr="005A0D30">
              <w:rPr>
                <w:szCs w:val="23"/>
              </w:rPr>
              <w:t xml:space="preserve">) из бюджетных средств; </w:t>
            </w:r>
          </w:p>
          <w:p w:rsidR="005A0D30" w:rsidRDefault="005A0D30" w:rsidP="00A65119">
            <w:pPr>
              <w:pStyle w:val="Default"/>
              <w:jc w:val="both"/>
            </w:pPr>
            <w:r w:rsidRPr="005A0D30">
              <w:rPr>
                <w:szCs w:val="23"/>
              </w:rPr>
              <w:t>б) из внебюджетных источников</w:t>
            </w:r>
          </w:p>
        </w:tc>
      </w:tr>
      <w:tr w:rsidR="008216C0" w:rsidRPr="00962BA2" w:rsidTr="00A7513E">
        <w:trPr>
          <w:trHeight w:val="623"/>
        </w:trPr>
        <w:tc>
          <w:tcPr>
            <w:tcW w:w="2376" w:type="dxa"/>
          </w:tcPr>
          <w:p w:rsidR="008216C0" w:rsidRDefault="008216C0" w:rsidP="00A65119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1C61DE">
              <w:rPr>
                <w:rFonts w:ascii="Times New Roman" w:hAnsi="Times New Roman"/>
                <w:i/>
                <w:sz w:val="24"/>
                <w:szCs w:val="24"/>
              </w:rPr>
              <w:t>Ожидаемые конеч</w:t>
            </w:r>
            <w:r w:rsidR="005A0D30">
              <w:rPr>
                <w:rFonts w:ascii="Times New Roman" w:hAnsi="Times New Roman"/>
                <w:i/>
                <w:sz w:val="24"/>
                <w:szCs w:val="24"/>
              </w:rPr>
              <w:t xml:space="preserve">ные результаты </w:t>
            </w:r>
            <w:r w:rsidRPr="001C61DE">
              <w:rPr>
                <w:rFonts w:ascii="Times New Roman" w:hAnsi="Times New Roman"/>
                <w:i/>
                <w:sz w:val="24"/>
                <w:szCs w:val="24"/>
              </w:rPr>
              <w:t>реализации</w:t>
            </w:r>
            <w:r w:rsidR="005A0D30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1C61DE">
              <w:rPr>
                <w:rFonts w:ascii="Times New Roman" w:hAnsi="Times New Roman"/>
                <w:i/>
                <w:sz w:val="24"/>
                <w:szCs w:val="24"/>
              </w:rPr>
              <w:t>Программы</w:t>
            </w:r>
          </w:p>
          <w:p w:rsidR="008216C0" w:rsidRDefault="008216C0" w:rsidP="00A65119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8216C0" w:rsidRDefault="008216C0" w:rsidP="00A65119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8216C0" w:rsidRDefault="008216C0" w:rsidP="00A65119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8216C0" w:rsidRDefault="008216C0" w:rsidP="00A65119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8216C0" w:rsidRDefault="008216C0" w:rsidP="00A65119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8216C0" w:rsidRDefault="008216C0" w:rsidP="00A65119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8216C0" w:rsidRDefault="008216C0" w:rsidP="00A65119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8216C0" w:rsidRDefault="008216C0" w:rsidP="00A65119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8216C0" w:rsidRPr="001C61DE" w:rsidRDefault="008216C0" w:rsidP="00A65119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7088" w:type="dxa"/>
          </w:tcPr>
          <w:p w:rsidR="008216C0" w:rsidRDefault="008216C0" w:rsidP="00A6511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2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 w:rsidRPr="00BF32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Создание условий для обеспечения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BF32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качества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воспитания и образования в ДО</w:t>
            </w:r>
            <w:r w:rsidR="00AA4CF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 условиях выполнения  </w:t>
            </w:r>
            <w:r w:rsidRPr="00BF32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требовани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й </w:t>
            </w:r>
            <w:r w:rsidRPr="00BF32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ФГОС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дошкольного образования.</w:t>
            </w:r>
          </w:p>
          <w:p w:rsidR="008216C0" w:rsidRDefault="008216C0" w:rsidP="00A6511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  <w:r w:rsidR="00AA4CF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BF32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Создание единого образовательного  пространства, стимулирующего физическое, интеллектуальное и личностное развитие ребёнка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Pr="00BF32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8216C0" w:rsidRDefault="008216C0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  <w:r w:rsidR="00AA4CF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BF32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Совершенс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твование системы управления </w:t>
            </w:r>
            <w:r w:rsidRPr="00BF32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</w:t>
            </w:r>
            <w:r w:rsidR="00AA4CF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Pr="00BF32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 условиях внедрения ФГОС ДО.</w:t>
            </w:r>
          </w:p>
          <w:p w:rsidR="008216C0" w:rsidRDefault="008216C0" w:rsidP="00A6511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</w:t>
            </w:r>
            <w:r w:rsidR="00AA4CF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Сохранение и укрепление физического и психического здоровья всех участников образовательного процесса.</w:t>
            </w:r>
          </w:p>
          <w:p w:rsidR="008216C0" w:rsidRDefault="008216C0" w:rsidP="00A6511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</w:t>
            </w:r>
            <w:r w:rsidR="00AA4CF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Повышение уровня </w:t>
            </w:r>
            <w:r w:rsidRPr="00BF32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профессиональ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ной компетентности педагогов ДО</w:t>
            </w:r>
            <w:r w:rsidR="00AA4CF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 соответствии с ФГОС ДО и профстандартом.</w:t>
            </w:r>
          </w:p>
          <w:p w:rsidR="008216C0" w:rsidRDefault="008216C0" w:rsidP="00A6511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2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</w:t>
            </w:r>
            <w:r w:rsidR="00AA4CF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Активное включение </w:t>
            </w:r>
            <w:r w:rsidRPr="00BF3264">
              <w:rPr>
                <w:rFonts w:ascii="Times New Roman" w:hAnsi="Times New Roman"/>
                <w:sz w:val="24"/>
                <w:szCs w:val="24"/>
              </w:rPr>
              <w:t xml:space="preserve"> родителей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образовательный  процесс.</w:t>
            </w:r>
          </w:p>
          <w:p w:rsidR="008216C0" w:rsidRDefault="008216C0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7.</w:t>
            </w:r>
            <w:r w:rsidR="00AA4CF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BF32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Создание предметно-развивающей среды 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материально- технической базы ДО</w:t>
            </w:r>
            <w:r w:rsidR="00AA4CF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8216C0" w:rsidRPr="00AA4CF5" w:rsidRDefault="008216C0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8.</w:t>
            </w:r>
            <w:r w:rsidR="00AA4CF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BF32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Создание взаимовыгодного социального партнерства для функционирования учреждения в режиме открытого образовательного пространства</w:t>
            </w:r>
          </w:p>
        </w:tc>
      </w:tr>
      <w:tr w:rsidR="008216C0" w:rsidRPr="00962BA2" w:rsidTr="00A7513E">
        <w:tc>
          <w:tcPr>
            <w:tcW w:w="2376" w:type="dxa"/>
          </w:tcPr>
          <w:p w:rsidR="008216C0" w:rsidRPr="001C61DE" w:rsidRDefault="008216C0" w:rsidP="00A65119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1C61DE">
              <w:rPr>
                <w:rFonts w:ascii="Times New Roman" w:hAnsi="Times New Roman"/>
                <w:i/>
                <w:sz w:val="24"/>
                <w:szCs w:val="24"/>
              </w:rPr>
              <w:t>Система   организации контроля   над исполнением Программы</w:t>
            </w:r>
          </w:p>
        </w:tc>
        <w:tc>
          <w:tcPr>
            <w:tcW w:w="7088" w:type="dxa"/>
          </w:tcPr>
          <w:p w:rsidR="008216C0" w:rsidRPr="001C61DE" w:rsidRDefault="008216C0" w:rsidP="00A65119">
            <w:pPr>
              <w:pStyle w:val="1"/>
              <w:spacing w:before="0" w:after="0"/>
              <w:jc w:val="both"/>
              <w:rPr>
                <w:rFonts w:ascii="Times New Roman" w:hAnsi="Times New Roman"/>
                <w:b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  <w:lang w:eastAsia="en-US"/>
              </w:rPr>
              <w:t>-</w:t>
            </w:r>
            <w:r w:rsidR="00AA4CF5">
              <w:rPr>
                <w:rFonts w:ascii="Times New Roman" w:hAnsi="Times New Roman"/>
                <w:b w:val="0"/>
                <w:sz w:val="24"/>
                <w:szCs w:val="24"/>
                <w:lang w:eastAsia="en-US"/>
              </w:rPr>
              <w:t xml:space="preserve"> </w:t>
            </w:r>
            <w:r w:rsidRPr="001C61DE">
              <w:rPr>
                <w:rFonts w:ascii="Times New Roman" w:hAnsi="Times New Roman"/>
                <w:b w:val="0"/>
                <w:sz w:val="24"/>
                <w:szCs w:val="24"/>
                <w:lang w:eastAsia="en-US"/>
              </w:rPr>
              <w:t>Отчеты предоставляются ежегодно (в составе годового плана работы учреждения, публичного отче</w:t>
            </w:r>
            <w:r>
              <w:rPr>
                <w:rFonts w:ascii="Times New Roman" w:hAnsi="Times New Roman"/>
                <w:b w:val="0"/>
                <w:sz w:val="24"/>
                <w:szCs w:val="24"/>
                <w:lang w:eastAsia="en-US"/>
              </w:rPr>
              <w:t>та, самообследования) в</w:t>
            </w:r>
            <w:r w:rsidRPr="001C61DE">
              <w:rPr>
                <w:rFonts w:ascii="Times New Roman" w:hAnsi="Times New Roman"/>
                <w:b w:val="0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hAnsi="Times New Roman"/>
                <w:b w:val="0"/>
                <w:sz w:val="24"/>
                <w:szCs w:val="24"/>
                <w:lang w:eastAsia="en-US"/>
              </w:rPr>
              <w:t xml:space="preserve">УДО и на сайте </w:t>
            </w:r>
            <w:r w:rsidRPr="001C61DE">
              <w:rPr>
                <w:rFonts w:ascii="Times New Roman" w:hAnsi="Times New Roman"/>
                <w:b w:val="0"/>
                <w:sz w:val="24"/>
                <w:szCs w:val="24"/>
                <w:lang w:eastAsia="en-US"/>
              </w:rPr>
              <w:t>ДО</w:t>
            </w:r>
            <w:r w:rsidR="00EA798B">
              <w:rPr>
                <w:rFonts w:ascii="Times New Roman" w:hAnsi="Times New Roman"/>
                <w:b w:val="0"/>
                <w:sz w:val="24"/>
                <w:szCs w:val="24"/>
                <w:lang w:eastAsia="en-US"/>
              </w:rPr>
              <w:t>О</w:t>
            </w:r>
            <w:r w:rsidRPr="001C61DE">
              <w:rPr>
                <w:rFonts w:ascii="Times New Roman" w:hAnsi="Times New Roman"/>
                <w:b w:val="0"/>
                <w:sz w:val="24"/>
                <w:szCs w:val="24"/>
                <w:lang w:eastAsia="en-US"/>
              </w:rPr>
              <w:t>;</w:t>
            </w:r>
          </w:p>
          <w:p w:rsidR="008216C0" w:rsidRPr="001C61DE" w:rsidRDefault="008216C0" w:rsidP="00A6511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="00EA798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C61DE">
              <w:rPr>
                <w:rFonts w:ascii="Times New Roman" w:hAnsi="Times New Roman"/>
                <w:sz w:val="24"/>
                <w:szCs w:val="24"/>
              </w:rPr>
              <w:t>Информирование родителей в</w:t>
            </w:r>
            <w:r w:rsidR="00C9196B">
              <w:rPr>
                <w:rFonts w:ascii="Times New Roman" w:hAnsi="Times New Roman"/>
                <w:sz w:val="24"/>
                <w:szCs w:val="24"/>
              </w:rPr>
              <w:t>оспитанников о ходе реализации П</w:t>
            </w:r>
            <w:r w:rsidRPr="001C61DE">
              <w:rPr>
                <w:rFonts w:ascii="Times New Roman" w:hAnsi="Times New Roman"/>
                <w:sz w:val="24"/>
                <w:szCs w:val="24"/>
              </w:rPr>
              <w:t>рограммы (посредством сайта, родительских собраний, отчетных концертов и т.д.)</w:t>
            </w:r>
          </w:p>
        </w:tc>
      </w:tr>
      <w:tr w:rsidR="008216C0" w:rsidRPr="00962BA2" w:rsidTr="00A7513E">
        <w:tc>
          <w:tcPr>
            <w:tcW w:w="2376" w:type="dxa"/>
          </w:tcPr>
          <w:p w:rsidR="008216C0" w:rsidRPr="001C61DE" w:rsidRDefault="008216C0" w:rsidP="00A65119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1C61DE">
              <w:rPr>
                <w:rFonts w:ascii="Times New Roman" w:hAnsi="Times New Roman"/>
                <w:i/>
                <w:sz w:val="24"/>
                <w:szCs w:val="24"/>
              </w:rPr>
              <w:t xml:space="preserve">Сайт </w:t>
            </w:r>
            <w:r w:rsidR="003A7EE0">
              <w:rPr>
                <w:rFonts w:ascii="Times New Roman" w:hAnsi="Times New Roman"/>
                <w:i/>
                <w:sz w:val="24"/>
                <w:szCs w:val="24"/>
              </w:rPr>
              <w:t>Д</w:t>
            </w:r>
            <w:r w:rsidRPr="001C61DE">
              <w:rPr>
                <w:rFonts w:ascii="Times New Roman" w:hAnsi="Times New Roman"/>
                <w:i/>
                <w:sz w:val="24"/>
                <w:szCs w:val="24"/>
              </w:rPr>
              <w:t>О</w:t>
            </w:r>
            <w:r w:rsidR="003A7EE0">
              <w:rPr>
                <w:rFonts w:ascii="Times New Roman" w:hAnsi="Times New Roman"/>
                <w:i/>
                <w:sz w:val="24"/>
                <w:szCs w:val="24"/>
              </w:rPr>
              <w:t>О</w:t>
            </w:r>
            <w:r w:rsidRPr="001C61DE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7088" w:type="dxa"/>
          </w:tcPr>
          <w:p w:rsidR="008216C0" w:rsidRPr="0036263B" w:rsidRDefault="004A08BA" w:rsidP="00A6511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hyperlink r:id="rId8" w:history="1">
              <w:r w:rsidR="00516212" w:rsidRPr="0036263B">
                <w:rPr>
                  <w:rStyle w:val="af3"/>
                  <w:rFonts w:ascii="Times New Roman" w:hAnsi="Times New Roman" w:cs="Times New Roman"/>
                  <w:color w:val="000000" w:themeColor="text1"/>
                  <w:sz w:val="24"/>
                  <w:u w:val="none"/>
                  <w:lang w:val="en-US"/>
                </w:rPr>
                <w:t>Ruchejok.Kuk@tatar.ru</w:t>
              </w:r>
            </w:hyperlink>
          </w:p>
        </w:tc>
      </w:tr>
      <w:tr w:rsidR="008216C0" w:rsidRPr="00962BA2" w:rsidTr="00A7513E">
        <w:tc>
          <w:tcPr>
            <w:tcW w:w="2376" w:type="dxa"/>
          </w:tcPr>
          <w:p w:rsidR="008216C0" w:rsidRPr="003A7EE0" w:rsidRDefault="003A7EE0" w:rsidP="00A65119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3A7EE0">
              <w:rPr>
                <w:rFonts w:ascii="Times New Roman" w:hAnsi="Times New Roman"/>
                <w:bCs/>
                <w:i/>
                <w:color w:val="000000"/>
                <w:sz w:val="24"/>
                <w:szCs w:val="23"/>
              </w:rPr>
              <w:t xml:space="preserve">ФИО </w:t>
            </w:r>
            <w:r w:rsidR="000523C9">
              <w:rPr>
                <w:rFonts w:ascii="Times New Roman" w:hAnsi="Times New Roman"/>
                <w:bCs/>
                <w:i/>
                <w:color w:val="000000"/>
                <w:sz w:val="24"/>
                <w:szCs w:val="23"/>
              </w:rPr>
              <w:t>р</w:t>
            </w:r>
            <w:r w:rsidRPr="003A7EE0">
              <w:rPr>
                <w:rFonts w:ascii="Times New Roman" w:hAnsi="Times New Roman"/>
                <w:bCs/>
                <w:i/>
                <w:color w:val="000000"/>
                <w:sz w:val="24"/>
                <w:szCs w:val="23"/>
              </w:rPr>
              <w:t xml:space="preserve">уководителя, </w:t>
            </w:r>
            <w:r>
              <w:rPr>
                <w:rFonts w:ascii="Times New Roman" w:hAnsi="Times New Roman"/>
                <w:bCs/>
                <w:i/>
                <w:color w:val="000000"/>
                <w:sz w:val="24"/>
                <w:szCs w:val="23"/>
              </w:rPr>
              <w:t>т</w:t>
            </w:r>
            <w:r w:rsidRPr="003A7EE0">
              <w:rPr>
                <w:rFonts w:ascii="Times New Roman" w:hAnsi="Times New Roman"/>
                <w:bCs/>
                <w:i/>
                <w:color w:val="000000"/>
                <w:sz w:val="24"/>
                <w:szCs w:val="23"/>
              </w:rPr>
              <w:t xml:space="preserve">елефон, </w:t>
            </w:r>
            <w:r>
              <w:rPr>
                <w:rFonts w:ascii="Times New Roman" w:hAnsi="Times New Roman"/>
                <w:bCs/>
                <w:i/>
                <w:color w:val="000000"/>
                <w:sz w:val="24"/>
                <w:szCs w:val="23"/>
              </w:rPr>
              <w:t>э</w:t>
            </w:r>
            <w:r w:rsidRPr="003A7EE0">
              <w:rPr>
                <w:rFonts w:ascii="Times New Roman" w:hAnsi="Times New Roman"/>
                <w:bCs/>
                <w:i/>
                <w:color w:val="000000"/>
                <w:sz w:val="24"/>
                <w:szCs w:val="23"/>
              </w:rPr>
              <w:t xml:space="preserve">лектронный адрес </w:t>
            </w:r>
          </w:p>
        </w:tc>
        <w:tc>
          <w:tcPr>
            <w:tcW w:w="7088" w:type="dxa"/>
          </w:tcPr>
          <w:p w:rsidR="008216C0" w:rsidRPr="001C61DE" w:rsidRDefault="00464785" w:rsidP="00A65119">
            <w:pPr>
              <w:pStyle w:val="1"/>
              <w:spacing w:before="0" w:after="0"/>
              <w:jc w:val="both"/>
              <w:rPr>
                <w:rFonts w:ascii="Times New Roman" w:hAnsi="Times New Roman"/>
                <w:b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  <w:lang w:eastAsia="en-US"/>
              </w:rPr>
              <w:t>Гайнетдинова Зульфия Зуфаровна</w:t>
            </w:r>
            <w:r w:rsidR="008216C0" w:rsidRPr="001C61DE">
              <w:rPr>
                <w:rFonts w:ascii="Times New Roman" w:hAnsi="Times New Roman"/>
                <w:b w:val="0"/>
                <w:sz w:val="24"/>
                <w:szCs w:val="24"/>
                <w:lang w:eastAsia="en-US"/>
              </w:rPr>
              <w:t xml:space="preserve">, заведующий, </w:t>
            </w:r>
          </w:p>
          <w:p w:rsidR="008216C0" w:rsidRPr="001C61DE" w:rsidRDefault="008216C0" w:rsidP="00A65119">
            <w:pPr>
              <w:pStyle w:val="1"/>
              <w:spacing w:before="0" w:after="0"/>
              <w:jc w:val="both"/>
              <w:rPr>
                <w:rFonts w:ascii="Times New Roman" w:hAnsi="Times New Roman"/>
                <w:b w:val="0"/>
                <w:sz w:val="24"/>
                <w:szCs w:val="24"/>
                <w:lang w:eastAsia="en-US"/>
              </w:rPr>
            </w:pPr>
            <w:r w:rsidRPr="001C61DE">
              <w:rPr>
                <w:rFonts w:ascii="Times New Roman" w:hAnsi="Times New Roman"/>
                <w:b w:val="0"/>
                <w:sz w:val="24"/>
                <w:szCs w:val="24"/>
                <w:lang w:eastAsia="en-US"/>
              </w:rPr>
              <w:t>телефон: (</w:t>
            </w:r>
            <w:r>
              <w:rPr>
                <w:rFonts w:ascii="Times New Roman" w:hAnsi="Times New Roman"/>
                <w:b w:val="0"/>
                <w:sz w:val="24"/>
                <w:szCs w:val="24"/>
                <w:lang w:eastAsia="en-US"/>
              </w:rPr>
              <w:t>88</w:t>
            </w:r>
            <w:r w:rsidR="00464785">
              <w:rPr>
                <w:rFonts w:ascii="Times New Roman" w:hAnsi="Times New Roman"/>
                <w:b w:val="0"/>
                <w:sz w:val="24"/>
                <w:szCs w:val="24"/>
                <w:lang w:eastAsia="en-US"/>
              </w:rPr>
              <w:t>4364</w:t>
            </w:r>
            <w:r w:rsidRPr="001C61DE">
              <w:rPr>
                <w:rFonts w:ascii="Times New Roman" w:hAnsi="Times New Roman"/>
                <w:b w:val="0"/>
                <w:sz w:val="24"/>
                <w:szCs w:val="24"/>
                <w:lang w:eastAsia="en-US"/>
              </w:rPr>
              <w:t>)</w:t>
            </w:r>
            <w:r>
              <w:rPr>
                <w:rFonts w:ascii="Times New Roman" w:hAnsi="Times New Roman"/>
                <w:b w:val="0"/>
                <w:sz w:val="24"/>
                <w:szCs w:val="24"/>
                <w:lang w:eastAsia="en-US"/>
              </w:rPr>
              <w:t xml:space="preserve"> </w:t>
            </w:r>
            <w:r w:rsidR="00464785">
              <w:rPr>
                <w:rFonts w:ascii="Times New Roman" w:hAnsi="Times New Roman"/>
                <w:b w:val="0"/>
                <w:sz w:val="24"/>
                <w:szCs w:val="24"/>
                <w:lang w:eastAsia="en-US"/>
              </w:rPr>
              <w:t>2</w:t>
            </w:r>
            <w:r>
              <w:rPr>
                <w:rFonts w:ascii="Times New Roman" w:hAnsi="Times New Roman"/>
                <w:b w:val="0"/>
                <w:sz w:val="24"/>
                <w:szCs w:val="24"/>
                <w:lang w:eastAsia="en-US"/>
              </w:rPr>
              <w:t>-</w:t>
            </w:r>
            <w:r w:rsidR="00464785">
              <w:rPr>
                <w:rFonts w:ascii="Times New Roman" w:hAnsi="Times New Roman"/>
                <w:b w:val="0"/>
                <w:sz w:val="24"/>
                <w:szCs w:val="24"/>
                <w:lang w:eastAsia="en-US"/>
              </w:rPr>
              <w:t>61-50</w:t>
            </w:r>
            <w:r w:rsidR="003A7EE0" w:rsidRPr="00C8505C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r w:rsidR="003A7EE0" w:rsidRPr="003A7EE0">
              <w:rPr>
                <w:rFonts w:ascii="Times New Roman" w:hAnsi="Times New Roman"/>
                <w:b w:val="0"/>
                <w:sz w:val="24"/>
                <w:szCs w:val="24"/>
                <w:lang w:val="en-US"/>
              </w:rPr>
              <w:t>mdou</w:t>
            </w:r>
            <w:r w:rsidR="003A7EE0" w:rsidRPr="003A7EE0">
              <w:rPr>
                <w:rFonts w:ascii="Times New Roman" w:hAnsi="Times New Roman"/>
                <w:b w:val="0"/>
                <w:sz w:val="24"/>
                <w:szCs w:val="24"/>
              </w:rPr>
              <w:t>.8@</w:t>
            </w:r>
            <w:r w:rsidR="003A7EE0" w:rsidRPr="003A7EE0">
              <w:rPr>
                <w:rFonts w:ascii="Times New Roman" w:hAnsi="Times New Roman"/>
                <w:b w:val="0"/>
                <w:sz w:val="24"/>
                <w:szCs w:val="24"/>
                <w:lang w:val="en-US"/>
              </w:rPr>
              <w:t>mail</w:t>
            </w:r>
            <w:r w:rsidR="003A7EE0" w:rsidRPr="003A7EE0">
              <w:rPr>
                <w:rFonts w:ascii="Times New Roman" w:hAnsi="Times New Roman"/>
                <w:b w:val="0"/>
                <w:sz w:val="24"/>
                <w:szCs w:val="24"/>
              </w:rPr>
              <w:t>.</w:t>
            </w:r>
            <w:r w:rsidR="003A7EE0" w:rsidRPr="003A7EE0">
              <w:rPr>
                <w:rFonts w:ascii="Times New Roman" w:hAnsi="Times New Roman"/>
                <w:b w:val="0"/>
                <w:sz w:val="24"/>
                <w:szCs w:val="24"/>
                <w:lang w:val="en-US"/>
              </w:rPr>
              <w:t>ru</w:t>
            </w:r>
          </w:p>
        </w:tc>
      </w:tr>
    </w:tbl>
    <w:p w:rsidR="008216C0" w:rsidRPr="00962BA2" w:rsidRDefault="008216C0" w:rsidP="00A65119">
      <w:pPr>
        <w:pStyle w:val="a3"/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</w:rPr>
      </w:pPr>
    </w:p>
    <w:p w:rsidR="005D5C5D" w:rsidRPr="00962BA2" w:rsidRDefault="00D27106" w:rsidP="00A65119">
      <w:pPr>
        <w:pStyle w:val="a3"/>
        <w:spacing w:after="12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</w:t>
      </w:r>
      <w:r w:rsidR="005D5C5D">
        <w:rPr>
          <w:rFonts w:ascii="Times New Roman" w:hAnsi="Times New Roman"/>
          <w:b/>
          <w:sz w:val="24"/>
          <w:szCs w:val="24"/>
        </w:rPr>
        <w:t xml:space="preserve">. </w:t>
      </w:r>
      <w:r w:rsidR="005D5C5D" w:rsidRPr="00962BA2">
        <w:rPr>
          <w:rFonts w:ascii="Times New Roman" w:hAnsi="Times New Roman"/>
          <w:b/>
          <w:sz w:val="24"/>
          <w:szCs w:val="24"/>
        </w:rPr>
        <w:t>Введение</w:t>
      </w:r>
    </w:p>
    <w:p w:rsidR="005D5C5D" w:rsidRPr="00962BA2" w:rsidRDefault="005D5C5D" w:rsidP="00A6511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Программа </w:t>
      </w:r>
      <w:r w:rsidR="00E71ACA">
        <w:rPr>
          <w:rFonts w:ascii="Times New Roman" w:hAnsi="Times New Roman"/>
          <w:sz w:val="24"/>
          <w:szCs w:val="24"/>
        </w:rPr>
        <w:t>развития муниципального бюджетного</w:t>
      </w:r>
      <w:r w:rsidR="00E71ACA" w:rsidRPr="001C61DE">
        <w:rPr>
          <w:rFonts w:ascii="Times New Roman" w:hAnsi="Times New Roman"/>
          <w:sz w:val="24"/>
          <w:szCs w:val="24"/>
        </w:rPr>
        <w:t xml:space="preserve"> дошкольного образовательного учреждения </w:t>
      </w:r>
      <w:r w:rsidR="00E71ACA">
        <w:rPr>
          <w:rFonts w:ascii="Times New Roman" w:eastAsia="Times New Roman" w:hAnsi="Times New Roman" w:cs="Times New Roman"/>
          <w:sz w:val="24"/>
          <w:szCs w:val="24"/>
          <w:lang w:eastAsia="ru-RU"/>
        </w:rPr>
        <w:t>«Д</w:t>
      </w:r>
      <w:r w:rsidR="00E71ACA" w:rsidRPr="006F765F">
        <w:rPr>
          <w:rFonts w:ascii="Times New Roman" w:eastAsia="Times New Roman" w:hAnsi="Times New Roman" w:cs="Times New Roman"/>
          <w:sz w:val="24"/>
          <w:szCs w:val="24"/>
          <w:lang w:eastAsia="ru-RU"/>
        </w:rPr>
        <w:t>етский сад общеразвивающего вида №8 «Ручеек» г</w:t>
      </w:r>
      <w:r w:rsidR="00E71AC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E71ACA" w:rsidRPr="006F76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Кукмор» Кукморского муниципального района Республики Татарстан</w:t>
      </w:r>
      <w:r w:rsidRPr="001C61DE">
        <w:rPr>
          <w:rFonts w:ascii="Times New Roman" w:hAnsi="Times New Roman"/>
          <w:sz w:val="24"/>
          <w:szCs w:val="24"/>
        </w:rPr>
        <w:t xml:space="preserve"> на 20</w:t>
      </w:r>
      <w:r w:rsidR="00E71ACA">
        <w:rPr>
          <w:rFonts w:ascii="Times New Roman" w:hAnsi="Times New Roman"/>
          <w:sz w:val="24"/>
          <w:szCs w:val="24"/>
        </w:rPr>
        <w:t xml:space="preserve">20 </w:t>
      </w:r>
      <w:r w:rsidRPr="001C61DE">
        <w:rPr>
          <w:rFonts w:ascii="Times New Roman" w:hAnsi="Times New Roman"/>
          <w:sz w:val="24"/>
          <w:szCs w:val="24"/>
        </w:rPr>
        <w:t>-</w:t>
      </w:r>
      <w:r w:rsidR="00E71ACA">
        <w:rPr>
          <w:rFonts w:ascii="Times New Roman" w:hAnsi="Times New Roman"/>
          <w:sz w:val="24"/>
          <w:szCs w:val="24"/>
        </w:rPr>
        <w:t xml:space="preserve"> </w:t>
      </w:r>
      <w:r w:rsidRPr="001C61DE">
        <w:rPr>
          <w:rFonts w:ascii="Times New Roman" w:hAnsi="Times New Roman"/>
          <w:sz w:val="24"/>
          <w:szCs w:val="24"/>
        </w:rPr>
        <w:t>202</w:t>
      </w:r>
      <w:r w:rsidR="00E71ACA">
        <w:rPr>
          <w:rFonts w:ascii="Times New Roman" w:hAnsi="Times New Roman"/>
          <w:sz w:val="24"/>
          <w:szCs w:val="24"/>
        </w:rPr>
        <w:t>4</w:t>
      </w:r>
      <w:r w:rsidRPr="001C61DE">
        <w:rPr>
          <w:rFonts w:ascii="Times New Roman" w:hAnsi="Times New Roman"/>
          <w:sz w:val="24"/>
          <w:szCs w:val="24"/>
        </w:rPr>
        <w:t xml:space="preserve"> годы </w:t>
      </w:r>
      <w:r w:rsidRPr="00962BA2">
        <w:rPr>
          <w:rFonts w:ascii="Times New Roman" w:hAnsi="Times New Roman"/>
          <w:sz w:val="24"/>
          <w:szCs w:val="24"/>
        </w:rPr>
        <w:t>является основополагающим документом по обеспечению условий для реализации прав граждан на качественное воспитание и образование в соответствии с законодательством РФ в условиях комплексной модернизации образования в России.</w:t>
      </w:r>
    </w:p>
    <w:p w:rsidR="005D5C5D" w:rsidRDefault="005D5C5D" w:rsidP="00A6511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962BA2">
        <w:rPr>
          <w:rFonts w:ascii="Times New Roman" w:hAnsi="Times New Roman"/>
          <w:sz w:val="24"/>
          <w:szCs w:val="24"/>
        </w:rPr>
        <w:t xml:space="preserve">Актуальность создания Программы обусловлена изменениями в государственно-политическом устройстве и социально-экономической жизни страны. </w:t>
      </w:r>
    </w:p>
    <w:p w:rsidR="005D5C5D" w:rsidRDefault="005D5C5D" w:rsidP="00A6511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46F1A">
        <w:rPr>
          <w:rFonts w:ascii="Times New Roman" w:hAnsi="Times New Roman"/>
          <w:sz w:val="24"/>
          <w:szCs w:val="24"/>
        </w:rPr>
        <w:t>При разработке Программы</w:t>
      </w:r>
      <w:r w:rsidR="00C9196B">
        <w:rPr>
          <w:rFonts w:ascii="Times New Roman" w:hAnsi="Times New Roman"/>
          <w:sz w:val="24"/>
          <w:szCs w:val="24"/>
        </w:rPr>
        <w:t xml:space="preserve"> ДОО</w:t>
      </w:r>
      <w:r w:rsidRPr="00246F1A">
        <w:rPr>
          <w:rFonts w:ascii="Times New Roman" w:hAnsi="Times New Roman"/>
          <w:sz w:val="24"/>
          <w:szCs w:val="24"/>
        </w:rPr>
        <w:t xml:space="preserve"> использовались:</w:t>
      </w:r>
    </w:p>
    <w:p w:rsidR="005D5C5D" w:rsidRPr="001523BD" w:rsidRDefault="005D5C5D" w:rsidP="00A65119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sz w:val="24"/>
          <w:szCs w:val="24"/>
        </w:rPr>
      </w:pPr>
      <w:r w:rsidRPr="001523BD">
        <w:rPr>
          <w:rFonts w:ascii="Times New Roman" w:hAnsi="Times New Roman"/>
          <w:b/>
          <w:i/>
          <w:sz w:val="24"/>
          <w:szCs w:val="24"/>
        </w:rPr>
        <w:t>документы федерального назначения:</w:t>
      </w:r>
    </w:p>
    <w:p w:rsidR="005D5C5D" w:rsidRDefault="005D5C5D" w:rsidP="00A6511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46F1A">
        <w:rPr>
          <w:rFonts w:ascii="Times New Roman" w:hAnsi="Times New Roman"/>
          <w:sz w:val="24"/>
          <w:szCs w:val="24"/>
        </w:rPr>
        <w:t>- Федеральный закон Российской Федерации от</w:t>
      </w:r>
      <w:r>
        <w:rPr>
          <w:rFonts w:ascii="Times New Roman" w:hAnsi="Times New Roman"/>
          <w:sz w:val="24"/>
          <w:szCs w:val="24"/>
        </w:rPr>
        <w:t xml:space="preserve"> </w:t>
      </w:r>
      <w:r w:rsidRPr="00246F1A">
        <w:rPr>
          <w:rFonts w:ascii="Times New Roman" w:hAnsi="Times New Roman"/>
          <w:sz w:val="24"/>
          <w:szCs w:val="24"/>
        </w:rPr>
        <w:t>29.12.2012 № 273-ФЗ «Об образовании в Российской</w:t>
      </w:r>
      <w:r>
        <w:rPr>
          <w:rFonts w:ascii="Times New Roman" w:hAnsi="Times New Roman"/>
          <w:sz w:val="24"/>
          <w:szCs w:val="24"/>
        </w:rPr>
        <w:t xml:space="preserve"> Федерации»;</w:t>
      </w:r>
    </w:p>
    <w:p w:rsidR="005D5C5D" w:rsidRDefault="005D5C5D" w:rsidP="00A6511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46F1A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 xml:space="preserve"> </w:t>
      </w:r>
      <w:r w:rsidRPr="00246F1A">
        <w:rPr>
          <w:rFonts w:ascii="Times New Roman" w:hAnsi="Times New Roman"/>
          <w:sz w:val="24"/>
          <w:szCs w:val="24"/>
        </w:rPr>
        <w:t xml:space="preserve">Конвенция </w:t>
      </w:r>
      <w:r w:rsidR="001523BD">
        <w:rPr>
          <w:rFonts w:ascii="Times New Roman" w:hAnsi="Times New Roman"/>
          <w:sz w:val="24"/>
          <w:szCs w:val="24"/>
        </w:rPr>
        <w:t xml:space="preserve">ООН </w:t>
      </w:r>
      <w:r w:rsidRPr="00246F1A">
        <w:rPr>
          <w:rFonts w:ascii="Times New Roman" w:hAnsi="Times New Roman"/>
          <w:sz w:val="24"/>
          <w:szCs w:val="24"/>
        </w:rPr>
        <w:t>о правах ребенка;</w:t>
      </w:r>
    </w:p>
    <w:p w:rsidR="005D5C5D" w:rsidRDefault="005D5C5D" w:rsidP="00A6511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46F1A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 xml:space="preserve"> </w:t>
      </w:r>
      <w:r w:rsidRPr="00246F1A">
        <w:rPr>
          <w:rFonts w:ascii="Times New Roman" w:hAnsi="Times New Roman"/>
          <w:sz w:val="24"/>
          <w:szCs w:val="24"/>
        </w:rPr>
        <w:t>Конституция Российской Федерации;</w:t>
      </w:r>
    </w:p>
    <w:p w:rsidR="005D5C5D" w:rsidRDefault="005D5C5D" w:rsidP="00A6511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46F1A">
        <w:rPr>
          <w:rFonts w:ascii="Times New Roman" w:hAnsi="Times New Roman"/>
          <w:sz w:val="24"/>
          <w:szCs w:val="24"/>
        </w:rPr>
        <w:t>- Государственная программа РФ «Развитие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246F1A">
        <w:rPr>
          <w:rFonts w:ascii="Times New Roman" w:hAnsi="Times New Roman"/>
          <w:sz w:val="24"/>
          <w:szCs w:val="24"/>
        </w:rPr>
        <w:t xml:space="preserve">образования» на 2013-2020 годы; </w:t>
      </w:r>
    </w:p>
    <w:p w:rsidR="005D5C5D" w:rsidRDefault="005D5C5D" w:rsidP="00A6511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46F1A">
        <w:rPr>
          <w:rFonts w:ascii="Times New Roman" w:hAnsi="Times New Roman"/>
          <w:sz w:val="24"/>
          <w:szCs w:val="24"/>
        </w:rPr>
        <w:t>- Федеральный государственный образовательный стандарт дошкольного образования (далее ФГОС ДО). Утвержден Приказом Министерства образования и науки РФ от 17 октября 2013 года №1155.</w:t>
      </w:r>
    </w:p>
    <w:p w:rsidR="005D5C5D" w:rsidRDefault="005D5C5D" w:rsidP="00A6511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46F1A">
        <w:rPr>
          <w:rFonts w:ascii="Times New Roman" w:hAnsi="Times New Roman"/>
          <w:sz w:val="24"/>
          <w:szCs w:val="24"/>
        </w:rPr>
        <w:t xml:space="preserve">- Письмо Минобрнауки России от 21.11.2010 № 03-248 «О разработке основной </w:t>
      </w:r>
      <w:r>
        <w:rPr>
          <w:rFonts w:ascii="Times New Roman" w:hAnsi="Times New Roman"/>
          <w:sz w:val="24"/>
          <w:szCs w:val="24"/>
        </w:rPr>
        <w:t xml:space="preserve"> о</w:t>
      </w:r>
      <w:r w:rsidRPr="00246F1A">
        <w:rPr>
          <w:rFonts w:ascii="Times New Roman" w:hAnsi="Times New Roman"/>
          <w:sz w:val="24"/>
          <w:szCs w:val="24"/>
        </w:rPr>
        <w:t xml:space="preserve">бщеобразовательной программы дошкольного образования»; </w:t>
      </w:r>
    </w:p>
    <w:p w:rsidR="005D5C5D" w:rsidRDefault="005D5C5D" w:rsidP="00A6511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46F1A">
        <w:rPr>
          <w:rFonts w:ascii="Times New Roman" w:hAnsi="Times New Roman"/>
          <w:sz w:val="24"/>
          <w:szCs w:val="24"/>
        </w:rPr>
        <w:t xml:space="preserve">- СанПиН 2.4.1.3049-13 «Санитарно-эпидемиологические требования к устройству, </w:t>
      </w:r>
      <w:r>
        <w:rPr>
          <w:rFonts w:ascii="Times New Roman" w:hAnsi="Times New Roman"/>
          <w:sz w:val="24"/>
          <w:szCs w:val="24"/>
        </w:rPr>
        <w:t>с</w:t>
      </w:r>
      <w:r w:rsidRPr="00246F1A">
        <w:rPr>
          <w:rFonts w:ascii="Times New Roman" w:hAnsi="Times New Roman"/>
          <w:sz w:val="24"/>
          <w:szCs w:val="24"/>
        </w:rPr>
        <w:t>одержанию и организации режима работы в дошкольных организациях»;</w:t>
      </w:r>
    </w:p>
    <w:p w:rsidR="005D5C5D" w:rsidRDefault="005D5C5D" w:rsidP="00A6511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46F1A">
        <w:rPr>
          <w:rFonts w:ascii="Times New Roman" w:hAnsi="Times New Roman"/>
          <w:sz w:val="24"/>
          <w:szCs w:val="24"/>
        </w:rPr>
        <w:t>-   Приказ Минобрнауки РФ от 23.06.2009г. № 218 «Об утверждении Порядка создания 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246F1A">
        <w:rPr>
          <w:rFonts w:ascii="Times New Roman" w:hAnsi="Times New Roman"/>
          <w:sz w:val="24"/>
          <w:szCs w:val="24"/>
        </w:rPr>
        <w:t>развития инновационной инфраструктуры в сфере образования».</w:t>
      </w:r>
    </w:p>
    <w:p w:rsidR="001523BD" w:rsidRDefault="005D5C5D" w:rsidP="00A6511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46F1A">
        <w:rPr>
          <w:rFonts w:ascii="Times New Roman" w:hAnsi="Times New Roman"/>
          <w:sz w:val="24"/>
          <w:szCs w:val="24"/>
        </w:rPr>
        <w:t>- Об утверждении профессионального стандарта «Педагог (педагогическая деятельность в сфере дошкольного, начального общего, среднего общего образования) (воспитатель, учитель)»</w:t>
      </w:r>
      <w:r w:rsidR="00C9196B">
        <w:rPr>
          <w:rFonts w:ascii="Times New Roman" w:hAnsi="Times New Roman"/>
          <w:sz w:val="24"/>
          <w:szCs w:val="24"/>
        </w:rPr>
        <w:t>.</w:t>
      </w:r>
      <w:r w:rsidRPr="00246F1A">
        <w:rPr>
          <w:rFonts w:ascii="Times New Roman" w:hAnsi="Times New Roman"/>
          <w:sz w:val="24"/>
          <w:szCs w:val="24"/>
        </w:rPr>
        <w:t xml:space="preserve"> Приказ Минтруда России № 544 от 18.10.2013г.</w:t>
      </w:r>
    </w:p>
    <w:p w:rsidR="005D5C5D" w:rsidRPr="001523BD" w:rsidRDefault="005D5C5D" w:rsidP="00A65119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sz w:val="24"/>
          <w:szCs w:val="24"/>
        </w:rPr>
      </w:pPr>
      <w:r w:rsidRPr="001523BD">
        <w:rPr>
          <w:rFonts w:ascii="Times New Roman" w:hAnsi="Times New Roman"/>
          <w:b/>
          <w:i/>
          <w:sz w:val="24"/>
          <w:szCs w:val="24"/>
        </w:rPr>
        <w:t>Региональные нормативные документы:</w:t>
      </w:r>
    </w:p>
    <w:p w:rsidR="004B2B45" w:rsidRDefault="005D5C5D" w:rsidP="00A6511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1F09EF">
        <w:rPr>
          <w:rFonts w:ascii="Times New Roman" w:hAnsi="Times New Roman"/>
          <w:sz w:val="24"/>
          <w:szCs w:val="24"/>
        </w:rPr>
        <w:t xml:space="preserve">Постановлением Кабинета Министров Республики Татарстан </w:t>
      </w:r>
      <w:r w:rsidR="004B2B45">
        <w:rPr>
          <w:rFonts w:ascii="Times New Roman" w:hAnsi="Times New Roman"/>
          <w:sz w:val="24"/>
          <w:szCs w:val="24"/>
        </w:rPr>
        <w:t>№443 от 17.06.2015г утверждена «</w:t>
      </w:r>
      <w:r w:rsidRPr="001F09EF">
        <w:rPr>
          <w:rFonts w:ascii="Times New Roman" w:hAnsi="Times New Roman"/>
          <w:sz w:val="24"/>
          <w:szCs w:val="24"/>
        </w:rPr>
        <w:t>Стратегия развития воспитания обучающихся в Республ</w:t>
      </w:r>
      <w:r w:rsidR="004B2B45">
        <w:rPr>
          <w:rFonts w:ascii="Times New Roman" w:hAnsi="Times New Roman"/>
          <w:sz w:val="24"/>
          <w:szCs w:val="24"/>
        </w:rPr>
        <w:t>ике Татарстан на 2015-2025 годы»</w:t>
      </w:r>
      <w:r w:rsidRPr="001F09EF">
        <w:rPr>
          <w:rFonts w:ascii="Times New Roman" w:hAnsi="Times New Roman"/>
          <w:sz w:val="24"/>
          <w:szCs w:val="24"/>
        </w:rPr>
        <w:t>.</w:t>
      </w:r>
    </w:p>
    <w:p w:rsidR="005D5C5D" w:rsidRPr="00962BA2" w:rsidRDefault="005D5C5D" w:rsidP="00A6511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BB0B33">
        <w:rPr>
          <w:rFonts w:ascii="Times New Roman" w:hAnsi="Times New Roman"/>
          <w:sz w:val="24"/>
          <w:szCs w:val="24"/>
        </w:rPr>
        <w:t>Важной задачей является</w:t>
      </w:r>
      <w:r w:rsidRPr="00962BA2">
        <w:rPr>
          <w:rFonts w:ascii="Times New Roman" w:hAnsi="Times New Roman"/>
          <w:sz w:val="24"/>
          <w:szCs w:val="24"/>
        </w:rPr>
        <w:t xml:space="preserve"> усиление воспитательного потенциала дошкольного учреждения, обеспечение индивидуализированного психолого-педагогического сопровождения каждого воспитанника.</w:t>
      </w:r>
    </w:p>
    <w:p w:rsidR="005D5C5D" w:rsidRPr="00962BA2" w:rsidRDefault="005D5C5D" w:rsidP="00A6511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В связи с этим </w:t>
      </w:r>
      <w:r w:rsidRPr="00962BA2">
        <w:rPr>
          <w:rFonts w:ascii="Times New Roman" w:hAnsi="Times New Roman"/>
          <w:sz w:val="24"/>
          <w:szCs w:val="24"/>
        </w:rPr>
        <w:t>ДО</w:t>
      </w:r>
      <w:r w:rsidR="00C9196B">
        <w:rPr>
          <w:rFonts w:ascii="Times New Roman" w:hAnsi="Times New Roman"/>
          <w:sz w:val="24"/>
          <w:szCs w:val="24"/>
        </w:rPr>
        <w:t>О</w:t>
      </w:r>
      <w:r w:rsidRPr="00962BA2">
        <w:rPr>
          <w:rFonts w:ascii="Times New Roman" w:hAnsi="Times New Roman"/>
          <w:sz w:val="24"/>
          <w:szCs w:val="24"/>
        </w:rPr>
        <w:t xml:space="preserve"> предстоит решить проблему обеспечения воспитанников доступным качественным дошкольным образованием, соответствующим требованиям инновационного развития общества и гарантирующим равные стартовые возможности обучения детей в образовательных учреждениях.</w:t>
      </w:r>
    </w:p>
    <w:p w:rsidR="005D5C5D" w:rsidRPr="00962BA2" w:rsidRDefault="005D5C5D" w:rsidP="00A6511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962BA2">
        <w:rPr>
          <w:rFonts w:ascii="Times New Roman" w:hAnsi="Times New Roman"/>
          <w:sz w:val="24"/>
          <w:szCs w:val="24"/>
        </w:rPr>
        <w:t>Основными приоритетами развития общего образования в национальной образовательной инициативе названы:</w:t>
      </w:r>
    </w:p>
    <w:p w:rsidR="005D5C5D" w:rsidRPr="00962BA2" w:rsidRDefault="005D5C5D" w:rsidP="00A65119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1523BD">
        <w:rPr>
          <w:rFonts w:ascii="Times New Roman" w:hAnsi="Times New Roman"/>
          <w:sz w:val="24"/>
          <w:szCs w:val="24"/>
        </w:rPr>
        <w:t xml:space="preserve"> </w:t>
      </w:r>
      <w:r w:rsidRPr="00962BA2">
        <w:rPr>
          <w:rFonts w:ascii="Times New Roman" w:hAnsi="Times New Roman"/>
          <w:sz w:val="24"/>
          <w:szCs w:val="24"/>
        </w:rPr>
        <w:t>Обновление образовательных стандартов;</w:t>
      </w:r>
    </w:p>
    <w:p w:rsidR="005D5C5D" w:rsidRPr="00962BA2" w:rsidRDefault="005D5C5D" w:rsidP="00A65119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1523BD">
        <w:rPr>
          <w:rFonts w:ascii="Times New Roman" w:hAnsi="Times New Roman"/>
          <w:sz w:val="24"/>
          <w:szCs w:val="24"/>
        </w:rPr>
        <w:t xml:space="preserve"> </w:t>
      </w:r>
      <w:r w:rsidRPr="00962BA2">
        <w:rPr>
          <w:rFonts w:ascii="Times New Roman" w:hAnsi="Times New Roman"/>
          <w:sz w:val="24"/>
          <w:szCs w:val="24"/>
        </w:rPr>
        <w:t>Система поддержки талантливых детей;</w:t>
      </w:r>
    </w:p>
    <w:p w:rsidR="005D5C5D" w:rsidRPr="00962BA2" w:rsidRDefault="005D5C5D" w:rsidP="00A65119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1523BD">
        <w:rPr>
          <w:rFonts w:ascii="Times New Roman" w:hAnsi="Times New Roman"/>
          <w:sz w:val="24"/>
          <w:szCs w:val="24"/>
        </w:rPr>
        <w:t xml:space="preserve"> </w:t>
      </w:r>
      <w:r w:rsidRPr="00962BA2">
        <w:rPr>
          <w:rFonts w:ascii="Times New Roman" w:hAnsi="Times New Roman"/>
          <w:sz w:val="24"/>
          <w:szCs w:val="24"/>
        </w:rPr>
        <w:t>Развитие воспитательного потенциала;</w:t>
      </w:r>
    </w:p>
    <w:p w:rsidR="005D5C5D" w:rsidRDefault="005D5C5D" w:rsidP="00A65119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1523BD">
        <w:rPr>
          <w:rFonts w:ascii="Times New Roman" w:hAnsi="Times New Roman"/>
          <w:sz w:val="24"/>
          <w:szCs w:val="24"/>
        </w:rPr>
        <w:t xml:space="preserve"> </w:t>
      </w:r>
      <w:r w:rsidRPr="00962BA2">
        <w:rPr>
          <w:rFonts w:ascii="Times New Roman" w:hAnsi="Times New Roman"/>
          <w:sz w:val="24"/>
          <w:szCs w:val="24"/>
        </w:rPr>
        <w:t>Здоровье дошкольников.</w:t>
      </w:r>
    </w:p>
    <w:p w:rsidR="005D5C5D" w:rsidRPr="00962BA2" w:rsidRDefault="005D5C5D" w:rsidP="00A6511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962BA2">
        <w:rPr>
          <w:rFonts w:ascii="Times New Roman" w:hAnsi="Times New Roman"/>
          <w:sz w:val="24"/>
          <w:szCs w:val="24"/>
        </w:rPr>
        <w:t>Проблема качества дошкольного образования в последние годы приобрела не только актуальный, но и значимый характер. В современных условия</w:t>
      </w:r>
      <w:r>
        <w:rPr>
          <w:rFonts w:ascii="Times New Roman" w:hAnsi="Times New Roman"/>
          <w:sz w:val="24"/>
          <w:szCs w:val="24"/>
        </w:rPr>
        <w:t xml:space="preserve">х реформирования образования, </w:t>
      </w:r>
      <w:r w:rsidRPr="00962BA2">
        <w:rPr>
          <w:rFonts w:ascii="Times New Roman" w:hAnsi="Times New Roman"/>
          <w:sz w:val="24"/>
          <w:szCs w:val="24"/>
        </w:rPr>
        <w:t>ДО</w:t>
      </w:r>
      <w:r w:rsidR="008C7599">
        <w:rPr>
          <w:rFonts w:ascii="Times New Roman" w:hAnsi="Times New Roman"/>
          <w:sz w:val="24"/>
          <w:szCs w:val="24"/>
        </w:rPr>
        <w:t>О</w:t>
      </w:r>
      <w:r w:rsidRPr="00962BA2">
        <w:rPr>
          <w:rFonts w:ascii="Times New Roman" w:hAnsi="Times New Roman"/>
          <w:sz w:val="24"/>
          <w:szCs w:val="24"/>
        </w:rPr>
        <w:t xml:space="preserve"> представляет собой открытую и развивающуюся систему. Основным результатом ее жизнедеятельности должно стать успешное взаимодействие с социумом, осваивая которое дошкольное образовательное учреждение становится мощным средством социализации личности. Особую значимость, в связи с этим, приобретает планирование работы образовательного учреждения.</w:t>
      </w:r>
    </w:p>
    <w:p w:rsidR="005D5C5D" w:rsidRDefault="005D5C5D" w:rsidP="00A6511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962BA2">
        <w:rPr>
          <w:rFonts w:ascii="Times New Roman" w:hAnsi="Times New Roman"/>
          <w:sz w:val="24"/>
          <w:szCs w:val="24"/>
        </w:rPr>
        <w:t>Необходимость введения данной программы, так же обусловлена пересмотром содержания образо</w:t>
      </w:r>
      <w:r>
        <w:rPr>
          <w:rFonts w:ascii="Times New Roman" w:hAnsi="Times New Roman"/>
          <w:sz w:val="24"/>
          <w:szCs w:val="24"/>
        </w:rPr>
        <w:t xml:space="preserve">вания в </w:t>
      </w:r>
      <w:r w:rsidRPr="00962BA2">
        <w:rPr>
          <w:rFonts w:ascii="Times New Roman" w:hAnsi="Times New Roman"/>
          <w:sz w:val="24"/>
          <w:szCs w:val="24"/>
        </w:rPr>
        <w:t>ДО</w:t>
      </w:r>
      <w:r w:rsidR="001523BD">
        <w:rPr>
          <w:rFonts w:ascii="Times New Roman" w:hAnsi="Times New Roman"/>
          <w:sz w:val="24"/>
          <w:szCs w:val="24"/>
        </w:rPr>
        <w:t>О</w:t>
      </w:r>
      <w:r w:rsidRPr="00962BA2">
        <w:rPr>
          <w:rFonts w:ascii="Times New Roman" w:hAnsi="Times New Roman"/>
          <w:sz w:val="24"/>
          <w:szCs w:val="24"/>
        </w:rPr>
        <w:t>, разработкой и внедрением новых подходов и педагогических технологий. Появление новой модели ДО</w:t>
      </w:r>
      <w:r w:rsidR="001523BD">
        <w:rPr>
          <w:rFonts w:ascii="Times New Roman" w:hAnsi="Times New Roman"/>
          <w:sz w:val="24"/>
          <w:szCs w:val="24"/>
        </w:rPr>
        <w:t>О</w:t>
      </w:r>
      <w:r w:rsidRPr="00962BA2">
        <w:rPr>
          <w:rFonts w:ascii="Times New Roman" w:hAnsi="Times New Roman"/>
          <w:sz w:val="24"/>
          <w:szCs w:val="24"/>
        </w:rPr>
        <w:t xml:space="preserve"> связано как с желанием родителей поднять уровень развития детей, укрепить их здоровье, развить у них те или иные способности, подготовить их к обучению в школе, так и с изменениями в системе образования.</w:t>
      </w:r>
    </w:p>
    <w:p w:rsidR="00A7513E" w:rsidRPr="00D27106" w:rsidRDefault="00A7513E" w:rsidP="00A65119">
      <w:pPr>
        <w:pStyle w:val="a3"/>
        <w:spacing w:after="0" w:line="240" w:lineRule="auto"/>
        <w:ind w:left="360"/>
        <w:jc w:val="center"/>
        <w:rPr>
          <w:rFonts w:ascii="Times New Roman" w:hAnsi="Times New Roman"/>
          <w:b/>
          <w:sz w:val="16"/>
          <w:szCs w:val="24"/>
        </w:rPr>
      </w:pPr>
    </w:p>
    <w:p w:rsidR="005D5C5D" w:rsidRPr="00962BA2" w:rsidRDefault="00D27106" w:rsidP="00A65119">
      <w:pPr>
        <w:pStyle w:val="a3"/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</w:t>
      </w:r>
      <w:r w:rsidR="005D5C5D" w:rsidRPr="00962BA2">
        <w:rPr>
          <w:rFonts w:ascii="Times New Roman" w:hAnsi="Times New Roman"/>
          <w:b/>
          <w:sz w:val="24"/>
          <w:szCs w:val="24"/>
        </w:rPr>
        <w:t>. Анализ потенциала развития ДО</w:t>
      </w:r>
      <w:r w:rsidR="00BA0577">
        <w:rPr>
          <w:rFonts w:ascii="Times New Roman" w:hAnsi="Times New Roman"/>
          <w:b/>
          <w:sz w:val="24"/>
          <w:szCs w:val="24"/>
        </w:rPr>
        <w:t>О</w:t>
      </w:r>
    </w:p>
    <w:p w:rsidR="005D5C5D" w:rsidRPr="00D27106" w:rsidRDefault="005D5C5D" w:rsidP="00A65119">
      <w:pPr>
        <w:pStyle w:val="a3"/>
        <w:spacing w:after="0" w:line="240" w:lineRule="auto"/>
        <w:ind w:left="357"/>
        <w:rPr>
          <w:rFonts w:ascii="Times New Roman" w:hAnsi="Times New Roman"/>
          <w:b/>
          <w:sz w:val="14"/>
          <w:szCs w:val="24"/>
        </w:rPr>
      </w:pPr>
    </w:p>
    <w:p w:rsidR="005D5C5D" w:rsidRDefault="00D27106" w:rsidP="00A65119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3</w:t>
      </w:r>
      <w:r w:rsidR="001523BD">
        <w:rPr>
          <w:rFonts w:ascii="Times New Roman" w:hAnsi="Times New Roman"/>
          <w:b/>
          <w:i/>
          <w:sz w:val="24"/>
          <w:szCs w:val="24"/>
        </w:rPr>
        <w:t xml:space="preserve">.1. </w:t>
      </w:r>
      <w:r w:rsidR="005D5C5D" w:rsidRPr="000E5DE1">
        <w:rPr>
          <w:rFonts w:ascii="Times New Roman" w:hAnsi="Times New Roman"/>
          <w:b/>
          <w:i/>
          <w:sz w:val="24"/>
          <w:szCs w:val="24"/>
        </w:rPr>
        <w:t>Анализ актуального ур</w:t>
      </w:r>
      <w:r w:rsidR="00651CB9">
        <w:rPr>
          <w:rFonts w:ascii="Times New Roman" w:hAnsi="Times New Roman"/>
          <w:b/>
          <w:i/>
          <w:sz w:val="24"/>
          <w:szCs w:val="24"/>
        </w:rPr>
        <w:t>овня образовательного развития</w:t>
      </w:r>
      <w:r w:rsidR="001523BD">
        <w:rPr>
          <w:rFonts w:ascii="Times New Roman" w:hAnsi="Times New Roman"/>
          <w:b/>
          <w:i/>
          <w:sz w:val="24"/>
          <w:szCs w:val="24"/>
        </w:rPr>
        <w:t>.</w:t>
      </w:r>
    </w:p>
    <w:p w:rsidR="00F249C1" w:rsidRPr="006F765F" w:rsidRDefault="00F249C1" w:rsidP="00A65119">
      <w:pPr>
        <w:tabs>
          <w:tab w:val="left" w:pos="720"/>
          <w:tab w:val="left" w:pos="1080"/>
          <w:tab w:val="left" w:pos="126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765F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Муниципальное бюджетное дошкольное образовательное учреждение «Детский сад общеразвивающего вида № 8 «Ручеек»</w:t>
      </w:r>
      <w:r w:rsidR="00E205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F76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г. Кукмор» Кукморского муниципального района Республики Татарстан является муниципальным образовательным учреждением, созданным в целях выполнения работ или оказания услуг в сфере осуществления образовательного и воспитательного процесса, реализации основных общеобразовательных программ дошкольного образования. </w:t>
      </w:r>
    </w:p>
    <w:p w:rsidR="00F249C1" w:rsidRPr="006F765F" w:rsidRDefault="00F249C1" w:rsidP="00A65119">
      <w:pPr>
        <w:tabs>
          <w:tab w:val="left" w:pos="720"/>
          <w:tab w:val="left" w:pos="1080"/>
          <w:tab w:val="left" w:pos="1260"/>
          <w:tab w:val="num" w:pos="1440"/>
          <w:tab w:val="num" w:pos="174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49C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Полное наименование</w:t>
      </w:r>
      <w:r w:rsidR="00E205AC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</w:t>
      </w:r>
      <w:r w:rsidRPr="006F76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униципальное бюджетное дошкольное образовательное учреждение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«Д</w:t>
      </w:r>
      <w:r w:rsidRPr="006F765F">
        <w:rPr>
          <w:rFonts w:ascii="Times New Roman" w:eastAsia="Times New Roman" w:hAnsi="Times New Roman" w:cs="Times New Roman"/>
          <w:sz w:val="24"/>
          <w:szCs w:val="24"/>
          <w:lang w:eastAsia="ru-RU"/>
        </w:rPr>
        <w:t>етский сад общеразвивающего вида №8 «Ручеек» г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6F76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Кукмор» Кукморского муниципального района Республики Татарстан.</w:t>
      </w:r>
    </w:p>
    <w:p w:rsidR="00F249C1" w:rsidRPr="006F765F" w:rsidRDefault="00E205AC" w:rsidP="00A65119">
      <w:pPr>
        <w:tabs>
          <w:tab w:val="left" w:pos="720"/>
          <w:tab w:val="left" w:pos="1080"/>
          <w:tab w:val="left" w:pos="1260"/>
          <w:tab w:val="num" w:pos="1440"/>
          <w:tab w:val="num" w:pos="174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Сокращенное наимено</w:t>
      </w:r>
      <w:r w:rsidR="00F249C1" w:rsidRPr="00E205A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вание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="00F249C1" w:rsidRPr="006F76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МБДОУ </w:t>
      </w:r>
      <w:r w:rsidR="00F249C1" w:rsidRPr="006F765F">
        <w:rPr>
          <w:rFonts w:ascii="Times New Roman" w:eastAsia="Times New Roman" w:hAnsi="Times New Roman" w:cs="Times New Roman"/>
          <w:sz w:val="24"/>
          <w:szCs w:val="24"/>
          <w:lang w:eastAsia="ru-RU"/>
        </w:rPr>
        <w:t>«Детский сад №8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«Ручеек» </w:t>
      </w:r>
      <w:r w:rsidR="00F249C1" w:rsidRPr="006F765F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r w:rsidR="00F249C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F249C1" w:rsidRPr="006F76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Кукмор»</w:t>
      </w:r>
    </w:p>
    <w:p w:rsidR="00F249C1" w:rsidRPr="006F765F" w:rsidRDefault="00F249C1" w:rsidP="00A65119">
      <w:pPr>
        <w:tabs>
          <w:tab w:val="left" w:pos="720"/>
          <w:tab w:val="left" w:pos="1080"/>
          <w:tab w:val="left" w:pos="1260"/>
          <w:tab w:val="num" w:pos="318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5A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Местонахождение:</w:t>
      </w:r>
      <w:r w:rsidRPr="006F76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42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6F765F">
        <w:rPr>
          <w:rFonts w:ascii="Times New Roman" w:eastAsia="Times New Roman" w:hAnsi="Times New Roman" w:cs="Times New Roman"/>
          <w:sz w:val="24"/>
          <w:szCs w:val="24"/>
          <w:lang w:eastAsia="ru-RU"/>
        </w:rPr>
        <w:t>11</w:t>
      </w:r>
      <w:r w:rsidR="00E205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0, Республика Татарстан, </w:t>
      </w:r>
      <w:r w:rsidRPr="006F765F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r w:rsidR="00E205A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6F76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Кукмор, ул. Ворошилова</w:t>
      </w:r>
      <w:r w:rsidR="00E205AC">
        <w:rPr>
          <w:rFonts w:ascii="Times New Roman" w:eastAsia="Times New Roman" w:hAnsi="Times New Roman" w:cs="Times New Roman"/>
          <w:sz w:val="24"/>
          <w:szCs w:val="24"/>
          <w:lang w:eastAsia="ru-RU"/>
        </w:rPr>
        <w:t>, д.</w:t>
      </w:r>
      <w:r w:rsidRPr="006F765F">
        <w:rPr>
          <w:rFonts w:ascii="Times New Roman" w:eastAsia="Times New Roman" w:hAnsi="Times New Roman" w:cs="Times New Roman"/>
          <w:sz w:val="24"/>
          <w:szCs w:val="24"/>
          <w:lang w:eastAsia="ru-RU"/>
        </w:rPr>
        <w:t>19</w:t>
      </w:r>
    </w:p>
    <w:p w:rsidR="00F249C1" w:rsidRPr="006F765F" w:rsidRDefault="00F249C1" w:rsidP="00A6511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5A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Организационно – правовая форма Учреждения:</w:t>
      </w:r>
      <w:r w:rsidRPr="006F76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муниципальное бюджетное учреждение.</w:t>
      </w:r>
    </w:p>
    <w:p w:rsidR="00F249C1" w:rsidRPr="006F765F" w:rsidRDefault="00F249C1" w:rsidP="00A65119">
      <w:pPr>
        <w:tabs>
          <w:tab w:val="left" w:pos="720"/>
          <w:tab w:val="left" w:pos="1080"/>
          <w:tab w:val="left" w:pos="1260"/>
          <w:tab w:val="num" w:pos="318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5A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Тип учреждения:</w:t>
      </w:r>
      <w:r w:rsidRPr="006F76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дошкольное образовательное учреждение.</w:t>
      </w:r>
    </w:p>
    <w:p w:rsidR="00F249C1" w:rsidRPr="006F765F" w:rsidRDefault="00F249C1" w:rsidP="00A65119">
      <w:pPr>
        <w:tabs>
          <w:tab w:val="left" w:pos="720"/>
          <w:tab w:val="left" w:pos="1080"/>
          <w:tab w:val="left" w:pos="1260"/>
          <w:tab w:val="num" w:pos="318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5A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Вид учреждения:</w:t>
      </w:r>
      <w:r w:rsidRPr="006F76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 общеразвивающего вида.</w:t>
      </w:r>
    </w:p>
    <w:p w:rsidR="00F249C1" w:rsidRPr="006F765F" w:rsidRDefault="00F249C1" w:rsidP="00A65119">
      <w:pPr>
        <w:tabs>
          <w:tab w:val="left" w:pos="720"/>
          <w:tab w:val="left" w:pos="1080"/>
          <w:tab w:val="left" w:pos="1260"/>
          <w:tab w:val="num" w:pos="318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E205A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Учредитель:</w:t>
      </w:r>
      <w:r w:rsidRPr="006F76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муниципальное образование «Кукморский муниципальный район Республики Татарстан», полномочия которого возложены на Исполнительный комитет Кукморского муниципального района Республики Татарстан.</w:t>
      </w:r>
    </w:p>
    <w:p w:rsidR="005D5C5D" w:rsidRPr="00962BA2" w:rsidRDefault="005D5C5D" w:rsidP="00A65119">
      <w:pPr>
        <w:spacing w:after="0" w:line="240" w:lineRule="auto"/>
        <w:ind w:firstLine="567"/>
        <w:jc w:val="both"/>
        <w:outlineLvl w:val="0"/>
        <w:rPr>
          <w:rFonts w:ascii="Times New Roman" w:hAnsi="Times New Roman"/>
          <w:sz w:val="24"/>
          <w:szCs w:val="24"/>
        </w:rPr>
      </w:pPr>
      <w:r w:rsidRPr="00336093">
        <w:rPr>
          <w:rFonts w:ascii="Times New Roman" w:hAnsi="Times New Roman"/>
          <w:i/>
          <w:sz w:val="24"/>
          <w:szCs w:val="24"/>
        </w:rPr>
        <w:t xml:space="preserve">Режим работы </w:t>
      </w:r>
      <w:r w:rsidR="00336093" w:rsidRPr="00336093">
        <w:rPr>
          <w:rFonts w:ascii="Times New Roman" w:hAnsi="Times New Roman"/>
          <w:i/>
          <w:sz w:val="24"/>
          <w:szCs w:val="24"/>
        </w:rPr>
        <w:t>ДОО</w:t>
      </w:r>
      <w:r w:rsidRPr="00336093">
        <w:rPr>
          <w:rFonts w:ascii="Times New Roman" w:hAnsi="Times New Roman"/>
          <w:i/>
          <w:sz w:val="24"/>
          <w:szCs w:val="24"/>
        </w:rPr>
        <w:t>:</w:t>
      </w:r>
      <w:r w:rsidR="00336093">
        <w:rPr>
          <w:rFonts w:ascii="Times New Roman" w:hAnsi="Times New Roman"/>
          <w:sz w:val="24"/>
          <w:szCs w:val="24"/>
        </w:rPr>
        <w:t xml:space="preserve"> 10,5</w:t>
      </w:r>
      <w:r w:rsidRPr="00962BA2">
        <w:rPr>
          <w:rFonts w:ascii="Times New Roman" w:hAnsi="Times New Roman"/>
          <w:sz w:val="24"/>
          <w:szCs w:val="24"/>
        </w:rPr>
        <w:t xml:space="preserve"> часов, с </w:t>
      </w:r>
      <w:r w:rsidR="00336093">
        <w:rPr>
          <w:rFonts w:ascii="Times New Roman" w:hAnsi="Times New Roman"/>
          <w:sz w:val="24"/>
          <w:szCs w:val="24"/>
        </w:rPr>
        <w:t>07</w:t>
      </w:r>
      <w:r>
        <w:rPr>
          <w:rFonts w:ascii="Times New Roman" w:hAnsi="Times New Roman"/>
          <w:sz w:val="24"/>
          <w:szCs w:val="24"/>
        </w:rPr>
        <w:t>.</w:t>
      </w:r>
      <w:r w:rsidRPr="00962BA2">
        <w:rPr>
          <w:rFonts w:ascii="Times New Roman" w:hAnsi="Times New Roman"/>
          <w:sz w:val="24"/>
          <w:szCs w:val="24"/>
        </w:rPr>
        <w:t>00 до 1</w:t>
      </w:r>
      <w:r w:rsidR="00336093">
        <w:rPr>
          <w:rFonts w:ascii="Times New Roman" w:hAnsi="Times New Roman"/>
          <w:sz w:val="24"/>
          <w:szCs w:val="24"/>
        </w:rPr>
        <w:t>7</w:t>
      </w:r>
      <w:r w:rsidRPr="00962BA2">
        <w:rPr>
          <w:rFonts w:ascii="Times New Roman" w:hAnsi="Times New Roman"/>
          <w:sz w:val="24"/>
          <w:szCs w:val="24"/>
        </w:rPr>
        <w:t>.</w:t>
      </w:r>
      <w:r w:rsidR="00336093">
        <w:rPr>
          <w:rFonts w:ascii="Times New Roman" w:hAnsi="Times New Roman"/>
          <w:sz w:val="24"/>
          <w:szCs w:val="24"/>
        </w:rPr>
        <w:t>3</w:t>
      </w:r>
      <w:r w:rsidRPr="00962BA2">
        <w:rPr>
          <w:rFonts w:ascii="Times New Roman" w:hAnsi="Times New Roman"/>
          <w:sz w:val="24"/>
          <w:szCs w:val="24"/>
        </w:rPr>
        <w:t>0.</w:t>
      </w:r>
    </w:p>
    <w:p w:rsidR="001C5BD8" w:rsidRDefault="005D5C5D" w:rsidP="00A65119">
      <w:pPr>
        <w:spacing w:after="0" w:line="240" w:lineRule="auto"/>
        <w:ind w:firstLine="567"/>
        <w:jc w:val="both"/>
        <w:outlineLvl w:val="0"/>
        <w:rPr>
          <w:rFonts w:ascii="Times New Roman" w:hAnsi="Times New Roman"/>
          <w:sz w:val="24"/>
          <w:szCs w:val="24"/>
        </w:rPr>
      </w:pPr>
      <w:r w:rsidRPr="00962BA2">
        <w:rPr>
          <w:rFonts w:ascii="Times New Roman" w:hAnsi="Times New Roman"/>
          <w:sz w:val="24"/>
          <w:szCs w:val="24"/>
        </w:rPr>
        <w:t>Пятидневная рабочая неделя, выходные дни – суббота, воскресенье.</w:t>
      </w:r>
    </w:p>
    <w:p w:rsidR="005D5C5D" w:rsidRPr="001C5BD8" w:rsidRDefault="005D5C5D" w:rsidP="00A65119">
      <w:pPr>
        <w:spacing w:after="0" w:line="240" w:lineRule="auto"/>
        <w:ind w:firstLine="567"/>
        <w:jc w:val="both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ДО</w:t>
      </w:r>
      <w:r w:rsidR="001C5BD8">
        <w:rPr>
          <w:rFonts w:ascii="Times New Roman" w:hAnsi="Times New Roman"/>
          <w:sz w:val="24"/>
          <w:szCs w:val="24"/>
        </w:rPr>
        <w:t xml:space="preserve">О </w:t>
      </w:r>
      <w:r>
        <w:rPr>
          <w:rFonts w:ascii="Times New Roman" w:hAnsi="Times New Roman"/>
          <w:sz w:val="24"/>
          <w:szCs w:val="24"/>
        </w:rPr>
        <w:t>работает</w:t>
      </w:r>
      <w:r>
        <w:rPr>
          <w:rFonts w:ascii="Times New Roman" w:hAnsi="Times New Roman"/>
          <w:color w:val="000000"/>
          <w:sz w:val="24"/>
          <w:szCs w:val="24"/>
        </w:rPr>
        <w:t xml:space="preserve"> по основной общеобразовательной программе </w:t>
      </w:r>
      <w:r w:rsidR="00336093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="00336093" w:rsidRPr="006F765F">
        <w:rPr>
          <w:rFonts w:ascii="Times New Roman" w:eastAsia="Times New Roman" w:hAnsi="Times New Roman" w:cs="Times New Roman"/>
          <w:sz w:val="24"/>
          <w:szCs w:val="24"/>
          <w:lang w:eastAsia="ru-RU"/>
        </w:rPr>
        <w:t>униципально</w:t>
      </w:r>
      <w:r w:rsidR="00336093">
        <w:rPr>
          <w:rFonts w:ascii="Times New Roman" w:eastAsia="Times New Roman" w:hAnsi="Times New Roman" w:cs="Times New Roman"/>
          <w:sz w:val="24"/>
          <w:szCs w:val="24"/>
          <w:lang w:eastAsia="ru-RU"/>
        </w:rPr>
        <w:t>го</w:t>
      </w:r>
      <w:r w:rsidR="00336093" w:rsidRPr="006F76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бюджетно</w:t>
      </w:r>
      <w:r w:rsidR="00336093">
        <w:rPr>
          <w:rFonts w:ascii="Times New Roman" w:eastAsia="Times New Roman" w:hAnsi="Times New Roman" w:cs="Times New Roman"/>
          <w:sz w:val="24"/>
          <w:szCs w:val="24"/>
          <w:lang w:eastAsia="ru-RU"/>
        </w:rPr>
        <w:t>го</w:t>
      </w:r>
      <w:r w:rsidR="00336093" w:rsidRPr="006F76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дошкольно</w:t>
      </w:r>
      <w:r w:rsidR="00336093">
        <w:rPr>
          <w:rFonts w:ascii="Times New Roman" w:eastAsia="Times New Roman" w:hAnsi="Times New Roman" w:cs="Times New Roman"/>
          <w:sz w:val="24"/>
          <w:szCs w:val="24"/>
          <w:lang w:eastAsia="ru-RU"/>
        </w:rPr>
        <w:t>го</w:t>
      </w:r>
      <w:r w:rsidR="00336093" w:rsidRPr="006F76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</w:t>
      </w:r>
      <w:r w:rsidR="00336093">
        <w:rPr>
          <w:rFonts w:ascii="Times New Roman" w:eastAsia="Times New Roman" w:hAnsi="Times New Roman" w:cs="Times New Roman"/>
          <w:sz w:val="24"/>
          <w:szCs w:val="24"/>
          <w:lang w:eastAsia="ru-RU"/>
        </w:rPr>
        <w:t>го</w:t>
      </w:r>
      <w:r w:rsidR="00336093" w:rsidRPr="006F76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учреждени</w:t>
      </w:r>
      <w:r w:rsidR="00336093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="00336093" w:rsidRPr="006F76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«Детский сад общеразвивающего вида № 8 «Ручеек»</w:t>
      </w:r>
      <w:r w:rsidR="003360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36093" w:rsidRPr="006F76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г. Кукмор» Кукморского муниципального района Республики Татарстан </w:t>
      </w:r>
      <w:r w:rsidR="00336093">
        <w:rPr>
          <w:rFonts w:ascii="Times New Roman" w:hAnsi="Times New Roman"/>
          <w:color w:val="000000"/>
          <w:sz w:val="24"/>
          <w:szCs w:val="24"/>
        </w:rPr>
        <w:t xml:space="preserve">(далее ООП </w:t>
      </w:r>
      <w:r w:rsidR="00336093">
        <w:rPr>
          <w:rFonts w:ascii="Times New Roman" w:hAnsi="Times New Roman"/>
          <w:sz w:val="24"/>
          <w:szCs w:val="24"/>
        </w:rPr>
        <w:t>ДОО</w:t>
      </w:r>
      <w:r w:rsidR="00336093">
        <w:rPr>
          <w:rFonts w:ascii="Times New Roman" w:hAnsi="Times New Roman"/>
          <w:color w:val="000000"/>
          <w:sz w:val="24"/>
          <w:szCs w:val="24"/>
        </w:rPr>
        <w:t>)</w:t>
      </w:r>
      <w:r w:rsidR="00336093">
        <w:rPr>
          <w:rFonts w:ascii="Times New Roman" w:hAnsi="Times New Roman"/>
          <w:sz w:val="24"/>
          <w:szCs w:val="24"/>
        </w:rPr>
        <w:t>.</w:t>
      </w:r>
    </w:p>
    <w:p w:rsidR="005D5C5D" w:rsidRPr="005D5C5D" w:rsidRDefault="005D5C5D" w:rsidP="00A65119">
      <w:pPr>
        <w:pStyle w:val="2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D5C5D">
        <w:rPr>
          <w:rFonts w:ascii="Times New Roman" w:hAnsi="Times New Roman" w:cs="Times New Roman"/>
          <w:color w:val="000000"/>
          <w:sz w:val="24"/>
          <w:szCs w:val="24"/>
        </w:rPr>
        <w:t xml:space="preserve">В </w:t>
      </w:r>
      <w:r w:rsidR="006C080F">
        <w:rPr>
          <w:rFonts w:ascii="Times New Roman" w:hAnsi="Times New Roman" w:cs="Times New Roman"/>
          <w:sz w:val="24"/>
          <w:szCs w:val="24"/>
        </w:rPr>
        <w:t>ООП</w:t>
      </w:r>
      <w:r w:rsidRPr="005D5C5D">
        <w:rPr>
          <w:rFonts w:ascii="Times New Roman" w:hAnsi="Times New Roman" w:cs="Times New Roman"/>
          <w:sz w:val="24"/>
          <w:szCs w:val="24"/>
        </w:rPr>
        <w:t xml:space="preserve"> ДО</w:t>
      </w:r>
      <w:r w:rsidR="001C5BD8">
        <w:rPr>
          <w:rFonts w:ascii="Times New Roman" w:hAnsi="Times New Roman" w:cs="Times New Roman"/>
          <w:sz w:val="24"/>
          <w:szCs w:val="24"/>
        </w:rPr>
        <w:t>О</w:t>
      </w:r>
      <w:r w:rsidRPr="005D5C5D">
        <w:rPr>
          <w:rFonts w:ascii="Times New Roman" w:hAnsi="Times New Roman" w:cs="Times New Roman"/>
          <w:sz w:val="24"/>
          <w:szCs w:val="24"/>
        </w:rPr>
        <w:t xml:space="preserve"> </w:t>
      </w:r>
      <w:r w:rsidRPr="005D5C5D">
        <w:rPr>
          <w:rFonts w:ascii="Times New Roman" w:hAnsi="Times New Roman" w:cs="Times New Roman"/>
          <w:color w:val="000000"/>
          <w:sz w:val="24"/>
          <w:szCs w:val="24"/>
        </w:rPr>
        <w:t xml:space="preserve">учтены новые социально-экономические условия функционирования дошкольных образовательных учреждений. На первый план выдвигается развивающая функция образования, обеспечивающая становление личности ребенка и раскрывающая его </w:t>
      </w:r>
      <w:r w:rsidRPr="005D5C5D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индивидуальные особенности. Ведущие цели  </w:t>
      </w:r>
      <w:r w:rsidR="00AE410E">
        <w:rPr>
          <w:rFonts w:ascii="Times New Roman" w:hAnsi="Times New Roman" w:cs="Times New Roman"/>
          <w:color w:val="000000"/>
          <w:sz w:val="24"/>
          <w:szCs w:val="24"/>
        </w:rPr>
        <w:t>ООП</w:t>
      </w:r>
      <w:r w:rsidRPr="005D5C5D">
        <w:rPr>
          <w:rFonts w:ascii="Times New Roman" w:hAnsi="Times New Roman" w:cs="Times New Roman"/>
          <w:color w:val="000000"/>
          <w:sz w:val="24"/>
          <w:szCs w:val="24"/>
        </w:rPr>
        <w:t xml:space="preserve"> ДОУ – 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ребенка к жизни в современном обществе. Программа направлена на развитие личности, патриотическое и нравственное воспитание, на сохранение и укрепление здоровья детей, учет индивидуальных особенностей ребенка.</w:t>
      </w:r>
      <w:r w:rsidRPr="005D5C5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5D5C5D">
        <w:rPr>
          <w:rFonts w:ascii="Times New Roman" w:hAnsi="Times New Roman" w:cs="Times New Roman"/>
          <w:color w:val="000000"/>
          <w:sz w:val="24"/>
          <w:szCs w:val="24"/>
        </w:rPr>
        <w:t>Познавательное развитие дошкольников является приоритетным направлением в деятельности ДО</w:t>
      </w:r>
      <w:r w:rsidR="00466114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5D5C5D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5D5C5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5D5C5D">
        <w:rPr>
          <w:rFonts w:ascii="Times New Roman" w:hAnsi="Times New Roman" w:cs="Times New Roman"/>
          <w:sz w:val="24"/>
          <w:szCs w:val="24"/>
        </w:rPr>
        <w:t xml:space="preserve"> Важными задачами программы по этому направлению являются развитие познавательных интересов с учетом возрастных и индивидуальных особенностей и интересов каждого ребенка.</w:t>
      </w:r>
    </w:p>
    <w:p w:rsidR="005D5C5D" w:rsidRPr="005D5C5D" w:rsidRDefault="005D5C5D" w:rsidP="00A65119">
      <w:pPr>
        <w:pStyle w:val="2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D5C5D">
        <w:rPr>
          <w:rFonts w:ascii="Times New Roman" w:hAnsi="Times New Roman" w:cs="Times New Roman"/>
          <w:sz w:val="24"/>
          <w:szCs w:val="24"/>
        </w:rPr>
        <w:t>Программа ориентирует на создание в детском саду обстановки, способствующей развитие интересов детей, любознательности и познавательной мотивации, формирование познавательных действий, становление сознания, развитие воображения и творческой активности. У детей форми</w:t>
      </w:r>
      <w:r w:rsidR="00C8505C">
        <w:rPr>
          <w:rFonts w:ascii="Times New Roman" w:hAnsi="Times New Roman" w:cs="Times New Roman"/>
          <w:sz w:val="24"/>
          <w:szCs w:val="24"/>
        </w:rPr>
        <w:t>рую</w:t>
      </w:r>
      <w:r w:rsidRPr="005D5C5D">
        <w:rPr>
          <w:rFonts w:ascii="Times New Roman" w:hAnsi="Times New Roman" w:cs="Times New Roman"/>
          <w:sz w:val="24"/>
          <w:szCs w:val="24"/>
        </w:rPr>
        <w:t xml:space="preserve">тся первичные представления о себе, других людях, объектах окружающего мира, о свойствах и отношениях объектов окружающего мира, о малой родине и Отечестве, представлений о социокультурных ценностях нашего народа, об отечественных традициях и праздниках, о планете Земля как общем доме людей, об особенностях ее природы, многообразии стран и народов мира.. </w:t>
      </w:r>
    </w:p>
    <w:p w:rsidR="005D5C5D" w:rsidRPr="005D5C5D" w:rsidRDefault="005D5C5D" w:rsidP="00A65119">
      <w:pPr>
        <w:pStyle w:val="2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D5C5D">
        <w:rPr>
          <w:rFonts w:ascii="Times New Roman" w:hAnsi="Times New Roman" w:cs="Times New Roman"/>
          <w:sz w:val="24"/>
          <w:szCs w:val="24"/>
        </w:rPr>
        <w:t>Важнейшей составляющей педагогического процесса является  личностно-ориентированное взаимодействие воспитатель-воспитанник. Качественной характеристикой деятельности образовательного учреждения становится использование инновационных образовательных технологий (ТРИЗ, проекты, развивающие игры, мнемотехника, здоровьесберегающие) адекватных уровню общественного знания. А основной характеристикой технологического оснащения  образовательного  процесса является  индивидуальный подбор  методов воспитания и образования, в зависимости от особенностей проводимых мероприятий, индивидуальных познавательных возможностей и способностей воспитанников, квалификации педагогов. Все большее значение уделяется возможностям применения информационно-коммуникационных технологий в воспитательном и образовательном процессах для учета достижений воспитанников, информирования общества о работе ДО</w:t>
      </w:r>
      <w:r w:rsidR="00AE410E">
        <w:rPr>
          <w:rFonts w:ascii="Times New Roman" w:hAnsi="Times New Roman" w:cs="Times New Roman"/>
          <w:sz w:val="24"/>
          <w:szCs w:val="24"/>
        </w:rPr>
        <w:t>О</w:t>
      </w:r>
      <w:r w:rsidRPr="005D5C5D">
        <w:rPr>
          <w:rFonts w:ascii="Times New Roman" w:hAnsi="Times New Roman" w:cs="Times New Roman"/>
          <w:sz w:val="24"/>
          <w:szCs w:val="24"/>
        </w:rPr>
        <w:t xml:space="preserve">, взаимодействия с родителями, социальными партнерами. </w:t>
      </w:r>
    </w:p>
    <w:p w:rsidR="005D5C5D" w:rsidRPr="005D5C5D" w:rsidRDefault="005D5C5D" w:rsidP="00A65119">
      <w:pPr>
        <w:pStyle w:val="2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D5C5D">
        <w:rPr>
          <w:rFonts w:ascii="Times New Roman" w:hAnsi="Times New Roman" w:cs="Times New Roman"/>
          <w:sz w:val="24"/>
          <w:szCs w:val="24"/>
        </w:rPr>
        <w:t>В ДО</w:t>
      </w:r>
      <w:r w:rsidR="00AE410E">
        <w:rPr>
          <w:rFonts w:ascii="Times New Roman" w:hAnsi="Times New Roman" w:cs="Times New Roman"/>
          <w:sz w:val="24"/>
          <w:szCs w:val="24"/>
        </w:rPr>
        <w:t>О</w:t>
      </w:r>
      <w:r w:rsidRPr="005D5C5D">
        <w:rPr>
          <w:rFonts w:ascii="Times New Roman" w:hAnsi="Times New Roman" w:cs="Times New Roman"/>
          <w:sz w:val="24"/>
          <w:szCs w:val="24"/>
        </w:rPr>
        <w:t xml:space="preserve"> растет число педагогов, стремящихся к внедрению новых педагогических технологий, использующих ресурсы Интернета, включающих в педагогическую деятельность новые формы организации воспитательного и образовательного процесса.</w:t>
      </w:r>
    </w:p>
    <w:p w:rsidR="005D5C5D" w:rsidRPr="00AB49B1" w:rsidRDefault="005D5C5D" w:rsidP="00A65119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Воспитатели  </w:t>
      </w:r>
      <w:r w:rsidRPr="00AB49B1">
        <w:rPr>
          <w:rFonts w:ascii="Times New Roman" w:eastAsia="Times New Roman" w:hAnsi="Times New Roman"/>
          <w:sz w:val="24"/>
          <w:szCs w:val="24"/>
          <w:lang w:eastAsia="ru-RU"/>
        </w:rPr>
        <w:t>ДО</w:t>
      </w:r>
      <w:r w:rsidR="00AE410E">
        <w:rPr>
          <w:rFonts w:ascii="Times New Roman" w:eastAsia="Times New Roman" w:hAnsi="Times New Roman"/>
          <w:sz w:val="24"/>
          <w:szCs w:val="24"/>
          <w:lang w:eastAsia="ru-RU"/>
        </w:rPr>
        <w:t>О</w:t>
      </w:r>
      <w:r w:rsidRPr="00AB49B1">
        <w:rPr>
          <w:rFonts w:ascii="Times New Roman" w:eastAsia="Times New Roman" w:hAnsi="Times New Roman"/>
          <w:sz w:val="24"/>
          <w:szCs w:val="24"/>
          <w:lang w:eastAsia="ru-RU"/>
        </w:rPr>
        <w:t xml:space="preserve"> постоянно повышают свою квалификацию: работают по темам самообразования, изучают методическую литературу, новинки педагогики, проходят курсы повышени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я квалификации</w:t>
      </w:r>
      <w:r w:rsidRPr="00AB49B1">
        <w:rPr>
          <w:rFonts w:ascii="Times New Roman" w:eastAsia="Times New Roman" w:hAnsi="Times New Roman"/>
          <w:sz w:val="24"/>
          <w:szCs w:val="24"/>
          <w:lang w:eastAsia="ru-RU"/>
        </w:rPr>
        <w:t>, участвуют в районных методических объединениях, конкурсах профессионального мастерства и т.д.</w:t>
      </w:r>
    </w:p>
    <w:p w:rsidR="005D5C5D" w:rsidRPr="00D508DD" w:rsidRDefault="005D5C5D" w:rsidP="00A65119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B49B1">
        <w:rPr>
          <w:rFonts w:ascii="Times New Roman" w:eastAsia="Times New Roman" w:hAnsi="Times New Roman"/>
          <w:sz w:val="24"/>
          <w:szCs w:val="24"/>
          <w:lang w:eastAsia="ru-RU"/>
        </w:rPr>
        <w:t> Количество и продолжительность организованной совместной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образовательной </w:t>
      </w:r>
      <w:r w:rsidRPr="00AB49B1">
        <w:rPr>
          <w:rFonts w:ascii="Times New Roman" w:eastAsia="Times New Roman" w:hAnsi="Times New Roman"/>
          <w:sz w:val="24"/>
          <w:szCs w:val="24"/>
          <w:lang w:eastAsia="ru-RU"/>
        </w:rPr>
        <w:t xml:space="preserve"> деятельности соответствуют требованиям  ФГОС ДО и СанПиН 2.4.1.3049-13 «Санитарно-эпидемиологические требования к устройству, содержанию и организации режима».</w:t>
      </w:r>
      <w:r w:rsidRPr="00962BA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</w:t>
      </w:r>
      <w:r w:rsidRPr="00962BA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ерспективны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е</w:t>
      </w:r>
      <w:r w:rsidRPr="00962BA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и календарны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е</w:t>
      </w:r>
      <w:r w:rsidRPr="00962BA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план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ы представлены в рабочих программах педагогов</w:t>
      </w:r>
      <w:r w:rsidRPr="00962BA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 разрабатыва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ются</w:t>
      </w:r>
      <w:r w:rsidRPr="00962BA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с учетом гигиенических требований к максимальной нагрузке на детей дошкольного возраста в организованных формах обучения.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AB49B1">
        <w:rPr>
          <w:rFonts w:ascii="Times New Roman" w:eastAsia="Times New Roman" w:hAnsi="Times New Roman"/>
          <w:sz w:val="24"/>
          <w:szCs w:val="24"/>
          <w:lang w:eastAsia="ru-RU"/>
        </w:rPr>
        <w:t xml:space="preserve">Воспитательно – образовательная работа с детьми проводится в системе.  </w:t>
      </w:r>
    </w:p>
    <w:p w:rsidR="005D5C5D" w:rsidRDefault="005D5C5D" w:rsidP="00A65119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B49B1">
        <w:rPr>
          <w:rFonts w:ascii="Times New Roman" w:eastAsia="Times New Roman" w:hAnsi="Times New Roman"/>
          <w:sz w:val="24"/>
          <w:szCs w:val="24"/>
          <w:lang w:eastAsia="ru-RU"/>
        </w:rPr>
        <w:t xml:space="preserve">Каждый раздел программы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реализуется</w:t>
      </w:r>
      <w:r w:rsidRPr="00AB49B1">
        <w:rPr>
          <w:rFonts w:ascii="Times New Roman" w:eastAsia="Times New Roman" w:hAnsi="Times New Roman"/>
          <w:sz w:val="24"/>
          <w:szCs w:val="24"/>
          <w:lang w:eastAsia="ru-RU"/>
        </w:rPr>
        <w:t xml:space="preserve"> не только в специально организованных формах совместной деятельности, но и в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совместной образовательной деятельности взрослых с  детьми в режимные моменты и в</w:t>
      </w:r>
      <w:r w:rsidRPr="00AB49B1">
        <w:rPr>
          <w:rFonts w:ascii="Times New Roman" w:eastAsia="Times New Roman" w:hAnsi="Times New Roman"/>
          <w:sz w:val="24"/>
          <w:szCs w:val="24"/>
          <w:lang w:eastAsia="ru-RU"/>
        </w:rPr>
        <w:t xml:space="preserve"> свободной деятельно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сти детей. Особое внимание в работе с </w:t>
      </w:r>
      <w:r w:rsidRPr="00AB49B1">
        <w:rPr>
          <w:rFonts w:ascii="Times New Roman" w:eastAsia="Times New Roman" w:hAnsi="Times New Roman"/>
          <w:sz w:val="24"/>
          <w:szCs w:val="24"/>
          <w:lang w:eastAsia="ru-RU"/>
        </w:rPr>
        <w:t>детьми уделяется формированию положительной самооценки и развитию индивидуальности детей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(Таблица 1).</w:t>
      </w:r>
    </w:p>
    <w:p w:rsidR="00B010DA" w:rsidRPr="00087453" w:rsidRDefault="00B010DA" w:rsidP="00A65119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16"/>
          <w:szCs w:val="24"/>
          <w:lang w:eastAsia="ru-RU"/>
        </w:rPr>
      </w:pPr>
    </w:p>
    <w:p w:rsidR="00675C5F" w:rsidRDefault="00675C5F" w:rsidP="00A65119">
      <w:pPr>
        <w:spacing w:after="0" w:line="240" w:lineRule="auto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B6ADC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Таблица 1. </w:t>
      </w:r>
      <w:r w:rsidRPr="001F09EF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Формы совместной деятельности </w:t>
      </w:r>
    </w:p>
    <w:p w:rsidR="00B010DA" w:rsidRPr="00DF3F3F" w:rsidRDefault="00B010DA" w:rsidP="00A65119">
      <w:pPr>
        <w:spacing w:before="240" w:after="240" w:line="240" w:lineRule="auto"/>
        <w:contextualSpacing/>
        <w:jc w:val="center"/>
        <w:rPr>
          <w:rFonts w:ascii="Times New Roman" w:eastAsia="Times New Roman" w:hAnsi="Times New Roman"/>
          <w:b/>
          <w:sz w:val="12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37"/>
        <w:gridCol w:w="2338"/>
        <w:gridCol w:w="2338"/>
        <w:gridCol w:w="2332"/>
      </w:tblGrid>
      <w:tr w:rsidR="00675C5F" w:rsidRPr="004B0E52" w:rsidTr="004B0E52">
        <w:tc>
          <w:tcPr>
            <w:tcW w:w="4785" w:type="dxa"/>
            <w:gridSpan w:val="2"/>
          </w:tcPr>
          <w:p w:rsidR="00675C5F" w:rsidRPr="004B0E52" w:rsidRDefault="00675C5F" w:rsidP="00A65119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0E5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Совместная деятельность взрослых и детей</w:t>
            </w:r>
          </w:p>
        </w:tc>
        <w:tc>
          <w:tcPr>
            <w:tcW w:w="2393" w:type="dxa"/>
          </w:tcPr>
          <w:p w:rsidR="00675C5F" w:rsidRPr="004B0E52" w:rsidRDefault="00675C5F" w:rsidP="00A65119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0E52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 детей</w:t>
            </w:r>
          </w:p>
        </w:tc>
        <w:tc>
          <w:tcPr>
            <w:tcW w:w="2393" w:type="dxa"/>
          </w:tcPr>
          <w:p w:rsidR="00675C5F" w:rsidRPr="004B0E52" w:rsidRDefault="00675C5F" w:rsidP="00A65119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0E52">
              <w:rPr>
                <w:rFonts w:ascii="Times New Roman" w:hAnsi="Times New Roman" w:cs="Times New Roman"/>
                <w:sz w:val="24"/>
                <w:szCs w:val="24"/>
              </w:rPr>
              <w:t xml:space="preserve">Взаимодействие </w:t>
            </w:r>
          </w:p>
          <w:p w:rsidR="00675C5F" w:rsidRPr="004B0E52" w:rsidRDefault="00675C5F" w:rsidP="00A65119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0E52">
              <w:rPr>
                <w:rFonts w:ascii="Times New Roman" w:hAnsi="Times New Roman" w:cs="Times New Roman"/>
                <w:sz w:val="24"/>
                <w:szCs w:val="24"/>
              </w:rPr>
              <w:t>с родителями</w:t>
            </w:r>
          </w:p>
        </w:tc>
      </w:tr>
      <w:tr w:rsidR="00675C5F" w:rsidRPr="004B0E52" w:rsidTr="004B0E52">
        <w:tc>
          <w:tcPr>
            <w:tcW w:w="2392" w:type="dxa"/>
          </w:tcPr>
          <w:p w:rsidR="00675C5F" w:rsidRPr="004B0E52" w:rsidRDefault="00675C5F" w:rsidP="00A65119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0E52">
              <w:rPr>
                <w:rFonts w:ascii="Times New Roman" w:hAnsi="Times New Roman" w:cs="Times New Roman"/>
                <w:sz w:val="24"/>
                <w:szCs w:val="24"/>
              </w:rPr>
              <w:t>Образовательная де</w:t>
            </w:r>
            <w:r w:rsidR="00DF3F3F" w:rsidRPr="004B0E5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B0E52">
              <w:rPr>
                <w:rFonts w:ascii="Times New Roman" w:hAnsi="Times New Roman" w:cs="Times New Roman"/>
                <w:sz w:val="24"/>
                <w:szCs w:val="24"/>
              </w:rPr>
              <w:t>ятельность осущест</w:t>
            </w:r>
            <w:r w:rsidR="00A6511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B0E52">
              <w:rPr>
                <w:rFonts w:ascii="Times New Roman" w:hAnsi="Times New Roman" w:cs="Times New Roman"/>
                <w:sz w:val="24"/>
                <w:szCs w:val="24"/>
              </w:rPr>
              <w:t>вляется в процессе организации раз</w:t>
            </w:r>
            <w:r w:rsidR="00DF3F3F" w:rsidRPr="004B0E5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B0E52">
              <w:rPr>
                <w:rFonts w:ascii="Times New Roman" w:hAnsi="Times New Roman" w:cs="Times New Roman"/>
                <w:sz w:val="24"/>
                <w:szCs w:val="24"/>
              </w:rPr>
              <w:t>личных видов детской деятельности</w:t>
            </w:r>
          </w:p>
        </w:tc>
        <w:tc>
          <w:tcPr>
            <w:tcW w:w="2393" w:type="dxa"/>
          </w:tcPr>
          <w:p w:rsidR="00675C5F" w:rsidRPr="004B0E52" w:rsidRDefault="00675C5F" w:rsidP="00A65119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0E52">
              <w:rPr>
                <w:rFonts w:ascii="Times New Roman" w:hAnsi="Times New Roman" w:cs="Times New Roman"/>
                <w:sz w:val="24"/>
                <w:szCs w:val="24"/>
              </w:rPr>
              <w:t>Образовательная де</w:t>
            </w:r>
            <w:r w:rsidR="008D692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B0E52">
              <w:rPr>
                <w:rFonts w:ascii="Times New Roman" w:hAnsi="Times New Roman" w:cs="Times New Roman"/>
                <w:sz w:val="24"/>
                <w:szCs w:val="24"/>
              </w:rPr>
              <w:t>ятельность осуществляется в ходе режимных моментов</w:t>
            </w:r>
          </w:p>
        </w:tc>
        <w:tc>
          <w:tcPr>
            <w:tcW w:w="2393" w:type="dxa"/>
          </w:tcPr>
          <w:p w:rsidR="00675C5F" w:rsidRPr="004B0E52" w:rsidRDefault="00675C5F" w:rsidP="00A65119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0E52">
              <w:rPr>
                <w:rFonts w:ascii="Times New Roman" w:hAnsi="Times New Roman" w:cs="Times New Roman"/>
                <w:sz w:val="24"/>
                <w:szCs w:val="24"/>
              </w:rPr>
              <w:t>Педагог создает условия для самостоятельной деятельности детей</w:t>
            </w:r>
          </w:p>
        </w:tc>
        <w:tc>
          <w:tcPr>
            <w:tcW w:w="2393" w:type="dxa"/>
          </w:tcPr>
          <w:p w:rsidR="00675C5F" w:rsidRPr="004B0E52" w:rsidRDefault="00675C5F" w:rsidP="00A65119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0E52">
              <w:rPr>
                <w:rFonts w:ascii="Times New Roman" w:hAnsi="Times New Roman" w:cs="Times New Roman"/>
                <w:sz w:val="24"/>
                <w:szCs w:val="24"/>
              </w:rPr>
              <w:t>Совместное воздей</w:t>
            </w:r>
            <w:r w:rsidR="00A6511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B0E52">
              <w:rPr>
                <w:rFonts w:ascii="Times New Roman" w:hAnsi="Times New Roman" w:cs="Times New Roman"/>
                <w:sz w:val="24"/>
                <w:szCs w:val="24"/>
              </w:rPr>
              <w:t>ствие на ребенка по реализации образо</w:t>
            </w:r>
            <w:r w:rsidR="00A6511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B0E52">
              <w:rPr>
                <w:rFonts w:ascii="Times New Roman" w:hAnsi="Times New Roman" w:cs="Times New Roman"/>
                <w:sz w:val="24"/>
                <w:szCs w:val="24"/>
              </w:rPr>
              <w:t>вательных и развивающих задач</w:t>
            </w:r>
          </w:p>
        </w:tc>
      </w:tr>
      <w:tr w:rsidR="00675C5F" w:rsidRPr="004B0E52" w:rsidTr="004B0E52">
        <w:tc>
          <w:tcPr>
            <w:tcW w:w="2392" w:type="dxa"/>
          </w:tcPr>
          <w:p w:rsidR="00675C5F" w:rsidRPr="004B0E52" w:rsidRDefault="00675C5F" w:rsidP="00A65119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0E52">
              <w:rPr>
                <w:rFonts w:ascii="Times New Roman" w:hAnsi="Times New Roman" w:cs="Times New Roman"/>
                <w:sz w:val="24"/>
                <w:szCs w:val="24"/>
              </w:rPr>
              <w:t>Педагог организует различные виды деятельности:</w:t>
            </w:r>
          </w:p>
          <w:p w:rsidR="00675C5F" w:rsidRPr="004B0E52" w:rsidRDefault="00675C5F" w:rsidP="00A65119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0E52">
              <w:rPr>
                <w:rFonts w:ascii="Times New Roman" w:hAnsi="Times New Roman" w:cs="Times New Roman"/>
                <w:sz w:val="24"/>
                <w:szCs w:val="24"/>
              </w:rPr>
              <w:t>- игровая,</w:t>
            </w:r>
          </w:p>
          <w:p w:rsidR="00675C5F" w:rsidRPr="004B0E52" w:rsidRDefault="00675C5F" w:rsidP="00A65119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0E52">
              <w:rPr>
                <w:rFonts w:ascii="Times New Roman" w:hAnsi="Times New Roman" w:cs="Times New Roman"/>
                <w:sz w:val="24"/>
                <w:szCs w:val="24"/>
              </w:rPr>
              <w:t>- двигательная,</w:t>
            </w:r>
          </w:p>
          <w:p w:rsidR="00675C5F" w:rsidRPr="004B0E52" w:rsidRDefault="00675C5F" w:rsidP="00A65119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0E52">
              <w:rPr>
                <w:rFonts w:ascii="Times New Roman" w:hAnsi="Times New Roman" w:cs="Times New Roman"/>
                <w:sz w:val="24"/>
                <w:szCs w:val="24"/>
              </w:rPr>
              <w:t>- познавательно-ис</w:t>
            </w:r>
            <w:r w:rsidR="00087453" w:rsidRPr="004B0E5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B0E52">
              <w:rPr>
                <w:rFonts w:ascii="Times New Roman" w:hAnsi="Times New Roman" w:cs="Times New Roman"/>
                <w:sz w:val="24"/>
                <w:szCs w:val="24"/>
              </w:rPr>
              <w:t>следовательская,</w:t>
            </w:r>
          </w:p>
          <w:p w:rsidR="00675C5F" w:rsidRPr="004B0E52" w:rsidRDefault="00675C5F" w:rsidP="00A65119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0E52">
              <w:rPr>
                <w:rFonts w:ascii="Times New Roman" w:hAnsi="Times New Roman" w:cs="Times New Roman"/>
                <w:sz w:val="24"/>
                <w:szCs w:val="24"/>
              </w:rPr>
              <w:t>- коммуникативная,</w:t>
            </w:r>
          </w:p>
          <w:p w:rsidR="00675C5F" w:rsidRPr="004B0E52" w:rsidRDefault="00675C5F" w:rsidP="00A65119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0E52">
              <w:rPr>
                <w:rFonts w:ascii="Times New Roman" w:hAnsi="Times New Roman" w:cs="Times New Roman"/>
                <w:sz w:val="24"/>
                <w:szCs w:val="24"/>
              </w:rPr>
              <w:t>- продуктивная,</w:t>
            </w:r>
          </w:p>
          <w:p w:rsidR="00675C5F" w:rsidRPr="004B0E52" w:rsidRDefault="00675C5F" w:rsidP="00A65119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0E52">
              <w:rPr>
                <w:rFonts w:ascii="Times New Roman" w:hAnsi="Times New Roman" w:cs="Times New Roman"/>
                <w:sz w:val="24"/>
                <w:szCs w:val="24"/>
              </w:rPr>
              <w:t>- музыкально-худо</w:t>
            </w:r>
            <w:r w:rsidR="00087453" w:rsidRPr="004B0E5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B0E52">
              <w:rPr>
                <w:rFonts w:ascii="Times New Roman" w:hAnsi="Times New Roman" w:cs="Times New Roman"/>
                <w:sz w:val="24"/>
                <w:szCs w:val="24"/>
              </w:rPr>
              <w:t>жественная,</w:t>
            </w:r>
          </w:p>
          <w:p w:rsidR="00675C5F" w:rsidRPr="004B0E52" w:rsidRDefault="00675C5F" w:rsidP="00A65119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0E52">
              <w:rPr>
                <w:rFonts w:ascii="Times New Roman" w:hAnsi="Times New Roman" w:cs="Times New Roman"/>
                <w:sz w:val="24"/>
                <w:szCs w:val="24"/>
              </w:rPr>
              <w:t>- трудовая,</w:t>
            </w:r>
          </w:p>
          <w:p w:rsidR="00675C5F" w:rsidRPr="004B0E52" w:rsidRDefault="00675C5F" w:rsidP="00A65119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0E52">
              <w:rPr>
                <w:rFonts w:ascii="Times New Roman" w:hAnsi="Times New Roman" w:cs="Times New Roman"/>
                <w:sz w:val="24"/>
                <w:szCs w:val="24"/>
              </w:rPr>
              <w:t>- чтение художест</w:t>
            </w:r>
            <w:r w:rsidR="008D692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B0E52">
              <w:rPr>
                <w:rFonts w:ascii="Times New Roman" w:hAnsi="Times New Roman" w:cs="Times New Roman"/>
                <w:sz w:val="24"/>
                <w:szCs w:val="24"/>
              </w:rPr>
              <w:t>венной литературы</w:t>
            </w:r>
          </w:p>
        </w:tc>
        <w:tc>
          <w:tcPr>
            <w:tcW w:w="2393" w:type="dxa"/>
          </w:tcPr>
          <w:p w:rsidR="00675C5F" w:rsidRPr="004B0E52" w:rsidRDefault="00675C5F" w:rsidP="00A65119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0E52">
              <w:rPr>
                <w:rFonts w:ascii="Times New Roman" w:hAnsi="Times New Roman" w:cs="Times New Roman"/>
                <w:sz w:val="24"/>
                <w:szCs w:val="24"/>
              </w:rPr>
              <w:t>Образовательные за</w:t>
            </w:r>
            <w:r w:rsidR="00DF3F3F" w:rsidRPr="004B0E5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B0E52">
              <w:rPr>
                <w:rFonts w:ascii="Times New Roman" w:hAnsi="Times New Roman" w:cs="Times New Roman"/>
                <w:sz w:val="24"/>
                <w:szCs w:val="24"/>
              </w:rPr>
              <w:t>дачи решаются в процессе выполне</w:t>
            </w:r>
            <w:r w:rsidR="00DF3F3F" w:rsidRPr="004B0E5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B0E52">
              <w:rPr>
                <w:rFonts w:ascii="Times New Roman" w:hAnsi="Times New Roman" w:cs="Times New Roman"/>
                <w:sz w:val="24"/>
                <w:szCs w:val="24"/>
              </w:rPr>
              <w:t>ния функций по при</w:t>
            </w:r>
            <w:r w:rsidR="00DF3F3F" w:rsidRPr="004B0E5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B0E52">
              <w:rPr>
                <w:rFonts w:ascii="Times New Roman" w:hAnsi="Times New Roman" w:cs="Times New Roman"/>
                <w:sz w:val="24"/>
                <w:szCs w:val="24"/>
              </w:rPr>
              <w:t>смотру и уходу за детьми:</w:t>
            </w:r>
          </w:p>
          <w:p w:rsidR="00675C5F" w:rsidRPr="004B0E52" w:rsidRDefault="00675C5F" w:rsidP="00A65119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0E52">
              <w:rPr>
                <w:rFonts w:ascii="Times New Roman" w:hAnsi="Times New Roman" w:cs="Times New Roman"/>
                <w:sz w:val="24"/>
                <w:szCs w:val="24"/>
              </w:rPr>
              <w:t>- утренний прием де</w:t>
            </w:r>
            <w:r w:rsidR="00DD5F3D" w:rsidRPr="004B0E5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B0E52">
              <w:rPr>
                <w:rFonts w:ascii="Times New Roman" w:hAnsi="Times New Roman" w:cs="Times New Roman"/>
                <w:sz w:val="24"/>
                <w:szCs w:val="24"/>
              </w:rPr>
              <w:t>тей,</w:t>
            </w:r>
          </w:p>
          <w:p w:rsidR="00675C5F" w:rsidRPr="004B0E52" w:rsidRDefault="00675C5F" w:rsidP="00A65119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0E52">
              <w:rPr>
                <w:rFonts w:ascii="Times New Roman" w:hAnsi="Times New Roman" w:cs="Times New Roman"/>
                <w:sz w:val="24"/>
                <w:szCs w:val="24"/>
              </w:rPr>
              <w:t>- прогулка,</w:t>
            </w:r>
          </w:p>
          <w:p w:rsidR="00675C5F" w:rsidRPr="004B0E52" w:rsidRDefault="00675C5F" w:rsidP="00A65119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0E52">
              <w:rPr>
                <w:rFonts w:ascii="Times New Roman" w:hAnsi="Times New Roman" w:cs="Times New Roman"/>
                <w:sz w:val="24"/>
                <w:szCs w:val="24"/>
              </w:rPr>
              <w:t>- подготовка ко сну,</w:t>
            </w:r>
          </w:p>
          <w:p w:rsidR="0039582B" w:rsidRPr="004B0E52" w:rsidRDefault="00675C5F" w:rsidP="00A65119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0E52">
              <w:rPr>
                <w:rFonts w:ascii="Times New Roman" w:hAnsi="Times New Roman" w:cs="Times New Roman"/>
                <w:sz w:val="24"/>
                <w:szCs w:val="24"/>
              </w:rPr>
              <w:t xml:space="preserve">- организация </w:t>
            </w:r>
          </w:p>
          <w:p w:rsidR="00675C5F" w:rsidRPr="004B0E52" w:rsidRDefault="00675C5F" w:rsidP="00A65119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0E52">
              <w:rPr>
                <w:rFonts w:ascii="Times New Roman" w:hAnsi="Times New Roman" w:cs="Times New Roman"/>
                <w:sz w:val="24"/>
                <w:szCs w:val="24"/>
              </w:rPr>
              <w:t>питания,</w:t>
            </w:r>
          </w:p>
          <w:p w:rsidR="00675C5F" w:rsidRPr="004B0E52" w:rsidRDefault="00DD5F3D" w:rsidP="00A65119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0E52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675C5F" w:rsidRPr="004B0E52">
              <w:rPr>
                <w:rFonts w:ascii="Times New Roman" w:hAnsi="Times New Roman" w:cs="Times New Roman"/>
                <w:sz w:val="24"/>
                <w:szCs w:val="24"/>
              </w:rPr>
              <w:t>самостоятель</w:t>
            </w:r>
            <w:r w:rsidRPr="004B0E52">
              <w:rPr>
                <w:rFonts w:ascii="Times New Roman" w:hAnsi="Times New Roman" w:cs="Times New Roman"/>
                <w:sz w:val="24"/>
                <w:szCs w:val="24"/>
              </w:rPr>
              <w:t xml:space="preserve">ная </w:t>
            </w:r>
            <w:r w:rsidR="00675C5F" w:rsidRPr="004B0E52">
              <w:rPr>
                <w:rFonts w:ascii="Times New Roman" w:hAnsi="Times New Roman" w:cs="Times New Roman"/>
                <w:sz w:val="24"/>
                <w:szCs w:val="24"/>
              </w:rPr>
              <w:t>деятельность детей</w:t>
            </w:r>
          </w:p>
          <w:p w:rsidR="00675C5F" w:rsidRPr="004B0E52" w:rsidRDefault="00675C5F" w:rsidP="00A65119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0E52">
              <w:rPr>
                <w:rFonts w:ascii="Times New Roman" w:hAnsi="Times New Roman" w:cs="Times New Roman"/>
                <w:sz w:val="24"/>
                <w:szCs w:val="24"/>
              </w:rPr>
              <w:t>- о</w:t>
            </w:r>
            <w:r w:rsidR="00C36F69" w:rsidRPr="004B0E52">
              <w:rPr>
                <w:rFonts w:ascii="Times New Roman" w:hAnsi="Times New Roman" w:cs="Times New Roman"/>
                <w:sz w:val="24"/>
                <w:szCs w:val="24"/>
              </w:rPr>
              <w:t>бразователь</w:t>
            </w:r>
            <w:r w:rsidRPr="004B0E52">
              <w:rPr>
                <w:rFonts w:ascii="Times New Roman" w:hAnsi="Times New Roman" w:cs="Times New Roman"/>
                <w:sz w:val="24"/>
                <w:szCs w:val="24"/>
              </w:rPr>
              <w:t>ная деятельность детей</w:t>
            </w:r>
          </w:p>
        </w:tc>
        <w:tc>
          <w:tcPr>
            <w:tcW w:w="2393" w:type="dxa"/>
          </w:tcPr>
          <w:p w:rsidR="00675C5F" w:rsidRPr="004B0E52" w:rsidRDefault="00675C5F" w:rsidP="00A65119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0E52">
              <w:rPr>
                <w:rFonts w:ascii="Times New Roman" w:hAnsi="Times New Roman" w:cs="Times New Roman"/>
                <w:sz w:val="24"/>
                <w:szCs w:val="24"/>
              </w:rPr>
              <w:t>- игровая,</w:t>
            </w:r>
          </w:p>
          <w:p w:rsidR="00675C5F" w:rsidRPr="004B0E52" w:rsidRDefault="00675C5F" w:rsidP="00A65119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0E52">
              <w:rPr>
                <w:rFonts w:ascii="Times New Roman" w:hAnsi="Times New Roman" w:cs="Times New Roman"/>
                <w:sz w:val="24"/>
                <w:szCs w:val="24"/>
              </w:rPr>
              <w:t>- двигательная,</w:t>
            </w:r>
          </w:p>
          <w:p w:rsidR="00675C5F" w:rsidRPr="004B0E52" w:rsidRDefault="00675C5F" w:rsidP="00A65119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0E52">
              <w:rPr>
                <w:rFonts w:ascii="Times New Roman" w:hAnsi="Times New Roman" w:cs="Times New Roman"/>
                <w:sz w:val="24"/>
                <w:szCs w:val="24"/>
              </w:rPr>
              <w:t>- познавательно-ис</w:t>
            </w:r>
            <w:r w:rsidR="00DD5F3D" w:rsidRPr="004B0E5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B0E52">
              <w:rPr>
                <w:rFonts w:ascii="Times New Roman" w:hAnsi="Times New Roman" w:cs="Times New Roman"/>
                <w:sz w:val="24"/>
                <w:szCs w:val="24"/>
              </w:rPr>
              <w:t>следовательская,</w:t>
            </w:r>
          </w:p>
          <w:p w:rsidR="00675C5F" w:rsidRPr="004B0E52" w:rsidRDefault="00675C5F" w:rsidP="00A65119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0E52">
              <w:rPr>
                <w:rFonts w:ascii="Times New Roman" w:hAnsi="Times New Roman" w:cs="Times New Roman"/>
                <w:sz w:val="24"/>
                <w:szCs w:val="24"/>
              </w:rPr>
              <w:t>- коммуникативная,</w:t>
            </w:r>
          </w:p>
          <w:p w:rsidR="00675C5F" w:rsidRPr="004B0E52" w:rsidRDefault="00675C5F" w:rsidP="00A65119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0E52">
              <w:rPr>
                <w:rFonts w:ascii="Times New Roman" w:hAnsi="Times New Roman" w:cs="Times New Roman"/>
                <w:sz w:val="24"/>
                <w:szCs w:val="24"/>
              </w:rPr>
              <w:t>- продуктивная,</w:t>
            </w:r>
          </w:p>
          <w:p w:rsidR="00675C5F" w:rsidRPr="004B0E52" w:rsidRDefault="00675C5F" w:rsidP="00A65119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0E52">
              <w:rPr>
                <w:rFonts w:ascii="Times New Roman" w:hAnsi="Times New Roman" w:cs="Times New Roman"/>
                <w:sz w:val="24"/>
                <w:szCs w:val="24"/>
              </w:rPr>
              <w:t>- музыкально-худо</w:t>
            </w:r>
            <w:r w:rsidR="00DD5F3D" w:rsidRPr="004B0E5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B0E52">
              <w:rPr>
                <w:rFonts w:ascii="Times New Roman" w:hAnsi="Times New Roman" w:cs="Times New Roman"/>
                <w:sz w:val="24"/>
                <w:szCs w:val="24"/>
              </w:rPr>
              <w:t>жественная,</w:t>
            </w:r>
          </w:p>
          <w:p w:rsidR="00675C5F" w:rsidRPr="004B0E52" w:rsidRDefault="00675C5F" w:rsidP="00A65119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0E52">
              <w:rPr>
                <w:rFonts w:ascii="Times New Roman" w:hAnsi="Times New Roman" w:cs="Times New Roman"/>
                <w:sz w:val="24"/>
                <w:szCs w:val="24"/>
              </w:rPr>
              <w:t>- трудовая,</w:t>
            </w:r>
          </w:p>
          <w:p w:rsidR="00675C5F" w:rsidRPr="004B0E52" w:rsidRDefault="00675C5F" w:rsidP="00A65119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0E52">
              <w:rPr>
                <w:rFonts w:ascii="Times New Roman" w:hAnsi="Times New Roman" w:cs="Times New Roman"/>
                <w:sz w:val="24"/>
                <w:szCs w:val="24"/>
              </w:rPr>
              <w:t>- чтение художест</w:t>
            </w:r>
            <w:r w:rsidR="00DD5F3D" w:rsidRPr="004B0E5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B0E52">
              <w:rPr>
                <w:rFonts w:ascii="Times New Roman" w:hAnsi="Times New Roman" w:cs="Times New Roman"/>
                <w:sz w:val="24"/>
                <w:szCs w:val="24"/>
              </w:rPr>
              <w:t>венной литературы</w:t>
            </w:r>
          </w:p>
        </w:tc>
        <w:tc>
          <w:tcPr>
            <w:tcW w:w="2393" w:type="dxa"/>
          </w:tcPr>
          <w:p w:rsidR="00675C5F" w:rsidRPr="004B0E52" w:rsidRDefault="00675C5F" w:rsidP="00A65119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0E5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DD5F3D" w:rsidRPr="004B0E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B0E52">
              <w:rPr>
                <w:rFonts w:ascii="Times New Roman" w:hAnsi="Times New Roman" w:cs="Times New Roman"/>
                <w:sz w:val="24"/>
                <w:szCs w:val="24"/>
              </w:rPr>
              <w:t>информирование,</w:t>
            </w:r>
          </w:p>
          <w:p w:rsidR="00675C5F" w:rsidRPr="004B0E52" w:rsidRDefault="00675C5F" w:rsidP="00A65119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0E52">
              <w:rPr>
                <w:rFonts w:ascii="Times New Roman" w:hAnsi="Times New Roman" w:cs="Times New Roman"/>
                <w:sz w:val="24"/>
                <w:szCs w:val="24"/>
              </w:rPr>
              <w:t>- беседы об успехах ребенка,</w:t>
            </w:r>
          </w:p>
          <w:p w:rsidR="00675C5F" w:rsidRPr="004B0E52" w:rsidRDefault="00675C5F" w:rsidP="00A65119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0E52">
              <w:rPr>
                <w:rFonts w:ascii="Times New Roman" w:hAnsi="Times New Roman" w:cs="Times New Roman"/>
                <w:sz w:val="24"/>
                <w:szCs w:val="24"/>
              </w:rPr>
              <w:t>- консультации,</w:t>
            </w:r>
          </w:p>
          <w:p w:rsidR="00675C5F" w:rsidRPr="004B0E52" w:rsidRDefault="00675C5F" w:rsidP="00A65119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0E52">
              <w:rPr>
                <w:rFonts w:ascii="Times New Roman" w:hAnsi="Times New Roman" w:cs="Times New Roman"/>
                <w:sz w:val="24"/>
                <w:szCs w:val="24"/>
              </w:rPr>
              <w:t>- совместная де</w:t>
            </w:r>
            <w:r w:rsidR="00DD5F3D" w:rsidRPr="004B0E52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DF3F3F" w:rsidRPr="004B0E5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B0E52">
              <w:rPr>
                <w:rFonts w:ascii="Times New Roman" w:hAnsi="Times New Roman" w:cs="Times New Roman"/>
                <w:sz w:val="24"/>
                <w:szCs w:val="24"/>
              </w:rPr>
              <w:t>тельность,</w:t>
            </w:r>
          </w:p>
          <w:p w:rsidR="00675C5F" w:rsidRPr="004B0E52" w:rsidRDefault="00675C5F" w:rsidP="00A65119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0E52">
              <w:rPr>
                <w:rFonts w:ascii="Times New Roman" w:hAnsi="Times New Roman" w:cs="Times New Roman"/>
                <w:sz w:val="24"/>
                <w:szCs w:val="24"/>
              </w:rPr>
              <w:t>- просвещение и обучение</w:t>
            </w:r>
          </w:p>
        </w:tc>
      </w:tr>
    </w:tbl>
    <w:p w:rsidR="00675C5F" w:rsidRDefault="00675C5F" w:rsidP="00A65119">
      <w:pPr>
        <w:spacing w:after="0" w:line="240" w:lineRule="auto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B010DA" w:rsidRDefault="00B010DA" w:rsidP="00A65119">
      <w:pPr>
        <w:pStyle w:val="af0"/>
        <w:spacing w:after="0"/>
        <w:ind w:firstLine="567"/>
        <w:jc w:val="both"/>
      </w:pPr>
      <w:r w:rsidRPr="00DA1EA4">
        <w:t>Дошкольное образовательное учреждение ведет образовательную политику в соответствии с законодательными и н</w:t>
      </w:r>
      <w:r w:rsidR="008C7599">
        <w:t>ормативными актами: Законом РФ «</w:t>
      </w:r>
      <w:r w:rsidRPr="00DA1EA4">
        <w:t>Об обр</w:t>
      </w:r>
      <w:r w:rsidR="008C7599">
        <w:t>азовании в Российской Федерации»</w:t>
      </w:r>
      <w:r w:rsidRPr="00DA1EA4">
        <w:t>, Приказом Министерства образования и науки РФ «</w:t>
      </w:r>
      <w:r>
        <w:t>О</w:t>
      </w:r>
      <w:r w:rsidRPr="00DA1EA4">
        <w:t>б утверждении порядка организации осуществления образовательной деятельности по основным образовательным программам</w:t>
      </w:r>
      <w:r w:rsidR="008C7599">
        <w:t xml:space="preserve"> </w:t>
      </w:r>
      <w:r w:rsidRPr="00DA1EA4">
        <w:t xml:space="preserve">- образовательным программам дошкольного образования» от 30 августа </w:t>
      </w:r>
      <w:smartTag w:uri="urn:schemas-microsoft-com:office:smarttags" w:element="metricconverter">
        <w:smartTagPr>
          <w:attr w:name="ProductID" w:val="2013 г"/>
        </w:smartTagPr>
        <w:r w:rsidRPr="00DA1EA4">
          <w:t>2013 г</w:t>
        </w:r>
      </w:smartTag>
      <w:r w:rsidRPr="00DA1EA4">
        <w:t xml:space="preserve">. № 1014. </w:t>
      </w:r>
    </w:p>
    <w:p w:rsidR="00826292" w:rsidRPr="00826292" w:rsidRDefault="00826292" w:rsidP="00A65119">
      <w:pPr>
        <w:pStyle w:val="af0"/>
        <w:spacing w:after="0"/>
        <w:ind w:firstLine="567"/>
        <w:jc w:val="both"/>
        <w:rPr>
          <w:sz w:val="16"/>
        </w:rPr>
      </w:pPr>
    </w:p>
    <w:p w:rsidR="00B010DA" w:rsidRDefault="00B010DA" w:rsidP="00A6511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90490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>Таблица 2.</w:t>
      </w:r>
      <w:r w:rsidRPr="001F09EF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 xml:space="preserve"> </w:t>
      </w:r>
      <w:r w:rsidRPr="00826292">
        <w:rPr>
          <w:rFonts w:ascii="Times New Roman" w:hAnsi="Times New Roman"/>
          <w:b/>
          <w:sz w:val="24"/>
          <w:szCs w:val="24"/>
        </w:rPr>
        <w:t>Сводная информация</w:t>
      </w:r>
      <w:r w:rsidR="00826292" w:rsidRPr="00826292">
        <w:rPr>
          <w:rFonts w:ascii="Times New Roman" w:hAnsi="Times New Roman"/>
          <w:b/>
          <w:sz w:val="24"/>
          <w:szCs w:val="24"/>
        </w:rPr>
        <w:t>.</w:t>
      </w:r>
    </w:p>
    <w:p w:rsidR="00B010DA" w:rsidRPr="009433B9" w:rsidRDefault="00B010DA" w:rsidP="00A65119">
      <w:pPr>
        <w:spacing w:after="0" w:line="240" w:lineRule="auto"/>
        <w:jc w:val="center"/>
        <w:rPr>
          <w:rFonts w:ascii="Times New Roman" w:eastAsia="Times New Roman" w:hAnsi="Times New Roman"/>
          <w:bCs/>
          <w:iCs/>
          <w:sz w:val="24"/>
          <w:szCs w:val="24"/>
          <w:highlight w:val="yellow"/>
          <w:lang w:eastAsia="ru-RU"/>
        </w:rPr>
      </w:pPr>
      <w:r w:rsidRPr="009433B9">
        <w:rPr>
          <w:rFonts w:ascii="Times New Roman" w:hAnsi="Times New Roman"/>
          <w:sz w:val="24"/>
          <w:szCs w:val="24"/>
        </w:rPr>
        <w:t>по итогам изучения стартового уровня будущих первоклассников</w:t>
      </w:r>
    </w:p>
    <w:p w:rsidR="00B010DA" w:rsidRPr="009433B9" w:rsidRDefault="00B010DA" w:rsidP="00A6511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433B9">
        <w:rPr>
          <w:rFonts w:ascii="Times New Roman" w:hAnsi="Times New Roman"/>
          <w:sz w:val="24"/>
          <w:szCs w:val="24"/>
        </w:rPr>
        <w:t>М</w:t>
      </w:r>
      <w:r w:rsidR="00A7233F" w:rsidRPr="009433B9">
        <w:rPr>
          <w:rFonts w:ascii="Times New Roman" w:hAnsi="Times New Roman"/>
          <w:sz w:val="24"/>
          <w:szCs w:val="24"/>
        </w:rPr>
        <w:t>Б</w:t>
      </w:r>
      <w:r w:rsidRPr="009433B9">
        <w:rPr>
          <w:rFonts w:ascii="Times New Roman" w:hAnsi="Times New Roman"/>
          <w:sz w:val="24"/>
          <w:szCs w:val="24"/>
        </w:rPr>
        <w:t>ДОУ «</w:t>
      </w:r>
      <w:r w:rsidR="00A7233F" w:rsidRPr="009433B9">
        <w:rPr>
          <w:rFonts w:ascii="Times New Roman" w:hAnsi="Times New Roman"/>
          <w:sz w:val="24"/>
          <w:szCs w:val="24"/>
        </w:rPr>
        <w:t>Д</w:t>
      </w:r>
      <w:r w:rsidRPr="009433B9">
        <w:rPr>
          <w:rFonts w:ascii="Times New Roman" w:hAnsi="Times New Roman"/>
          <w:sz w:val="24"/>
          <w:szCs w:val="24"/>
        </w:rPr>
        <w:t>етский сад</w:t>
      </w:r>
      <w:r w:rsidR="00A7233F" w:rsidRPr="009433B9">
        <w:rPr>
          <w:rFonts w:ascii="Times New Roman" w:hAnsi="Times New Roman"/>
          <w:sz w:val="24"/>
          <w:szCs w:val="24"/>
        </w:rPr>
        <w:t xml:space="preserve"> № 8 «Ручеек</w:t>
      </w:r>
      <w:r w:rsidRPr="009433B9">
        <w:rPr>
          <w:rFonts w:ascii="Times New Roman" w:hAnsi="Times New Roman"/>
          <w:sz w:val="24"/>
          <w:szCs w:val="24"/>
        </w:rPr>
        <w:t>»</w:t>
      </w:r>
      <w:r w:rsidR="00A7233F" w:rsidRPr="009433B9">
        <w:rPr>
          <w:rFonts w:ascii="Times New Roman" w:hAnsi="Times New Roman"/>
          <w:sz w:val="24"/>
          <w:szCs w:val="24"/>
        </w:rPr>
        <w:t xml:space="preserve"> г. Кукмор»</w:t>
      </w:r>
      <w:r w:rsidRPr="009433B9">
        <w:rPr>
          <w:rFonts w:ascii="Times New Roman" w:hAnsi="Times New Roman"/>
          <w:sz w:val="24"/>
          <w:szCs w:val="24"/>
        </w:rPr>
        <w:t xml:space="preserve"> за 3 года  </w:t>
      </w:r>
    </w:p>
    <w:p w:rsidR="00B010DA" w:rsidRPr="009433B9" w:rsidRDefault="00B010DA" w:rsidP="00A6511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433B9">
        <w:rPr>
          <w:rFonts w:ascii="Times New Roman" w:hAnsi="Times New Roman"/>
          <w:sz w:val="24"/>
          <w:szCs w:val="24"/>
        </w:rPr>
        <w:t xml:space="preserve"> в сравнении с 201</w:t>
      </w:r>
      <w:r w:rsidR="006E2B40" w:rsidRPr="009433B9">
        <w:rPr>
          <w:rFonts w:ascii="Times New Roman" w:hAnsi="Times New Roman"/>
          <w:sz w:val="24"/>
          <w:szCs w:val="24"/>
        </w:rPr>
        <w:t>6</w:t>
      </w:r>
      <w:r w:rsidRPr="009433B9">
        <w:rPr>
          <w:rFonts w:ascii="Times New Roman" w:hAnsi="Times New Roman"/>
          <w:sz w:val="24"/>
          <w:szCs w:val="24"/>
        </w:rPr>
        <w:t>-201</w:t>
      </w:r>
      <w:r w:rsidR="006E2B40" w:rsidRPr="009433B9">
        <w:rPr>
          <w:rFonts w:ascii="Times New Roman" w:hAnsi="Times New Roman"/>
          <w:sz w:val="24"/>
          <w:szCs w:val="24"/>
        </w:rPr>
        <w:t>9</w:t>
      </w:r>
      <w:r w:rsidR="008E4904" w:rsidRPr="009433B9">
        <w:rPr>
          <w:rFonts w:ascii="Times New Roman" w:hAnsi="Times New Roman"/>
          <w:sz w:val="24"/>
          <w:szCs w:val="24"/>
        </w:rPr>
        <w:t xml:space="preserve"> учебными </w:t>
      </w:r>
      <w:r w:rsidRPr="009433B9">
        <w:rPr>
          <w:rFonts w:ascii="Times New Roman" w:hAnsi="Times New Roman"/>
          <w:sz w:val="24"/>
          <w:szCs w:val="24"/>
        </w:rPr>
        <w:t>г</w:t>
      </w:r>
      <w:r w:rsidR="008E4904" w:rsidRPr="009433B9">
        <w:rPr>
          <w:rFonts w:ascii="Times New Roman" w:hAnsi="Times New Roman"/>
          <w:sz w:val="24"/>
          <w:szCs w:val="24"/>
        </w:rPr>
        <w:t>одами</w:t>
      </w:r>
      <w:r w:rsidRPr="009433B9">
        <w:rPr>
          <w:rFonts w:ascii="Times New Roman" w:hAnsi="Times New Roman"/>
          <w:sz w:val="24"/>
          <w:szCs w:val="24"/>
        </w:rPr>
        <w:t xml:space="preserve">. </w:t>
      </w:r>
    </w:p>
    <w:tbl>
      <w:tblPr>
        <w:tblpPr w:leftFromText="180" w:rightFromText="180" w:vertAnchor="text" w:horzAnchor="margin" w:tblpXSpec="center" w:tblpY="118"/>
        <w:tblW w:w="9179" w:type="dxa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949"/>
        <w:gridCol w:w="1985"/>
        <w:gridCol w:w="851"/>
        <w:gridCol w:w="850"/>
        <w:gridCol w:w="851"/>
        <w:gridCol w:w="992"/>
        <w:gridCol w:w="851"/>
        <w:gridCol w:w="850"/>
      </w:tblGrid>
      <w:tr w:rsidR="00B01E7A" w:rsidRPr="00D83E2D" w:rsidTr="00B01E7A">
        <w:trPr>
          <w:trHeight w:val="814"/>
        </w:trPr>
        <w:tc>
          <w:tcPr>
            <w:tcW w:w="194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hideMark/>
          </w:tcPr>
          <w:p w:rsidR="00B01E7A" w:rsidRPr="00137D25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137D25">
              <w:rPr>
                <w:rFonts w:ascii="Times New Roman" w:hAnsi="Times New Roman"/>
                <w:color w:val="000000"/>
                <w:kern w:val="24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198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5" w:type="dxa"/>
              <w:left w:w="106" w:type="dxa"/>
              <w:bottom w:w="0" w:type="dxa"/>
              <w:right w:w="106" w:type="dxa"/>
            </w:tcMar>
          </w:tcPr>
          <w:p w:rsidR="00B01E7A" w:rsidRPr="00137D25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color w:val="000000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Учебный год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hideMark/>
          </w:tcPr>
          <w:p w:rsidR="00B01E7A" w:rsidRPr="00137D25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137D25">
              <w:rPr>
                <w:rFonts w:ascii="Times New Roman" w:eastAsia="Times New Roman" w:hAnsi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сформирован</w:t>
            </w:r>
          </w:p>
          <w:p w:rsidR="00B01E7A" w:rsidRPr="00137D25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137D25">
              <w:rPr>
                <w:rFonts w:ascii="Times New Roman" w:eastAsia="Times New Roman" w:hAnsi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(2,5-4,0 баллов)</w:t>
            </w:r>
          </w:p>
        </w:tc>
        <w:tc>
          <w:tcPr>
            <w:tcW w:w="18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hideMark/>
          </w:tcPr>
          <w:p w:rsidR="00B01E7A" w:rsidRPr="00137D25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color w:val="000000"/>
                <w:kern w:val="24"/>
                <w:sz w:val="24"/>
                <w:szCs w:val="24"/>
                <w:lang w:eastAsia="ru-RU"/>
              </w:rPr>
            </w:pPr>
            <w:r w:rsidRPr="00137D25">
              <w:rPr>
                <w:rFonts w:ascii="Times New Roman" w:eastAsia="Times New Roman" w:hAnsi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 xml:space="preserve">частично </w:t>
            </w:r>
          </w:p>
          <w:p w:rsidR="00B01E7A" w:rsidRPr="00137D25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137D25">
              <w:rPr>
                <w:rFonts w:ascii="Times New Roman" w:eastAsia="Times New Roman" w:hAnsi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сформирован</w:t>
            </w:r>
          </w:p>
          <w:p w:rsidR="00B01E7A" w:rsidRPr="00137D25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137D25">
              <w:rPr>
                <w:rFonts w:ascii="Times New Roman" w:eastAsia="Times New Roman" w:hAnsi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(2-2,49 баллов)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hideMark/>
          </w:tcPr>
          <w:p w:rsidR="00B01E7A" w:rsidRPr="00137D25" w:rsidRDefault="00B01E7A" w:rsidP="008D6929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137D25">
              <w:rPr>
                <w:rFonts w:ascii="Times New Roman" w:eastAsia="Times New Roman" w:hAnsi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 xml:space="preserve">не </w:t>
            </w:r>
            <w:r w:rsidR="008D6929">
              <w:rPr>
                <w:rFonts w:ascii="Times New Roman" w:eastAsia="Times New Roman" w:hAnsi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с</w:t>
            </w:r>
            <w:r w:rsidRPr="00137D25">
              <w:rPr>
                <w:rFonts w:ascii="Times New Roman" w:eastAsia="Times New Roman" w:hAnsi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формирован</w:t>
            </w:r>
            <w:r>
              <w:rPr>
                <w:rFonts w:ascii="Times New Roman" w:eastAsia="Times New Roman" w:hAnsi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  <w:r w:rsidRPr="00137D25">
              <w:rPr>
                <w:rFonts w:ascii="Times New Roman" w:eastAsia="Times New Roman" w:hAnsi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(менее 2 баллов)</w:t>
            </w:r>
          </w:p>
        </w:tc>
      </w:tr>
      <w:tr w:rsidR="00B01E7A" w:rsidRPr="00D83E2D" w:rsidTr="00B01E7A">
        <w:trPr>
          <w:trHeight w:val="374"/>
        </w:trPr>
        <w:tc>
          <w:tcPr>
            <w:tcW w:w="194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01E7A" w:rsidRPr="00137D25" w:rsidRDefault="00B01E7A" w:rsidP="00A6511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01E7A" w:rsidRPr="00137D25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bCs/>
                <w:color w:val="000000"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bottom"/>
            <w:hideMark/>
          </w:tcPr>
          <w:p w:rsidR="00B01E7A" w:rsidRPr="00137D25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137D25">
              <w:rPr>
                <w:rFonts w:ascii="Times New Roman" w:eastAsia="Times New Roman" w:hAnsi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Дети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bottom"/>
            <w:hideMark/>
          </w:tcPr>
          <w:p w:rsidR="00B01E7A" w:rsidRPr="00137D25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137D25">
              <w:rPr>
                <w:rFonts w:ascii="Times New Roman" w:eastAsia="Times New Roman" w:hAnsi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bottom"/>
            <w:hideMark/>
          </w:tcPr>
          <w:p w:rsidR="00B01E7A" w:rsidRPr="00137D25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137D25">
              <w:rPr>
                <w:rFonts w:ascii="Times New Roman" w:eastAsia="Times New Roman" w:hAnsi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Дети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bottom"/>
            <w:hideMark/>
          </w:tcPr>
          <w:p w:rsidR="00B01E7A" w:rsidRPr="00137D25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137D25">
              <w:rPr>
                <w:rFonts w:ascii="Times New Roman" w:eastAsia="Times New Roman" w:hAnsi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bottom"/>
            <w:hideMark/>
          </w:tcPr>
          <w:p w:rsidR="00B01E7A" w:rsidRPr="00137D25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137D25">
              <w:rPr>
                <w:rFonts w:ascii="Times New Roman" w:eastAsia="Times New Roman" w:hAnsi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Дети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bottom"/>
            <w:hideMark/>
          </w:tcPr>
          <w:p w:rsidR="00B01E7A" w:rsidRPr="00137D25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137D25">
              <w:rPr>
                <w:rFonts w:ascii="Times New Roman" w:eastAsia="Times New Roman" w:hAnsi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%</w:t>
            </w:r>
          </w:p>
        </w:tc>
      </w:tr>
      <w:tr w:rsidR="00B01E7A" w:rsidRPr="00D83E2D" w:rsidTr="009B6379">
        <w:trPr>
          <w:trHeight w:val="240"/>
        </w:trPr>
        <w:tc>
          <w:tcPr>
            <w:tcW w:w="194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hideMark/>
          </w:tcPr>
          <w:p w:rsidR="00B01E7A" w:rsidRPr="00D83E2D" w:rsidRDefault="00B01E7A" w:rsidP="00A65119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83E2D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регуляторный компонент деятельности 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00"/>
            <w:tcMar>
              <w:top w:w="15" w:type="dxa"/>
              <w:left w:w="106" w:type="dxa"/>
              <w:bottom w:w="0" w:type="dxa"/>
              <w:right w:w="106" w:type="dxa"/>
            </w:tcMar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2016 - 2017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00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00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00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00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00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00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01E7A" w:rsidRPr="00D83E2D" w:rsidTr="009B6379">
        <w:trPr>
          <w:trHeight w:val="315"/>
        </w:trPr>
        <w:tc>
          <w:tcPr>
            <w:tcW w:w="194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hideMark/>
          </w:tcPr>
          <w:p w:rsidR="00B01E7A" w:rsidRPr="00D83E2D" w:rsidRDefault="00B01E7A" w:rsidP="00A6511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66FF33"/>
            <w:tcMar>
              <w:top w:w="15" w:type="dxa"/>
              <w:left w:w="106" w:type="dxa"/>
              <w:bottom w:w="0" w:type="dxa"/>
              <w:right w:w="106" w:type="dxa"/>
            </w:tcMar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– 2018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66FF33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66FF33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66FF33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66FF33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66FF33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66FF33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01E7A" w:rsidRPr="00D83E2D" w:rsidTr="009B6379">
        <w:trPr>
          <w:trHeight w:val="255"/>
        </w:trPr>
        <w:tc>
          <w:tcPr>
            <w:tcW w:w="194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hideMark/>
          </w:tcPr>
          <w:p w:rsidR="00B01E7A" w:rsidRPr="00D83E2D" w:rsidRDefault="00B01E7A" w:rsidP="00A6511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000"/>
            <w:tcMar>
              <w:top w:w="15" w:type="dxa"/>
              <w:left w:w="106" w:type="dxa"/>
              <w:bottom w:w="0" w:type="dxa"/>
              <w:right w:w="106" w:type="dxa"/>
            </w:tcMar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2018 - 2019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000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000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000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000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000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000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01E7A" w:rsidRPr="00D83E2D" w:rsidTr="009B6379">
        <w:trPr>
          <w:trHeight w:val="240"/>
        </w:trPr>
        <w:tc>
          <w:tcPr>
            <w:tcW w:w="194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hideMark/>
          </w:tcPr>
          <w:p w:rsidR="00B01E7A" w:rsidRPr="00D83E2D" w:rsidRDefault="00B01E7A" w:rsidP="00A65119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83E2D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  <w:lang w:eastAsia="ru-RU"/>
              </w:rPr>
              <w:t>предпосылки к учебной деятельности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00"/>
            <w:tcMar>
              <w:top w:w="15" w:type="dxa"/>
              <w:left w:w="106" w:type="dxa"/>
              <w:bottom w:w="0" w:type="dxa"/>
              <w:right w:w="106" w:type="dxa"/>
            </w:tcMar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2016 - 2017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00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00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00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00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00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00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01E7A" w:rsidRPr="00D83E2D" w:rsidTr="009B6379">
        <w:trPr>
          <w:trHeight w:val="300"/>
        </w:trPr>
        <w:tc>
          <w:tcPr>
            <w:tcW w:w="194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hideMark/>
          </w:tcPr>
          <w:p w:rsidR="00B01E7A" w:rsidRPr="00D83E2D" w:rsidRDefault="00B01E7A" w:rsidP="00A6511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66FF33"/>
            <w:tcMar>
              <w:top w:w="15" w:type="dxa"/>
              <w:left w:w="106" w:type="dxa"/>
              <w:bottom w:w="0" w:type="dxa"/>
              <w:right w:w="106" w:type="dxa"/>
            </w:tcMar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– 2018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66FF33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66FF33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66FF33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66FF33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66FF33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66FF33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01E7A" w:rsidRPr="00D83E2D" w:rsidTr="009B6379">
        <w:trPr>
          <w:trHeight w:val="300"/>
        </w:trPr>
        <w:tc>
          <w:tcPr>
            <w:tcW w:w="194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hideMark/>
          </w:tcPr>
          <w:p w:rsidR="00B01E7A" w:rsidRPr="00D83E2D" w:rsidRDefault="00B01E7A" w:rsidP="00A6511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000"/>
            <w:tcMar>
              <w:top w:w="15" w:type="dxa"/>
              <w:left w:w="106" w:type="dxa"/>
              <w:bottom w:w="0" w:type="dxa"/>
              <w:right w:w="106" w:type="dxa"/>
            </w:tcMar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2018 - 2019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000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000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000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000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000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000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01E7A" w:rsidRPr="00D83E2D" w:rsidTr="009B6379">
        <w:trPr>
          <w:trHeight w:val="240"/>
        </w:trPr>
        <w:tc>
          <w:tcPr>
            <w:tcW w:w="194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hideMark/>
          </w:tcPr>
          <w:p w:rsidR="00B01E7A" w:rsidRPr="00D83E2D" w:rsidRDefault="00B01E7A" w:rsidP="00A65119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83E2D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  <w:lang w:eastAsia="ru-RU"/>
              </w:rPr>
              <w:t>пространственные представления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00"/>
            <w:tcMar>
              <w:top w:w="15" w:type="dxa"/>
              <w:left w:w="106" w:type="dxa"/>
              <w:bottom w:w="0" w:type="dxa"/>
              <w:right w:w="106" w:type="dxa"/>
            </w:tcMar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2016 - 2017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00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00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00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00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00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00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01E7A" w:rsidRPr="00D83E2D" w:rsidTr="009B6379">
        <w:trPr>
          <w:trHeight w:val="315"/>
        </w:trPr>
        <w:tc>
          <w:tcPr>
            <w:tcW w:w="194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hideMark/>
          </w:tcPr>
          <w:p w:rsidR="00B01E7A" w:rsidRPr="00D83E2D" w:rsidRDefault="00B01E7A" w:rsidP="00A6511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66FF33"/>
            <w:tcMar>
              <w:top w:w="15" w:type="dxa"/>
              <w:left w:w="106" w:type="dxa"/>
              <w:bottom w:w="0" w:type="dxa"/>
              <w:right w:w="106" w:type="dxa"/>
            </w:tcMar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– 2018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66FF33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66FF33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66FF33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66FF33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66FF33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66FF33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01E7A" w:rsidRPr="00D83E2D" w:rsidTr="009B6379">
        <w:trPr>
          <w:trHeight w:val="285"/>
        </w:trPr>
        <w:tc>
          <w:tcPr>
            <w:tcW w:w="194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hideMark/>
          </w:tcPr>
          <w:p w:rsidR="00B01E7A" w:rsidRPr="00D83E2D" w:rsidRDefault="00B01E7A" w:rsidP="00A6511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000"/>
            <w:tcMar>
              <w:top w:w="15" w:type="dxa"/>
              <w:left w:w="106" w:type="dxa"/>
              <w:bottom w:w="0" w:type="dxa"/>
              <w:right w:w="106" w:type="dxa"/>
            </w:tcMar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2018 - 2019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000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000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000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000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000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000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01E7A" w:rsidRPr="00D83E2D" w:rsidTr="009B6379">
        <w:trPr>
          <w:trHeight w:val="225"/>
        </w:trPr>
        <w:tc>
          <w:tcPr>
            <w:tcW w:w="194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hideMark/>
          </w:tcPr>
          <w:p w:rsidR="00B01E7A" w:rsidRPr="00D83E2D" w:rsidRDefault="00B01E7A" w:rsidP="00A65119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83E2D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  <w:lang w:eastAsia="ru-RU"/>
              </w:rPr>
              <w:lastRenderedPageBreak/>
              <w:t>мыслительная  деятельность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00"/>
            <w:tcMar>
              <w:top w:w="15" w:type="dxa"/>
              <w:left w:w="106" w:type="dxa"/>
              <w:bottom w:w="0" w:type="dxa"/>
              <w:right w:w="106" w:type="dxa"/>
            </w:tcMar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2016 - 2017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00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00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00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00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00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00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01E7A" w:rsidRPr="00D83E2D" w:rsidTr="009B6379">
        <w:trPr>
          <w:trHeight w:val="194"/>
        </w:trPr>
        <w:tc>
          <w:tcPr>
            <w:tcW w:w="194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hideMark/>
          </w:tcPr>
          <w:p w:rsidR="00B01E7A" w:rsidRPr="00D83E2D" w:rsidRDefault="00B01E7A" w:rsidP="00A6511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66FF33"/>
            <w:tcMar>
              <w:top w:w="15" w:type="dxa"/>
              <w:left w:w="106" w:type="dxa"/>
              <w:bottom w:w="0" w:type="dxa"/>
              <w:right w:w="106" w:type="dxa"/>
            </w:tcMar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– 2018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66FF33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66FF33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66FF33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66FF33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66FF33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66FF33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01E7A" w:rsidRPr="00D83E2D" w:rsidTr="009B6379">
        <w:trPr>
          <w:trHeight w:val="270"/>
        </w:trPr>
        <w:tc>
          <w:tcPr>
            <w:tcW w:w="194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hideMark/>
          </w:tcPr>
          <w:p w:rsidR="00B01E7A" w:rsidRPr="00D83E2D" w:rsidRDefault="00B01E7A" w:rsidP="00A6511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000"/>
            <w:tcMar>
              <w:top w:w="15" w:type="dxa"/>
              <w:left w:w="106" w:type="dxa"/>
              <w:bottom w:w="0" w:type="dxa"/>
              <w:right w:w="106" w:type="dxa"/>
            </w:tcMar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2018 - 2019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000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000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000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000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000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000"/>
            <w:tcMar>
              <w:top w:w="15" w:type="dxa"/>
              <w:left w:w="106" w:type="dxa"/>
              <w:bottom w:w="0" w:type="dxa"/>
              <w:right w:w="106" w:type="dxa"/>
            </w:tcMar>
            <w:vAlign w:val="center"/>
            <w:hideMark/>
          </w:tcPr>
          <w:p w:rsidR="00B01E7A" w:rsidRPr="00B01E7A" w:rsidRDefault="00B01E7A" w:rsidP="00A6511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010DA" w:rsidRDefault="00B010DA" w:rsidP="00A65119">
      <w:pPr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AD793D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Результаты мониторинга свидетельствуют о том, что образовательная работа по данным направлениям</w:t>
      </w:r>
      <w:r w:rsidRPr="00962BA2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 дает положительный результат. </w:t>
      </w:r>
    </w:p>
    <w:p w:rsidR="001254AB" w:rsidRPr="000519A0" w:rsidRDefault="001254AB" w:rsidP="00A65119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0519A0">
        <w:rPr>
          <w:rFonts w:ascii="Times New Roman" w:hAnsi="Times New Roman"/>
          <w:b/>
          <w:sz w:val="24"/>
          <w:szCs w:val="24"/>
        </w:rPr>
        <w:t>Проблема:</w:t>
      </w:r>
    </w:p>
    <w:p w:rsidR="000F5B3D" w:rsidRDefault="001254AB" w:rsidP="00A6511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962BA2">
        <w:rPr>
          <w:rFonts w:ascii="Times New Roman" w:hAnsi="Times New Roman"/>
          <w:sz w:val="24"/>
          <w:szCs w:val="24"/>
        </w:rPr>
        <w:t>Вместе с тем следует отметить, что в группах недостаточно разнообразных современных развивающих игр и пособий по реализации проектной, поисково-исследовательской и опытно-экспериментальной деятельности. Несмотря на достигнутые результаты в образовательном процессе, в реальной практике ДО</w:t>
      </w:r>
      <w:r w:rsidR="004B0E52">
        <w:rPr>
          <w:rFonts w:ascii="Times New Roman" w:hAnsi="Times New Roman"/>
          <w:sz w:val="24"/>
          <w:szCs w:val="24"/>
        </w:rPr>
        <w:t>О</w:t>
      </w:r>
      <w:r w:rsidRPr="00962BA2">
        <w:rPr>
          <w:rFonts w:ascii="Times New Roman" w:hAnsi="Times New Roman"/>
          <w:sz w:val="24"/>
          <w:szCs w:val="24"/>
        </w:rPr>
        <w:t xml:space="preserve"> на недостаточном уровне предусмотрена работа по осуществлению педагогической деятельности, направленной на развитие индивидуальных способностей ребенка, по своевременному выявлению и сопровожд</w:t>
      </w:r>
      <w:r>
        <w:rPr>
          <w:rFonts w:ascii="Times New Roman" w:hAnsi="Times New Roman"/>
          <w:sz w:val="24"/>
          <w:szCs w:val="24"/>
        </w:rPr>
        <w:t>ению творчески одаренных детей.</w:t>
      </w:r>
    </w:p>
    <w:p w:rsidR="003D5885" w:rsidRPr="003D5885" w:rsidRDefault="003D5885" w:rsidP="00A65119">
      <w:pPr>
        <w:spacing w:after="0" w:line="240" w:lineRule="auto"/>
        <w:ind w:firstLine="567"/>
        <w:jc w:val="center"/>
        <w:rPr>
          <w:rFonts w:ascii="Times New Roman" w:hAnsi="Times New Roman"/>
          <w:b/>
          <w:i/>
          <w:sz w:val="16"/>
          <w:szCs w:val="24"/>
        </w:rPr>
      </w:pPr>
    </w:p>
    <w:p w:rsidR="000731DF" w:rsidRDefault="00D27106" w:rsidP="00A65119">
      <w:pPr>
        <w:spacing w:after="0" w:line="240" w:lineRule="auto"/>
        <w:ind w:firstLine="567"/>
        <w:jc w:val="center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3</w:t>
      </w:r>
      <w:r w:rsidR="000F5B3D">
        <w:rPr>
          <w:rFonts w:ascii="Times New Roman" w:hAnsi="Times New Roman"/>
          <w:b/>
          <w:i/>
          <w:sz w:val="24"/>
          <w:szCs w:val="24"/>
        </w:rPr>
        <w:t xml:space="preserve">.2. </w:t>
      </w:r>
      <w:r w:rsidR="008E4904" w:rsidRPr="00D6032F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Анализ контингента </w:t>
      </w:r>
      <w:r w:rsidR="008E4904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воспитанников, посещающих </w:t>
      </w:r>
      <w:r w:rsidR="008E4904" w:rsidRPr="00D6032F">
        <w:rPr>
          <w:rFonts w:ascii="Times New Roman" w:eastAsia="Calibri" w:hAnsi="Times New Roman" w:cs="Times New Roman"/>
          <w:b/>
          <w:i/>
          <w:sz w:val="24"/>
          <w:szCs w:val="24"/>
        </w:rPr>
        <w:t>ДО</w:t>
      </w:r>
      <w:r w:rsidR="000F5B3D">
        <w:rPr>
          <w:rFonts w:ascii="Times New Roman" w:hAnsi="Times New Roman"/>
          <w:b/>
          <w:i/>
          <w:sz w:val="24"/>
          <w:szCs w:val="24"/>
        </w:rPr>
        <w:t xml:space="preserve">О </w:t>
      </w:r>
    </w:p>
    <w:p w:rsidR="008E4904" w:rsidRDefault="008E4904" w:rsidP="00A65119">
      <w:pPr>
        <w:spacing w:after="0" w:line="240" w:lineRule="auto"/>
        <w:ind w:firstLine="567"/>
        <w:jc w:val="center"/>
        <w:rPr>
          <w:rFonts w:ascii="Times New Roman" w:hAnsi="Times New Roman"/>
          <w:b/>
          <w:i/>
          <w:sz w:val="24"/>
          <w:szCs w:val="24"/>
        </w:rPr>
      </w:pPr>
      <w:r w:rsidRPr="00D6032F">
        <w:rPr>
          <w:rFonts w:ascii="Times New Roman" w:eastAsia="Calibri" w:hAnsi="Times New Roman" w:cs="Times New Roman"/>
          <w:b/>
          <w:i/>
          <w:sz w:val="24"/>
          <w:szCs w:val="24"/>
        </w:rPr>
        <w:t>(качество образовательного процесса)</w:t>
      </w:r>
      <w:r w:rsidR="000F5B3D">
        <w:rPr>
          <w:rFonts w:ascii="Times New Roman" w:hAnsi="Times New Roman"/>
          <w:b/>
          <w:i/>
          <w:sz w:val="24"/>
          <w:szCs w:val="24"/>
        </w:rPr>
        <w:t>.</w:t>
      </w:r>
    </w:p>
    <w:p w:rsidR="003D5885" w:rsidRPr="003D5885" w:rsidRDefault="003D5885" w:rsidP="00A65119">
      <w:pPr>
        <w:spacing w:after="0" w:line="240" w:lineRule="auto"/>
        <w:ind w:firstLine="567"/>
        <w:jc w:val="center"/>
        <w:rPr>
          <w:rFonts w:ascii="Times New Roman" w:hAnsi="Times New Roman"/>
          <w:b/>
          <w:i/>
          <w:sz w:val="14"/>
          <w:szCs w:val="24"/>
        </w:rPr>
      </w:pPr>
    </w:p>
    <w:p w:rsidR="000F5B3D" w:rsidRPr="000F5B3D" w:rsidRDefault="000F5B3D" w:rsidP="00A65119">
      <w:pPr>
        <w:pStyle w:val="Default"/>
        <w:ind w:firstLine="567"/>
        <w:jc w:val="both"/>
        <w:rPr>
          <w:szCs w:val="23"/>
        </w:rPr>
      </w:pPr>
      <w:r w:rsidRPr="000F5B3D">
        <w:rPr>
          <w:szCs w:val="23"/>
        </w:rPr>
        <w:t>МБДОУ «Детский сад №</w:t>
      </w:r>
      <w:r>
        <w:rPr>
          <w:szCs w:val="23"/>
        </w:rPr>
        <w:t>8</w:t>
      </w:r>
      <w:r w:rsidRPr="000F5B3D">
        <w:rPr>
          <w:szCs w:val="23"/>
        </w:rPr>
        <w:t xml:space="preserve"> «</w:t>
      </w:r>
      <w:r>
        <w:rPr>
          <w:szCs w:val="23"/>
        </w:rPr>
        <w:t>Ручеек</w:t>
      </w:r>
      <w:r w:rsidRPr="000F5B3D">
        <w:rPr>
          <w:szCs w:val="23"/>
        </w:rPr>
        <w:t xml:space="preserve">» г. Кукмор» укомплектован полностью. Проектная мощность здания детского сада рассчитана на 110 детей. </w:t>
      </w:r>
    </w:p>
    <w:p w:rsidR="000F5B3D" w:rsidRPr="000F5B3D" w:rsidRDefault="000F5B3D" w:rsidP="00A6511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F5B3D">
        <w:rPr>
          <w:rFonts w:ascii="Times New Roman" w:hAnsi="Times New Roman" w:cs="Times New Roman"/>
          <w:sz w:val="24"/>
          <w:szCs w:val="24"/>
        </w:rPr>
        <w:t>В ДО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0F5B3D">
        <w:rPr>
          <w:rFonts w:ascii="Times New Roman" w:hAnsi="Times New Roman" w:cs="Times New Roman"/>
          <w:sz w:val="24"/>
          <w:szCs w:val="24"/>
        </w:rPr>
        <w:t xml:space="preserve"> </w:t>
      </w:r>
      <w:r w:rsidR="00D466E8" w:rsidRPr="00631284">
        <w:rPr>
          <w:rFonts w:ascii="Times New Roman" w:eastAsia="Calibri" w:hAnsi="Times New Roman" w:cs="Times New Roman"/>
          <w:sz w:val="24"/>
          <w:szCs w:val="24"/>
        </w:rPr>
        <w:t>в 201</w:t>
      </w:r>
      <w:r w:rsidR="00D466E8">
        <w:rPr>
          <w:rFonts w:ascii="Times New Roman" w:hAnsi="Times New Roman" w:cs="Times New Roman"/>
          <w:sz w:val="24"/>
          <w:szCs w:val="24"/>
        </w:rPr>
        <w:t>9</w:t>
      </w:r>
      <w:r w:rsidR="00D466E8" w:rsidRPr="00631284">
        <w:rPr>
          <w:rFonts w:ascii="Times New Roman" w:eastAsia="Calibri" w:hAnsi="Times New Roman" w:cs="Times New Roman"/>
          <w:sz w:val="24"/>
          <w:szCs w:val="24"/>
        </w:rPr>
        <w:t>-20</w:t>
      </w:r>
      <w:r w:rsidR="00D466E8">
        <w:rPr>
          <w:rFonts w:ascii="Times New Roman" w:hAnsi="Times New Roman" w:cs="Times New Roman"/>
          <w:sz w:val="24"/>
          <w:szCs w:val="24"/>
        </w:rPr>
        <w:t>20</w:t>
      </w:r>
      <w:r w:rsidR="00D466E8">
        <w:rPr>
          <w:rFonts w:ascii="Times New Roman" w:eastAsia="Calibri" w:hAnsi="Times New Roman" w:cs="Times New Roman"/>
          <w:sz w:val="24"/>
          <w:szCs w:val="24"/>
        </w:rPr>
        <w:t xml:space="preserve"> учебном году функционируют 6</w:t>
      </w:r>
      <w:r w:rsidR="00D466E8" w:rsidRPr="0063128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D466E8" w:rsidRPr="000F5B3D">
        <w:rPr>
          <w:rFonts w:ascii="Times New Roman" w:hAnsi="Times New Roman" w:cs="Times New Roman"/>
          <w:sz w:val="24"/>
          <w:szCs w:val="24"/>
        </w:rPr>
        <w:t>общеразвивающих</w:t>
      </w:r>
      <w:r w:rsidR="00D466E8" w:rsidRPr="00631284">
        <w:rPr>
          <w:rFonts w:ascii="Times New Roman" w:eastAsia="Calibri" w:hAnsi="Times New Roman" w:cs="Times New Roman"/>
          <w:sz w:val="24"/>
          <w:szCs w:val="24"/>
        </w:rPr>
        <w:t xml:space="preserve"> групп дл</w:t>
      </w:r>
      <w:r w:rsidR="00D466E8">
        <w:rPr>
          <w:rFonts w:ascii="Times New Roman" w:eastAsia="Calibri" w:hAnsi="Times New Roman" w:cs="Times New Roman"/>
          <w:sz w:val="24"/>
          <w:szCs w:val="24"/>
        </w:rPr>
        <w:t>я детей в возрасте от 3 до 7 лет</w:t>
      </w:r>
      <w:r w:rsidRPr="000F5B3D">
        <w:rPr>
          <w:rFonts w:ascii="Times New Roman" w:hAnsi="Times New Roman" w:cs="Times New Roman"/>
          <w:sz w:val="24"/>
          <w:szCs w:val="24"/>
        </w:rPr>
        <w:t>:</w:t>
      </w:r>
    </w:p>
    <w:p w:rsidR="000F5B3D" w:rsidRPr="000F5B3D" w:rsidRDefault="000F5B3D" w:rsidP="00A6511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F5B3D">
        <w:rPr>
          <w:rFonts w:ascii="Times New Roman" w:hAnsi="Times New Roman" w:cs="Times New Roman"/>
          <w:sz w:val="24"/>
          <w:szCs w:val="24"/>
        </w:rPr>
        <w:t>- младшая группа (3-4 года) – 1 группа;</w:t>
      </w:r>
    </w:p>
    <w:p w:rsidR="000F5B3D" w:rsidRPr="000F5B3D" w:rsidRDefault="000F5B3D" w:rsidP="00A6511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F5B3D">
        <w:rPr>
          <w:rFonts w:ascii="Times New Roman" w:hAnsi="Times New Roman" w:cs="Times New Roman"/>
          <w:sz w:val="24"/>
          <w:szCs w:val="24"/>
        </w:rPr>
        <w:t>- средняя группа (4-5 лет) – 1 группа;</w:t>
      </w:r>
    </w:p>
    <w:p w:rsidR="000F5B3D" w:rsidRPr="000F5B3D" w:rsidRDefault="000F5B3D" w:rsidP="00A6511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F5B3D">
        <w:rPr>
          <w:rFonts w:ascii="Times New Roman" w:hAnsi="Times New Roman" w:cs="Times New Roman"/>
          <w:sz w:val="24"/>
          <w:szCs w:val="24"/>
        </w:rPr>
        <w:t>- старшая группа (5-6 лет) – 2 группы;</w:t>
      </w:r>
    </w:p>
    <w:p w:rsidR="000F5B3D" w:rsidRPr="000F5B3D" w:rsidRDefault="000F5B3D" w:rsidP="00A6511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F5B3D">
        <w:rPr>
          <w:rFonts w:ascii="Times New Roman" w:hAnsi="Times New Roman" w:cs="Times New Roman"/>
          <w:sz w:val="24"/>
          <w:szCs w:val="24"/>
        </w:rPr>
        <w:t>- подготовительная к школе группа (6-7 лет) – 2 группы.</w:t>
      </w:r>
    </w:p>
    <w:p w:rsidR="000F5B3D" w:rsidRPr="000F5B3D" w:rsidRDefault="000F5B3D" w:rsidP="00A6511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F5B3D">
        <w:rPr>
          <w:rFonts w:ascii="Times New Roman" w:hAnsi="Times New Roman" w:cs="Times New Roman"/>
          <w:sz w:val="24"/>
          <w:szCs w:val="24"/>
        </w:rPr>
        <w:t xml:space="preserve">Общая численность контингента воспитанников – </w:t>
      </w:r>
      <w:r w:rsidRPr="000F5B3D">
        <w:rPr>
          <w:rFonts w:ascii="Times New Roman" w:hAnsi="Times New Roman" w:cs="Times New Roman"/>
          <w:sz w:val="24"/>
          <w:szCs w:val="24"/>
          <w:highlight w:val="yellow"/>
        </w:rPr>
        <w:t>135</w:t>
      </w:r>
      <w:r w:rsidRPr="000F5B3D">
        <w:rPr>
          <w:rFonts w:ascii="Times New Roman" w:hAnsi="Times New Roman" w:cs="Times New Roman"/>
          <w:sz w:val="24"/>
          <w:szCs w:val="24"/>
        </w:rPr>
        <w:t xml:space="preserve"> детей.</w:t>
      </w:r>
    </w:p>
    <w:p w:rsidR="00631284" w:rsidRPr="00631284" w:rsidRDefault="00631284" w:rsidP="00A65119">
      <w:pPr>
        <w:pStyle w:val="20"/>
        <w:spacing w:after="0" w:line="240" w:lineRule="auto"/>
        <w:ind w:left="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31284">
        <w:rPr>
          <w:rFonts w:ascii="Times New Roman" w:eastAsia="Calibri" w:hAnsi="Times New Roman" w:cs="Times New Roman"/>
          <w:sz w:val="24"/>
          <w:szCs w:val="24"/>
        </w:rPr>
        <w:t>Коллектив ДО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631284">
        <w:rPr>
          <w:rFonts w:ascii="Times New Roman" w:eastAsia="Calibri" w:hAnsi="Times New Roman" w:cs="Times New Roman"/>
          <w:sz w:val="24"/>
          <w:szCs w:val="24"/>
        </w:rPr>
        <w:t xml:space="preserve"> уделяет первоочередное внимание вопросам воспитания и образования дошкольников.</w:t>
      </w:r>
    </w:p>
    <w:p w:rsidR="00631284" w:rsidRPr="00631284" w:rsidRDefault="00631284" w:rsidP="00A65119">
      <w:pPr>
        <w:pStyle w:val="20"/>
        <w:spacing w:after="0" w:line="240" w:lineRule="auto"/>
        <w:ind w:left="0"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  <w:highlight w:val="yellow"/>
        </w:rPr>
      </w:pPr>
      <w:r w:rsidRPr="00631284">
        <w:rPr>
          <w:rFonts w:ascii="Times New Roman" w:eastAsia="Calibri" w:hAnsi="Times New Roman" w:cs="Times New Roman"/>
          <w:sz w:val="24"/>
          <w:szCs w:val="24"/>
        </w:rPr>
        <w:t>В настоящее время создаются условия для выработки новых умений, развития творче</w:t>
      </w:r>
      <w:r>
        <w:rPr>
          <w:rFonts w:ascii="Times New Roman" w:hAnsi="Times New Roman" w:cs="Times New Roman"/>
          <w:sz w:val="24"/>
          <w:szCs w:val="24"/>
        </w:rPr>
        <w:t>ских</w:t>
      </w:r>
      <w:r w:rsidRPr="00631284">
        <w:rPr>
          <w:rFonts w:ascii="Times New Roman" w:eastAsia="Calibri" w:hAnsi="Times New Roman" w:cs="Times New Roman"/>
          <w:sz w:val="24"/>
          <w:szCs w:val="24"/>
        </w:rPr>
        <w:t xml:space="preserve"> способностей, оперирования информацией, нестандартных решений проблем с акцентом на индивидуализацию образовательных программ. </w:t>
      </w:r>
    </w:p>
    <w:p w:rsidR="00631284" w:rsidRPr="00631284" w:rsidRDefault="00631284" w:rsidP="00A6511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31284">
        <w:rPr>
          <w:rFonts w:ascii="Times New Roman" w:eastAsia="Calibri" w:hAnsi="Times New Roman" w:cs="Times New Roman"/>
          <w:sz w:val="24"/>
          <w:szCs w:val="24"/>
        </w:rPr>
        <w:t>В каждой возрастной группе под руководством медицинско</w:t>
      </w:r>
      <w:r w:rsidR="00807483">
        <w:rPr>
          <w:rFonts w:ascii="Times New Roman" w:hAnsi="Times New Roman" w:cs="Times New Roman"/>
          <w:sz w:val="24"/>
          <w:szCs w:val="24"/>
        </w:rPr>
        <w:t>й</w:t>
      </w:r>
      <w:r w:rsidRPr="0063128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07483">
        <w:rPr>
          <w:rFonts w:ascii="Times New Roman" w:hAnsi="Times New Roman" w:cs="Times New Roman"/>
          <w:sz w:val="24"/>
          <w:szCs w:val="24"/>
        </w:rPr>
        <w:t>сестры</w:t>
      </w:r>
      <w:r w:rsidRPr="00631284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r w:rsidR="00807483">
        <w:rPr>
          <w:rFonts w:ascii="Times New Roman" w:hAnsi="Times New Roman" w:cs="Times New Roman"/>
          <w:sz w:val="24"/>
          <w:szCs w:val="24"/>
        </w:rPr>
        <w:t>инструктора</w:t>
      </w:r>
      <w:r w:rsidRPr="0063128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07483">
        <w:rPr>
          <w:rFonts w:ascii="Times New Roman" w:hAnsi="Times New Roman" w:cs="Times New Roman"/>
          <w:sz w:val="24"/>
          <w:szCs w:val="24"/>
        </w:rPr>
        <w:t xml:space="preserve">по </w:t>
      </w:r>
      <w:r w:rsidRPr="00631284">
        <w:rPr>
          <w:rFonts w:ascii="Times New Roman" w:eastAsia="Calibri" w:hAnsi="Times New Roman" w:cs="Times New Roman"/>
          <w:sz w:val="24"/>
          <w:szCs w:val="24"/>
        </w:rPr>
        <w:t xml:space="preserve">физической культуры организована система физкультурно-оздоровительной работы. При планировании физкультурно-оздоровительной работы отражены все стратегические направления: оптимизация режима (на холодный и теплый периоды, щадящий, адаптационный, на период повышенной заболеваемости и карантинов, при плохой погоде), организация двигательной активности, обеспечение психоэмоциональной активности, профилактика заболеваемости, закаливание. Эффективность проводимых оздоровительных мероприятий можно оценить по состоянию здоровья детей, показателям острой и хронической заболеваемости. </w:t>
      </w:r>
    </w:p>
    <w:p w:rsidR="00631284" w:rsidRPr="00631284" w:rsidRDefault="00631284" w:rsidP="00A65119">
      <w:pPr>
        <w:pStyle w:val="a3"/>
        <w:tabs>
          <w:tab w:val="left" w:pos="426"/>
        </w:tabs>
        <w:spacing w:after="0" w:line="240" w:lineRule="auto"/>
        <w:ind w:left="0"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631284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детском саду проводится целенаправленная  работа по созданию благоприятных условий для адаптации детей. Дети поступают в детский сад постепенно. Педагогами осуществляется весь комплекс адаптационных мероприятий, направленных на создание психологически комфортных условий пребывания ребенка в группе: индивидуальный подход, щадящий режим, консультации для родителей, родительские собрания.</w:t>
      </w:r>
      <w:r w:rsidRPr="00631284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631284" w:rsidRPr="00631284" w:rsidRDefault="00631284" w:rsidP="00A65119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631284">
        <w:rPr>
          <w:rFonts w:ascii="Times New Roman" w:eastAsia="Calibri" w:hAnsi="Times New Roman" w:cs="Times New Roman"/>
          <w:b/>
          <w:sz w:val="24"/>
          <w:szCs w:val="24"/>
        </w:rPr>
        <w:t>Проблема:</w:t>
      </w:r>
    </w:p>
    <w:p w:rsidR="00631284" w:rsidRPr="00631284" w:rsidRDefault="00631284" w:rsidP="00A65119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31284">
        <w:rPr>
          <w:rFonts w:ascii="Times New Roman" w:eastAsia="Calibri" w:hAnsi="Times New Roman" w:cs="Times New Roman"/>
          <w:sz w:val="24"/>
          <w:szCs w:val="24"/>
        </w:rPr>
        <w:t>Физкультурно-оздоровительная работа учреждения ведется в системе, но требует изменения пункта «Взаимодействие с социумом в вопросах поддержания и укрепления здоровья всех участников образовательных отношений».</w:t>
      </w:r>
    </w:p>
    <w:p w:rsidR="00631284" w:rsidRPr="00631284" w:rsidRDefault="00631284" w:rsidP="00A6511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312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Результатом успешности образования можно считать следующие достижения воспитанников.</w:t>
      </w:r>
    </w:p>
    <w:p w:rsidR="008E4904" w:rsidRPr="00AB5ADC" w:rsidRDefault="008E4904" w:rsidP="00A65119">
      <w:pPr>
        <w:spacing w:after="0" w:line="240" w:lineRule="auto"/>
        <w:rPr>
          <w:rFonts w:ascii="Times New Roman" w:eastAsia="Calibri" w:hAnsi="Times New Roman" w:cs="Times New Roman"/>
          <w:bCs/>
          <w:color w:val="0F0F0F"/>
          <w:sz w:val="16"/>
          <w:szCs w:val="24"/>
        </w:rPr>
      </w:pPr>
    </w:p>
    <w:p w:rsidR="008E4904" w:rsidRDefault="008E4904" w:rsidP="00A65119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color w:val="0F0F0F"/>
          <w:sz w:val="24"/>
          <w:szCs w:val="24"/>
        </w:rPr>
      </w:pPr>
      <w:r w:rsidRPr="00790490">
        <w:rPr>
          <w:rFonts w:ascii="Times New Roman" w:eastAsia="Calibri" w:hAnsi="Times New Roman" w:cs="Times New Roman"/>
          <w:b/>
          <w:bCs/>
          <w:i/>
          <w:color w:val="0F0F0F"/>
          <w:sz w:val="24"/>
          <w:szCs w:val="24"/>
        </w:rPr>
        <w:t xml:space="preserve">Таблица </w:t>
      </w:r>
      <w:r>
        <w:rPr>
          <w:rFonts w:ascii="Times New Roman" w:eastAsia="Calibri" w:hAnsi="Times New Roman" w:cs="Times New Roman"/>
          <w:b/>
          <w:bCs/>
          <w:i/>
          <w:color w:val="0F0F0F"/>
          <w:sz w:val="24"/>
          <w:szCs w:val="24"/>
        </w:rPr>
        <w:t>3</w:t>
      </w:r>
      <w:r w:rsidRPr="001F09EF">
        <w:rPr>
          <w:rFonts w:ascii="Times New Roman" w:eastAsia="Calibri" w:hAnsi="Times New Roman" w:cs="Times New Roman"/>
          <w:bCs/>
          <w:i/>
          <w:color w:val="0F0F0F"/>
          <w:sz w:val="24"/>
          <w:szCs w:val="24"/>
        </w:rPr>
        <w:t>.</w:t>
      </w:r>
      <w:r w:rsidRPr="001F09EF">
        <w:rPr>
          <w:rFonts w:ascii="Times New Roman" w:eastAsia="Calibri" w:hAnsi="Times New Roman" w:cs="Times New Roman"/>
          <w:b/>
          <w:bCs/>
          <w:i/>
          <w:color w:val="0F0F0F"/>
          <w:sz w:val="24"/>
          <w:szCs w:val="24"/>
        </w:rPr>
        <w:t xml:space="preserve"> </w:t>
      </w:r>
      <w:r w:rsidR="008124D2" w:rsidRPr="009433B9">
        <w:rPr>
          <w:rFonts w:ascii="Times New Roman" w:eastAsia="Calibri" w:hAnsi="Times New Roman" w:cs="Times New Roman"/>
          <w:b/>
          <w:bCs/>
          <w:color w:val="0F0F0F"/>
          <w:sz w:val="24"/>
          <w:szCs w:val="24"/>
        </w:rPr>
        <w:t>Достижения воспитанников ДОО</w:t>
      </w:r>
      <w:r w:rsidRPr="009433B9">
        <w:rPr>
          <w:rFonts w:ascii="Times New Roman" w:eastAsia="Calibri" w:hAnsi="Times New Roman" w:cs="Times New Roman"/>
          <w:b/>
          <w:bCs/>
          <w:color w:val="0F0F0F"/>
          <w:sz w:val="24"/>
          <w:szCs w:val="24"/>
        </w:rPr>
        <w:t xml:space="preserve"> в различных областях</w:t>
      </w:r>
    </w:p>
    <w:p w:rsidR="008E4904" w:rsidRPr="00555506" w:rsidRDefault="008E4904" w:rsidP="00A65119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color w:val="0F0F0F"/>
          <w:sz w:val="14"/>
          <w:szCs w:val="24"/>
        </w:rPr>
      </w:pP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41"/>
        <w:gridCol w:w="2013"/>
        <w:gridCol w:w="4102"/>
      </w:tblGrid>
      <w:tr w:rsidR="00555506" w:rsidRPr="00555506" w:rsidTr="00A43F09">
        <w:tc>
          <w:tcPr>
            <w:tcW w:w="3241" w:type="dxa"/>
            <w:shd w:val="clear" w:color="auto" w:fill="auto"/>
          </w:tcPr>
          <w:p w:rsidR="00555506" w:rsidRPr="00555506" w:rsidRDefault="00555506" w:rsidP="00A6511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5506">
              <w:rPr>
                <w:rFonts w:ascii="Times New Roman" w:hAnsi="Times New Roman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2013" w:type="dxa"/>
            <w:shd w:val="clear" w:color="auto" w:fill="auto"/>
          </w:tcPr>
          <w:p w:rsidR="00555506" w:rsidRPr="00555506" w:rsidRDefault="00555506" w:rsidP="00A6511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5506">
              <w:rPr>
                <w:rFonts w:ascii="Times New Roman" w:hAnsi="Times New Roman"/>
                <w:b/>
                <w:sz w:val="24"/>
                <w:szCs w:val="24"/>
              </w:rPr>
              <w:t xml:space="preserve">Уровень </w:t>
            </w:r>
          </w:p>
        </w:tc>
        <w:tc>
          <w:tcPr>
            <w:tcW w:w="4102" w:type="dxa"/>
            <w:shd w:val="clear" w:color="auto" w:fill="auto"/>
          </w:tcPr>
          <w:p w:rsidR="00555506" w:rsidRPr="00555506" w:rsidRDefault="00555506" w:rsidP="00A6511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5506">
              <w:rPr>
                <w:rFonts w:ascii="Times New Roman" w:hAnsi="Times New Roman"/>
                <w:b/>
                <w:sz w:val="24"/>
                <w:szCs w:val="24"/>
              </w:rPr>
              <w:t>Результат</w:t>
            </w:r>
          </w:p>
        </w:tc>
      </w:tr>
      <w:tr w:rsidR="008124D2" w:rsidRPr="00555506" w:rsidTr="00DC41C1">
        <w:tc>
          <w:tcPr>
            <w:tcW w:w="9356" w:type="dxa"/>
            <w:gridSpan w:val="3"/>
            <w:shd w:val="clear" w:color="auto" w:fill="auto"/>
          </w:tcPr>
          <w:p w:rsidR="008124D2" w:rsidRPr="00555506" w:rsidRDefault="008124D2" w:rsidP="00A65119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2017</w:t>
            </w:r>
            <w:r w:rsidR="00170CF4">
              <w:rPr>
                <w:rFonts w:ascii="Times New Roman" w:hAnsi="Times New Roman"/>
                <w:b/>
                <w:sz w:val="24"/>
                <w:szCs w:val="24"/>
              </w:rPr>
              <w:t xml:space="preserve"> год</w:t>
            </w:r>
          </w:p>
        </w:tc>
      </w:tr>
      <w:tr w:rsidR="008124D2" w:rsidRPr="00555506" w:rsidTr="00A43F09">
        <w:tc>
          <w:tcPr>
            <w:tcW w:w="3241" w:type="dxa"/>
            <w:shd w:val="clear" w:color="auto" w:fill="auto"/>
          </w:tcPr>
          <w:p w:rsidR="008124D2" w:rsidRPr="001F09EF" w:rsidRDefault="008124D2" w:rsidP="00A6511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9EF">
              <w:rPr>
                <w:rFonts w:ascii="Times New Roman" w:hAnsi="Times New Roman"/>
                <w:sz w:val="24"/>
                <w:szCs w:val="24"/>
              </w:rPr>
              <w:t xml:space="preserve">Конкурс детско-юношеского творчества по пожарной безопасности </w:t>
            </w:r>
            <w:r w:rsidR="007B5EBB">
              <w:rPr>
                <w:rFonts w:ascii="Times New Roman" w:hAnsi="Times New Roman"/>
                <w:sz w:val="24"/>
                <w:szCs w:val="24"/>
              </w:rPr>
              <w:t>«Неопалимая купина»</w:t>
            </w:r>
          </w:p>
        </w:tc>
        <w:tc>
          <w:tcPr>
            <w:tcW w:w="2013" w:type="dxa"/>
            <w:shd w:val="clear" w:color="auto" w:fill="auto"/>
          </w:tcPr>
          <w:p w:rsidR="008124D2" w:rsidRPr="001F09EF" w:rsidRDefault="008124D2" w:rsidP="00A6511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9EF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4102" w:type="dxa"/>
            <w:shd w:val="clear" w:color="auto" w:fill="auto"/>
          </w:tcPr>
          <w:p w:rsidR="008124D2" w:rsidRPr="001F09EF" w:rsidRDefault="008124D2" w:rsidP="00A6511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A4B4E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3 место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0A4B4E">
              <w:rPr>
                <w:rFonts w:ascii="Times New Roman" w:eastAsia="Calibri" w:hAnsi="Times New Roman" w:cs="Times New Roman"/>
                <w:sz w:val="24"/>
                <w:szCs w:val="28"/>
              </w:rPr>
              <w:t>Галяутдинова Азалия</w:t>
            </w:r>
          </w:p>
          <w:p w:rsidR="008124D2" w:rsidRPr="001F09EF" w:rsidRDefault="008124D2" w:rsidP="00A6511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124D2" w:rsidRPr="00555506" w:rsidTr="00A43F09">
        <w:tc>
          <w:tcPr>
            <w:tcW w:w="3241" w:type="dxa"/>
            <w:shd w:val="clear" w:color="auto" w:fill="auto"/>
          </w:tcPr>
          <w:p w:rsidR="008124D2" w:rsidRPr="000A4B4E" w:rsidRDefault="008124D2" w:rsidP="00A6511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0A4B4E">
              <w:rPr>
                <w:rFonts w:ascii="Times New Roman" w:eastAsia="Calibri" w:hAnsi="Times New Roman" w:cs="Times New Roman"/>
                <w:sz w:val="24"/>
                <w:szCs w:val="24"/>
              </w:rPr>
              <w:t>удожественно – прикладной конкурс «В ритме  эко – традиции - 2017»</w:t>
            </w:r>
          </w:p>
        </w:tc>
        <w:tc>
          <w:tcPr>
            <w:tcW w:w="2013" w:type="dxa"/>
            <w:shd w:val="clear" w:color="auto" w:fill="auto"/>
          </w:tcPr>
          <w:p w:rsidR="008124D2" w:rsidRPr="000A4B4E" w:rsidRDefault="008124D2" w:rsidP="00A6511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4B4E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4102" w:type="dxa"/>
            <w:shd w:val="clear" w:color="auto" w:fill="auto"/>
          </w:tcPr>
          <w:p w:rsidR="008124D2" w:rsidRDefault="008124D2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Pr="000A4B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обедител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- </w:t>
            </w:r>
            <w:r w:rsidRPr="000A4B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Степанов Арсений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0A4B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Ахметова Аделя, Хакимуллина Дарина, Хузин Рахим, Хазиев Айнур, Нуреева Малика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124D2" w:rsidRPr="000A4B4E" w:rsidRDefault="00A12F01" w:rsidP="00A6511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8124D2" w:rsidRPr="000A4B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ипломант I степени </w:t>
            </w:r>
            <w:r w:rsidR="008124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</w:t>
            </w:r>
            <w:r w:rsidR="008124D2" w:rsidRPr="000A4B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Галяутдинова Азалия</w:t>
            </w:r>
            <w:r w:rsidR="00B942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8124D2" w:rsidRPr="000A4B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Яруллин Имиль</w:t>
            </w:r>
          </w:p>
        </w:tc>
      </w:tr>
      <w:tr w:rsidR="008124D2" w:rsidRPr="001F09EF" w:rsidTr="00A43F09">
        <w:tc>
          <w:tcPr>
            <w:tcW w:w="3241" w:type="dxa"/>
            <w:shd w:val="clear" w:color="auto" w:fill="auto"/>
          </w:tcPr>
          <w:p w:rsidR="008124D2" w:rsidRPr="000A4B4E" w:rsidRDefault="008124D2" w:rsidP="00A6511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A4B4E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0A4B4E">
              <w:rPr>
                <w:rFonts w:ascii="Times New Roman" w:eastAsia="Calibri" w:hAnsi="Times New Roman" w:cs="Times New Roman"/>
                <w:sz w:val="24"/>
                <w:szCs w:val="24"/>
              </w:rPr>
              <w:t>онкурс «Шунды</w:t>
            </w:r>
            <w:r w:rsidR="00F8033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A4B4E">
              <w:rPr>
                <w:rFonts w:ascii="Times New Roman" w:eastAsia="Calibri" w:hAnsi="Times New Roman" w:cs="Times New Roman"/>
                <w:sz w:val="24"/>
                <w:szCs w:val="24"/>
              </w:rPr>
              <w:t>сиос»</w:t>
            </w:r>
          </w:p>
        </w:tc>
        <w:tc>
          <w:tcPr>
            <w:tcW w:w="2013" w:type="dxa"/>
            <w:shd w:val="clear" w:color="auto" w:fill="auto"/>
          </w:tcPr>
          <w:p w:rsidR="008124D2" w:rsidRPr="000A4B4E" w:rsidRDefault="008124D2" w:rsidP="00A6511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4B4E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4102" w:type="dxa"/>
            <w:shd w:val="clear" w:color="auto" w:fill="auto"/>
          </w:tcPr>
          <w:p w:rsidR="008124D2" w:rsidRPr="000A4B4E" w:rsidRDefault="008124D2" w:rsidP="00A6511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A4B4E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0A4B4E">
              <w:rPr>
                <w:rFonts w:ascii="Times New Roman" w:eastAsia="Calibri" w:hAnsi="Times New Roman" w:cs="Times New Roman"/>
                <w:sz w:val="24"/>
                <w:szCs w:val="24"/>
              </w:rPr>
              <w:t>ауреат 3 степени</w:t>
            </w:r>
            <w:r w:rsidRPr="000A4B4E">
              <w:rPr>
                <w:rFonts w:ascii="Times New Roman" w:hAnsi="Times New Roman"/>
                <w:sz w:val="24"/>
                <w:szCs w:val="24"/>
              </w:rPr>
              <w:t xml:space="preserve"> - </w:t>
            </w:r>
            <w:r w:rsidRPr="000A4B4E">
              <w:rPr>
                <w:rFonts w:ascii="Times New Roman" w:eastAsia="Calibri" w:hAnsi="Times New Roman" w:cs="Times New Roman"/>
                <w:sz w:val="24"/>
                <w:szCs w:val="24"/>
              </w:rPr>
              <w:t>хореографический ансамбль «Искорки»</w:t>
            </w:r>
          </w:p>
        </w:tc>
      </w:tr>
      <w:tr w:rsidR="00FF0240" w:rsidRPr="001F09EF" w:rsidTr="00A43F09">
        <w:tc>
          <w:tcPr>
            <w:tcW w:w="3241" w:type="dxa"/>
            <w:shd w:val="clear" w:color="auto" w:fill="auto"/>
          </w:tcPr>
          <w:p w:rsidR="00FF0240" w:rsidRPr="000A4B4E" w:rsidRDefault="00B94238" w:rsidP="00A6511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4B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песен и стихов о Матери</w:t>
            </w:r>
          </w:p>
        </w:tc>
        <w:tc>
          <w:tcPr>
            <w:tcW w:w="2013" w:type="dxa"/>
            <w:shd w:val="clear" w:color="auto" w:fill="auto"/>
          </w:tcPr>
          <w:p w:rsidR="00FF0240" w:rsidRPr="000A4B4E" w:rsidRDefault="00B94238" w:rsidP="00A6511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5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4102" w:type="dxa"/>
            <w:shd w:val="clear" w:color="auto" w:fill="auto"/>
          </w:tcPr>
          <w:p w:rsidR="00FF0240" w:rsidRPr="000A4B4E" w:rsidRDefault="00FF0240" w:rsidP="00A6511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2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вокальный ансамбль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Капель</w:t>
            </w:r>
            <w:r w:rsidRPr="008A2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ки» в номинации «Песня» (руководитель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Караева Г.Р</w:t>
            </w:r>
            <w:r w:rsidRPr="008A2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Амиров Ринат</w:t>
            </w:r>
            <w:r w:rsidRPr="008A2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Рахматуллина Азалия</w:t>
            </w:r>
            <w:r w:rsidRPr="008A2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4977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Файзутдинова Иркя</w:t>
            </w:r>
            <w:r w:rsidRPr="008A2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номинации «Художественное слово»</w:t>
            </w:r>
          </w:p>
        </w:tc>
      </w:tr>
      <w:tr w:rsidR="008124D2" w:rsidRPr="001F09EF" w:rsidTr="00A43F09">
        <w:tc>
          <w:tcPr>
            <w:tcW w:w="3241" w:type="dxa"/>
            <w:shd w:val="clear" w:color="auto" w:fill="auto"/>
          </w:tcPr>
          <w:p w:rsidR="008124D2" w:rsidRPr="000A4B4E" w:rsidRDefault="008124D2" w:rsidP="00A6511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0A4B4E">
              <w:rPr>
                <w:rFonts w:ascii="Times New Roman" w:eastAsia="Calibri" w:hAnsi="Times New Roman" w:cs="Times New Roman"/>
                <w:sz w:val="24"/>
                <w:szCs w:val="24"/>
              </w:rPr>
              <w:t>онкурс театрального творчества среди детей и учащейся молодежи «Театр яктылыкка, нурга илт</w:t>
            </w:r>
            <w:r w:rsidRPr="000A4B4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  <w:r w:rsidRPr="000A4B4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13" w:type="dxa"/>
            <w:shd w:val="clear" w:color="auto" w:fill="auto"/>
          </w:tcPr>
          <w:p w:rsidR="008124D2" w:rsidRDefault="008124D2" w:rsidP="00A65119">
            <w:pPr>
              <w:spacing w:line="240" w:lineRule="auto"/>
              <w:jc w:val="center"/>
            </w:pPr>
            <w:r w:rsidRPr="00B55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4102" w:type="dxa"/>
            <w:shd w:val="clear" w:color="auto" w:fill="auto"/>
          </w:tcPr>
          <w:p w:rsidR="008124D2" w:rsidRPr="000A4B4E" w:rsidRDefault="008124D2" w:rsidP="00A6511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4B4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</w:t>
            </w:r>
            <w:r w:rsidRPr="000A4B4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ауреат номинации </w:t>
            </w:r>
            <w:r w:rsidRPr="000A4B4E">
              <w:rPr>
                <w:rFonts w:ascii="Times New Roman" w:eastAsia="Calibri" w:hAnsi="Times New Roman" w:cs="Times New Roman"/>
                <w:sz w:val="24"/>
                <w:szCs w:val="24"/>
              </w:rPr>
              <w:t>«Лучшая сказочная постановка»</w:t>
            </w:r>
          </w:p>
        </w:tc>
      </w:tr>
      <w:tr w:rsidR="008124D2" w:rsidRPr="001F09EF" w:rsidTr="00A43F09">
        <w:tc>
          <w:tcPr>
            <w:tcW w:w="3241" w:type="dxa"/>
            <w:shd w:val="clear" w:color="auto" w:fill="auto"/>
          </w:tcPr>
          <w:p w:rsidR="008124D2" w:rsidRPr="000A4B4E" w:rsidRDefault="008124D2" w:rsidP="00A6511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0A4B4E">
              <w:rPr>
                <w:rFonts w:ascii="Times New Roman" w:eastAsia="Calibri" w:hAnsi="Times New Roman" w:cs="Times New Roman"/>
                <w:sz w:val="24"/>
                <w:szCs w:val="24"/>
              </w:rPr>
              <w:t>онкурс «Интеллектуальная спартакиада «Дошкольник»</w:t>
            </w:r>
          </w:p>
        </w:tc>
        <w:tc>
          <w:tcPr>
            <w:tcW w:w="2013" w:type="dxa"/>
            <w:shd w:val="clear" w:color="auto" w:fill="auto"/>
          </w:tcPr>
          <w:p w:rsidR="008124D2" w:rsidRDefault="008124D2" w:rsidP="00A65119">
            <w:pPr>
              <w:spacing w:line="240" w:lineRule="auto"/>
              <w:jc w:val="center"/>
            </w:pPr>
            <w:r w:rsidRPr="00B55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4102" w:type="dxa"/>
            <w:shd w:val="clear" w:color="auto" w:fill="auto"/>
          </w:tcPr>
          <w:p w:rsidR="008124D2" w:rsidRPr="000A4B4E" w:rsidRDefault="008124D2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4B4E">
              <w:rPr>
                <w:rFonts w:ascii="Times New Roman" w:hAnsi="Times New Roman" w:cs="Times New Roman"/>
                <w:sz w:val="24"/>
                <w:szCs w:val="24"/>
              </w:rPr>
              <w:t>2 место -</w:t>
            </w:r>
            <w:r w:rsidRPr="000A4B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Ахметзянов Аяз, </w:t>
            </w:r>
          </w:p>
          <w:p w:rsidR="008124D2" w:rsidRPr="000A4B4E" w:rsidRDefault="008124D2" w:rsidP="00A6511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4B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место - Фалахова Алсу</w:t>
            </w:r>
          </w:p>
        </w:tc>
      </w:tr>
      <w:tr w:rsidR="008124D2" w:rsidRPr="001F09EF" w:rsidTr="00A43F09">
        <w:tc>
          <w:tcPr>
            <w:tcW w:w="3241" w:type="dxa"/>
            <w:shd w:val="clear" w:color="auto" w:fill="auto"/>
          </w:tcPr>
          <w:p w:rsidR="008124D2" w:rsidRPr="000A4B4E" w:rsidRDefault="008124D2" w:rsidP="00A6511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Pr="000A4B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онкурс рисунков «Я – за мир на дорогах»</w:t>
            </w:r>
          </w:p>
        </w:tc>
        <w:tc>
          <w:tcPr>
            <w:tcW w:w="2013" w:type="dxa"/>
            <w:shd w:val="clear" w:color="auto" w:fill="auto"/>
          </w:tcPr>
          <w:p w:rsidR="008124D2" w:rsidRPr="000A4B4E" w:rsidRDefault="008124D2" w:rsidP="00A6511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4B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4102" w:type="dxa"/>
            <w:shd w:val="clear" w:color="auto" w:fill="auto"/>
          </w:tcPr>
          <w:p w:rsidR="008124D2" w:rsidRPr="000A4B4E" w:rsidRDefault="008124D2" w:rsidP="00A6511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4B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 место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0A4B4E">
              <w:rPr>
                <w:rFonts w:ascii="Times New Roman" w:eastAsia="Calibri" w:hAnsi="Times New Roman" w:cs="Times New Roman"/>
                <w:sz w:val="24"/>
                <w:szCs w:val="24"/>
              </w:rPr>
              <w:t>Мубаракшина Залин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</w:tr>
      <w:tr w:rsidR="00170CF4" w:rsidRPr="001F09EF" w:rsidTr="00DC41C1">
        <w:tc>
          <w:tcPr>
            <w:tcW w:w="9356" w:type="dxa"/>
            <w:gridSpan w:val="3"/>
            <w:shd w:val="clear" w:color="auto" w:fill="auto"/>
          </w:tcPr>
          <w:p w:rsidR="00170CF4" w:rsidRPr="00170CF4" w:rsidRDefault="00170CF4" w:rsidP="00A6511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2018 год</w:t>
            </w:r>
          </w:p>
        </w:tc>
      </w:tr>
      <w:tr w:rsidR="001A35B1" w:rsidRPr="001F09EF" w:rsidTr="00A43F09">
        <w:tc>
          <w:tcPr>
            <w:tcW w:w="3241" w:type="dxa"/>
            <w:shd w:val="clear" w:color="auto" w:fill="auto"/>
          </w:tcPr>
          <w:p w:rsidR="001A35B1" w:rsidRPr="002F25A9" w:rsidRDefault="001A35B1" w:rsidP="00A65119">
            <w:pPr>
              <w:pStyle w:val="a3"/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Очная олимпиада </w:t>
            </w:r>
            <w:r w:rsidRPr="002F25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Будущий первоклассник»</w:t>
            </w:r>
          </w:p>
          <w:p w:rsidR="001A35B1" w:rsidRDefault="001A35B1" w:rsidP="00A6511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3" w:type="dxa"/>
            <w:shd w:val="clear" w:color="auto" w:fill="auto"/>
          </w:tcPr>
          <w:p w:rsidR="001A35B1" w:rsidRPr="00244270" w:rsidRDefault="001A35B1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5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ский</w:t>
            </w:r>
          </w:p>
        </w:tc>
        <w:tc>
          <w:tcPr>
            <w:tcW w:w="4102" w:type="dxa"/>
            <w:shd w:val="clear" w:color="auto" w:fill="auto"/>
          </w:tcPr>
          <w:p w:rsidR="001A35B1" w:rsidRPr="00244270" w:rsidRDefault="001A35B1" w:rsidP="00A651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 - Назмеева Зарина, Степанов Арсений, НурахметоваЗухра, Каримов Ислам</w:t>
            </w:r>
          </w:p>
        </w:tc>
      </w:tr>
      <w:tr w:rsidR="00544E04" w:rsidRPr="001F09EF" w:rsidTr="00A43F09">
        <w:tc>
          <w:tcPr>
            <w:tcW w:w="3241" w:type="dxa"/>
            <w:shd w:val="clear" w:color="auto" w:fill="auto"/>
          </w:tcPr>
          <w:p w:rsidR="00544E04" w:rsidRDefault="00544E04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2442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ворческий конкурс для детей с ОВЗ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442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«Вместе в радостное детство»</w:t>
            </w:r>
          </w:p>
        </w:tc>
        <w:tc>
          <w:tcPr>
            <w:tcW w:w="2013" w:type="dxa"/>
            <w:shd w:val="clear" w:color="auto" w:fill="auto"/>
          </w:tcPr>
          <w:p w:rsidR="00544E04" w:rsidRPr="000A4B4E" w:rsidRDefault="00544E04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Зональный</w:t>
            </w:r>
          </w:p>
        </w:tc>
        <w:tc>
          <w:tcPr>
            <w:tcW w:w="4102" w:type="dxa"/>
            <w:shd w:val="clear" w:color="auto" w:fill="auto"/>
          </w:tcPr>
          <w:p w:rsidR="00544E04" w:rsidRDefault="00626F54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Победитель в номинации «Зимняя сказка»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r w:rsidRPr="002442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Закирова Милана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626F54" w:rsidRPr="00062520" w:rsidRDefault="00626F54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Pr="002442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обедитель в номинации «Карапуз» - Якупов Анвар</w:t>
            </w:r>
          </w:p>
        </w:tc>
      </w:tr>
      <w:tr w:rsidR="00544E04" w:rsidRPr="001F09EF" w:rsidTr="00A43F09">
        <w:tc>
          <w:tcPr>
            <w:tcW w:w="3241" w:type="dxa"/>
            <w:shd w:val="clear" w:color="auto" w:fill="auto"/>
          </w:tcPr>
          <w:p w:rsidR="00544E04" w:rsidRDefault="00626F54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2442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«ЭКОконкурс» в рамках межрегионального эколого - географической научно - практической конференции «Через поиск и творчество к совершенству»</w:t>
            </w:r>
          </w:p>
        </w:tc>
        <w:tc>
          <w:tcPr>
            <w:tcW w:w="2013" w:type="dxa"/>
            <w:shd w:val="clear" w:color="auto" w:fill="auto"/>
          </w:tcPr>
          <w:p w:rsidR="00544E04" w:rsidRPr="000A4B4E" w:rsidRDefault="00626F54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4102" w:type="dxa"/>
            <w:shd w:val="clear" w:color="auto" w:fill="auto"/>
          </w:tcPr>
          <w:p w:rsidR="001B4AF0" w:rsidRDefault="001B4AF0" w:rsidP="00A651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0A4B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ипломант I степени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</w:t>
            </w:r>
            <w:r w:rsidRPr="002442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номинаци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  <w:r w:rsidRPr="002442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«ЭКОгалерея»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r w:rsidRPr="002442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Бадрутдинова Алия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D536D" w:rsidRPr="00244270" w:rsidRDefault="009D536D" w:rsidP="00A651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0A4B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ипломант </w:t>
            </w:r>
            <w:r w:rsidR="001B4AF0" w:rsidRPr="000A4B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  <w:r w:rsidRPr="000A4B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 степени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1B4A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r w:rsidRPr="002442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номинаци</w:t>
            </w:r>
            <w:r w:rsidR="001B4A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«ЭКОмастерская» </w:t>
            </w:r>
            <w:r w:rsidRPr="002442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Ахатова Ясмина,</w:t>
            </w:r>
          </w:p>
          <w:p w:rsidR="00544E04" w:rsidRDefault="009D536D" w:rsidP="00A651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Гилязова Алина</w:t>
            </w:r>
          </w:p>
          <w:p w:rsidR="001B4AF0" w:rsidRPr="00062520" w:rsidRDefault="001B4AF0" w:rsidP="00A651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FF0240" w:rsidRPr="001F09EF" w:rsidTr="00A43F09">
        <w:tc>
          <w:tcPr>
            <w:tcW w:w="3241" w:type="dxa"/>
            <w:shd w:val="clear" w:color="auto" w:fill="auto"/>
          </w:tcPr>
          <w:p w:rsidR="00FF0240" w:rsidRPr="000A4B4E" w:rsidRDefault="00FF0240" w:rsidP="00A6511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4B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песен и стихов о Матери</w:t>
            </w:r>
          </w:p>
        </w:tc>
        <w:tc>
          <w:tcPr>
            <w:tcW w:w="2013" w:type="dxa"/>
            <w:shd w:val="clear" w:color="auto" w:fill="auto"/>
          </w:tcPr>
          <w:p w:rsidR="00FF0240" w:rsidRPr="000A4B4E" w:rsidRDefault="00FF0240" w:rsidP="00A6511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4B4E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4102" w:type="dxa"/>
            <w:shd w:val="clear" w:color="auto" w:fill="auto"/>
          </w:tcPr>
          <w:p w:rsidR="00FF0240" w:rsidRPr="000A4B4E" w:rsidRDefault="00FF0240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4B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Лауреаты номинации «Художественное слово» - Рахматуллина Ралина и Газизуллина Альбина.</w:t>
            </w:r>
          </w:p>
          <w:p w:rsidR="00FF0240" w:rsidRPr="000A4B4E" w:rsidRDefault="00FF0240" w:rsidP="00A6511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4B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Лауреат номинации «Песня» - вокальный ансамбль «Ручеек»</w:t>
            </w:r>
          </w:p>
        </w:tc>
      </w:tr>
      <w:tr w:rsidR="007B5EBB" w:rsidRPr="001F09EF" w:rsidTr="00A43F09">
        <w:tc>
          <w:tcPr>
            <w:tcW w:w="3241" w:type="dxa"/>
            <w:shd w:val="clear" w:color="auto" w:fill="auto"/>
          </w:tcPr>
          <w:p w:rsidR="007B5EBB" w:rsidRDefault="007B5EBB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</w:t>
            </w:r>
            <w:r w:rsidRPr="000D3F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художественного слова и военно-патриоти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0D3F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ческой песни, посвященного Дню защитника Отечества </w:t>
            </w:r>
          </w:p>
        </w:tc>
        <w:tc>
          <w:tcPr>
            <w:tcW w:w="2013" w:type="dxa"/>
            <w:shd w:val="clear" w:color="auto" w:fill="auto"/>
          </w:tcPr>
          <w:p w:rsidR="007B5EBB" w:rsidRPr="00244270" w:rsidRDefault="007B5EBB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4B4E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4102" w:type="dxa"/>
            <w:shd w:val="clear" w:color="auto" w:fill="auto"/>
          </w:tcPr>
          <w:p w:rsidR="007B5EBB" w:rsidRPr="00244270" w:rsidRDefault="007B5EBB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Лауреат </w:t>
            </w:r>
            <w:r w:rsidRPr="000D3F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номинации «Художественное слово»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D3F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Хамидуллин Ислам</w:t>
            </w:r>
          </w:p>
        </w:tc>
      </w:tr>
      <w:tr w:rsidR="00626F54" w:rsidRPr="001F09EF" w:rsidTr="00A43F09">
        <w:tc>
          <w:tcPr>
            <w:tcW w:w="3241" w:type="dxa"/>
            <w:shd w:val="clear" w:color="auto" w:fill="auto"/>
          </w:tcPr>
          <w:p w:rsidR="00626F54" w:rsidRPr="00497773" w:rsidRDefault="00626F54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77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Конкурс рисунков «Буду бдителен на льду и на воде»</w:t>
            </w:r>
          </w:p>
        </w:tc>
        <w:tc>
          <w:tcPr>
            <w:tcW w:w="2013" w:type="dxa"/>
            <w:shd w:val="clear" w:color="auto" w:fill="auto"/>
          </w:tcPr>
          <w:p w:rsidR="00626F54" w:rsidRPr="00497773" w:rsidRDefault="00626F54" w:rsidP="00A65119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977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4102" w:type="dxa"/>
            <w:shd w:val="clear" w:color="auto" w:fill="auto"/>
          </w:tcPr>
          <w:p w:rsidR="00626F54" w:rsidRPr="00497773" w:rsidRDefault="00626F54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77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 - Ахатова Ясмина,</w:t>
            </w:r>
          </w:p>
          <w:p w:rsidR="00626F54" w:rsidRPr="00497773" w:rsidRDefault="00626F54" w:rsidP="00A6511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77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место - Фазлеев Булат</w:t>
            </w:r>
          </w:p>
        </w:tc>
      </w:tr>
      <w:tr w:rsidR="00626F54" w:rsidRPr="001F09EF" w:rsidTr="00A43F09">
        <w:tc>
          <w:tcPr>
            <w:tcW w:w="3241" w:type="dxa"/>
            <w:shd w:val="clear" w:color="auto" w:fill="auto"/>
          </w:tcPr>
          <w:p w:rsidR="00626F54" w:rsidRPr="00497773" w:rsidRDefault="00626F54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77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песен и стихов о Матери</w:t>
            </w:r>
          </w:p>
        </w:tc>
        <w:tc>
          <w:tcPr>
            <w:tcW w:w="2013" w:type="dxa"/>
            <w:shd w:val="clear" w:color="auto" w:fill="auto"/>
          </w:tcPr>
          <w:p w:rsidR="00626F54" w:rsidRPr="00497773" w:rsidRDefault="00626F54" w:rsidP="00A65119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977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4102" w:type="dxa"/>
            <w:shd w:val="clear" w:color="auto" w:fill="auto"/>
          </w:tcPr>
          <w:p w:rsidR="00626F54" w:rsidRPr="00497773" w:rsidRDefault="00626F54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77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Дипломант - вокальный ансамбль «Ручеек», Андреева Алина</w:t>
            </w:r>
          </w:p>
        </w:tc>
      </w:tr>
      <w:tr w:rsidR="00626F54" w:rsidRPr="001F09EF" w:rsidTr="00A43F09">
        <w:tc>
          <w:tcPr>
            <w:tcW w:w="3241" w:type="dxa"/>
            <w:shd w:val="clear" w:color="auto" w:fill="auto"/>
          </w:tcPr>
          <w:p w:rsidR="00626F54" w:rsidRPr="00497773" w:rsidRDefault="00626F54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77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детского рисунка «Я – за мир на дорогах»</w:t>
            </w:r>
          </w:p>
        </w:tc>
        <w:tc>
          <w:tcPr>
            <w:tcW w:w="2013" w:type="dxa"/>
            <w:shd w:val="clear" w:color="auto" w:fill="auto"/>
          </w:tcPr>
          <w:p w:rsidR="00626F54" w:rsidRPr="00497773" w:rsidRDefault="00626F54" w:rsidP="00A65119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977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4102" w:type="dxa"/>
            <w:shd w:val="clear" w:color="auto" w:fill="auto"/>
          </w:tcPr>
          <w:p w:rsidR="00626F54" w:rsidRPr="00497773" w:rsidRDefault="00626F54" w:rsidP="00A6511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77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 - Нуриева Малика</w:t>
            </w:r>
          </w:p>
        </w:tc>
      </w:tr>
      <w:tr w:rsidR="00244270" w:rsidRPr="001F09EF" w:rsidTr="00A43F09">
        <w:tc>
          <w:tcPr>
            <w:tcW w:w="3241" w:type="dxa"/>
            <w:shd w:val="clear" w:color="auto" w:fill="auto"/>
          </w:tcPr>
          <w:p w:rsidR="00244270" w:rsidRPr="000A4B4E" w:rsidRDefault="00244270" w:rsidP="00A6511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0A4B4E">
              <w:rPr>
                <w:rFonts w:ascii="Times New Roman" w:eastAsia="Calibri" w:hAnsi="Times New Roman" w:cs="Times New Roman"/>
                <w:sz w:val="24"/>
                <w:szCs w:val="24"/>
              </w:rPr>
              <w:t>онкурс «Интеллектуальная спартакиада «Дошкольник»</w:t>
            </w:r>
          </w:p>
        </w:tc>
        <w:tc>
          <w:tcPr>
            <w:tcW w:w="2013" w:type="dxa"/>
            <w:shd w:val="clear" w:color="auto" w:fill="auto"/>
          </w:tcPr>
          <w:p w:rsidR="00244270" w:rsidRDefault="00244270" w:rsidP="00A65119">
            <w:pPr>
              <w:spacing w:line="240" w:lineRule="auto"/>
              <w:jc w:val="center"/>
            </w:pPr>
            <w:r w:rsidRPr="00B55F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4102" w:type="dxa"/>
            <w:shd w:val="clear" w:color="auto" w:fill="auto"/>
          </w:tcPr>
          <w:p w:rsidR="00244270" w:rsidRPr="000A4B4E" w:rsidRDefault="00244270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4B4E">
              <w:rPr>
                <w:rFonts w:ascii="Times New Roman" w:hAnsi="Times New Roman" w:cs="Times New Roman"/>
                <w:sz w:val="24"/>
                <w:szCs w:val="24"/>
              </w:rPr>
              <w:t>2 место -</w:t>
            </w:r>
            <w:r w:rsidRPr="000A4B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442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Гарифуллина Карим</w:t>
            </w:r>
            <w:r w:rsidRPr="000A4B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</w:p>
          <w:p w:rsidR="00244270" w:rsidRPr="000A4B4E" w:rsidRDefault="00244270" w:rsidP="00A6511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4B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место - </w:t>
            </w:r>
            <w:r w:rsidRPr="002442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Минагазова Азалия</w:t>
            </w:r>
            <w:r w:rsidRPr="000A4B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A35B1" w:rsidRPr="001F09EF" w:rsidTr="00DC41C1">
        <w:tc>
          <w:tcPr>
            <w:tcW w:w="9356" w:type="dxa"/>
            <w:gridSpan w:val="3"/>
            <w:shd w:val="clear" w:color="auto" w:fill="auto"/>
          </w:tcPr>
          <w:p w:rsidR="001A35B1" w:rsidRPr="001A35B1" w:rsidRDefault="001A35B1" w:rsidP="00A6511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2019 год</w:t>
            </w:r>
          </w:p>
        </w:tc>
      </w:tr>
      <w:tr w:rsidR="00A43F09" w:rsidRPr="001F09EF" w:rsidTr="00A43F09">
        <w:tc>
          <w:tcPr>
            <w:tcW w:w="3241" w:type="dxa"/>
            <w:shd w:val="clear" w:color="auto" w:fill="auto"/>
          </w:tcPr>
          <w:p w:rsidR="00A43F09" w:rsidRPr="001F09EF" w:rsidRDefault="00A43F09" w:rsidP="00A6511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9EF">
              <w:rPr>
                <w:rFonts w:ascii="Times New Roman" w:hAnsi="Times New Roman"/>
                <w:sz w:val="24"/>
                <w:szCs w:val="24"/>
              </w:rPr>
              <w:t xml:space="preserve">Конкурс детско-юношеского творчества по пожарной безопасности </w:t>
            </w:r>
            <w:r>
              <w:rPr>
                <w:rFonts w:ascii="Times New Roman" w:hAnsi="Times New Roman"/>
                <w:sz w:val="24"/>
                <w:szCs w:val="24"/>
              </w:rPr>
              <w:t>«Неопалимая купина»</w:t>
            </w:r>
          </w:p>
        </w:tc>
        <w:tc>
          <w:tcPr>
            <w:tcW w:w="2013" w:type="dxa"/>
            <w:shd w:val="clear" w:color="auto" w:fill="auto"/>
          </w:tcPr>
          <w:p w:rsidR="00A43F09" w:rsidRPr="001F09EF" w:rsidRDefault="00A43F09" w:rsidP="00A6511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09EF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4102" w:type="dxa"/>
            <w:shd w:val="clear" w:color="auto" w:fill="auto"/>
          </w:tcPr>
          <w:p w:rsidR="00A43F09" w:rsidRDefault="00A43F09" w:rsidP="00A6511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5EBB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  <w:r w:rsidRPr="007B5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номинации «Декоративно-прикладное искусство» - </w:t>
            </w:r>
            <w:r w:rsidRPr="007B5EBB">
              <w:rPr>
                <w:rFonts w:ascii="Times New Roman" w:hAnsi="Times New Roman" w:cs="Times New Roman"/>
                <w:sz w:val="24"/>
                <w:szCs w:val="24"/>
              </w:rPr>
              <w:t>Ахтямова Раяна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43F09" w:rsidRPr="000A4B4E" w:rsidRDefault="00A43F09" w:rsidP="00A6511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5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место в номинации «Технические виды» - Хузин Рахим</w:t>
            </w:r>
          </w:p>
        </w:tc>
      </w:tr>
      <w:tr w:rsidR="00A43F09" w:rsidRPr="001F09EF" w:rsidTr="00A43F09">
        <w:tc>
          <w:tcPr>
            <w:tcW w:w="3241" w:type="dxa"/>
            <w:shd w:val="clear" w:color="auto" w:fill="auto"/>
          </w:tcPr>
          <w:p w:rsidR="00A43F09" w:rsidRDefault="00A43F09" w:rsidP="00A651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5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 шахматный фестиваль среди детей дошкольного возраста</w:t>
            </w:r>
            <w:r w:rsidR="00DC41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B5EBB">
              <w:rPr>
                <w:rFonts w:ascii="Times New Roman" w:hAnsi="Times New Roman" w:cs="Times New Roman"/>
                <w:sz w:val="24"/>
                <w:szCs w:val="24"/>
              </w:rPr>
              <w:t>«Золотая пешка»</w:t>
            </w:r>
          </w:p>
        </w:tc>
        <w:tc>
          <w:tcPr>
            <w:tcW w:w="2013" w:type="dxa"/>
            <w:shd w:val="clear" w:color="auto" w:fill="auto"/>
          </w:tcPr>
          <w:p w:rsidR="00A43F09" w:rsidRPr="00B55F17" w:rsidRDefault="00A43F09" w:rsidP="00A651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4102" w:type="dxa"/>
            <w:shd w:val="clear" w:color="auto" w:fill="auto"/>
          </w:tcPr>
          <w:p w:rsidR="00A43F09" w:rsidRPr="000A4B4E" w:rsidRDefault="00A43F09" w:rsidP="00A6511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2520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 место</w:t>
            </w: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-</w:t>
            </w:r>
            <w:r w:rsidRPr="007B5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Зайнуллин Карим, Фазлеев Булат, Ишмуратов Давид</w:t>
            </w:r>
          </w:p>
        </w:tc>
      </w:tr>
      <w:tr w:rsidR="00DC41C1" w:rsidRPr="001F09EF" w:rsidTr="00A43F09">
        <w:tc>
          <w:tcPr>
            <w:tcW w:w="3241" w:type="dxa"/>
            <w:shd w:val="clear" w:color="auto" w:fill="auto"/>
          </w:tcPr>
          <w:p w:rsidR="00DC41C1" w:rsidRPr="007B5EBB" w:rsidRDefault="00DC41C1" w:rsidP="00A651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Конкурс </w:t>
            </w:r>
            <w:r w:rsidRPr="007B5EBB">
              <w:rPr>
                <w:rFonts w:ascii="Times New Roman" w:eastAsia="Times New Roman" w:hAnsi="Times New Roman" w:cs="Times New Roman"/>
                <w:sz w:val="24"/>
                <w:szCs w:val="24"/>
              </w:rPr>
              <w:t>«Туган җир сулышы»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рамках</w:t>
            </w:r>
            <w:r w:rsidRPr="007B5E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республиканск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ой</w:t>
            </w:r>
            <w:r w:rsidRPr="007B5E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научно-практическ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ой</w:t>
            </w:r>
            <w:r w:rsidRPr="007B5E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конференци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2013" w:type="dxa"/>
            <w:shd w:val="clear" w:color="auto" w:fill="auto"/>
          </w:tcPr>
          <w:p w:rsidR="00DC41C1" w:rsidRPr="007B5EBB" w:rsidRDefault="00DC41C1" w:rsidP="00A651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EBB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4102" w:type="dxa"/>
            <w:shd w:val="clear" w:color="auto" w:fill="auto"/>
          </w:tcPr>
          <w:p w:rsidR="00DC41C1" w:rsidRPr="00062520" w:rsidRDefault="0058425A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584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Участники - </w:t>
            </w:r>
            <w:r w:rsidRPr="007B5EBB">
              <w:rPr>
                <w:rFonts w:ascii="Times New Roman" w:hAnsi="Times New Roman" w:cs="Times New Roman"/>
                <w:sz w:val="24"/>
                <w:szCs w:val="24"/>
              </w:rPr>
              <w:t>Котдусова Малика,</w:t>
            </w:r>
            <w:r w:rsidRPr="007B5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Хузин Рахим</w:t>
            </w:r>
          </w:p>
        </w:tc>
      </w:tr>
      <w:tr w:rsidR="00DC41C1" w:rsidRPr="001F09EF" w:rsidTr="00A43F09">
        <w:tc>
          <w:tcPr>
            <w:tcW w:w="3241" w:type="dxa"/>
            <w:shd w:val="clear" w:color="auto" w:fill="auto"/>
          </w:tcPr>
          <w:p w:rsidR="00DC41C1" w:rsidRPr="007B5EBB" w:rsidRDefault="0058425A" w:rsidP="00A6511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5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детского рисунка «Я горжусь моей родиной», республиканский</w:t>
            </w:r>
          </w:p>
        </w:tc>
        <w:tc>
          <w:tcPr>
            <w:tcW w:w="2013" w:type="dxa"/>
            <w:shd w:val="clear" w:color="auto" w:fill="auto"/>
          </w:tcPr>
          <w:p w:rsidR="00DC41C1" w:rsidRPr="007B5EBB" w:rsidRDefault="00DC41C1" w:rsidP="00A651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EBB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4102" w:type="dxa"/>
            <w:shd w:val="clear" w:color="auto" w:fill="auto"/>
          </w:tcPr>
          <w:p w:rsidR="00DC41C1" w:rsidRPr="00062520" w:rsidRDefault="0058425A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B5EBB">
              <w:rPr>
                <w:rFonts w:ascii="Times New Roman" w:eastAsia="Calibri" w:hAnsi="Times New Roman" w:cs="Times New Roman"/>
                <w:sz w:val="24"/>
                <w:szCs w:val="24"/>
              </w:rPr>
              <w:t>иплом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 w:rsidRPr="007B5E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B5EBB">
              <w:rPr>
                <w:rFonts w:ascii="Times New Roman" w:eastAsia="Calibri" w:hAnsi="Times New Roman" w:cs="Times New Roman"/>
                <w:sz w:val="24"/>
                <w:szCs w:val="24"/>
              </w:rPr>
              <w:t>Гайфиев Самир</w:t>
            </w:r>
          </w:p>
        </w:tc>
      </w:tr>
      <w:tr w:rsidR="00A43F09" w:rsidRPr="001F09EF" w:rsidTr="00A43F09">
        <w:tc>
          <w:tcPr>
            <w:tcW w:w="3241" w:type="dxa"/>
            <w:shd w:val="clear" w:color="auto" w:fill="auto"/>
          </w:tcPr>
          <w:p w:rsidR="00A43F09" w:rsidRDefault="00A43F09" w:rsidP="00A6511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7B5EBB">
              <w:rPr>
                <w:rFonts w:ascii="Times New Roman" w:hAnsi="Times New Roman" w:cs="Times New Roman"/>
                <w:sz w:val="24"/>
                <w:szCs w:val="24"/>
              </w:rPr>
              <w:t>онкурс художественного чтения посвященный 220-летию со дня рождения А.С. Пушкина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B5EBB">
              <w:rPr>
                <w:rFonts w:ascii="Times New Roman" w:hAnsi="Times New Roman" w:cs="Times New Roman"/>
                <w:sz w:val="24"/>
                <w:szCs w:val="24"/>
              </w:rPr>
              <w:t>«В мире литературных мыслей»</w:t>
            </w:r>
          </w:p>
        </w:tc>
        <w:tc>
          <w:tcPr>
            <w:tcW w:w="2013" w:type="dxa"/>
            <w:shd w:val="clear" w:color="auto" w:fill="auto"/>
          </w:tcPr>
          <w:p w:rsidR="00A43F09" w:rsidRPr="00C807E7" w:rsidRDefault="00A43F09" w:rsidP="00A651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EBB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4102" w:type="dxa"/>
            <w:shd w:val="clear" w:color="auto" w:fill="auto"/>
          </w:tcPr>
          <w:p w:rsidR="00A43F09" w:rsidRDefault="00A43F09" w:rsidP="00A6511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5EBB">
              <w:rPr>
                <w:rFonts w:ascii="Times New Roman" w:hAnsi="Times New Roman" w:cs="Times New Roman"/>
                <w:sz w:val="24"/>
                <w:szCs w:val="24"/>
              </w:rPr>
              <w:t>Лауреат 3 степени- Васильева Софья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43F09" w:rsidRPr="000A4B4E" w:rsidRDefault="00A43F09" w:rsidP="00A6511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B5EBB">
              <w:rPr>
                <w:rFonts w:ascii="Times New Roman" w:hAnsi="Times New Roman" w:cs="Times New Roman"/>
                <w:sz w:val="24"/>
                <w:szCs w:val="24"/>
              </w:rPr>
              <w:t xml:space="preserve">ипломант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7B5EBB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B5EBB">
              <w:rPr>
                <w:rFonts w:ascii="Times New Roman" w:hAnsi="Times New Roman" w:cs="Times New Roman"/>
                <w:sz w:val="24"/>
                <w:szCs w:val="24"/>
              </w:rPr>
              <w:t>- Муратова Алия</w:t>
            </w:r>
          </w:p>
        </w:tc>
      </w:tr>
      <w:tr w:rsidR="007B5EBB" w:rsidRPr="001F09EF" w:rsidTr="00A43F09">
        <w:trPr>
          <w:trHeight w:val="230"/>
        </w:trPr>
        <w:tc>
          <w:tcPr>
            <w:tcW w:w="3241" w:type="dxa"/>
            <w:shd w:val="clear" w:color="auto" w:fill="auto"/>
          </w:tcPr>
          <w:p w:rsidR="007B5EBB" w:rsidRDefault="007B5EBB" w:rsidP="00A6511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Конкурс </w:t>
            </w:r>
            <w:r w:rsidRPr="007B5EBB">
              <w:rPr>
                <w:rFonts w:ascii="Times New Roman" w:hAnsi="Times New Roman" w:cs="Times New Roman"/>
                <w:sz w:val="24"/>
                <w:szCs w:val="24"/>
              </w:rPr>
              <w:t>«Татар кызчыгы»</w:t>
            </w:r>
          </w:p>
        </w:tc>
        <w:tc>
          <w:tcPr>
            <w:tcW w:w="2013" w:type="dxa"/>
            <w:shd w:val="clear" w:color="auto" w:fill="auto"/>
          </w:tcPr>
          <w:p w:rsidR="007B5EBB" w:rsidRDefault="007B5EBB" w:rsidP="00A65119">
            <w:pPr>
              <w:spacing w:after="0" w:line="240" w:lineRule="auto"/>
            </w:pPr>
            <w:r w:rsidRPr="00C807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4102" w:type="dxa"/>
            <w:shd w:val="clear" w:color="auto" w:fill="auto"/>
          </w:tcPr>
          <w:p w:rsidR="007B5EBB" w:rsidRPr="000A4B4E" w:rsidRDefault="007B5EBB" w:rsidP="00A6511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5EBB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B5EBB">
              <w:rPr>
                <w:rFonts w:ascii="Times New Roman" w:hAnsi="Times New Roman" w:cs="Times New Roman"/>
                <w:sz w:val="24"/>
                <w:szCs w:val="24"/>
              </w:rPr>
              <w:t>- Гилязова Азалия</w:t>
            </w:r>
          </w:p>
        </w:tc>
      </w:tr>
      <w:tr w:rsidR="007B5EBB" w:rsidRPr="001F09EF" w:rsidTr="00A43F09">
        <w:tc>
          <w:tcPr>
            <w:tcW w:w="3241" w:type="dxa"/>
            <w:shd w:val="clear" w:color="auto" w:fill="auto"/>
          </w:tcPr>
          <w:p w:rsidR="007B5EBB" w:rsidRDefault="007B5EBB" w:rsidP="00A6511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5EBB">
              <w:rPr>
                <w:rFonts w:ascii="Times New Roman" w:hAnsi="Times New Roman" w:cs="Times New Roman"/>
                <w:sz w:val="24"/>
                <w:szCs w:val="24"/>
              </w:rPr>
              <w:t>Мини-Чемпионат по стандартам «Бала</w:t>
            </w:r>
            <w:r w:rsidRPr="007B5E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Skills</w:t>
            </w:r>
            <w:r w:rsidRPr="007B5EB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13" w:type="dxa"/>
            <w:shd w:val="clear" w:color="auto" w:fill="auto"/>
          </w:tcPr>
          <w:p w:rsidR="007B5EBB" w:rsidRDefault="007B5EBB" w:rsidP="00A65119">
            <w:pPr>
              <w:spacing w:after="0" w:line="240" w:lineRule="auto"/>
            </w:pPr>
            <w:r w:rsidRPr="00C807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4102" w:type="dxa"/>
            <w:shd w:val="clear" w:color="auto" w:fill="auto"/>
          </w:tcPr>
          <w:p w:rsidR="007B5EBB" w:rsidRDefault="007B5EBB" w:rsidP="00A6511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5EBB">
              <w:rPr>
                <w:rFonts w:ascii="Times New Roman" w:hAnsi="Times New Roman" w:cs="Times New Roman"/>
                <w:sz w:val="24"/>
                <w:szCs w:val="24"/>
              </w:rPr>
              <w:t>2 место в номинации «Мультимедийная журналистика» - Сафин Искандер, Галяутдинова Азалия, Фазлеев Булат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B5EBB" w:rsidRPr="000A4B4E" w:rsidRDefault="007B5EBB" w:rsidP="00A6511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5EBB">
              <w:rPr>
                <w:rFonts w:ascii="Times New Roman" w:hAnsi="Times New Roman" w:cs="Times New Roman"/>
                <w:sz w:val="24"/>
                <w:szCs w:val="24"/>
              </w:rPr>
              <w:t>3 место в номинации «Швейное дело» - Нуреева Малика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B5EBB" w:rsidRPr="001F09EF" w:rsidTr="00A43F09">
        <w:tc>
          <w:tcPr>
            <w:tcW w:w="3241" w:type="dxa"/>
            <w:shd w:val="clear" w:color="auto" w:fill="auto"/>
          </w:tcPr>
          <w:p w:rsidR="007B5EBB" w:rsidRDefault="00A85126" w:rsidP="00A6511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Pr="007B5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онкурс чтецов, </w:t>
            </w:r>
            <w:r w:rsidRPr="007B5EBB">
              <w:rPr>
                <w:rFonts w:ascii="Times New Roman" w:hAnsi="Times New Roman" w:cs="Times New Roman"/>
                <w:sz w:val="24"/>
                <w:szCs w:val="24"/>
              </w:rPr>
              <w:t>посвященный 74–й годовщине со Дня Победы</w:t>
            </w:r>
          </w:p>
        </w:tc>
        <w:tc>
          <w:tcPr>
            <w:tcW w:w="2013" w:type="dxa"/>
            <w:shd w:val="clear" w:color="auto" w:fill="auto"/>
          </w:tcPr>
          <w:p w:rsidR="007B5EBB" w:rsidRDefault="007B5EBB" w:rsidP="00A65119">
            <w:pPr>
              <w:spacing w:after="0" w:line="240" w:lineRule="auto"/>
            </w:pPr>
            <w:r w:rsidRPr="00C807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4102" w:type="dxa"/>
            <w:shd w:val="clear" w:color="auto" w:fill="auto"/>
          </w:tcPr>
          <w:p w:rsidR="007B5EBB" w:rsidRDefault="00A85126" w:rsidP="00A6511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5EBB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B5EBB">
              <w:rPr>
                <w:rFonts w:ascii="Times New Roman" w:hAnsi="Times New Roman" w:cs="Times New Roman"/>
                <w:sz w:val="24"/>
                <w:szCs w:val="24"/>
              </w:rPr>
              <w:t>- Галяутдинова Азалия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7B5EBB">
              <w:rPr>
                <w:rFonts w:ascii="Times New Roman" w:hAnsi="Times New Roman" w:cs="Times New Roman"/>
                <w:sz w:val="24"/>
                <w:szCs w:val="24"/>
              </w:rPr>
              <w:t>Галяутдинов Айзат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7B5EBB">
              <w:rPr>
                <w:rFonts w:ascii="Times New Roman" w:hAnsi="Times New Roman" w:cs="Times New Roman"/>
                <w:sz w:val="24"/>
                <w:szCs w:val="24"/>
              </w:rPr>
              <w:t>Мубаракшина Камилия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7B5EBB">
              <w:rPr>
                <w:rFonts w:ascii="Times New Roman" w:hAnsi="Times New Roman" w:cs="Times New Roman"/>
                <w:sz w:val="24"/>
                <w:szCs w:val="24"/>
              </w:rPr>
              <w:t xml:space="preserve"> Шайхутдинов Самир, Рахматуллина Ралина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85126" w:rsidRPr="000A4B4E" w:rsidRDefault="00A85126" w:rsidP="00A6511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5EBB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  <w:r w:rsidR="005D4B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B5EBB">
              <w:rPr>
                <w:rFonts w:ascii="Times New Roman" w:hAnsi="Times New Roman" w:cs="Times New Roman"/>
                <w:sz w:val="24"/>
                <w:szCs w:val="24"/>
              </w:rPr>
              <w:t>- Мубаракшина Ильзия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7B5EBB">
              <w:rPr>
                <w:rFonts w:ascii="Times New Roman" w:hAnsi="Times New Roman" w:cs="Times New Roman"/>
                <w:sz w:val="24"/>
                <w:szCs w:val="24"/>
              </w:rPr>
              <w:t xml:space="preserve"> Галеева Амелия, Зайнуллин Карим, Саляхова Ильзия, Бурганова Алия,</w:t>
            </w:r>
          </w:p>
        </w:tc>
      </w:tr>
      <w:tr w:rsidR="007B5EBB" w:rsidRPr="001F09EF" w:rsidTr="00A43F09">
        <w:tc>
          <w:tcPr>
            <w:tcW w:w="3241" w:type="dxa"/>
            <w:shd w:val="clear" w:color="auto" w:fill="auto"/>
          </w:tcPr>
          <w:p w:rsidR="007B5EBB" w:rsidRDefault="00A85126" w:rsidP="00A6511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5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песен и стихов о Матери</w:t>
            </w:r>
          </w:p>
        </w:tc>
        <w:tc>
          <w:tcPr>
            <w:tcW w:w="2013" w:type="dxa"/>
            <w:shd w:val="clear" w:color="auto" w:fill="auto"/>
          </w:tcPr>
          <w:p w:rsidR="007B5EBB" w:rsidRDefault="007B5EBB" w:rsidP="00A65119">
            <w:pPr>
              <w:spacing w:after="0" w:line="240" w:lineRule="auto"/>
            </w:pPr>
            <w:r w:rsidRPr="00C807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4102" w:type="dxa"/>
            <w:shd w:val="clear" w:color="auto" w:fill="auto"/>
          </w:tcPr>
          <w:p w:rsidR="00A85126" w:rsidRDefault="00A85126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7B5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ипломант конкурса</w:t>
            </w:r>
            <w:r w:rsidRPr="007B5E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B5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Шигапова Ясмина</w:t>
            </w:r>
          </w:p>
          <w:p w:rsidR="007B5EBB" w:rsidRPr="000A4B4E" w:rsidRDefault="00A85126" w:rsidP="00A6511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5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Лауреат конкурса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B5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Гилязова Азалия</w:t>
            </w:r>
          </w:p>
        </w:tc>
      </w:tr>
      <w:tr w:rsidR="00A85126" w:rsidRPr="001F09EF" w:rsidTr="00A43F09">
        <w:tc>
          <w:tcPr>
            <w:tcW w:w="3241" w:type="dxa"/>
            <w:shd w:val="clear" w:color="auto" w:fill="auto"/>
          </w:tcPr>
          <w:p w:rsidR="00A85126" w:rsidRPr="007B5EBB" w:rsidRDefault="00A85126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5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детского творчества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B5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«Юное дарование»</w:t>
            </w:r>
          </w:p>
        </w:tc>
        <w:tc>
          <w:tcPr>
            <w:tcW w:w="2013" w:type="dxa"/>
            <w:shd w:val="clear" w:color="auto" w:fill="auto"/>
          </w:tcPr>
          <w:p w:rsidR="00A85126" w:rsidRPr="00C807E7" w:rsidRDefault="00A43F09" w:rsidP="00A651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07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4102" w:type="dxa"/>
            <w:shd w:val="clear" w:color="auto" w:fill="auto"/>
          </w:tcPr>
          <w:p w:rsidR="00A85126" w:rsidRDefault="005D4B55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7B5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ауреат конкурса в номинации «Песня» - вокальный ансамбль «Капельки»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5D4B55" w:rsidRDefault="005D4B55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</w:t>
            </w:r>
            <w:r w:rsidRPr="007B5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ауреат конкурса в номинации «Та</w:t>
            </w:r>
            <w:r w:rsidR="004977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нец» - танцевальный кол</w:t>
            </w:r>
            <w:r w:rsidRPr="007B5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лектив «Топотушки»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5D4B55" w:rsidRDefault="005D4B55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7B5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ипломант конкурса в номинации «Художественное слово» - Гарипова Ясмина</w:t>
            </w:r>
          </w:p>
        </w:tc>
      </w:tr>
    </w:tbl>
    <w:p w:rsidR="008E4904" w:rsidRDefault="008E4904" w:rsidP="00A651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B5ADC" w:rsidRPr="00AB5ADC" w:rsidRDefault="00AB5ADC" w:rsidP="00A65119">
      <w:pPr>
        <w:pStyle w:val="20"/>
        <w:spacing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5ADC">
        <w:rPr>
          <w:rFonts w:ascii="Times New Roman" w:hAnsi="Times New Roman" w:cs="Times New Roman"/>
          <w:sz w:val="24"/>
          <w:szCs w:val="24"/>
        </w:rPr>
        <w:t xml:space="preserve">Можно отметить, что педагоги стремятся  повысить уровень участия родителей воспитанников в вышеуказанных мероприятиях, что способствует укреплению взаимосвязи между семьей и педагогическим </w:t>
      </w:r>
      <w:r>
        <w:rPr>
          <w:rFonts w:ascii="Times New Roman" w:hAnsi="Times New Roman" w:cs="Times New Roman"/>
          <w:sz w:val="24"/>
          <w:szCs w:val="24"/>
        </w:rPr>
        <w:t>коллективом ДОО</w:t>
      </w:r>
      <w:r w:rsidRPr="00AB5ADC">
        <w:rPr>
          <w:rFonts w:ascii="Times New Roman" w:hAnsi="Times New Roman" w:cs="Times New Roman"/>
          <w:sz w:val="24"/>
          <w:szCs w:val="24"/>
        </w:rPr>
        <w:t xml:space="preserve">. Конкурсы и мероприятия помогают выявить и поддержать талантливых детей, создать условия для развития детской инициативы, самостоятельности, успешности. </w:t>
      </w:r>
    </w:p>
    <w:p w:rsidR="008124D2" w:rsidRPr="00AF65AA" w:rsidRDefault="008124D2" w:rsidP="00A651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</w:pPr>
    </w:p>
    <w:p w:rsidR="00483274" w:rsidRDefault="00D27106" w:rsidP="00A65119">
      <w:pPr>
        <w:pStyle w:val="a3"/>
        <w:spacing w:after="0" w:line="240" w:lineRule="auto"/>
        <w:ind w:left="0"/>
        <w:jc w:val="center"/>
        <w:rPr>
          <w:rFonts w:ascii="Times New Roman" w:eastAsia="Times New Roman" w:hAnsi="Times New Roman"/>
          <w:b/>
          <w:bCs/>
          <w:i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3</w:t>
      </w:r>
      <w:r w:rsidR="00483274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.3. </w:t>
      </w:r>
      <w:r w:rsidR="00483274" w:rsidRPr="005027AF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А</w:t>
      </w:r>
      <w:r w:rsidR="00483274" w:rsidRPr="005027AF">
        <w:rPr>
          <w:rFonts w:ascii="Times New Roman" w:eastAsia="Times New Roman" w:hAnsi="Times New Roman"/>
          <w:b/>
          <w:bCs/>
          <w:i/>
          <w:sz w:val="24"/>
          <w:szCs w:val="24"/>
          <w:lang w:eastAsia="ru-RU"/>
        </w:rPr>
        <w:t>нализ совместной деятельности с социумом</w:t>
      </w:r>
    </w:p>
    <w:p w:rsidR="005F5510" w:rsidRDefault="00483274" w:rsidP="00A65119">
      <w:pPr>
        <w:spacing w:after="0" w:line="240" w:lineRule="auto"/>
        <w:ind w:right="305"/>
        <w:jc w:val="center"/>
        <w:rPr>
          <w:rFonts w:ascii="Times New Roman" w:hAnsi="Times New Roman"/>
          <w:b/>
          <w:bCs/>
          <w:i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hAnsi="Times New Roman"/>
          <w:b/>
          <w:bCs/>
          <w:i/>
          <w:color w:val="000000"/>
          <w:sz w:val="24"/>
          <w:szCs w:val="24"/>
          <w:bdr w:val="none" w:sz="0" w:space="0" w:color="auto" w:frame="1"/>
        </w:rPr>
        <w:t>МБ</w:t>
      </w:r>
      <w:r w:rsidRPr="007473B0">
        <w:rPr>
          <w:rFonts w:ascii="Times New Roman" w:hAnsi="Times New Roman"/>
          <w:b/>
          <w:bCs/>
          <w:i/>
          <w:color w:val="000000"/>
          <w:sz w:val="24"/>
          <w:szCs w:val="24"/>
          <w:bdr w:val="none" w:sz="0" w:space="0" w:color="auto" w:frame="1"/>
        </w:rPr>
        <w:t>ДОУ «</w:t>
      </w:r>
      <w:r>
        <w:rPr>
          <w:rFonts w:ascii="Times New Roman" w:hAnsi="Times New Roman"/>
          <w:b/>
          <w:bCs/>
          <w:i/>
          <w:color w:val="000000"/>
          <w:sz w:val="24"/>
          <w:szCs w:val="24"/>
          <w:bdr w:val="none" w:sz="0" w:space="0" w:color="auto" w:frame="1"/>
        </w:rPr>
        <w:t>Д</w:t>
      </w:r>
      <w:r w:rsidRPr="007473B0">
        <w:rPr>
          <w:rFonts w:ascii="Times New Roman" w:hAnsi="Times New Roman"/>
          <w:b/>
          <w:bCs/>
          <w:i/>
          <w:color w:val="000000"/>
          <w:sz w:val="24"/>
          <w:szCs w:val="24"/>
          <w:bdr w:val="none" w:sz="0" w:space="0" w:color="auto" w:frame="1"/>
        </w:rPr>
        <w:t>етск</w:t>
      </w:r>
      <w:r>
        <w:rPr>
          <w:rFonts w:ascii="Times New Roman" w:hAnsi="Times New Roman"/>
          <w:b/>
          <w:bCs/>
          <w:i/>
          <w:color w:val="000000"/>
          <w:sz w:val="24"/>
          <w:szCs w:val="24"/>
          <w:bdr w:val="none" w:sz="0" w:space="0" w:color="auto" w:frame="1"/>
        </w:rPr>
        <w:t>ий сад № 8 «Ручеек» г. Кукмор</w:t>
      </w:r>
      <w:r w:rsidRPr="007473B0">
        <w:rPr>
          <w:rFonts w:ascii="Times New Roman" w:hAnsi="Times New Roman"/>
          <w:b/>
          <w:bCs/>
          <w:i/>
          <w:color w:val="000000"/>
          <w:sz w:val="24"/>
          <w:szCs w:val="24"/>
          <w:bdr w:val="none" w:sz="0" w:space="0" w:color="auto" w:frame="1"/>
        </w:rPr>
        <w:t>»</w:t>
      </w:r>
    </w:p>
    <w:p w:rsidR="009433B9" w:rsidRDefault="00EE210C" w:rsidP="00A65119">
      <w:pPr>
        <w:spacing w:after="0" w:line="240" w:lineRule="auto"/>
        <w:ind w:right="305"/>
        <w:jc w:val="center"/>
        <w:rPr>
          <w:rFonts w:ascii="Times New Roman" w:hAnsi="Times New Roman"/>
          <w:b/>
          <w:bCs/>
          <w:i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hAnsi="Times New Roman"/>
          <w:b/>
          <w:bCs/>
          <w:i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358140</wp:posOffset>
                </wp:positionH>
                <wp:positionV relativeFrom="paragraph">
                  <wp:posOffset>77470</wp:posOffset>
                </wp:positionV>
                <wp:extent cx="4857750" cy="495300"/>
                <wp:effectExtent l="9525" t="10795" r="9525" b="8255"/>
                <wp:wrapNone/>
                <wp:docPr id="2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57750" cy="4953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FF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C5235E" w:rsidRPr="009433B9" w:rsidRDefault="00C5235E" w:rsidP="009433B9">
                            <w:pPr>
                              <w:spacing w:before="120" w:after="0"/>
                              <w:ind w:right="306"/>
                              <w:jc w:val="center"/>
                              <w:rPr>
                                <w:rFonts w:ascii="Times New Roman" w:hAnsi="Times New Roman"/>
                                <w:bCs/>
                                <w:color w:val="000000"/>
                                <w:sz w:val="24"/>
                                <w:szCs w:val="24"/>
                                <w:bdr w:val="none" w:sz="0" w:space="0" w:color="auto" w:frame="1"/>
                              </w:rPr>
                            </w:pPr>
                            <w:r w:rsidRPr="009433B9">
                              <w:rPr>
                                <w:rFonts w:ascii="Times New Roman" w:hAnsi="Times New Roman"/>
                                <w:bCs/>
                                <w:color w:val="000000"/>
                                <w:sz w:val="24"/>
                                <w:szCs w:val="24"/>
                                <w:bdr w:val="none" w:sz="0" w:space="0" w:color="auto" w:frame="1"/>
                              </w:rPr>
                              <w:t>МБДОУ «Детский сад № 8 «Ручеек» г. Кукмор»</w:t>
                            </w:r>
                          </w:p>
                          <w:p w:rsidR="00C5235E" w:rsidRPr="007473B0" w:rsidRDefault="00C5235E" w:rsidP="009433B9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" o:spid="_x0000_s1026" style="position:absolute;left:0;text-align:left;margin-left:28.2pt;margin-top:6.1pt;width:382.5pt;height:3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YP+NwIAAGwEAAAOAAAAZHJzL2Uyb0RvYy54bWysVF+P0zAMf0fiO0R5Z+3K/txV151Odwwh&#10;HXDi4ANkSboG0jg42brj0+Om3dgBT4g+RHZs/2L7Z/fq+tBattcYDLiKTyc5Z9pJUMZtK/7l8/rV&#10;BWchCqeEBacr/qQDv169fHHV+VIX0IBVGhmBuFB2vuJNjL7MsiAb3YowAa8dGWvAVkRScZspFB2h&#10;tzYr8nyRdYDKI0gdAt3eDUa+Svh1rWX8WNdBR2YrTrnFdGI6N/2Zra5EuUXhGyPHNMQ/ZNEK4+jR&#10;E9SdiILt0PwB1RqJEKCOEwltBnVtpE41UDXT/LdqHhvhdaqFmhP8qU3h/8HKD/sHZEZVvCg4c6Il&#10;jm52EdLTrOj70/lQktujf8C+wuDvQX4LzMFtI9xW3yBC12ihKKtp7589C+iVQKFs070HReiC0FOr&#10;DjW2PSA1gR0SI08nRvQhMkmXs4v5cjkn4iTZZpfz13miLBPlMdpjiG81tKwXKo6wc+oT0Z6eEPv7&#10;EBMtaqxNqK+c1a0lkvfCsulisVimpEU5OhP2ETOVC9aotbE2Kbjd3FpkFFrxdfrG4HDuZh3rKn45&#10;L+Ypi2e2cA6R07de/w0i1ZGGs2/tG6eSHIWxg0xZWjf2um/vQFM8bA4jYxtQT9R1hGHkaUVJaAB/&#10;cNbRuFc8fN8J1JzZd46Yu5zOZv1+JGU2Xxak4Lllc24RThJUxSNng3gbh53aeTTbhl6apsod9LNU&#10;m3gciyGrMW8aaZKe7cy5nrx+/SRWPwEAAP//AwBQSwMEFAAGAAgAAAAhAMNRS23cAAAACAEAAA8A&#10;AABkcnMvZG93bnJldi54bWxMj8FOwzAQRO9I/IO1SNyoU9NUJcSpEBJSb4ESwdWNjR0Rr6PYbc3f&#10;dznBcWdGs2/qbfYjO5k5DgElLBcFMIN90ANaCd37y90GWEwKtRoDGgk/JsK2ub6qVaXDGd/MaZ8s&#10;oxKMlZLgUpoqzmPvjFdxESaD5H2F2atE52y5ntWZyv3IRVGsuVcD0genJvPsTP+9P3oJqbWfu7az&#10;5asQbZd3Zb7/SE7K25v89AgsmZz+wvCLT+jQENMhHFFHNkoo1ytKki4EMPI3YknCQcJDIYA3Nf8/&#10;oLkAAAD//wMAUEsBAi0AFAAGAAgAAAAhALaDOJL+AAAA4QEAABMAAAAAAAAAAAAAAAAAAAAAAFtD&#10;b250ZW50X1R5cGVzXS54bWxQSwECLQAUAAYACAAAACEAOP0h/9YAAACUAQAACwAAAAAAAAAAAAAA&#10;AAAvAQAAX3JlbHMvLnJlbHNQSwECLQAUAAYACAAAACEAaPGD/jcCAABsBAAADgAAAAAAAAAAAAAA&#10;AAAuAgAAZHJzL2Uyb0RvYy54bWxQSwECLQAUAAYACAAAACEAw1FLbdwAAAAIAQAADwAAAAAAAAAA&#10;AAAAAACRBAAAZHJzL2Rvd25yZXYueG1sUEsFBgAAAAAEAAQA8wAAAJoFAAAAAA==&#10;" strokecolor="blue">
                <v:textbox>
                  <w:txbxContent>
                    <w:p w:rsidR="00C5235E" w:rsidRPr="009433B9" w:rsidRDefault="00C5235E" w:rsidP="009433B9">
                      <w:pPr>
                        <w:spacing w:before="120" w:after="0"/>
                        <w:ind w:right="306"/>
                        <w:jc w:val="center"/>
                        <w:rPr>
                          <w:rFonts w:ascii="Times New Roman" w:hAnsi="Times New Roman"/>
                          <w:bCs/>
                          <w:color w:val="000000"/>
                          <w:sz w:val="24"/>
                          <w:szCs w:val="24"/>
                          <w:bdr w:val="none" w:sz="0" w:space="0" w:color="auto" w:frame="1"/>
                        </w:rPr>
                      </w:pPr>
                      <w:r w:rsidRPr="009433B9">
                        <w:rPr>
                          <w:rFonts w:ascii="Times New Roman" w:hAnsi="Times New Roman"/>
                          <w:bCs/>
                          <w:color w:val="000000"/>
                          <w:sz w:val="24"/>
                          <w:szCs w:val="24"/>
                          <w:bdr w:val="none" w:sz="0" w:space="0" w:color="auto" w:frame="1"/>
                        </w:rPr>
                        <w:t>МБДОУ «Детский сад № 8 «Ручеек» г. Кукмор»</w:t>
                      </w:r>
                    </w:p>
                    <w:p w:rsidR="00C5235E" w:rsidRPr="007473B0" w:rsidRDefault="00C5235E" w:rsidP="009433B9">
                      <w:pPr>
                        <w:jc w:val="center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9433B9" w:rsidRDefault="009433B9" w:rsidP="00A65119">
      <w:pPr>
        <w:spacing w:after="0" w:line="240" w:lineRule="auto"/>
        <w:ind w:right="305"/>
        <w:jc w:val="center"/>
        <w:rPr>
          <w:rFonts w:ascii="Times New Roman" w:hAnsi="Times New Roman"/>
          <w:b/>
          <w:bCs/>
          <w:i/>
          <w:color w:val="000000"/>
          <w:sz w:val="24"/>
          <w:szCs w:val="24"/>
          <w:bdr w:val="none" w:sz="0" w:space="0" w:color="auto" w:frame="1"/>
        </w:rPr>
      </w:pPr>
    </w:p>
    <w:p w:rsidR="007830F2" w:rsidRDefault="007830F2" w:rsidP="007830F2">
      <w:pPr>
        <w:pStyle w:val="a5"/>
        <w:spacing w:before="0" w:beforeAutospacing="0" w:after="0" w:afterAutospacing="0"/>
        <w:jc w:val="both"/>
        <w:rPr>
          <w:rFonts w:eastAsiaTheme="minorHAnsi" w:cstheme="minorBidi"/>
          <w:b/>
          <w:bCs/>
          <w:i/>
          <w:color w:val="000000"/>
          <w:bdr w:val="none" w:sz="0" w:space="0" w:color="auto" w:frame="1"/>
          <w:lang w:eastAsia="en-US"/>
        </w:rPr>
      </w:pPr>
    </w:p>
    <w:p w:rsidR="009433B9" w:rsidRDefault="00EE210C" w:rsidP="007830F2">
      <w:pPr>
        <w:pStyle w:val="a5"/>
        <w:spacing w:before="0" w:beforeAutospacing="0" w:after="0" w:afterAutospacing="0"/>
        <w:jc w:val="both"/>
        <w:rPr>
          <w:rStyle w:val="a6"/>
          <w:b w:val="0"/>
          <w:color w:val="000000"/>
        </w:rPr>
      </w:pPr>
      <w:r>
        <w:rPr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-41910</wp:posOffset>
                </wp:positionH>
                <wp:positionV relativeFrom="paragraph">
                  <wp:posOffset>96520</wp:posOffset>
                </wp:positionV>
                <wp:extent cx="2571750" cy="3985260"/>
                <wp:effectExtent l="9525" t="12700" r="9525" b="12065"/>
                <wp:wrapNone/>
                <wp:docPr id="21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71750" cy="398526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FF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C5235E" w:rsidRPr="00BC5752" w:rsidRDefault="00C5235E" w:rsidP="007830F2">
                            <w:pPr>
                              <w:spacing w:after="0"/>
                              <w:ind w:left="-142" w:right="-154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 w:rsidRPr="00BC5752">
                              <w:rPr>
                                <w:rFonts w:ascii="Times New Roman" w:hAnsi="Times New Roman"/>
                                <w:b/>
                              </w:rPr>
                              <w:t xml:space="preserve">ВНЕШНИЕ СВЯЗИ: </w:t>
                            </w:r>
                          </w:p>
                          <w:p w:rsidR="00C5235E" w:rsidRPr="007830F2" w:rsidRDefault="00C5235E" w:rsidP="007830F2">
                            <w:pPr>
                              <w:spacing w:after="0"/>
                              <w:ind w:left="-142" w:right="-154"/>
                              <w:jc w:val="both"/>
                              <w:rPr>
                                <w:rFonts w:ascii="Times New Roman" w:hAnsi="Times New Roman"/>
                                <w:szCs w:val="24"/>
                              </w:rPr>
                            </w:pPr>
                            <w:r w:rsidRPr="007830F2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eastAsia="ru-RU"/>
                              </w:rPr>
                              <w:t>- Исторический музей</w:t>
                            </w:r>
                          </w:p>
                          <w:p w:rsidR="00C5235E" w:rsidRPr="007830F2" w:rsidRDefault="00C5235E" w:rsidP="007830F2">
                            <w:pPr>
                              <w:spacing w:after="0"/>
                              <w:ind w:left="-142" w:right="-154"/>
                              <w:jc w:val="both"/>
                              <w:rPr>
                                <w:rFonts w:ascii="Times New Roman" w:hAnsi="Times New Roman"/>
                                <w:b/>
                                <w:szCs w:val="24"/>
                              </w:rPr>
                            </w:pPr>
                            <w:r w:rsidRPr="007830F2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eastAsia="ru-RU"/>
                              </w:rPr>
                              <w:t>- Кукморский валяльно-войлочный комбинат</w:t>
                            </w:r>
                          </w:p>
                          <w:p w:rsidR="00C5235E" w:rsidRPr="007830F2" w:rsidRDefault="00C5235E" w:rsidP="007830F2">
                            <w:pPr>
                              <w:spacing w:after="0"/>
                              <w:ind w:left="-142" w:right="-154"/>
                              <w:jc w:val="both"/>
                              <w:rPr>
                                <w:rFonts w:ascii="Times New Roman" w:hAnsi="Times New Roman"/>
                                <w:szCs w:val="24"/>
                              </w:rPr>
                            </w:pPr>
                            <w:r w:rsidRPr="007830F2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eastAsia="ru-RU"/>
                              </w:rPr>
                              <w:t xml:space="preserve">- Детская районная библиотека </w:t>
                            </w:r>
                          </w:p>
                          <w:p w:rsidR="00C5235E" w:rsidRPr="007830F2" w:rsidRDefault="00C5235E" w:rsidP="007830F2">
                            <w:pPr>
                              <w:spacing w:after="0"/>
                              <w:ind w:left="-142" w:right="-154"/>
                              <w:jc w:val="both"/>
                              <w:rPr>
                                <w:rFonts w:ascii="Times New Roman" w:hAnsi="Times New Roman"/>
                                <w:szCs w:val="24"/>
                              </w:rPr>
                            </w:pPr>
                            <w:r w:rsidRPr="007830F2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eastAsia="ru-RU"/>
                              </w:rPr>
                              <w:t>- Академия творчества</w:t>
                            </w:r>
                          </w:p>
                          <w:p w:rsidR="00C5235E" w:rsidRPr="007830F2" w:rsidRDefault="00C5235E" w:rsidP="007830F2">
                            <w:pPr>
                              <w:spacing w:after="0"/>
                              <w:ind w:left="-142" w:right="-154"/>
                              <w:jc w:val="both"/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eastAsia="ru-RU"/>
                              </w:rPr>
                            </w:pPr>
                            <w:r w:rsidRPr="007830F2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eastAsia="ru-RU"/>
                              </w:rPr>
                              <w:t xml:space="preserve">- Кукморская швейная фабрика «Хыял» </w:t>
                            </w:r>
                          </w:p>
                          <w:p w:rsidR="00C5235E" w:rsidRPr="007830F2" w:rsidRDefault="00C5235E" w:rsidP="007830F2">
                            <w:pPr>
                              <w:spacing w:after="0"/>
                              <w:ind w:left="-142" w:right="-154"/>
                              <w:jc w:val="both"/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eastAsia="ru-RU"/>
                              </w:rPr>
                            </w:pPr>
                            <w:r w:rsidRPr="007830F2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eastAsia="ru-RU"/>
                              </w:rPr>
                              <w:t xml:space="preserve">- МБОУ «Многопрофильный лицей» </w:t>
                            </w:r>
                          </w:p>
                          <w:p w:rsidR="00C5235E" w:rsidRPr="007830F2" w:rsidRDefault="00C5235E" w:rsidP="007830F2">
                            <w:pPr>
                              <w:spacing w:after="0"/>
                              <w:ind w:left="-142" w:right="-154"/>
                              <w:jc w:val="both"/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eastAsia="ru-RU"/>
                              </w:rPr>
                            </w:pPr>
                            <w:r w:rsidRPr="007830F2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eastAsia="ru-RU"/>
                              </w:rPr>
                              <w:t>- ГИБДД ОМВД России по Кукморскому району, Кукморский ДОСААФ. ДЮСШ «Зилант»</w:t>
                            </w:r>
                          </w:p>
                          <w:p w:rsidR="00C5235E" w:rsidRPr="007830F2" w:rsidRDefault="00C5235E" w:rsidP="007830F2">
                            <w:pPr>
                              <w:spacing w:after="0"/>
                              <w:ind w:left="-142" w:right="-154"/>
                              <w:jc w:val="both"/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eastAsia="ru-RU"/>
                              </w:rPr>
                            </w:pPr>
                            <w:r w:rsidRPr="007830F2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eastAsia="ru-RU"/>
                              </w:rPr>
                              <w:t>- Межрайонный отдел надзорной деятельности по Балтасинскому и Кукморскому МР УНД и ПР ГУ МЧС России по РТ</w:t>
                            </w:r>
                          </w:p>
                          <w:p w:rsidR="00C5235E" w:rsidRDefault="00C5235E" w:rsidP="007830F2">
                            <w:pPr>
                              <w:spacing w:after="0"/>
                              <w:ind w:left="-142" w:right="-154"/>
                              <w:jc w:val="both"/>
                              <w:rPr>
                                <w:rFonts w:ascii="Times New Roman" w:hAnsi="Times New Roman" w:cs="Times New Roman"/>
                                <w:bCs/>
                                <w:szCs w:val="24"/>
                              </w:rPr>
                            </w:pPr>
                            <w:r w:rsidRPr="007830F2">
                              <w:rPr>
                                <w:rFonts w:ascii="Times New Roman" w:eastAsia="Times New Roman" w:hAnsi="Times New Roman" w:cs="Times New Roman"/>
                                <w:szCs w:val="24"/>
                                <w:lang w:eastAsia="ru-RU"/>
                              </w:rPr>
                              <w:t xml:space="preserve">- </w:t>
                            </w:r>
                            <w:r>
                              <w:rPr>
                                <w:rFonts w:ascii="Times New Roman" w:hAnsi="Times New Roman" w:cs="Times New Roman"/>
                                <w:bCs/>
                                <w:szCs w:val="24"/>
                              </w:rPr>
                              <w:t>Дом</w:t>
                            </w:r>
                            <w:r w:rsidRPr="007830F2">
                              <w:rPr>
                                <w:rFonts w:ascii="Times New Roman" w:hAnsi="Times New Roman" w:cs="Times New Roman"/>
                                <w:bCs/>
                                <w:szCs w:val="24"/>
                              </w:rPr>
                              <w:t xml:space="preserve"> «</w:t>
                            </w:r>
                            <w:r>
                              <w:rPr>
                                <w:rFonts w:ascii="Times New Roman" w:hAnsi="Times New Roman" w:cs="Times New Roman"/>
                                <w:bCs/>
                                <w:szCs w:val="24"/>
                              </w:rPr>
                              <w:t>Дружбы народов»</w:t>
                            </w:r>
                          </w:p>
                          <w:p w:rsidR="00C5235E" w:rsidRPr="007830F2" w:rsidRDefault="00C5235E" w:rsidP="007830F2">
                            <w:pPr>
                              <w:spacing w:after="0"/>
                              <w:ind w:left="-142" w:right="-154"/>
                              <w:jc w:val="both"/>
                              <w:rPr>
                                <w:rFonts w:ascii="Times New Roman" w:hAnsi="Times New Roman" w:cs="Times New Roman"/>
                                <w:bCs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Cs/>
                                <w:szCs w:val="24"/>
                              </w:rPr>
                              <w:t>-</w:t>
                            </w:r>
                            <w:r w:rsidRPr="007830F2">
                              <w:rPr>
                                <w:rFonts w:ascii="Times New Roman" w:hAnsi="Times New Roman" w:cs="Times New Roman"/>
                                <w:bCs/>
                                <w:szCs w:val="24"/>
                              </w:rPr>
                              <w:t xml:space="preserve"> Всемир</w:t>
                            </w:r>
                            <w:r>
                              <w:rPr>
                                <w:rFonts w:ascii="Times New Roman" w:hAnsi="Times New Roman" w:cs="Times New Roman"/>
                                <w:bCs/>
                                <w:szCs w:val="24"/>
                              </w:rPr>
                              <w:t>ная общественная</w:t>
                            </w:r>
                            <w:r w:rsidRPr="007830F2">
                              <w:rPr>
                                <w:rFonts w:ascii="Times New Roman" w:hAnsi="Times New Roman" w:cs="Times New Roman"/>
                                <w:bCs/>
                                <w:szCs w:val="24"/>
                              </w:rPr>
                              <w:t xml:space="preserve"> организацией татарских женщин «Ак калфак»</w:t>
                            </w:r>
                          </w:p>
                          <w:p w:rsidR="00C5235E" w:rsidRPr="007830F2" w:rsidRDefault="00C5235E" w:rsidP="007830F2">
                            <w:pPr>
                              <w:spacing w:after="0"/>
                              <w:ind w:left="-142" w:right="-154"/>
                              <w:jc w:val="both"/>
                              <w:rPr>
                                <w:rFonts w:ascii="Times New Roman" w:hAnsi="Times New Roman" w:cs="Times New Roman"/>
                                <w:bCs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Cs/>
                                <w:szCs w:val="24"/>
                              </w:rPr>
                              <w:t>- Р</w:t>
                            </w:r>
                            <w:r w:rsidRPr="007830F2">
                              <w:rPr>
                                <w:rFonts w:ascii="Times New Roman" w:hAnsi="Times New Roman" w:cs="Times New Roman"/>
                                <w:bCs/>
                                <w:szCs w:val="24"/>
                              </w:rPr>
                              <w:t>едакци</w:t>
                            </w:r>
                            <w:r>
                              <w:rPr>
                                <w:rFonts w:ascii="Times New Roman" w:hAnsi="Times New Roman" w:cs="Times New Roman"/>
                                <w:bCs/>
                                <w:szCs w:val="24"/>
                              </w:rPr>
                              <w:t>я</w:t>
                            </w:r>
                            <w:r w:rsidRPr="007830F2">
                              <w:rPr>
                                <w:rFonts w:ascii="Times New Roman" w:hAnsi="Times New Roman" w:cs="Times New Roman"/>
                                <w:bCs/>
                                <w:szCs w:val="24"/>
                              </w:rPr>
                              <w:t xml:space="preserve"> районной газеты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3" o:spid="_x0000_s1027" style="position:absolute;left:0;text-align:left;margin-left:-3.3pt;margin-top:7.6pt;width:202.5pt;height:313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yny0PAIAAHQEAAAOAAAAZHJzL2Uyb0RvYy54bWysVFFv0zAQfkfiP1h+p2mytV2jpdO0UYQ0&#10;YGLwA1zbaQyOz5zdpt2v5+K0pQOeEHmw7ny+z3ffd871za61bKsxGHAVz0djzrSToIxbV/zrl+Wb&#10;K85CFE4JC05XfK8Dv1m8fnXd+VIX0IBVGhmBuFB2vuJNjL7MsiAb3YowAq8dBWvAVkRycZ0pFB2h&#10;tzYrxuNp1gEqjyB1CLR7PwT5IuHXtZbxU10HHZmtONUW04ppXfVrtrgW5RqFb4w8lCH+oYpWGEeX&#10;nqDuRRRsg+YPqNZIhAB1HEloM6hrI3XqgbrJx79189QIr1MvRE7wJ5rC/4OVH7ePyIyqeJFz5kRL&#10;Gt1uIqSr2UXPT+dDScee/CP2HQb/APJ7YA7uGuHW+hYRukYLRVXl/fnsRULvBEplq+4DKEIXhJ6o&#10;2tXY9oBEAtslRfYnRfQuMkmbxWSWzyYknKTYxfxqUkyTZpkoj+keQ3ynoWW9UXGEjVOfSfd0h9g+&#10;hJh0UYfmhPrGWd1aUnkrLMun0+ksVS3Kw2HCPmKmfsEatTTWJgfXqzuLjFIrvkzfITmcH7OOdRWf&#10;T4pJquJFLJxDjOlbLv8GkfpI09lz+9apZEdh7GBTldYdyO75HXSKu9UuqZmU6LlfgdoT+wjD6NNT&#10;JaMBfOaso7GvePixEag5s+8dKTjPLy/7d5Kcy8msIAfPI6vziHCSoCoeORvMuzi8rY1Hs27opjwR&#10;4KCfqdrE43gMVR3Kp9Em68XbOffTqV8/i8VPAAAA//8DAFBLAwQUAAYACAAAACEAiSaMXt4AAAAJ&#10;AQAADwAAAGRycy9kb3ducmV2LnhtbEyPwU7DMBBE70j8g7VI3FqHtIlCiFMhJKTeAiWCqxsvdkRs&#10;R7Hbmr9nOcFxdkYzb5tdshM74xJG7wTcrTNg6AavRqcF9G/PqwpYiNIpOXmHAr4xwK69vmpkrfzF&#10;veL5EDWjEhdqKcDEONech8GglWHtZ3TkffrFykhy0Vwt8kLlduJ5lpXcytHRgpEzPhkcvg4nKyB2&#10;+mPf9bp4yfOuT/sibd6jEeL2Jj0+AIuY4l8YfvEJHVpiOvqTU4FNAlZlSUm6Fzkw8jf31RbYUUC5&#10;zSvgbcP/f9D+AAAA//8DAFBLAQItABQABgAIAAAAIQC2gziS/gAAAOEBAAATAAAAAAAAAAAAAAAA&#10;AAAAAABbQ29udGVudF9UeXBlc10ueG1sUEsBAi0AFAAGAAgAAAAhADj9If/WAAAAlAEAAAsAAAAA&#10;AAAAAAAAAAAALwEAAF9yZWxzLy5yZWxzUEsBAi0AFAAGAAgAAAAhAHnKfLQ8AgAAdAQAAA4AAAAA&#10;AAAAAAAAAAAALgIAAGRycy9lMm9Eb2MueG1sUEsBAi0AFAAGAAgAAAAhAIkmjF7eAAAACQEAAA8A&#10;AAAAAAAAAAAAAAAAlgQAAGRycy9kb3ducmV2LnhtbFBLBQYAAAAABAAEAPMAAAChBQAAAAA=&#10;" strokecolor="blue">
                <v:textbox>
                  <w:txbxContent>
                    <w:p w:rsidR="00C5235E" w:rsidRPr="00BC5752" w:rsidRDefault="00C5235E" w:rsidP="007830F2">
                      <w:pPr>
                        <w:spacing w:after="0"/>
                        <w:ind w:left="-142" w:right="-154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 w:rsidRPr="00BC5752">
                        <w:rPr>
                          <w:rFonts w:ascii="Times New Roman" w:hAnsi="Times New Roman"/>
                          <w:b/>
                        </w:rPr>
                        <w:t xml:space="preserve">ВНЕШНИЕ СВЯЗИ: </w:t>
                      </w:r>
                    </w:p>
                    <w:p w:rsidR="00C5235E" w:rsidRPr="007830F2" w:rsidRDefault="00C5235E" w:rsidP="007830F2">
                      <w:pPr>
                        <w:spacing w:after="0"/>
                        <w:ind w:left="-142" w:right="-154"/>
                        <w:jc w:val="both"/>
                        <w:rPr>
                          <w:rFonts w:ascii="Times New Roman" w:hAnsi="Times New Roman"/>
                          <w:szCs w:val="24"/>
                        </w:rPr>
                      </w:pPr>
                      <w:r w:rsidRPr="007830F2">
                        <w:rPr>
                          <w:rFonts w:ascii="Times New Roman" w:eastAsia="Times New Roman" w:hAnsi="Times New Roman" w:cs="Times New Roman"/>
                          <w:szCs w:val="24"/>
                          <w:lang w:eastAsia="ru-RU"/>
                        </w:rPr>
                        <w:t>- Исторический музей</w:t>
                      </w:r>
                    </w:p>
                    <w:p w:rsidR="00C5235E" w:rsidRPr="007830F2" w:rsidRDefault="00C5235E" w:rsidP="007830F2">
                      <w:pPr>
                        <w:spacing w:after="0"/>
                        <w:ind w:left="-142" w:right="-154"/>
                        <w:jc w:val="both"/>
                        <w:rPr>
                          <w:rFonts w:ascii="Times New Roman" w:hAnsi="Times New Roman"/>
                          <w:b/>
                          <w:szCs w:val="24"/>
                        </w:rPr>
                      </w:pPr>
                      <w:r w:rsidRPr="007830F2">
                        <w:rPr>
                          <w:rFonts w:ascii="Times New Roman" w:eastAsia="Times New Roman" w:hAnsi="Times New Roman" w:cs="Times New Roman"/>
                          <w:szCs w:val="24"/>
                          <w:lang w:eastAsia="ru-RU"/>
                        </w:rPr>
                        <w:t>- Кукморский валяльно-войлочный комбинат</w:t>
                      </w:r>
                    </w:p>
                    <w:p w:rsidR="00C5235E" w:rsidRPr="007830F2" w:rsidRDefault="00C5235E" w:rsidP="007830F2">
                      <w:pPr>
                        <w:spacing w:after="0"/>
                        <w:ind w:left="-142" w:right="-154"/>
                        <w:jc w:val="both"/>
                        <w:rPr>
                          <w:rFonts w:ascii="Times New Roman" w:hAnsi="Times New Roman"/>
                          <w:szCs w:val="24"/>
                        </w:rPr>
                      </w:pPr>
                      <w:r w:rsidRPr="007830F2">
                        <w:rPr>
                          <w:rFonts w:ascii="Times New Roman" w:eastAsia="Times New Roman" w:hAnsi="Times New Roman" w:cs="Times New Roman"/>
                          <w:szCs w:val="24"/>
                          <w:lang w:eastAsia="ru-RU"/>
                        </w:rPr>
                        <w:t xml:space="preserve">- Детская районная библиотека </w:t>
                      </w:r>
                    </w:p>
                    <w:p w:rsidR="00C5235E" w:rsidRPr="007830F2" w:rsidRDefault="00C5235E" w:rsidP="007830F2">
                      <w:pPr>
                        <w:spacing w:after="0"/>
                        <w:ind w:left="-142" w:right="-154"/>
                        <w:jc w:val="both"/>
                        <w:rPr>
                          <w:rFonts w:ascii="Times New Roman" w:hAnsi="Times New Roman"/>
                          <w:szCs w:val="24"/>
                        </w:rPr>
                      </w:pPr>
                      <w:r w:rsidRPr="007830F2">
                        <w:rPr>
                          <w:rFonts w:ascii="Times New Roman" w:eastAsia="Times New Roman" w:hAnsi="Times New Roman" w:cs="Times New Roman"/>
                          <w:szCs w:val="24"/>
                          <w:lang w:eastAsia="ru-RU"/>
                        </w:rPr>
                        <w:t>- Академия творчества</w:t>
                      </w:r>
                    </w:p>
                    <w:p w:rsidR="00C5235E" w:rsidRPr="007830F2" w:rsidRDefault="00C5235E" w:rsidP="007830F2">
                      <w:pPr>
                        <w:spacing w:after="0"/>
                        <w:ind w:left="-142" w:right="-154"/>
                        <w:jc w:val="both"/>
                        <w:rPr>
                          <w:rFonts w:ascii="Times New Roman" w:eastAsia="Times New Roman" w:hAnsi="Times New Roman" w:cs="Times New Roman"/>
                          <w:szCs w:val="24"/>
                          <w:lang w:eastAsia="ru-RU"/>
                        </w:rPr>
                      </w:pPr>
                      <w:r w:rsidRPr="007830F2">
                        <w:rPr>
                          <w:rFonts w:ascii="Times New Roman" w:eastAsia="Times New Roman" w:hAnsi="Times New Roman" w:cs="Times New Roman"/>
                          <w:szCs w:val="24"/>
                          <w:lang w:eastAsia="ru-RU"/>
                        </w:rPr>
                        <w:t xml:space="preserve">- Кукморская швейная фабрика «Хыял» </w:t>
                      </w:r>
                    </w:p>
                    <w:p w:rsidR="00C5235E" w:rsidRPr="007830F2" w:rsidRDefault="00C5235E" w:rsidP="007830F2">
                      <w:pPr>
                        <w:spacing w:after="0"/>
                        <w:ind w:left="-142" w:right="-154"/>
                        <w:jc w:val="both"/>
                        <w:rPr>
                          <w:rFonts w:ascii="Times New Roman" w:eastAsia="Times New Roman" w:hAnsi="Times New Roman" w:cs="Times New Roman"/>
                          <w:szCs w:val="24"/>
                          <w:lang w:eastAsia="ru-RU"/>
                        </w:rPr>
                      </w:pPr>
                      <w:r w:rsidRPr="007830F2">
                        <w:rPr>
                          <w:rFonts w:ascii="Times New Roman" w:eastAsia="Times New Roman" w:hAnsi="Times New Roman" w:cs="Times New Roman"/>
                          <w:szCs w:val="24"/>
                          <w:lang w:eastAsia="ru-RU"/>
                        </w:rPr>
                        <w:t xml:space="preserve">- МБОУ «Многопрофильный лицей» </w:t>
                      </w:r>
                    </w:p>
                    <w:p w:rsidR="00C5235E" w:rsidRPr="007830F2" w:rsidRDefault="00C5235E" w:rsidP="007830F2">
                      <w:pPr>
                        <w:spacing w:after="0"/>
                        <w:ind w:left="-142" w:right="-154"/>
                        <w:jc w:val="both"/>
                        <w:rPr>
                          <w:rFonts w:ascii="Times New Roman" w:eastAsia="Times New Roman" w:hAnsi="Times New Roman" w:cs="Times New Roman"/>
                          <w:szCs w:val="24"/>
                          <w:lang w:eastAsia="ru-RU"/>
                        </w:rPr>
                      </w:pPr>
                      <w:r w:rsidRPr="007830F2">
                        <w:rPr>
                          <w:rFonts w:ascii="Times New Roman" w:eastAsia="Times New Roman" w:hAnsi="Times New Roman" w:cs="Times New Roman"/>
                          <w:szCs w:val="24"/>
                          <w:lang w:eastAsia="ru-RU"/>
                        </w:rPr>
                        <w:t>- ГИБДД ОМВД России по Кукморскому району, Кукморский ДОСААФ. ДЮСШ «Зилант»</w:t>
                      </w:r>
                    </w:p>
                    <w:p w:rsidR="00C5235E" w:rsidRPr="007830F2" w:rsidRDefault="00C5235E" w:rsidP="007830F2">
                      <w:pPr>
                        <w:spacing w:after="0"/>
                        <w:ind w:left="-142" w:right="-154"/>
                        <w:jc w:val="both"/>
                        <w:rPr>
                          <w:rFonts w:ascii="Times New Roman" w:eastAsia="Times New Roman" w:hAnsi="Times New Roman" w:cs="Times New Roman"/>
                          <w:szCs w:val="24"/>
                          <w:lang w:eastAsia="ru-RU"/>
                        </w:rPr>
                      </w:pPr>
                      <w:r w:rsidRPr="007830F2">
                        <w:rPr>
                          <w:rFonts w:ascii="Times New Roman" w:eastAsia="Times New Roman" w:hAnsi="Times New Roman" w:cs="Times New Roman"/>
                          <w:szCs w:val="24"/>
                          <w:lang w:eastAsia="ru-RU"/>
                        </w:rPr>
                        <w:t>- Межрайонный отдел надзорной деятельности по Балтасинскому и Кукморскому МР УНД и ПР ГУ МЧС России по РТ</w:t>
                      </w:r>
                    </w:p>
                    <w:p w:rsidR="00C5235E" w:rsidRDefault="00C5235E" w:rsidP="007830F2">
                      <w:pPr>
                        <w:spacing w:after="0"/>
                        <w:ind w:left="-142" w:right="-154"/>
                        <w:jc w:val="both"/>
                        <w:rPr>
                          <w:rFonts w:ascii="Times New Roman" w:hAnsi="Times New Roman" w:cs="Times New Roman"/>
                          <w:bCs/>
                          <w:szCs w:val="24"/>
                        </w:rPr>
                      </w:pPr>
                      <w:r w:rsidRPr="007830F2">
                        <w:rPr>
                          <w:rFonts w:ascii="Times New Roman" w:eastAsia="Times New Roman" w:hAnsi="Times New Roman" w:cs="Times New Roman"/>
                          <w:szCs w:val="24"/>
                          <w:lang w:eastAsia="ru-RU"/>
                        </w:rPr>
                        <w:t xml:space="preserve">- </w:t>
                      </w:r>
                      <w:r>
                        <w:rPr>
                          <w:rFonts w:ascii="Times New Roman" w:hAnsi="Times New Roman" w:cs="Times New Roman"/>
                          <w:bCs/>
                          <w:szCs w:val="24"/>
                        </w:rPr>
                        <w:t>Дом</w:t>
                      </w:r>
                      <w:r w:rsidRPr="007830F2">
                        <w:rPr>
                          <w:rFonts w:ascii="Times New Roman" w:hAnsi="Times New Roman" w:cs="Times New Roman"/>
                          <w:bCs/>
                          <w:szCs w:val="24"/>
                        </w:rPr>
                        <w:t xml:space="preserve"> «</w:t>
                      </w:r>
                      <w:r>
                        <w:rPr>
                          <w:rFonts w:ascii="Times New Roman" w:hAnsi="Times New Roman" w:cs="Times New Roman"/>
                          <w:bCs/>
                          <w:szCs w:val="24"/>
                        </w:rPr>
                        <w:t>Дружбы народов»</w:t>
                      </w:r>
                    </w:p>
                    <w:p w:rsidR="00C5235E" w:rsidRPr="007830F2" w:rsidRDefault="00C5235E" w:rsidP="007830F2">
                      <w:pPr>
                        <w:spacing w:after="0"/>
                        <w:ind w:left="-142" w:right="-154"/>
                        <w:jc w:val="both"/>
                        <w:rPr>
                          <w:rFonts w:ascii="Times New Roman" w:hAnsi="Times New Roman" w:cs="Times New Roman"/>
                          <w:bCs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Cs/>
                          <w:szCs w:val="24"/>
                        </w:rPr>
                        <w:t>-</w:t>
                      </w:r>
                      <w:r w:rsidRPr="007830F2">
                        <w:rPr>
                          <w:rFonts w:ascii="Times New Roman" w:hAnsi="Times New Roman" w:cs="Times New Roman"/>
                          <w:bCs/>
                          <w:szCs w:val="24"/>
                        </w:rPr>
                        <w:t xml:space="preserve"> Всемир</w:t>
                      </w:r>
                      <w:r>
                        <w:rPr>
                          <w:rFonts w:ascii="Times New Roman" w:hAnsi="Times New Roman" w:cs="Times New Roman"/>
                          <w:bCs/>
                          <w:szCs w:val="24"/>
                        </w:rPr>
                        <w:t>ная общественная</w:t>
                      </w:r>
                      <w:r w:rsidRPr="007830F2">
                        <w:rPr>
                          <w:rFonts w:ascii="Times New Roman" w:hAnsi="Times New Roman" w:cs="Times New Roman"/>
                          <w:bCs/>
                          <w:szCs w:val="24"/>
                        </w:rPr>
                        <w:t xml:space="preserve"> организацией татарских женщин «Ак калфак»</w:t>
                      </w:r>
                    </w:p>
                    <w:p w:rsidR="00C5235E" w:rsidRPr="007830F2" w:rsidRDefault="00C5235E" w:rsidP="007830F2">
                      <w:pPr>
                        <w:spacing w:after="0"/>
                        <w:ind w:left="-142" w:right="-154"/>
                        <w:jc w:val="both"/>
                        <w:rPr>
                          <w:rFonts w:ascii="Times New Roman" w:hAnsi="Times New Roman" w:cs="Times New Roman"/>
                          <w:bCs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Cs/>
                          <w:szCs w:val="24"/>
                        </w:rPr>
                        <w:t>- Р</w:t>
                      </w:r>
                      <w:r w:rsidRPr="007830F2">
                        <w:rPr>
                          <w:rFonts w:ascii="Times New Roman" w:hAnsi="Times New Roman" w:cs="Times New Roman"/>
                          <w:bCs/>
                          <w:szCs w:val="24"/>
                        </w:rPr>
                        <w:t>едакци</w:t>
                      </w:r>
                      <w:r>
                        <w:rPr>
                          <w:rFonts w:ascii="Times New Roman" w:hAnsi="Times New Roman" w:cs="Times New Roman"/>
                          <w:bCs/>
                          <w:szCs w:val="24"/>
                        </w:rPr>
                        <w:t>я</w:t>
                      </w:r>
                      <w:r w:rsidRPr="007830F2">
                        <w:rPr>
                          <w:rFonts w:ascii="Times New Roman" w:hAnsi="Times New Roman" w:cs="Times New Roman"/>
                          <w:bCs/>
                          <w:szCs w:val="24"/>
                        </w:rPr>
                        <w:t xml:space="preserve"> районной газеты</w:t>
                      </w:r>
                    </w:p>
                  </w:txbxContent>
                </v:textbox>
              </v:roundrect>
            </w:pict>
          </mc:Fallback>
        </mc:AlternateContent>
      </w:r>
    </w:p>
    <w:p w:rsidR="009433B9" w:rsidRDefault="00EE210C" w:rsidP="00A65119">
      <w:pPr>
        <w:pStyle w:val="a5"/>
        <w:spacing w:before="0" w:beforeAutospacing="0" w:after="0" w:afterAutospacing="0"/>
        <w:ind w:firstLine="567"/>
        <w:jc w:val="both"/>
        <w:rPr>
          <w:rStyle w:val="a6"/>
          <w:b w:val="0"/>
          <w:color w:val="000000"/>
        </w:rPr>
      </w:pPr>
      <w:r>
        <w:rPr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4063365</wp:posOffset>
                </wp:positionH>
                <wp:positionV relativeFrom="paragraph">
                  <wp:posOffset>96520</wp:posOffset>
                </wp:positionV>
                <wp:extent cx="1724025" cy="3649345"/>
                <wp:effectExtent l="9525" t="6985" r="9525" b="10795"/>
                <wp:wrapNone/>
                <wp:docPr id="20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24025" cy="364934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FF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C5235E" w:rsidRDefault="00C5235E" w:rsidP="005E0196">
                            <w:pPr>
                              <w:spacing w:after="0"/>
                              <w:ind w:left="-142" w:right="-93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 w:rsidRPr="009036DE">
                              <w:rPr>
                                <w:rFonts w:ascii="Times New Roman" w:hAnsi="Times New Roman"/>
                                <w:b/>
                              </w:rPr>
                              <w:t xml:space="preserve">ПЕДАГОГИЧЕСКИЙ </w:t>
                            </w:r>
                          </w:p>
                          <w:p w:rsidR="00C5235E" w:rsidRDefault="00C5235E" w:rsidP="005E0196">
                            <w:pPr>
                              <w:spacing w:after="0"/>
                              <w:ind w:left="-142" w:right="-93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 w:rsidRPr="009036DE">
                              <w:rPr>
                                <w:rFonts w:ascii="Times New Roman" w:hAnsi="Times New Roman"/>
                                <w:b/>
                              </w:rPr>
                              <w:t xml:space="preserve">СОСТАВ – </w:t>
                            </w:r>
                          </w:p>
                          <w:p w:rsidR="00C5235E" w:rsidRPr="009036DE" w:rsidRDefault="00C5235E" w:rsidP="005E0196">
                            <w:pPr>
                              <w:spacing w:after="0"/>
                              <w:ind w:left="-142" w:right="-93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 w:rsidRPr="009036DE">
                              <w:rPr>
                                <w:rFonts w:ascii="Times New Roman" w:hAnsi="Times New Roman"/>
                              </w:rPr>
                              <w:t>14 педагогов:</w:t>
                            </w:r>
                            <w:r w:rsidRPr="009036DE">
                              <w:rPr>
                                <w:rFonts w:ascii="Times New Roman" w:hAnsi="Times New Roman"/>
                                <w:b/>
                              </w:rPr>
                              <w:t xml:space="preserve"> </w:t>
                            </w:r>
                          </w:p>
                          <w:p w:rsidR="00C5235E" w:rsidRPr="009036DE" w:rsidRDefault="00C5235E" w:rsidP="005E0196">
                            <w:pPr>
                              <w:spacing w:before="120" w:after="0"/>
                              <w:ind w:left="-142" w:right="-93"/>
                              <w:rPr>
                                <w:rFonts w:ascii="Times New Roman" w:hAnsi="Times New Roman"/>
                              </w:rPr>
                            </w:pPr>
                            <w:r w:rsidRPr="009036DE">
                              <w:rPr>
                                <w:rFonts w:ascii="Times New Roman" w:hAnsi="Times New Roman"/>
                              </w:rPr>
                              <w:t>- старший воспитатель,</w:t>
                            </w:r>
                          </w:p>
                          <w:p w:rsidR="00C5235E" w:rsidRPr="009036DE" w:rsidRDefault="00C5235E" w:rsidP="005E0196">
                            <w:pPr>
                              <w:spacing w:before="120" w:after="0"/>
                              <w:ind w:left="-142" w:right="-93"/>
                              <w:rPr>
                                <w:rFonts w:ascii="Times New Roman" w:hAnsi="Times New Roman"/>
                              </w:rPr>
                            </w:pPr>
                            <w:r w:rsidRPr="009036DE">
                              <w:rPr>
                                <w:rFonts w:ascii="Times New Roman" w:hAnsi="Times New Roman"/>
                              </w:rPr>
                              <w:t>- учитель-логопед,</w:t>
                            </w:r>
                          </w:p>
                          <w:p w:rsidR="00C5235E" w:rsidRPr="009036DE" w:rsidRDefault="00C5235E" w:rsidP="005E0196">
                            <w:pPr>
                              <w:spacing w:before="120" w:after="0"/>
                              <w:ind w:left="-142" w:right="-93"/>
                              <w:rPr>
                                <w:rFonts w:ascii="Times New Roman" w:hAnsi="Times New Roman"/>
                              </w:rPr>
                            </w:pPr>
                            <w:r w:rsidRPr="009036DE">
                              <w:rPr>
                                <w:rFonts w:ascii="Times New Roman" w:hAnsi="Times New Roman"/>
                              </w:rPr>
                              <w:t>- воспитатель по обучению детей татарскому языку,</w:t>
                            </w:r>
                          </w:p>
                          <w:p w:rsidR="00C5235E" w:rsidRPr="009036DE" w:rsidRDefault="00C5235E" w:rsidP="005E0196">
                            <w:pPr>
                              <w:spacing w:before="120" w:after="0"/>
                              <w:ind w:left="-142" w:right="-93"/>
                              <w:rPr>
                                <w:rFonts w:ascii="Times New Roman" w:hAnsi="Times New Roman"/>
                              </w:rPr>
                            </w:pPr>
                            <w:r w:rsidRPr="009036DE">
                              <w:rPr>
                                <w:rFonts w:ascii="Times New Roman" w:hAnsi="Times New Roman"/>
                              </w:rPr>
                              <w:t xml:space="preserve">- инструктор по физическому воспитанию/ учитель по английскому языку, </w:t>
                            </w:r>
                          </w:p>
                          <w:p w:rsidR="00C5235E" w:rsidRPr="009036DE" w:rsidRDefault="00C5235E" w:rsidP="005E0196">
                            <w:pPr>
                              <w:spacing w:before="120" w:after="0"/>
                              <w:ind w:left="-142" w:right="-93"/>
                              <w:rPr>
                                <w:rFonts w:ascii="Times New Roman" w:hAnsi="Times New Roman"/>
                              </w:rPr>
                            </w:pPr>
                            <w:r w:rsidRPr="009036DE">
                              <w:rPr>
                                <w:rFonts w:ascii="Times New Roman" w:hAnsi="Times New Roman"/>
                              </w:rPr>
                              <w:t xml:space="preserve">- музыкальный руководитель, </w:t>
                            </w:r>
                          </w:p>
                          <w:p w:rsidR="00C5235E" w:rsidRPr="009036DE" w:rsidRDefault="00C5235E" w:rsidP="007F0F75">
                            <w:pPr>
                              <w:spacing w:before="120" w:after="0"/>
                              <w:rPr>
                                <w:rFonts w:ascii="Times New Roman" w:hAnsi="Times New Roman"/>
                              </w:rPr>
                            </w:pPr>
                            <w:r w:rsidRPr="009036DE">
                              <w:rPr>
                                <w:rFonts w:ascii="Times New Roman" w:hAnsi="Times New Roman"/>
                              </w:rPr>
                              <w:t xml:space="preserve">- 9 воспитателей </w:t>
                            </w:r>
                          </w:p>
                          <w:p w:rsidR="00C5235E" w:rsidRDefault="00C5235E" w:rsidP="009433B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4" o:spid="_x0000_s1028" style="position:absolute;left:0;text-align:left;margin-left:319.95pt;margin-top:7.6pt;width:135.75pt;height:287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Nrt0NwIAAHQEAAAOAAAAZHJzL2Uyb0RvYy54bWysVF9v1DAMf0fiO0R5Z73eejdWrTdNG4eQ&#10;+DMx+AC5JL0G0jg4ueuNT4+TduMGiAdEHyI7tn+2f3Z6cXnoLdtrDAZcw8uTGWfaSVDGbRv++dP6&#10;xUvOQhROCQtON/xeB365ev7sYvC1nkMHVmlkBOJCPfiGdzH6uiiC7HQvwgl47cjYAvYikorbQqEY&#10;CL23xXw2WxYDoPIIUodAtzejka8yfttqGT+0bdCR2YZTbTGfmM9NOovVhai3KHxn5FSG+IcqemEc&#10;JX2EuhFRsB2a36B6IxECtPFEQl9A2xqpcw/UTTn7pZu7TnideyFygn+kKfw/WPl+f4vMqIbPiR4n&#10;eprR1S5CTs2qxM/gQ01ud/4WU4fBvwX5NTAH151wW32FCEOnhaKqyuRfPAlISqBQthnegSJ0QeiZ&#10;qkOLfQIkEtghT+T+cSL6EJmky/JsXs3mC84k2U6X1flptcg5RP0Q7jHE1xp6loSGI+yc+khzzznE&#10;/m2IeS5qak6oL5y1vaUp74Vl5XK5PJsQJ+dC1A+YuV+wRq2NtVnB7ebaIqPQhq/zNwWHYzfr2NDw&#10;8wVV/neIGX3r9Z8gch95OxO3r5zKchTGjjJVad1EduJ3nFM8bA7jNBNm4n4D6p7YRxhXn54qCR3g&#10;d84GWvuGh287gZoz+8bRBM/LqkrvJCvV4ixtBR5bNscW4SRBNTxyNorXcXxbO49m21GmMhPgIO1U&#10;a+LDeoxVTeXTapP05O0c69nr589i9QMAAP//AwBQSwMEFAAGAAgAAAAhABN3EyPeAAAACgEAAA8A&#10;AABkcnMvZG93bnJldi54bWxMj8FOwzAQRO9I/IO1SNyok5RUTYhTISSk3gIlgqsbGzsiXkex25q/&#10;ZznBcfVGM2+bXXITO+sljB4F5KsMmMbBqxGNgP7t+W4LLESJSk4etYBvHWDXXl81slb+gq/6fIiG&#10;UQmGWgqwMc4152Gw2smw8rNGYp9+cTLSuRiuFnmhcjfxIss23MkRacHKWT9ZPXwdTk5A7MzHvutN&#10;+VIUXZ/2ZVq/RyvE7U16fAAWdYp/YfjVJ3VoyenoT6gCmwRs1lVFUQJlAYwCVZ7fAzsKKLdEeNvw&#10;/y+0PwAAAP//AwBQSwECLQAUAAYACAAAACEAtoM4kv4AAADhAQAAEwAAAAAAAAAAAAAAAAAAAAAA&#10;W0NvbnRlbnRfVHlwZXNdLnhtbFBLAQItABQABgAIAAAAIQA4/SH/1gAAAJQBAAALAAAAAAAAAAAA&#10;AAAAAC8BAABfcmVscy8ucmVsc1BLAQItABQABgAIAAAAIQCrNrt0NwIAAHQEAAAOAAAAAAAAAAAA&#10;AAAAAC4CAABkcnMvZTJvRG9jLnhtbFBLAQItABQABgAIAAAAIQATdxMj3gAAAAoBAAAPAAAAAAAA&#10;AAAAAAAAAJEEAABkcnMvZG93bnJldi54bWxQSwUGAAAAAAQABADzAAAAnAUAAAAA&#10;" strokecolor="blue">
                <v:textbox>
                  <w:txbxContent>
                    <w:p w:rsidR="00C5235E" w:rsidRDefault="00C5235E" w:rsidP="005E0196">
                      <w:pPr>
                        <w:spacing w:after="0"/>
                        <w:ind w:left="-142" w:right="-93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 w:rsidRPr="009036DE">
                        <w:rPr>
                          <w:rFonts w:ascii="Times New Roman" w:hAnsi="Times New Roman"/>
                          <w:b/>
                        </w:rPr>
                        <w:t xml:space="preserve">ПЕДАГОГИЧЕСКИЙ </w:t>
                      </w:r>
                    </w:p>
                    <w:p w:rsidR="00C5235E" w:rsidRDefault="00C5235E" w:rsidP="005E0196">
                      <w:pPr>
                        <w:spacing w:after="0"/>
                        <w:ind w:left="-142" w:right="-93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 w:rsidRPr="009036DE">
                        <w:rPr>
                          <w:rFonts w:ascii="Times New Roman" w:hAnsi="Times New Roman"/>
                          <w:b/>
                        </w:rPr>
                        <w:t xml:space="preserve">СОСТАВ – </w:t>
                      </w:r>
                    </w:p>
                    <w:p w:rsidR="00C5235E" w:rsidRPr="009036DE" w:rsidRDefault="00C5235E" w:rsidP="005E0196">
                      <w:pPr>
                        <w:spacing w:after="0"/>
                        <w:ind w:left="-142" w:right="-93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 w:rsidRPr="009036DE">
                        <w:rPr>
                          <w:rFonts w:ascii="Times New Roman" w:hAnsi="Times New Roman"/>
                        </w:rPr>
                        <w:t>14 педагогов:</w:t>
                      </w:r>
                      <w:r w:rsidRPr="009036DE">
                        <w:rPr>
                          <w:rFonts w:ascii="Times New Roman" w:hAnsi="Times New Roman"/>
                          <w:b/>
                        </w:rPr>
                        <w:t xml:space="preserve"> </w:t>
                      </w:r>
                    </w:p>
                    <w:p w:rsidR="00C5235E" w:rsidRPr="009036DE" w:rsidRDefault="00C5235E" w:rsidP="005E0196">
                      <w:pPr>
                        <w:spacing w:before="120" w:after="0"/>
                        <w:ind w:left="-142" w:right="-93"/>
                        <w:rPr>
                          <w:rFonts w:ascii="Times New Roman" w:hAnsi="Times New Roman"/>
                        </w:rPr>
                      </w:pPr>
                      <w:r w:rsidRPr="009036DE">
                        <w:rPr>
                          <w:rFonts w:ascii="Times New Roman" w:hAnsi="Times New Roman"/>
                        </w:rPr>
                        <w:t>- старший воспитатель,</w:t>
                      </w:r>
                    </w:p>
                    <w:p w:rsidR="00C5235E" w:rsidRPr="009036DE" w:rsidRDefault="00C5235E" w:rsidP="005E0196">
                      <w:pPr>
                        <w:spacing w:before="120" w:after="0"/>
                        <w:ind w:left="-142" w:right="-93"/>
                        <w:rPr>
                          <w:rFonts w:ascii="Times New Roman" w:hAnsi="Times New Roman"/>
                        </w:rPr>
                      </w:pPr>
                      <w:r w:rsidRPr="009036DE">
                        <w:rPr>
                          <w:rFonts w:ascii="Times New Roman" w:hAnsi="Times New Roman"/>
                        </w:rPr>
                        <w:t>- учитель-логопед,</w:t>
                      </w:r>
                    </w:p>
                    <w:p w:rsidR="00C5235E" w:rsidRPr="009036DE" w:rsidRDefault="00C5235E" w:rsidP="005E0196">
                      <w:pPr>
                        <w:spacing w:before="120" w:after="0"/>
                        <w:ind w:left="-142" w:right="-93"/>
                        <w:rPr>
                          <w:rFonts w:ascii="Times New Roman" w:hAnsi="Times New Roman"/>
                        </w:rPr>
                      </w:pPr>
                      <w:r w:rsidRPr="009036DE">
                        <w:rPr>
                          <w:rFonts w:ascii="Times New Roman" w:hAnsi="Times New Roman"/>
                        </w:rPr>
                        <w:t>- воспитатель по обучению детей татарскому языку,</w:t>
                      </w:r>
                    </w:p>
                    <w:p w:rsidR="00C5235E" w:rsidRPr="009036DE" w:rsidRDefault="00C5235E" w:rsidP="005E0196">
                      <w:pPr>
                        <w:spacing w:before="120" w:after="0"/>
                        <w:ind w:left="-142" w:right="-93"/>
                        <w:rPr>
                          <w:rFonts w:ascii="Times New Roman" w:hAnsi="Times New Roman"/>
                        </w:rPr>
                      </w:pPr>
                      <w:r w:rsidRPr="009036DE">
                        <w:rPr>
                          <w:rFonts w:ascii="Times New Roman" w:hAnsi="Times New Roman"/>
                        </w:rPr>
                        <w:t xml:space="preserve">- инструктор по физическому воспитанию/ учитель по английскому языку, </w:t>
                      </w:r>
                    </w:p>
                    <w:p w:rsidR="00C5235E" w:rsidRPr="009036DE" w:rsidRDefault="00C5235E" w:rsidP="005E0196">
                      <w:pPr>
                        <w:spacing w:before="120" w:after="0"/>
                        <w:ind w:left="-142" w:right="-93"/>
                        <w:rPr>
                          <w:rFonts w:ascii="Times New Roman" w:hAnsi="Times New Roman"/>
                        </w:rPr>
                      </w:pPr>
                      <w:r w:rsidRPr="009036DE">
                        <w:rPr>
                          <w:rFonts w:ascii="Times New Roman" w:hAnsi="Times New Roman"/>
                        </w:rPr>
                        <w:t xml:space="preserve">- музыкальный руководитель, </w:t>
                      </w:r>
                    </w:p>
                    <w:p w:rsidR="00C5235E" w:rsidRPr="009036DE" w:rsidRDefault="00C5235E" w:rsidP="007F0F75">
                      <w:pPr>
                        <w:spacing w:before="120" w:after="0"/>
                        <w:rPr>
                          <w:rFonts w:ascii="Times New Roman" w:hAnsi="Times New Roman"/>
                        </w:rPr>
                      </w:pPr>
                      <w:r w:rsidRPr="009036DE">
                        <w:rPr>
                          <w:rFonts w:ascii="Times New Roman" w:hAnsi="Times New Roman"/>
                        </w:rPr>
                        <w:t xml:space="preserve">- 9 воспитателей </w:t>
                      </w:r>
                    </w:p>
                    <w:p w:rsidR="00C5235E" w:rsidRDefault="00C5235E" w:rsidP="009433B9"/>
                  </w:txbxContent>
                </v:textbox>
              </v:roundrect>
            </w:pict>
          </mc:Fallback>
        </mc:AlternateContent>
      </w:r>
    </w:p>
    <w:p w:rsidR="009433B9" w:rsidRDefault="00EE210C" w:rsidP="00A65119">
      <w:pPr>
        <w:pStyle w:val="a5"/>
        <w:spacing w:before="0" w:beforeAutospacing="0" w:after="0" w:afterAutospacing="0"/>
        <w:ind w:firstLine="567"/>
        <w:jc w:val="both"/>
        <w:rPr>
          <w:rStyle w:val="a6"/>
          <w:b w:val="0"/>
          <w:color w:val="000000"/>
        </w:rPr>
      </w:pPr>
      <w:r>
        <w:rPr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2606040</wp:posOffset>
                </wp:positionH>
                <wp:positionV relativeFrom="paragraph">
                  <wp:posOffset>73660</wp:posOffset>
                </wp:positionV>
                <wp:extent cx="1362075" cy="628650"/>
                <wp:effectExtent l="9525" t="6985" r="9525" b="12065"/>
                <wp:wrapNone/>
                <wp:docPr id="19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62075" cy="6286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FF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C5235E" w:rsidRPr="007F0F75" w:rsidRDefault="00C5235E" w:rsidP="007F0F75">
                            <w:pPr>
                              <w:spacing w:after="0"/>
                              <w:jc w:val="center"/>
                              <w:rPr>
                                <w:rFonts w:ascii="Times New Roman" w:hAnsi="Times New Roman"/>
                                <w:b/>
                                <w:sz w:val="10"/>
                                <w:szCs w:val="20"/>
                              </w:rPr>
                            </w:pPr>
                          </w:p>
                          <w:p w:rsidR="00C5235E" w:rsidRPr="007473B0" w:rsidRDefault="00C5235E" w:rsidP="007F0F75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</w:rPr>
                              <w:t>МЛАДШАЯ</w:t>
                            </w:r>
                            <w:r w:rsidRPr="007473B0"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</w:rPr>
                              <w:t xml:space="preserve"> ГРУПП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</w:rPr>
                              <w:t>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5" o:spid="_x0000_s1029" style="position:absolute;left:0;text-align:left;margin-left:205.2pt;margin-top:5.8pt;width:107.25pt;height:49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tc+MOwIAAHMEAAAOAAAAZHJzL2Uyb0RvYy54bWysVFFv0zAQfkfiP1h+Z2m6NduipdO0UYQ0&#10;YGLwA1zbaQyOz5zdptuv5+x0pQWeEHmw7ny+z3ffd87V9ba3bKMxGHANL08mnGknQRm3avjXL4s3&#10;F5yFKJwSFpxu+JMO/Hr++tXV4Gs9hQ6s0sgIxIV68A3vYvR1UQTZ6V6EE/DaUbAF7EUkF1eFQjEQ&#10;em+L6WRSFQOg8ghSh0C7d2OQzzN+22oZP7Vt0JHZhlNtMa+Y12Vai/mVqFcofGfkrgzxD1X0wji6&#10;dA91J6JgazR/QPVGIgRo44mEvoC2NVLnHqibcvJbN4+d8Dr3QuQEv6cp/D9Y+XHzgMwo0u6SMyd6&#10;0uhmHSFfzWaJn8GHmo49+gdMHQZ/D/J7YA5uO+FW+gYRhk4LRVWV6XxxlJCcQKlsOXwAReiC0DNV&#10;2xb7BEgksG1W5GmviN5GJmmzPK2mk/MZZ5Ji1fSimmXJClG/ZHsM8Z2GniWj4Qhrpz6T7PkKsbkP&#10;Mcuidr0J9Y2ztrck8kZYVlZVdZ6LFvXuMGG/YOZ2wRq1MNZmB1fLW4uMUhu+yN8uORwes44NDb+c&#10;TWe5iqNYOISY0LdY/A0i95GHM1H71qlsR2HsaFOV1u24TvSOMsXtcpvFPE2YifolqCciH2GcfHqp&#10;ZHSAz5wNNPUNDz/WAjVn9r0jAS/Ls7P0TLJzNjufkoOHkeVhRDhJUA2PnI3mbRyf1tqjWXV0U5kJ&#10;cJBGqjXxZTrGqnbl02STdfR0Dv186te/Yv4TAAD//wMAUEsDBBQABgAIAAAAIQAFS5qs3gAAAAoB&#10;AAAPAAAAZHJzL2Rvd25yZXYueG1sTI/BTsMwDIbvSLxDZCRuLG3pKihNJ4SEtFthVHDNGpNUNEnV&#10;ZFt4e7wTO9r/p9+fm02yEzviEkbvBOSrDBi6wavRaQH9x+vdA7AQpVNy8g4F/GKATXt91cha+ZN7&#10;x+MuakYlLtRSgIlxrjkPg0Erw8rP6Cj79ouVkcZFc7XIE5XbiRdZVnErR0cXjJzxxeDwsztYAbHT&#10;X9uu1+u3ouj6tF2n+89ohLi9Sc9PwCKm+A/DWZ/UoSWnvT84FdgkoMyzklAK8goYAVVRPgLbnxdZ&#10;Bbxt+OUL7R8AAAD//wMAUEsBAi0AFAAGAAgAAAAhALaDOJL+AAAA4QEAABMAAAAAAAAAAAAAAAAA&#10;AAAAAFtDb250ZW50X1R5cGVzXS54bWxQSwECLQAUAAYACAAAACEAOP0h/9YAAACUAQAACwAAAAAA&#10;AAAAAAAAAAAvAQAAX3JlbHMvLnJlbHNQSwECLQAUAAYACAAAACEA6rXPjDsCAABzBAAADgAAAAAA&#10;AAAAAAAAAAAuAgAAZHJzL2Uyb0RvYy54bWxQSwECLQAUAAYACAAAACEABUuarN4AAAAKAQAADwAA&#10;AAAAAAAAAAAAAACVBAAAZHJzL2Rvd25yZXYueG1sUEsFBgAAAAAEAAQA8wAAAKAFAAAAAA==&#10;" strokecolor="blue">
                <v:textbox>
                  <w:txbxContent>
                    <w:p w:rsidR="00C5235E" w:rsidRPr="007F0F75" w:rsidRDefault="00C5235E" w:rsidP="007F0F75">
                      <w:pPr>
                        <w:spacing w:after="0"/>
                        <w:jc w:val="center"/>
                        <w:rPr>
                          <w:rFonts w:ascii="Times New Roman" w:hAnsi="Times New Roman"/>
                          <w:b/>
                          <w:sz w:val="10"/>
                          <w:szCs w:val="20"/>
                        </w:rPr>
                      </w:pPr>
                    </w:p>
                    <w:p w:rsidR="00C5235E" w:rsidRPr="007473B0" w:rsidRDefault="00C5235E" w:rsidP="007F0F75">
                      <w:pPr>
                        <w:jc w:val="center"/>
                        <w:rPr>
                          <w:rFonts w:ascii="Times New Roman" w:hAnsi="Times New Roman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0"/>
                          <w:szCs w:val="20"/>
                        </w:rPr>
                        <w:t>МЛАДШАЯ</w:t>
                      </w:r>
                      <w:r w:rsidRPr="007473B0">
                        <w:rPr>
                          <w:rFonts w:ascii="Times New Roman" w:hAnsi="Times New Roman"/>
                          <w:b/>
                          <w:sz w:val="20"/>
                          <w:szCs w:val="20"/>
                        </w:rPr>
                        <w:t xml:space="preserve"> ГРУПП</w:t>
                      </w:r>
                      <w:r>
                        <w:rPr>
                          <w:rFonts w:ascii="Times New Roman" w:hAnsi="Times New Roman"/>
                          <w:b/>
                          <w:sz w:val="20"/>
                          <w:szCs w:val="20"/>
                        </w:rPr>
                        <w:t>А</w:t>
                      </w:r>
                    </w:p>
                  </w:txbxContent>
                </v:textbox>
              </v:roundrect>
            </w:pict>
          </mc:Fallback>
        </mc:AlternateContent>
      </w:r>
    </w:p>
    <w:p w:rsidR="009433B9" w:rsidRDefault="009433B9" w:rsidP="00A65119">
      <w:pPr>
        <w:pStyle w:val="a5"/>
        <w:spacing w:before="0" w:beforeAutospacing="0" w:after="0" w:afterAutospacing="0"/>
        <w:ind w:firstLine="567"/>
        <w:jc w:val="both"/>
        <w:rPr>
          <w:rStyle w:val="a6"/>
          <w:b w:val="0"/>
          <w:color w:val="000000"/>
        </w:rPr>
      </w:pPr>
    </w:p>
    <w:p w:rsidR="009433B9" w:rsidRDefault="009433B9" w:rsidP="00A65119">
      <w:pPr>
        <w:pStyle w:val="a5"/>
        <w:spacing w:before="0" w:beforeAutospacing="0" w:after="0" w:afterAutospacing="0"/>
        <w:ind w:firstLine="567"/>
        <w:jc w:val="both"/>
        <w:rPr>
          <w:rStyle w:val="a6"/>
          <w:b w:val="0"/>
          <w:color w:val="000000"/>
        </w:rPr>
      </w:pPr>
    </w:p>
    <w:p w:rsidR="009433B9" w:rsidRDefault="009433B9" w:rsidP="00A65119">
      <w:pPr>
        <w:pStyle w:val="a5"/>
        <w:spacing w:before="0" w:beforeAutospacing="0" w:after="0" w:afterAutospacing="0"/>
        <w:ind w:firstLine="567"/>
        <w:jc w:val="both"/>
        <w:rPr>
          <w:rStyle w:val="a6"/>
          <w:b w:val="0"/>
          <w:color w:val="000000"/>
        </w:rPr>
      </w:pPr>
    </w:p>
    <w:p w:rsidR="009433B9" w:rsidRDefault="00EE210C" w:rsidP="00A65119">
      <w:pPr>
        <w:pStyle w:val="a5"/>
        <w:spacing w:before="0" w:beforeAutospacing="0" w:after="0" w:afterAutospacing="0"/>
        <w:ind w:firstLine="567"/>
        <w:jc w:val="both"/>
        <w:rPr>
          <w:rStyle w:val="a6"/>
          <w:b w:val="0"/>
          <w:color w:val="000000"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2606040</wp:posOffset>
                </wp:positionH>
                <wp:positionV relativeFrom="paragraph">
                  <wp:posOffset>112395</wp:posOffset>
                </wp:positionV>
                <wp:extent cx="1362075" cy="628650"/>
                <wp:effectExtent l="9525" t="12700" r="9525" b="6350"/>
                <wp:wrapNone/>
                <wp:docPr id="18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62075" cy="6286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FF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C5235E" w:rsidRPr="007F0F75" w:rsidRDefault="00C5235E" w:rsidP="007F0F75">
                            <w:pPr>
                              <w:spacing w:after="0"/>
                              <w:jc w:val="center"/>
                              <w:rPr>
                                <w:rFonts w:ascii="Times New Roman" w:hAnsi="Times New Roman"/>
                                <w:b/>
                                <w:sz w:val="10"/>
                                <w:szCs w:val="20"/>
                              </w:rPr>
                            </w:pPr>
                          </w:p>
                          <w:p w:rsidR="00C5235E" w:rsidRDefault="00C5235E" w:rsidP="007F0F75">
                            <w:pPr>
                              <w:spacing w:after="0"/>
                              <w:jc w:val="center"/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</w:rPr>
                              <w:t>СРЕДНЯЯ</w:t>
                            </w:r>
                          </w:p>
                          <w:p w:rsidR="00C5235E" w:rsidRPr="007473B0" w:rsidRDefault="00C5235E" w:rsidP="007F0F75">
                            <w:pPr>
                              <w:spacing w:after="0"/>
                              <w:jc w:val="center"/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</w:rPr>
                            </w:pPr>
                            <w:r w:rsidRPr="007473B0"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</w:rPr>
                              <w:t>ГРУПП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</w:rPr>
                              <w:t>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7" o:spid="_x0000_s1030" style="position:absolute;left:0;text-align:left;margin-left:205.2pt;margin-top:8.85pt;width:107.25pt;height:49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tBsVOQIAAHMEAAAOAAAAZHJzL2Uyb0RvYy54bWysVMGO0zAQvSPxD5bvNE1p092q6WrVpQhp&#10;gRULH+DaTmNwPGbsNi1fz8RpSwucEDlYM57x88x748zv9o1lO43BgCt5Phhypp0EZdym5F8+r17d&#10;cBaicEpYcLrkBx343eLli3nrZ3oENVilkRGIC7PWl7yO0c+yLMhaNyIMwGtHwQqwEZFc3GQKRUvo&#10;jc1Gw2GRtYDKI0gdAu0+9EG+SPhVpWX8WFVBR2ZLTrXFtGJa192aLeZitkHhayOPZYh/qKIRxtGl&#10;Z6gHEQXbovkDqjESIUAVBxKaDKrKSJ16oG7y4W/dPNfC69QLkRP8mabw/2Dlh90TMqNIO1LKiYY0&#10;ut9GSFezacdP68OM0p79E3YdBv8I8ltgDpa1cBt9jwhtrYWiqvIuP7s60DmBjrJ1+x4UoQtCT1Tt&#10;K2w6QCKB7ZMih7Mieh+ZpM38dTEaTiecSYoVo5tikiTLxOx02mOIbzU0rDNKjrB16hPJnq4Qu8cQ&#10;kyzq2JtQXzmrGksi74RleVEUqUlCPCaTdcJM7YI1amWsTQ5u1kuLjI6WfJW+1DGxcplmHWtLfjsZ&#10;TVIVV7FwCTGkb7X6G0TqIw1nR+0bp5IdhbG9TVVad+S6o7eXKe7X+yTm+CTcGtSByEfoJ59eKhk1&#10;4A/OWpr6kofvW4GaM/vOkYC3+XjcPZPkjCfTETl4GVlfRoSTBFXyyFlvLmP/tLYezaamm/JEgINu&#10;pCoTT9PRV3UsnyabrKunc+mnrF//isVPAAAA//8DAFBLAwQUAAYACAAAACEAWUF75N8AAAAKAQAA&#10;DwAAAGRycy9kb3ducmV2LnhtbEyPwU7DMAyG70i8Q2Qkbixt6dpRmk4ICWm3wqjYNWtMWtEkVZNt&#10;4e0xJzja/6ffn+ttNBM74+JHZwWkqwQY2t6p0WoB3fvL3QaYD9IqOTmLAr7Rw7a5vqplpdzFvuF5&#10;HzSjEusrKWAIYa449/2ARvqVm9FS9ukWIwONi+ZqkRcqNxPPkqTgRo6WLgxyxucB+6/9yQgIrT7s&#10;2k6vX7Os7eJuHe8/wiDE7U18egQWMIY/GH71SR0acjq6k1WeTQLyNMkJpaAsgRFQZPkDsCMt0qIE&#10;3tT8/wvNDwAAAP//AwBQSwECLQAUAAYACAAAACEAtoM4kv4AAADhAQAAEwAAAAAAAAAAAAAAAAAA&#10;AAAAW0NvbnRlbnRfVHlwZXNdLnhtbFBLAQItABQABgAIAAAAIQA4/SH/1gAAAJQBAAALAAAAAAAA&#10;AAAAAAAAAC8BAABfcmVscy8ucmVsc1BLAQItABQABgAIAAAAIQD2tBsVOQIAAHMEAAAOAAAAAAAA&#10;AAAAAAAAAC4CAABkcnMvZTJvRG9jLnhtbFBLAQItABQABgAIAAAAIQBZQXvk3wAAAAoBAAAPAAAA&#10;AAAAAAAAAAAAAJMEAABkcnMvZG93bnJldi54bWxQSwUGAAAAAAQABADzAAAAnwUAAAAA&#10;" strokecolor="blue">
                <v:textbox>
                  <w:txbxContent>
                    <w:p w:rsidR="00C5235E" w:rsidRPr="007F0F75" w:rsidRDefault="00C5235E" w:rsidP="007F0F75">
                      <w:pPr>
                        <w:spacing w:after="0"/>
                        <w:jc w:val="center"/>
                        <w:rPr>
                          <w:rFonts w:ascii="Times New Roman" w:hAnsi="Times New Roman"/>
                          <w:b/>
                          <w:sz w:val="10"/>
                          <w:szCs w:val="20"/>
                        </w:rPr>
                      </w:pPr>
                    </w:p>
                    <w:p w:rsidR="00C5235E" w:rsidRDefault="00C5235E" w:rsidP="007F0F75">
                      <w:pPr>
                        <w:spacing w:after="0"/>
                        <w:jc w:val="center"/>
                        <w:rPr>
                          <w:rFonts w:ascii="Times New Roman" w:hAnsi="Times New Roman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0"/>
                          <w:szCs w:val="20"/>
                        </w:rPr>
                        <w:t>СРЕДНЯЯ</w:t>
                      </w:r>
                    </w:p>
                    <w:p w:rsidR="00C5235E" w:rsidRPr="007473B0" w:rsidRDefault="00C5235E" w:rsidP="007F0F75">
                      <w:pPr>
                        <w:spacing w:after="0"/>
                        <w:jc w:val="center"/>
                        <w:rPr>
                          <w:rFonts w:ascii="Times New Roman" w:hAnsi="Times New Roman"/>
                          <w:b/>
                          <w:sz w:val="20"/>
                          <w:szCs w:val="20"/>
                        </w:rPr>
                      </w:pPr>
                      <w:r w:rsidRPr="007473B0">
                        <w:rPr>
                          <w:rFonts w:ascii="Times New Roman" w:hAnsi="Times New Roman"/>
                          <w:b/>
                          <w:sz w:val="20"/>
                          <w:szCs w:val="20"/>
                        </w:rPr>
                        <w:t>ГРУПП</w:t>
                      </w:r>
                      <w:r>
                        <w:rPr>
                          <w:rFonts w:ascii="Times New Roman" w:hAnsi="Times New Roman"/>
                          <w:b/>
                          <w:sz w:val="20"/>
                          <w:szCs w:val="20"/>
                        </w:rPr>
                        <w:t>А</w:t>
                      </w:r>
                    </w:p>
                  </w:txbxContent>
                </v:textbox>
              </v:roundrect>
            </w:pict>
          </mc:Fallback>
        </mc:AlternateContent>
      </w:r>
    </w:p>
    <w:p w:rsidR="009433B9" w:rsidRDefault="009433B9" w:rsidP="00A65119">
      <w:pPr>
        <w:pStyle w:val="a5"/>
        <w:spacing w:before="0" w:beforeAutospacing="0" w:after="0" w:afterAutospacing="0"/>
        <w:ind w:firstLine="567"/>
        <w:jc w:val="both"/>
        <w:rPr>
          <w:rStyle w:val="a6"/>
          <w:b w:val="0"/>
          <w:color w:val="000000"/>
        </w:rPr>
      </w:pPr>
    </w:p>
    <w:p w:rsidR="009433B9" w:rsidRDefault="009433B9" w:rsidP="00A65119">
      <w:pPr>
        <w:pStyle w:val="a5"/>
        <w:spacing w:before="0" w:beforeAutospacing="0" w:after="0" w:afterAutospacing="0"/>
        <w:ind w:firstLine="567"/>
        <w:jc w:val="both"/>
        <w:rPr>
          <w:rStyle w:val="a6"/>
          <w:b w:val="0"/>
          <w:color w:val="000000"/>
        </w:rPr>
      </w:pPr>
    </w:p>
    <w:p w:rsidR="009433B9" w:rsidRDefault="009433B9" w:rsidP="00A65119">
      <w:pPr>
        <w:pStyle w:val="a5"/>
        <w:spacing w:before="0" w:beforeAutospacing="0" w:after="0" w:afterAutospacing="0"/>
        <w:ind w:firstLine="567"/>
        <w:jc w:val="both"/>
        <w:rPr>
          <w:rStyle w:val="a6"/>
          <w:b w:val="0"/>
          <w:color w:val="000000"/>
        </w:rPr>
      </w:pPr>
    </w:p>
    <w:p w:rsidR="009433B9" w:rsidRDefault="009433B9" w:rsidP="00A65119">
      <w:pPr>
        <w:pStyle w:val="a5"/>
        <w:spacing w:before="0" w:beforeAutospacing="0" w:after="0" w:afterAutospacing="0"/>
        <w:ind w:firstLine="567"/>
        <w:jc w:val="both"/>
        <w:rPr>
          <w:rStyle w:val="a6"/>
          <w:b w:val="0"/>
          <w:color w:val="000000"/>
        </w:rPr>
      </w:pPr>
    </w:p>
    <w:p w:rsidR="009433B9" w:rsidRDefault="00EE210C" w:rsidP="00A65119">
      <w:pPr>
        <w:pStyle w:val="a5"/>
        <w:spacing w:before="0" w:beforeAutospacing="0" w:after="0" w:afterAutospacing="0"/>
        <w:ind w:firstLine="567"/>
        <w:jc w:val="both"/>
        <w:rPr>
          <w:rStyle w:val="a6"/>
          <w:b w:val="0"/>
          <w:color w:val="000000"/>
        </w:rPr>
      </w:pPr>
      <w:r>
        <w:rPr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2606040</wp:posOffset>
                </wp:positionH>
                <wp:positionV relativeFrom="paragraph">
                  <wp:posOffset>67945</wp:posOffset>
                </wp:positionV>
                <wp:extent cx="1362075" cy="628650"/>
                <wp:effectExtent l="9525" t="6350" r="9525" b="12700"/>
                <wp:wrapNone/>
                <wp:docPr id="17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62075" cy="6286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FF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C5235E" w:rsidRPr="007F0F75" w:rsidRDefault="00C5235E" w:rsidP="007F0F75">
                            <w:pPr>
                              <w:spacing w:after="0"/>
                              <w:jc w:val="center"/>
                              <w:rPr>
                                <w:rFonts w:ascii="Times New Roman" w:hAnsi="Times New Roman"/>
                                <w:b/>
                                <w:sz w:val="10"/>
                                <w:szCs w:val="20"/>
                              </w:rPr>
                            </w:pPr>
                          </w:p>
                          <w:p w:rsidR="00C5235E" w:rsidRPr="007473B0" w:rsidRDefault="00C5235E" w:rsidP="007F0F75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</w:rPr>
                              <w:t>СТАРШИЕ</w:t>
                            </w:r>
                            <w:r w:rsidRPr="007473B0"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</w:rPr>
                              <w:t xml:space="preserve"> ГРУПП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</w:rPr>
                              <w:t>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9" o:spid="_x0000_s1031" style="position:absolute;left:0;text-align:left;margin-left:205.2pt;margin-top:5.35pt;width:107.25pt;height:49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rMAOwIAAHMEAAAOAAAAZHJzL2Uyb0RvYy54bWysVFFv0zAQfkfiP1h+Z2lKm27R0mnqKEIa&#10;MDH4Aa7tNAbHZ85u0/HrOTvd6IAnRB6sO5/v8933nXN5degt22sMBlzDy7MJZ9pJUMZtG/7l8/rV&#10;OWchCqeEBacb/qADv1q+fHE5+FpPoQOrNDICcaEefMO7GH1dFEF2uhfhDLx2FGwBexHJxW2hUAyE&#10;3ttiOplUxQCoPILUIdDuzRjky4zftlrGj20bdGS24VRbzCvmdZPWYnkp6i0K3xl5LEP8QxW9MI4u&#10;fYK6EVGwHZo/oHojEQK08UxCX0DbGqlzD9RNOfmtm/tOeJ17IXKCf6Ip/D9Y+WF/h8wo0m7BmRM9&#10;aXS9i5CvZheJn8GHmo7d+ztMHQZ/C/JbYA5WnXBbfY0IQ6eFoqrKdL54lpCcQKlsM7wHReiC0DNV&#10;hxb7BEgksENW5OFJEX2ITNJm+bqaThZzziTFqul5Nc+SFaJ+zPYY4lsNPUtGwxF2Tn0i2fMVYn8b&#10;YpZFHXsT6itnbW9J5L2wrKyqapGLFvXxMGE/YuZ2wRq1NtZmB7eblUVGqQ1f5++YHE6PWceGhl/M&#10;p/NcxbNYOIWY0Lde/w0i95GHM1H7xqlsR2HsaFOV1h25TvSOMsXD5pDFnCfMRP0G1AORjzBOPr1U&#10;MjrAH5wNNPUND993AjVn9p0jAS/K2Sw9k+zM5ospOXga2ZxGhJME1fDI2Wiu4vi0dh7NtqObykyA&#10;gzRSrYmP0zFWdSyfJpusZ0/n1M+nfv0rlj8BAAD//wMAUEsDBBQABgAIAAAAIQDKT2YR3gAAAAoB&#10;AAAPAAAAZHJzL2Rvd25yZXYueG1sTI/LTsMwEEX3SPyDNUjsqN2QvkKcCiEhdRcoEd268eBExOMo&#10;dlvz97grWM7coztnym20Azvj5HtHEuYzAQypdbonI6H5eH1YA/NBkVaDI5Twgx621e1NqQrtLvSO&#10;530wLJWQL5SELoSx4Ny3HVrlZ25EStmXm6wKaZwM15O6pHI78EyIJbeqp3ShUyO+dNh+709WQqjN&#10;YVc3ZvGWZXUTd4v4+Bk6Ke/v4vMTsIAx/MFw1U/qUCWnozuR9myQkM9FntAUiBWwBCyzfAPseF1s&#10;VsCrkv9/ofoFAAD//wMAUEsBAi0AFAAGAAgAAAAhALaDOJL+AAAA4QEAABMAAAAAAAAAAAAAAAAA&#10;AAAAAFtDb250ZW50X1R5cGVzXS54bWxQSwECLQAUAAYACAAAACEAOP0h/9YAAACUAQAACwAAAAAA&#10;AAAAAAAAAAAvAQAAX3JlbHMvLnJlbHNQSwECLQAUAAYACAAAACEAjI6zADsCAABzBAAADgAAAAAA&#10;AAAAAAAAAAAuAgAAZHJzL2Uyb0RvYy54bWxQSwECLQAUAAYACAAAACEAyk9mEd4AAAAKAQAADwAA&#10;AAAAAAAAAAAAAACVBAAAZHJzL2Rvd25yZXYueG1sUEsFBgAAAAAEAAQA8wAAAKAFAAAAAA==&#10;" strokecolor="blue">
                <v:textbox>
                  <w:txbxContent>
                    <w:p w:rsidR="00C5235E" w:rsidRPr="007F0F75" w:rsidRDefault="00C5235E" w:rsidP="007F0F75">
                      <w:pPr>
                        <w:spacing w:after="0"/>
                        <w:jc w:val="center"/>
                        <w:rPr>
                          <w:rFonts w:ascii="Times New Roman" w:hAnsi="Times New Roman"/>
                          <w:b/>
                          <w:sz w:val="10"/>
                          <w:szCs w:val="20"/>
                        </w:rPr>
                      </w:pPr>
                    </w:p>
                    <w:p w:rsidR="00C5235E" w:rsidRPr="007473B0" w:rsidRDefault="00C5235E" w:rsidP="007F0F75">
                      <w:pPr>
                        <w:jc w:val="center"/>
                        <w:rPr>
                          <w:rFonts w:ascii="Times New Roman" w:hAnsi="Times New Roman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0"/>
                          <w:szCs w:val="20"/>
                        </w:rPr>
                        <w:t>СТАРШИЕ</w:t>
                      </w:r>
                      <w:r w:rsidRPr="007473B0">
                        <w:rPr>
                          <w:rFonts w:ascii="Times New Roman" w:hAnsi="Times New Roman"/>
                          <w:b/>
                          <w:sz w:val="20"/>
                          <w:szCs w:val="20"/>
                        </w:rPr>
                        <w:t xml:space="preserve"> ГРУПП</w:t>
                      </w:r>
                      <w:r>
                        <w:rPr>
                          <w:rFonts w:ascii="Times New Roman" w:hAnsi="Times New Roman"/>
                          <w:b/>
                          <w:sz w:val="20"/>
                          <w:szCs w:val="20"/>
                        </w:rPr>
                        <w:t>Ы</w:t>
                      </w:r>
                    </w:p>
                  </w:txbxContent>
                </v:textbox>
              </v:roundrect>
            </w:pict>
          </mc:Fallback>
        </mc:AlternateContent>
      </w:r>
    </w:p>
    <w:p w:rsidR="009433B9" w:rsidRDefault="009433B9" w:rsidP="00A65119">
      <w:pPr>
        <w:pStyle w:val="a5"/>
        <w:spacing w:before="0" w:beforeAutospacing="0" w:after="0" w:afterAutospacing="0"/>
        <w:ind w:firstLine="567"/>
        <w:jc w:val="both"/>
        <w:rPr>
          <w:rStyle w:val="a6"/>
          <w:b w:val="0"/>
          <w:color w:val="000000"/>
        </w:rPr>
      </w:pPr>
    </w:p>
    <w:p w:rsidR="009433B9" w:rsidRDefault="009433B9" w:rsidP="00A65119">
      <w:pPr>
        <w:pStyle w:val="a5"/>
        <w:spacing w:before="0" w:beforeAutospacing="0" w:after="0" w:afterAutospacing="0"/>
        <w:ind w:firstLine="567"/>
        <w:jc w:val="both"/>
        <w:rPr>
          <w:rStyle w:val="a6"/>
          <w:b w:val="0"/>
          <w:color w:val="000000"/>
        </w:rPr>
      </w:pPr>
    </w:p>
    <w:p w:rsidR="009433B9" w:rsidRDefault="009433B9" w:rsidP="00A65119">
      <w:pPr>
        <w:pStyle w:val="a5"/>
        <w:spacing w:before="0" w:beforeAutospacing="0" w:after="0" w:afterAutospacing="0"/>
        <w:ind w:firstLine="567"/>
        <w:jc w:val="both"/>
        <w:rPr>
          <w:rStyle w:val="a6"/>
          <w:b w:val="0"/>
          <w:color w:val="000000"/>
        </w:rPr>
      </w:pPr>
    </w:p>
    <w:p w:rsidR="009433B9" w:rsidRDefault="00EE210C" w:rsidP="00A65119">
      <w:pPr>
        <w:pStyle w:val="a5"/>
        <w:spacing w:before="0" w:beforeAutospacing="0" w:after="0" w:afterAutospacing="0"/>
        <w:ind w:firstLine="567"/>
        <w:jc w:val="both"/>
        <w:rPr>
          <w:rStyle w:val="a6"/>
          <w:b w:val="0"/>
          <w:color w:val="000000"/>
        </w:rPr>
      </w:pPr>
      <w:r>
        <w:rPr>
          <w:b/>
          <w:i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2606040</wp:posOffset>
                </wp:positionH>
                <wp:positionV relativeFrom="paragraph">
                  <wp:posOffset>157480</wp:posOffset>
                </wp:positionV>
                <wp:extent cx="1362075" cy="923925"/>
                <wp:effectExtent l="9525" t="6350" r="9525" b="12700"/>
                <wp:wrapNone/>
                <wp:docPr id="16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62075" cy="9239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FF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C5235E" w:rsidRPr="007F0F75" w:rsidRDefault="00C5235E" w:rsidP="007F0F75">
                            <w:pPr>
                              <w:spacing w:after="0"/>
                              <w:jc w:val="center"/>
                              <w:rPr>
                                <w:rFonts w:ascii="Times New Roman" w:hAnsi="Times New Roman"/>
                                <w:b/>
                                <w:sz w:val="10"/>
                                <w:szCs w:val="20"/>
                              </w:rPr>
                            </w:pPr>
                          </w:p>
                          <w:p w:rsidR="00C5235E" w:rsidRPr="007473B0" w:rsidRDefault="00C5235E" w:rsidP="007F0F75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</w:rPr>
                              <w:t xml:space="preserve">ПОДГОТОВИТЕЛЬНЫЕ К ШКОЛЕ </w:t>
                            </w:r>
                            <w:r w:rsidRPr="007473B0"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</w:rPr>
                              <w:t xml:space="preserve"> ГРУПП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</w:rPr>
                              <w:t>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8" o:spid="_x0000_s1032" style="position:absolute;left:0;text-align:left;margin-left:205.2pt;margin-top:12.4pt;width:107.25pt;height:72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gcOjNgIAAHMEAAAOAAAAZHJzL2Uyb0RvYy54bWysVFFv1DAMfkfiP0R5Z73edt1WrTdNG4eQ&#10;BkwMfkAuSa+BNA5O7nrj1+Ok3bgB4gHRh8iO7c/2Z6cXl/vesp3GYMA1vDyacaadBGXcpuGfP61e&#10;nXEWonBKWHC64Q868MvlyxcXg6/1HDqwSiMjEBfqwTe8i9HXRRFkp3sRjsBrR8YWsBeRVNwUCsVA&#10;6L0t5rNZVQyAyiNIHQLd3oxGvsz4batl/NC2QUdmG061xXxiPtfpLJYXot6g8J2RUxniH6rohXGU&#10;9AnqRkTBtmh+g+qNRAjQxiMJfQFta6TOPVA35eyXbu474XXuhcgJ/omm8P9g5fvdHTKjaHYVZ070&#10;NKOrbYScmp0lfgYfanK793eYOgz+FuTXwBxcd8Jt9BUiDJ0Wiqoqk3/xLCApgULZengHitAFoWeq&#10;9i32CZBIYPs8kYenieh9ZJIuy+NqPjtdcCbJdj4/Pp8vcgpRP0Z7DPGNhp4loeEIW6c+0thzCrG7&#10;DTGPRU29CfWFs7a3NOSdsKysqup0QpycC1E/YuZ2wRq1MtZmBTfra4uMQhu+yt8UHA7drGMDlbug&#10;Yv8OMaNvtfoTRO4jL2ei9rVTWY7C2FGmKq2buE70jmOK+/U+D7NKmIn6NagHIh9h3Hx6qSR0gN85&#10;G2jrGx6+bQVqzuxbRwM8L09O0jPJysnidE4KHlrWhxbhJEE1PHI2itdxfFpbj2bTUaYyE+AgrVRr&#10;4uN2jFVN5dNmk/Ts6Rzq2evnv2L5AwAA//8DAFBLAwQUAAYACAAAACEAlQzqCd4AAAAKAQAADwAA&#10;AGRycy9kb3ducmV2LnhtbEyPwU7DMBBE70j8g7VI3KhdNy0Q4lQICam3QIng6ibGjojXUey25u9Z&#10;TnBc7dPMm2qb/chOZo5DQAXLhQBmsAv9gFZB+/Z8cwcsJo29HgMaBd8mwra+vKh02YczvprTPllG&#10;IRhLrcClNJWcx84Zr+MiTAbp9xlmrxOds+X9rM8U7kcuhdhwrwekBqcn8+RM97U/egWpsR+7prXr&#10;FymbNu/WefWenFLXV/nxAVgyOf3B8KtP6lCT0yEcsY9sVFAsRUGoAlnQBAI2srgHdiDyVqyA1xX/&#10;P6H+AQAA//8DAFBLAQItABQABgAIAAAAIQC2gziS/gAAAOEBAAATAAAAAAAAAAAAAAAAAAAAAABb&#10;Q29udGVudF9UeXBlc10ueG1sUEsBAi0AFAAGAAgAAAAhADj9If/WAAAAlAEAAAsAAAAAAAAAAAAA&#10;AAAALwEAAF9yZWxzLy5yZWxzUEsBAi0AFAAGAAgAAAAhAFCBw6M2AgAAcwQAAA4AAAAAAAAAAAAA&#10;AAAALgIAAGRycy9lMm9Eb2MueG1sUEsBAi0AFAAGAAgAAAAhAJUM6gneAAAACgEAAA8AAAAAAAAA&#10;AAAAAAAAkAQAAGRycy9kb3ducmV2LnhtbFBLBQYAAAAABAAEAPMAAACbBQAAAAA=&#10;" strokecolor="blue">
                <v:textbox>
                  <w:txbxContent>
                    <w:p w:rsidR="00C5235E" w:rsidRPr="007F0F75" w:rsidRDefault="00C5235E" w:rsidP="007F0F75">
                      <w:pPr>
                        <w:spacing w:after="0"/>
                        <w:jc w:val="center"/>
                        <w:rPr>
                          <w:rFonts w:ascii="Times New Roman" w:hAnsi="Times New Roman"/>
                          <w:b/>
                          <w:sz w:val="10"/>
                          <w:szCs w:val="20"/>
                        </w:rPr>
                      </w:pPr>
                    </w:p>
                    <w:p w:rsidR="00C5235E" w:rsidRPr="007473B0" w:rsidRDefault="00C5235E" w:rsidP="007F0F75">
                      <w:pPr>
                        <w:jc w:val="center"/>
                        <w:rPr>
                          <w:rFonts w:ascii="Times New Roman" w:hAnsi="Times New Roman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0"/>
                          <w:szCs w:val="20"/>
                        </w:rPr>
                        <w:t xml:space="preserve">ПОДГОТОВИТЕЛЬНЫЕ К ШКОЛЕ </w:t>
                      </w:r>
                      <w:r w:rsidRPr="007473B0">
                        <w:rPr>
                          <w:rFonts w:ascii="Times New Roman" w:hAnsi="Times New Roman"/>
                          <w:b/>
                          <w:sz w:val="20"/>
                          <w:szCs w:val="20"/>
                        </w:rPr>
                        <w:t xml:space="preserve"> ГРУПП</w:t>
                      </w:r>
                      <w:r>
                        <w:rPr>
                          <w:rFonts w:ascii="Times New Roman" w:hAnsi="Times New Roman"/>
                          <w:b/>
                          <w:sz w:val="20"/>
                          <w:szCs w:val="20"/>
                        </w:rPr>
                        <w:t>Ы</w:t>
                      </w:r>
                    </w:p>
                  </w:txbxContent>
                </v:textbox>
              </v:roundrect>
            </w:pict>
          </mc:Fallback>
        </mc:AlternateContent>
      </w:r>
    </w:p>
    <w:p w:rsidR="009433B9" w:rsidRDefault="009433B9" w:rsidP="00A65119">
      <w:pPr>
        <w:pStyle w:val="a5"/>
        <w:spacing w:before="0" w:beforeAutospacing="0" w:after="0" w:afterAutospacing="0"/>
        <w:ind w:firstLine="567"/>
        <w:jc w:val="both"/>
        <w:rPr>
          <w:rStyle w:val="a6"/>
          <w:b w:val="0"/>
          <w:color w:val="000000"/>
        </w:rPr>
      </w:pPr>
    </w:p>
    <w:p w:rsidR="009433B9" w:rsidRDefault="009433B9" w:rsidP="00A65119">
      <w:pPr>
        <w:pStyle w:val="a5"/>
        <w:spacing w:before="0" w:beforeAutospacing="0" w:after="0" w:afterAutospacing="0"/>
        <w:ind w:firstLine="567"/>
        <w:jc w:val="both"/>
        <w:rPr>
          <w:rStyle w:val="a6"/>
          <w:b w:val="0"/>
          <w:color w:val="000000"/>
        </w:rPr>
      </w:pPr>
    </w:p>
    <w:p w:rsidR="007573E2" w:rsidRDefault="007573E2" w:rsidP="00A65119">
      <w:pPr>
        <w:pStyle w:val="a5"/>
        <w:spacing w:before="0" w:beforeAutospacing="0" w:after="0" w:afterAutospacing="0"/>
        <w:ind w:firstLine="567"/>
        <w:jc w:val="both"/>
        <w:rPr>
          <w:rStyle w:val="a6"/>
          <w:b w:val="0"/>
          <w:color w:val="000000"/>
        </w:rPr>
      </w:pPr>
    </w:p>
    <w:p w:rsidR="007573E2" w:rsidRDefault="007573E2" w:rsidP="00A65119">
      <w:pPr>
        <w:pStyle w:val="a5"/>
        <w:spacing w:before="0" w:beforeAutospacing="0" w:after="0" w:afterAutospacing="0"/>
        <w:ind w:firstLine="567"/>
        <w:jc w:val="both"/>
        <w:rPr>
          <w:rStyle w:val="a6"/>
          <w:b w:val="0"/>
          <w:color w:val="000000"/>
        </w:rPr>
      </w:pPr>
    </w:p>
    <w:p w:rsidR="007573E2" w:rsidRDefault="007573E2" w:rsidP="00A65119">
      <w:pPr>
        <w:pStyle w:val="a5"/>
        <w:spacing w:before="0" w:beforeAutospacing="0" w:after="0" w:afterAutospacing="0"/>
        <w:ind w:firstLine="567"/>
        <w:jc w:val="both"/>
        <w:rPr>
          <w:rStyle w:val="a6"/>
          <w:b w:val="0"/>
          <w:color w:val="000000"/>
        </w:rPr>
      </w:pPr>
    </w:p>
    <w:p w:rsidR="007830F2" w:rsidRDefault="007830F2" w:rsidP="00A65119">
      <w:pPr>
        <w:pStyle w:val="a5"/>
        <w:spacing w:before="0" w:beforeAutospacing="0" w:after="0" w:afterAutospacing="0"/>
        <w:ind w:firstLine="567"/>
        <w:jc w:val="both"/>
        <w:rPr>
          <w:rStyle w:val="a6"/>
          <w:b w:val="0"/>
          <w:color w:val="000000"/>
        </w:rPr>
      </w:pPr>
    </w:p>
    <w:p w:rsidR="007830F2" w:rsidRDefault="007830F2" w:rsidP="00A65119">
      <w:pPr>
        <w:pStyle w:val="a5"/>
        <w:spacing w:before="0" w:beforeAutospacing="0" w:after="0" w:afterAutospacing="0"/>
        <w:ind w:firstLine="567"/>
        <w:jc w:val="both"/>
        <w:rPr>
          <w:rStyle w:val="a6"/>
          <w:b w:val="0"/>
          <w:color w:val="000000"/>
        </w:rPr>
      </w:pPr>
    </w:p>
    <w:p w:rsidR="005E0196" w:rsidRDefault="005E0196" w:rsidP="00A65119">
      <w:pPr>
        <w:pStyle w:val="a5"/>
        <w:spacing w:before="0" w:beforeAutospacing="0" w:after="0" w:afterAutospacing="0"/>
        <w:ind w:firstLine="567"/>
        <w:jc w:val="both"/>
        <w:rPr>
          <w:rStyle w:val="a6"/>
          <w:b w:val="0"/>
          <w:color w:val="000000"/>
        </w:rPr>
      </w:pPr>
    </w:p>
    <w:p w:rsidR="009433B9" w:rsidRDefault="009433B9" w:rsidP="00A65119">
      <w:pPr>
        <w:pStyle w:val="a5"/>
        <w:spacing w:before="0" w:beforeAutospacing="0" w:after="0" w:afterAutospacing="0"/>
        <w:ind w:firstLine="567"/>
        <w:jc w:val="both"/>
        <w:rPr>
          <w:rStyle w:val="a6"/>
          <w:b w:val="0"/>
          <w:color w:val="000000"/>
        </w:rPr>
      </w:pPr>
      <w:r w:rsidRPr="00962BA2">
        <w:rPr>
          <w:rStyle w:val="a6"/>
          <w:b w:val="0"/>
          <w:color w:val="000000"/>
        </w:rPr>
        <w:t>Детский сад поддерживает тесные взаимодействия с разными организациями района для повышения качества образования. Совместные мероприятия направлены на социализацию дошкольников, развитию у детей познавательной активности, любви к родному городу, краю, формированию патриотических чувств.</w:t>
      </w:r>
    </w:p>
    <w:p w:rsidR="009433B9" w:rsidRDefault="005024DD" w:rsidP="00A65119">
      <w:pPr>
        <w:pStyle w:val="a5"/>
        <w:spacing w:before="0" w:beforeAutospacing="0" w:after="0" w:afterAutospacing="0"/>
        <w:ind w:firstLine="567"/>
        <w:jc w:val="both"/>
        <w:rPr>
          <w:rFonts w:eastAsia="Calibri"/>
        </w:rPr>
      </w:pPr>
      <w:r>
        <w:rPr>
          <w:rStyle w:val="a6"/>
          <w:b w:val="0"/>
          <w:color w:val="000000"/>
        </w:rPr>
        <w:t>ДОО является б</w:t>
      </w:r>
      <w:r w:rsidR="009433B9" w:rsidRPr="007473B0">
        <w:rPr>
          <w:rFonts w:eastAsia="Calibri"/>
        </w:rPr>
        <w:t>азовым детским садом</w:t>
      </w:r>
      <w:r w:rsidR="009433B9">
        <w:rPr>
          <w:rFonts w:eastAsia="Calibri"/>
        </w:rPr>
        <w:t>.</w:t>
      </w:r>
    </w:p>
    <w:p w:rsidR="00A65B14" w:rsidRPr="00A42264" w:rsidRDefault="00A65B14" w:rsidP="00A65119">
      <w:pPr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2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Организация социокультурной связи между </w:t>
      </w:r>
      <w:r w:rsidR="005024DD">
        <w:rPr>
          <w:rFonts w:ascii="Times New Roman" w:eastAsia="Times New Roman" w:hAnsi="Times New Roman" w:cs="Times New Roman"/>
          <w:sz w:val="24"/>
          <w:szCs w:val="24"/>
          <w:lang w:eastAsia="ru-RU"/>
        </w:rPr>
        <w:t>ДОО</w:t>
      </w:r>
      <w:r w:rsidRPr="00A422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этими учреждениями позволяет использовать максимум возможностей для развития интересов детей и их индивидуальных возможностей, решать многие образовательные задачи, тем самым, повышая качество образовательных услуг и уровень реализации образовательных стандартов дошкольного образования. Приоритетным направлением сотрудничества является: создание условий для </w:t>
      </w:r>
      <w:r w:rsidRPr="00A4226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полноценного проживания  ребенком дошкольного детства; сохранение и укрепление здоровья детей, формирование основ базовой культуры личности, творческого потенциала воспитанников; подготовка ребенка к жизни в современном обществе. </w:t>
      </w:r>
    </w:p>
    <w:p w:rsidR="00A65B14" w:rsidRPr="00A42264" w:rsidRDefault="00A65B14" w:rsidP="00A65119">
      <w:pPr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2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Основными </w:t>
      </w:r>
      <w:r w:rsidRPr="00A422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принципами сотрудничества</w:t>
      </w:r>
      <w:r w:rsidRPr="00A422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являются:</w:t>
      </w:r>
    </w:p>
    <w:p w:rsidR="00A65B14" w:rsidRPr="00A42264" w:rsidRDefault="00A65B14" w:rsidP="00336FC2">
      <w:pPr>
        <w:numPr>
          <w:ilvl w:val="0"/>
          <w:numId w:val="2"/>
        </w:numPr>
        <w:spacing w:after="0" w:line="240" w:lineRule="auto"/>
        <w:ind w:left="0" w:right="-1" w:firstLine="55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264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установление интересов каждого из партнера;</w:t>
      </w:r>
    </w:p>
    <w:p w:rsidR="00A65B14" w:rsidRPr="00A42264" w:rsidRDefault="00A65B14" w:rsidP="00336FC2">
      <w:pPr>
        <w:numPr>
          <w:ilvl w:val="0"/>
          <w:numId w:val="2"/>
        </w:numPr>
        <w:spacing w:after="0" w:line="240" w:lineRule="auto"/>
        <w:ind w:left="0" w:right="-1" w:firstLine="55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26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совместное формирование целей и задач деятельности в интересах гармоничного развития ребенка;</w:t>
      </w:r>
    </w:p>
    <w:p w:rsidR="00A65B14" w:rsidRPr="00A42264" w:rsidRDefault="00A65B14" w:rsidP="00336FC2">
      <w:pPr>
        <w:numPr>
          <w:ilvl w:val="0"/>
          <w:numId w:val="2"/>
        </w:numPr>
        <w:spacing w:after="0" w:line="240" w:lineRule="auto"/>
        <w:ind w:left="0" w:right="-1" w:firstLine="55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264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осознание своей роли, статуса в обществе, оценка своих возможностей  по решению проблем;</w:t>
      </w:r>
    </w:p>
    <w:p w:rsidR="00A65B14" w:rsidRPr="00A42264" w:rsidRDefault="00A65B14" w:rsidP="00336FC2">
      <w:pPr>
        <w:numPr>
          <w:ilvl w:val="0"/>
          <w:numId w:val="2"/>
        </w:numPr>
        <w:spacing w:after="0" w:line="240" w:lineRule="auto"/>
        <w:ind w:left="0" w:right="-1" w:firstLine="55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264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выработка четких правил действий в процессе сотрудничества;</w:t>
      </w:r>
    </w:p>
    <w:p w:rsidR="00A65B14" w:rsidRPr="00A42264" w:rsidRDefault="00A65B14" w:rsidP="00336FC2">
      <w:pPr>
        <w:numPr>
          <w:ilvl w:val="0"/>
          <w:numId w:val="2"/>
        </w:numPr>
        <w:spacing w:after="0" w:line="240" w:lineRule="auto"/>
        <w:ind w:left="0" w:right="-1" w:firstLine="55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264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значимость социального партнерства для каждой из сторон.</w:t>
      </w:r>
    </w:p>
    <w:p w:rsidR="009433B9" w:rsidRPr="00962BA2" w:rsidRDefault="009433B9" w:rsidP="00A65119">
      <w:pPr>
        <w:pStyle w:val="a5"/>
        <w:spacing w:before="0" w:beforeAutospacing="0" w:after="0" w:afterAutospacing="0"/>
        <w:ind w:firstLine="567"/>
        <w:jc w:val="both"/>
        <w:rPr>
          <w:rStyle w:val="a6"/>
          <w:b w:val="0"/>
          <w:color w:val="000000"/>
        </w:rPr>
      </w:pPr>
      <w:r w:rsidRPr="00A01ABF">
        <w:rPr>
          <w:rStyle w:val="a6"/>
          <w:color w:val="000000"/>
        </w:rPr>
        <w:t>Проблема</w:t>
      </w:r>
      <w:r w:rsidRPr="00962BA2">
        <w:rPr>
          <w:rStyle w:val="a6"/>
          <w:b w:val="0"/>
          <w:color w:val="000000"/>
        </w:rPr>
        <w:t>: о</w:t>
      </w:r>
      <w:r>
        <w:rPr>
          <w:rStyle w:val="a6"/>
          <w:b w:val="0"/>
          <w:color w:val="000000"/>
        </w:rPr>
        <w:t>тсутствие единой системы работы с социальными партнерами.</w:t>
      </w:r>
    </w:p>
    <w:p w:rsidR="009433B9" w:rsidRPr="00AF65AA" w:rsidRDefault="009433B9" w:rsidP="00A65119">
      <w:pPr>
        <w:spacing w:after="0" w:line="240" w:lineRule="auto"/>
        <w:ind w:right="305"/>
        <w:jc w:val="center"/>
        <w:rPr>
          <w:rFonts w:ascii="Times New Roman" w:hAnsi="Times New Roman"/>
          <w:b/>
          <w:bCs/>
          <w:i/>
          <w:color w:val="000000"/>
          <w:sz w:val="16"/>
          <w:szCs w:val="24"/>
          <w:bdr w:val="none" w:sz="0" w:space="0" w:color="auto" w:frame="1"/>
        </w:rPr>
      </w:pPr>
    </w:p>
    <w:p w:rsidR="00A65B14" w:rsidRPr="002F6AA5" w:rsidRDefault="00D27106" w:rsidP="00A6511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3</w:t>
      </w:r>
      <w:r w:rsidR="00A65B14">
        <w:rPr>
          <w:rFonts w:ascii="Times New Roman" w:hAnsi="Times New Roman"/>
          <w:b/>
          <w:i/>
          <w:sz w:val="24"/>
          <w:szCs w:val="24"/>
        </w:rPr>
        <w:t xml:space="preserve">.4. </w:t>
      </w:r>
      <w:r w:rsidR="00A65B14" w:rsidRPr="005027AF">
        <w:rPr>
          <w:rFonts w:ascii="Times New Roman" w:hAnsi="Times New Roman"/>
          <w:b/>
          <w:i/>
          <w:sz w:val="24"/>
          <w:szCs w:val="24"/>
        </w:rPr>
        <w:t>Качество условий организации</w:t>
      </w:r>
      <w:r w:rsidR="00A65B14">
        <w:rPr>
          <w:rFonts w:ascii="Times New Roman" w:hAnsi="Times New Roman"/>
          <w:b/>
          <w:i/>
          <w:sz w:val="24"/>
          <w:szCs w:val="24"/>
        </w:rPr>
        <w:t xml:space="preserve"> образовательного процесса</w:t>
      </w:r>
    </w:p>
    <w:p w:rsidR="002233EC" w:rsidRPr="002233EC" w:rsidRDefault="002233EC" w:rsidP="00A65119">
      <w:pPr>
        <w:spacing w:after="0" w:line="240" w:lineRule="auto"/>
        <w:ind w:firstLine="567"/>
        <w:jc w:val="both"/>
        <w:rPr>
          <w:rFonts w:ascii="Times New Roman" w:eastAsia="Times New Roman" w:hAnsi="Times New Roman"/>
          <w:b/>
          <w:bCs/>
          <w:iCs/>
          <w:sz w:val="14"/>
          <w:szCs w:val="24"/>
          <w:lang w:eastAsia="ru-RU"/>
        </w:rPr>
      </w:pPr>
    </w:p>
    <w:p w:rsidR="00A65B14" w:rsidRPr="009405BC" w:rsidRDefault="00A65B14" w:rsidP="00A6511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405B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Анализ материального обеспечения</w:t>
      </w:r>
    </w:p>
    <w:p w:rsidR="009405BC" w:rsidRPr="009405BC" w:rsidRDefault="009405BC" w:rsidP="00A6511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ДОО</w:t>
      </w:r>
      <w:r w:rsidRPr="009405BC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Pr="009405BC">
        <w:rPr>
          <w:rFonts w:ascii="Times New Roman" w:hAnsi="Times New Roman" w:cs="Times New Roman"/>
          <w:sz w:val="24"/>
          <w:szCs w:val="24"/>
        </w:rPr>
        <w:t>размещено среди многоэтажной жилой застройки, удалено от промышленных и коммунальных предприятий. Имеет самостоятельный земельный участок, территория которого</w:t>
      </w:r>
      <w:r w:rsidRPr="009405BC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Pr="009405BC">
        <w:rPr>
          <w:rFonts w:ascii="Times New Roman" w:hAnsi="Times New Roman" w:cs="Times New Roman"/>
          <w:sz w:val="24"/>
          <w:szCs w:val="24"/>
        </w:rPr>
        <w:t>ограждена забором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9405BC">
        <w:rPr>
          <w:rFonts w:ascii="Times New Roman" w:hAnsi="Times New Roman" w:cs="Times New Roman"/>
          <w:sz w:val="24"/>
          <w:szCs w:val="24"/>
        </w:rPr>
        <w:t xml:space="preserve"> Участок озеленен, на нем выделены зоны:</w:t>
      </w:r>
      <w:r w:rsidRPr="009405BC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Pr="009405BC">
        <w:rPr>
          <w:rFonts w:ascii="Times New Roman" w:hAnsi="Times New Roman" w:cs="Times New Roman"/>
          <w:sz w:val="24"/>
          <w:szCs w:val="24"/>
        </w:rPr>
        <w:t xml:space="preserve">физкультурно-спортивная, игровая и хозяйственная. </w:t>
      </w:r>
    </w:p>
    <w:p w:rsidR="009405BC" w:rsidRPr="009405BC" w:rsidRDefault="009405BC" w:rsidP="00A65119">
      <w:pPr>
        <w:pStyle w:val="ae"/>
        <w:ind w:firstLine="567"/>
        <w:jc w:val="both"/>
        <w:rPr>
          <w:lang w:val="ru-RU"/>
        </w:rPr>
      </w:pPr>
      <w:r w:rsidRPr="009405BC">
        <w:rPr>
          <w:lang w:val="ru-RU"/>
        </w:rPr>
        <w:t xml:space="preserve"> Зона застройки включает в себя основное здание и здание хозяйственного блока; на территории отсутствуют постройки, функционально не связанные с образовательным учреждением.</w:t>
      </w:r>
    </w:p>
    <w:p w:rsidR="009405BC" w:rsidRPr="009405BC" w:rsidRDefault="009405BC" w:rsidP="00A65119">
      <w:pPr>
        <w:pStyle w:val="ae"/>
        <w:ind w:firstLine="567"/>
        <w:jc w:val="both"/>
        <w:rPr>
          <w:lang w:val="ru-RU"/>
        </w:rPr>
      </w:pPr>
      <w:r w:rsidRPr="009405BC">
        <w:rPr>
          <w:lang w:val="ru-RU"/>
        </w:rPr>
        <w:t>Физкультурно-спортивная зона представлена</w:t>
      </w:r>
      <w:r w:rsidRPr="009405BC">
        <w:t> </w:t>
      </w:r>
      <w:r w:rsidRPr="009405BC">
        <w:rPr>
          <w:lang w:val="ru-RU"/>
        </w:rPr>
        <w:t>площадкой,</w:t>
      </w:r>
      <w:r w:rsidRPr="009405BC">
        <w:t> </w:t>
      </w:r>
      <w:r w:rsidRPr="009405BC">
        <w:rPr>
          <w:lang w:val="ru-RU"/>
        </w:rPr>
        <w:t>частично оборудованной гимнастическими снарядами. Спортивно-игровые площадки имеют травяной покров.</w:t>
      </w:r>
    </w:p>
    <w:p w:rsidR="009405BC" w:rsidRPr="009405BC" w:rsidRDefault="009405BC" w:rsidP="00A65119">
      <w:pPr>
        <w:pStyle w:val="ae"/>
        <w:ind w:firstLine="567"/>
        <w:jc w:val="both"/>
        <w:rPr>
          <w:lang w:val="ru-RU"/>
        </w:rPr>
      </w:pPr>
      <w:r w:rsidRPr="009405BC">
        <w:rPr>
          <w:lang w:val="ru-RU"/>
        </w:rPr>
        <w:t>Зона прогулочных участков размещается вблизи зеленых насаждений, в отдалении от спортивной и хозяйственной зон. Она включает площадки для подвижных игр и спокойного отдыха. Для защиты детей от солнца и осадков</w:t>
      </w:r>
      <w:r w:rsidRPr="009405BC">
        <w:t> </w:t>
      </w:r>
      <w:r w:rsidRPr="009405BC">
        <w:rPr>
          <w:lang w:val="ru-RU"/>
        </w:rPr>
        <w:t>имеются веранды, на территориях игровых площадок имеется игровое и спортивное оборудование.</w:t>
      </w:r>
    </w:p>
    <w:p w:rsidR="00303959" w:rsidRPr="00D05BC9" w:rsidRDefault="009405BC" w:rsidP="00A65119">
      <w:pPr>
        <w:pStyle w:val="ae"/>
        <w:ind w:firstLine="567"/>
        <w:jc w:val="both"/>
        <w:rPr>
          <w:color w:val="000000"/>
          <w:lang w:val="ru-RU"/>
        </w:rPr>
      </w:pPr>
      <w:r w:rsidRPr="009405BC">
        <w:rPr>
          <w:lang w:val="ru-RU"/>
        </w:rPr>
        <w:t xml:space="preserve">Здание </w:t>
      </w:r>
      <w:r w:rsidR="00303959">
        <w:rPr>
          <w:lang w:val="ru-RU"/>
        </w:rPr>
        <w:t>ДОО</w:t>
      </w:r>
      <w:r w:rsidRPr="009405BC">
        <w:rPr>
          <w:lang w:val="ru-RU"/>
        </w:rPr>
        <w:t xml:space="preserve"> типовое</w:t>
      </w:r>
      <w:r w:rsidR="008A3074">
        <w:rPr>
          <w:lang w:val="ru-RU"/>
        </w:rPr>
        <w:t xml:space="preserve"> двухэтажное</w:t>
      </w:r>
      <w:r w:rsidRPr="009405BC">
        <w:rPr>
          <w:lang w:val="ru-RU"/>
        </w:rPr>
        <w:t>, 19</w:t>
      </w:r>
      <w:r>
        <w:rPr>
          <w:lang w:val="ru-RU"/>
        </w:rPr>
        <w:t>82</w:t>
      </w:r>
      <w:r w:rsidRPr="009405BC">
        <w:rPr>
          <w:lang w:val="ru-RU"/>
        </w:rPr>
        <w:t xml:space="preserve"> года постройки, общей площадью </w:t>
      </w:r>
      <w:r w:rsidRPr="00303959">
        <w:rPr>
          <w:highlight w:val="yellow"/>
          <w:lang w:val="ru-RU"/>
        </w:rPr>
        <w:t>1600 м.</w:t>
      </w:r>
      <w:r w:rsidRPr="00303959">
        <w:rPr>
          <w:highlight w:val="yellow"/>
          <w:vertAlign w:val="superscript"/>
          <w:lang w:val="ru-RU"/>
        </w:rPr>
        <w:t>2</w:t>
      </w:r>
      <w:r w:rsidRPr="009405BC">
        <w:rPr>
          <w:lang w:val="ru-RU"/>
        </w:rPr>
        <w:t xml:space="preserve">.  </w:t>
      </w:r>
    </w:p>
    <w:p w:rsidR="005024DD" w:rsidRPr="00540ED9" w:rsidRDefault="005024DD" w:rsidP="00A6511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0E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</w:t>
      </w:r>
      <w:r w:rsidR="00540E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ДОО</w:t>
      </w:r>
      <w:r w:rsidRPr="00540E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оборудованы помещения:</w:t>
      </w:r>
    </w:p>
    <w:p w:rsidR="005024DD" w:rsidRPr="00540ED9" w:rsidRDefault="005024DD" w:rsidP="00A6511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0E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групповые помещения - 6;</w:t>
      </w:r>
    </w:p>
    <w:p w:rsidR="005024DD" w:rsidRPr="00540ED9" w:rsidRDefault="005024DD" w:rsidP="00A6511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0E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кабинет заведующего - 1;</w:t>
      </w:r>
    </w:p>
    <w:p w:rsidR="005024DD" w:rsidRPr="00540ED9" w:rsidRDefault="005024DD" w:rsidP="00A6511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0E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методический кабинет - 1;</w:t>
      </w:r>
    </w:p>
    <w:p w:rsidR="005024DD" w:rsidRPr="00540ED9" w:rsidRDefault="005024DD" w:rsidP="00A6511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0E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кабинет татарского языка - 1;</w:t>
      </w:r>
    </w:p>
    <w:p w:rsidR="005024DD" w:rsidRPr="00540ED9" w:rsidRDefault="005024DD" w:rsidP="00A6511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0E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кабинет учителя-логопеда - 1;</w:t>
      </w:r>
    </w:p>
    <w:p w:rsidR="005024DD" w:rsidRPr="00540ED9" w:rsidRDefault="005024DD" w:rsidP="00A6511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0E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музыкальный/ физкультурный зал - 1;</w:t>
      </w:r>
    </w:p>
    <w:p w:rsidR="005024DD" w:rsidRPr="00540ED9" w:rsidRDefault="005024DD" w:rsidP="00A6511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0E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медицинский блок (медицинский кабинет, процедурный кабинет, изолятор) - 1;</w:t>
      </w:r>
    </w:p>
    <w:p w:rsidR="005024DD" w:rsidRPr="00540ED9" w:rsidRDefault="005024DD" w:rsidP="00A6511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0E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пищеблок - 1;</w:t>
      </w:r>
    </w:p>
    <w:p w:rsidR="005024DD" w:rsidRPr="00540ED9" w:rsidRDefault="005024DD" w:rsidP="00A6511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0E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прачечная - 1.</w:t>
      </w:r>
    </w:p>
    <w:p w:rsidR="005024DD" w:rsidRPr="00540ED9" w:rsidRDefault="005024DD" w:rsidP="00A65119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40ED9">
        <w:rPr>
          <w:rFonts w:ascii="Times New Roman" w:hAnsi="Times New Roman" w:cs="Times New Roman"/>
          <w:sz w:val="24"/>
          <w:szCs w:val="24"/>
        </w:rPr>
        <w:t>В 2018 году был проведен капитальный ремонт детского сада. Материально-техническое со</w:t>
      </w:r>
      <w:r w:rsidR="007573E2">
        <w:rPr>
          <w:rFonts w:ascii="Times New Roman" w:hAnsi="Times New Roman" w:cs="Times New Roman"/>
          <w:sz w:val="24"/>
          <w:szCs w:val="24"/>
        </w:rPr>
        <w:t xml:space="preserve">стояние </w:t>
      </w:r>
      <w:r w:rsidRPr="00540ED9">
        <w:rPr>
          <w:rFonts w:ascii="Times New Roman" w:hAnsi="Times New Roman" w:cs="Times New Roman"/>
          <w:sz w:val="24"/>
          <w:szCs w:val="24"/>
        </w:rPr>
        <w:t>ДО</w:t>
      </w:r>
      <w:r w:rsidR="007573E2">
        <w:rPr>
          <w:rFonts w:ascii="Times New Roman" w:hAnsi="Times New Roman" w:cs="Times New Roman"/>
          <w:sz w:val="24"/>
          <w:szCs w:val="24"/>
        </w:rPr>
        <w:t>О</w:t>
      </w:r>
      <w:r w:rsidRPr="00540ED9">
        <w:rPr>
          <w:rFonts w:ascii="Times New Roman" w:hAnsi="Times New Roman" w:cs="Times New Roman"/>
          <w:sz w:val="24"/>
          <w:szCs w:val="24"/>
        </w:rPr>
        <w:t xml:space="preserve"> и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:rsidR="005024DD" w:rsidRPr="00540ED9" w:rsidRDefault="005024DD" w:rsidP="00A6511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40ED9">
        <w:rPr>
          <w:rFonts w:ascii="Times New Roman" w:hAnsi="Times New Roman" w:cs="Times New Roman"/>
          <w:sz w:val="24"/>
          <w:szCs w:val="24"/>
        </w:rPr>
        <w:t xml:space="preserve">Анализ показателей указывает на то, что </w:t>
      </w:r>
      <w:r w:rsidR="00540ED9">
        <w:rPr>
          <w:rFonts w:ascii="Times New Roman" w:hAnsi="Times New Roman" w:cs="Times New Roman"/>
          <w:sz w:val="24"/>
          <w:szCs w:val="24"/>
        </w:rPr>
        <w:t>ДОО</w:t>
      </w:r>
      <w:r w:rsidRPr="00540ED9">
        <w:rPr>
          <w:rFonts w:ascii="Times New Roman" w:hAnsi="Times New Roman" w:cs="Times New Roman"/>
          <w:sz w:val="24"/>
          <w:szCs w:val="24"/>
        </w:rPr>
        <w:t xml:space="preserve"> имеет достаточную инфраструктуру, которая соответствует требованиям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 и позволяет реализовывать образовательные программы в полном объеме в соответствии с ФГОС ДО.</w:t>
      </w:r>
    </w:p>
    <w:p w:rsidR="005024DD" w:rsidRPr="00540ED9" w:rsidRDefault="005024DD" w:rsidP="00A6511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0E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учреждении имеется достаточная материально-техническая база, создана развивающая предметно - пространственная среда</w:t>
      </w:r>
      <w:r w:rsidR="00540E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(далее РППС)</w:t>
      </w:r>
      <w:r w:rsidRPr="00540E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соответствующая всем современным требованиям, осуществлен анализ и корректировка РППС в соответствии с требованиями ФГОС ДО. </w:t>
      </w:r>
    </w:p>
    <w:p w:rsidR="005024DD" w:rsidRPr="00540ED9" w:rsidRDefault="005024DD" w:rsidP="00A6511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0E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Развивающая предметно-пространственная среда учреждения организована с учетом интересов детей и отвечает их возрастным особенностям, по возможности приближена к домашней и построена на принципах комбинирования и гибкого зонирования.</w:t>
      </w:r>
    </w:p>
    <w:p w:rsidR="005024DD" w:rsidRPr="00540ED9" w:rsidRDefault="005024DD" w:rsidP="00A6511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0E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Развивающая предметно-пространственная среда обеспечивает максимальную реализацию образовательного потенциала пространства </w:t>
      </w:r>
      <w:r w:rsidR="00540E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ДОО</w:t>
      </w:r>
      <w:r w:rsidRPr="00540E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группы, а также территории, прилегающей к </w:t>
      </w:r>
      <w:r w:rsidR="00540E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ДОО</w:t>
      </w:r>
      <w:r w:rsidRPr="00540E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материалов, оборудования и инвентаря для развития детей дошкольного возраста в соответствии с</w:t>
      </w:r>
      <w:r w:rsidRPr="00540ED9">
        <w:rPr>
          <w:sz w:val="24"/>
        </w:rPr>
        <w:t xml:space="preserve"> </w:t>
      </w:r>
      <w:r w:rsidRPr="00540E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особенностями каждого возрастного этапа, охраны и укрепления их здоровья, учета особенностей и коррекции недостатков их развития.</w:t>
      </w:r>
    </w:p>
    <w:p w:rsidR="005024DD" w:rsidRPr="00540ED9" w:rsidRDefault="005024DD" w:rsidP="00A6511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0E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Развивающая предметно-пространственная среда обеспечивает возможность общения и совместной деятельности детей и взрослых, двигательной активности детей.</w:t>
      </w:r>
    </w:p>
    <w:p w:rsidR="005024DD" w:rsidRPr="00540ED9" w:rsidRDefault="005024DD" w:rsidP="00A6511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0E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РППС обеспечивает:</w:t>
      </w:r>
    </w:p>
    <w:p w:rsidR="005024DD" w:rsidRPr="00540ED9" w:rsidRDefault="005024DD" w:rsidP="00A6511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0E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реализацию образовательной программы;</w:t>
      </w:r>
    </w:p>
    <w:p w:rsidR="005024DD" w:rsidRPr="00540ED9" w:rsidRDefault="005024DD" w:rsidP="00A6511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0E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учет гендерного воспитания детей;</w:t>
      </w:r>
    </w:p>
    <w:p w:rsidR="005024DD" w:rsidRPr="00540ED9" w:rsidRDefault="005024DD" w:rsidP="00A6511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0E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учет возрастных особенностей детей.</w:t>
      </w:r>
    </w:p>
    <w:p w:rsidR="005024DD" w:rsidRPr="00540ED9" w:rsidRDefault="005024DD" w:rsidP="00A6511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0E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Развивающая предметно-пространственная среда является содержательно - насыщенной, трансформируемой, полифункциональной, вариативной, доступной и безопасной. Насыщенность среды соответствует возрастным возможностям детей и содержанию ООП ДОО.</w:t>
      </w:r>
    </w:p>
    <w:p w:rsidR="005024DD" w:rsidRPr="00540ED9" w:rsidRDefault="005024DD" w:rsidP="00A6511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0E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обеспечения безопасности жизни и деятельности воспитанников</w:t>
      </w:r>
      <w:r w:rsidR="00AB16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ДОО</w:t>
      </w:r>
      <w:r w:rsidRPr="00540E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оборудовано системой пожарной сигнализации, системой оповещения и тревожной сигнализацией.</w:t>
      </w:r>
    </w:p>
    <w:p w:rsidR="005024DD" w:rsidRPr="00540ED9" w:rsidRDefault="005024DD" w:rsidP="00A6511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0E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целом материально-техническая база ДО</w:t>
      </w:r>
      <w:r w:rsidR="00BF2B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540E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позволяет организовать воспитательно-образовательную работу с детьми на должном уровне, хотя требует постоянных финансовых вложений, т.к. материально-техническое оснащение должно обновляться и пополняться.</w:t>
      </w:r>
    </w:p>
    <w:p w:rsidR="00D05BC9" w:rsidRDefault="00D05BC9" w:rsidP="00A6511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3"/>
        </w:rPr>
      </w:pPr>
      <w:r w:rsidRPr="00D05BC9">
        <w:rPr>
          <w:rFonts w:ascii="Times New Roman" w:hAnsi="Times New Roman" w:cs="Times New Roman"/>
          <w:sz w:val="24"/>
          <w:szCs w:val="23"/>
        </w:rPr>
        <w:t>В рамках стратегии развития образования в Республике Татарстан на 2010-2015 годы</w:t>
      </w:r>
      <w:r>
        <w:rPr>
          <w:rFonts w:ascii="Times New Roman" w:hAnsi="Times New Roman" w:cs="Times New Roman"/>
          <w:sz w:val="24"/>
          <w:szCs w:val="23"/>
        </w:rPr>
        <w:t xml:space="preserve"> «</w:t>
      </w:r>
      <w:r w:rsidRPr="00D05BC9">
        <w:rPr>
          <w:rFonts w:ascii="Times New Roman" w:hAnsi="Times New Roman" w:cs="Times New Roman"/>
          <w:sz w:val="24"/>
          <w:szCs w:val="23"/>
        </w:rPr>
        <w:t>Киләчәк</w:t>
      </w:r>
      <w:r w:rsidR="00BF2B9D">
        <w:rPr>
          <w:rFonts w:ascii="Times New Roman" w:hAnsi="Times New Roman" w:cs="Times New Roman"/>
          <w:sz w:val="24"/>
          <w:szCs w:val="23"/>
        </w:rPr>
        <w:t>» - «</w:t>
      </w:r>
      <w:r w:rsidRPr="00D05BC9">
        <w:rPr>
          <w:rFonts w:ascii="Times New Roman" w:hAnsi="Times New Roman" w:cs="Times New Roman"/>
          <w:sz w:val="24"/>
          <w:szCs w:val="23"/>
        </w:rPr>
        <w:t>Будущее</w:t>
      </w:r>
      <w:r>
        <w:rPr>
          <w:rFonts w:ascii="Times New Roman" w:hAnsi="Times New Roman" w:cs="Times New Roman"/>
          <w:sz w:val="24"/>
          <w:szCs w:val="23"/>
        </w:rPr>
        <w:t xml:space="preserve">» </w:t>
      </w:r>
      <w:r w:rsidRPr="00D05BC9">
        <w:rPr>
          <w:rFonts w:ascii="Times New Roman" w:hAnsi="Times New Roman" w:cs="Times New Roman"/>
          <w:sz w:val="24"/>
          <w:szCs w:val="23"/>
        </w:rPr>
        <w:t>Министерство образования и науки РТ обеспечило ДО</w:t>
      </w:r>
      <w:r>
        <w:rPr>
          <w:rFonts w:ascii="Times New Roman" w:hAnsi="Times New Roman" w:cs="Times New Roman"/>
          <w:sz w:val="24"/>
          <w:szCs w:val="23"/>
        </w:rPr>
        <w:t>О</w:t>
      </w:r>
      <w:r w:rsidRPr="00D05BC9">
        <w:rPr>
          <w:rFonts w:ascii="Times New Roman" w:hAnsi="Times New Roman" w:cs="Times New Roman"/>
          <w:sz w:val="24"/>
          <w:szCs w:val="23"/>
        </w:rPr>
        <w:t xml:space="preserve"> современными инновационными образовательными технологиями (ноутбуки, проектор и экран), в том числе учебно-методическими комплектами по обучению детей двум государственным языкам Республики Татарстан (методические пособия, демонстрационный и раздаточный материал, рабочие тетради для детей, аудио и видео пособия). Приобретенный</w:t>
      </w:r>
      <w:r>
        <w:rPr>
          <w:sz w:val="23"/>
          <w:szCs w:val="23"/>
        </w:rPr>
        <w:t xml:space="preserve"> </w:t>
      </w:r>
      <w:r w:rsidRPr="00BF2B9D">
        <w:rPr>
          <w:rFonts w:ascii="Times New Roman" w:hAnsi="Times New Roman" w:cs="Times New Roman"/>
          <w:sz w:val="24"/>
          <w:szCs w:val="23"/>
        </w:rPr>
        <w:t>комплект оборудования позволил обогатить содержание образовательного процесса за счет использования интерактивных форм работы с детьми (показ мультимедийных презентаций, познавательных мультфильмов и видеофильмов).</w:t>
      </w:r>
      <w:r w:rsidR="00BF2B9D">
        <w:rPr>
          <w:rFonts w:ascii="Times New Roman" w:hAnsi="Times New Roman" w:cs="Times New Roman"/>
          <w:sz w:val="24"/>
          <w:szCs w:val="23"/>
        </w:rPr>
        <w:t xml:space="preserve"> </w:t>
      </w:r>
    </w:p>
    <w:p w:rsidR="00BF2B9D" w:rsidRPr="00BF2B9D" w:rsidRDefault="00BF2B9D" w:rsidP="00A65119">
      <w:pPr>
        <w:pStyle w:val="Default"/>
        <w:ind w:firstLine="567"/>
        <w:jc w:val="both"/>
        <w:rPr>
          <w:szCs w:val="23"/>
        </w:rPr>
      </w:pPr>
      <w:r w:rsidRPr="00BF2B9D">
        <w:rPr>
          <w:b/>
          <w:bCs/>
          <w:szCs w:val="23"/>
        </w:rPr>
        <w:t>Вывод:</w:t>
      </w:r>
    </w:p>
    <w:p w:rsidR="00BF2B9D" w:rsidRPr="00BF2B9D" w:rsidRDefault="00BF2B9D" w:rsidP="00A65119">
      <w:pPr>
        <w:pStyle w:val="Default"/>
        <w:ind w:firstLine="567"/>
        <w:jc w:val="both"/>
        <w:rPr>
          <w:szCs w:val="23"/>
        </w:rPr>
      </w:pPr>
      <w:r w:rsidRPr="00BF2B9D">
        <w:rPr>
          <w:szCs w:val="23"/>
        </w:rPr>
        <w:t>Несмотря на то, что сделано многое, задача оснащения предметно -</w:t>
      </w:r>
      <w:r>
        <w:rPr>
          <w:szCs w:val="23"/>
        </w:rPr>
        <w:t xml:space="preserve"> </w:t>
      </w:r>
      <w:r w:rsidRPr="00BF2B9D">
        <w:rPr>
          <w:szCs w:val="23"/>
        </w:rPr>
        <w:t>развивающей среды ДО</w:t>
      </w:r>
      <w:r>
        <w:rPr>
          <w:szCs w:val="23"/>
        </w:rPr>
        <w:t>О</w:t>
      </w:r>
      <w:r w:rsidRPr="00BF2B9D">
        <w:rPr>
          <w:szCs w:val="23"/>
        </w:rPr>
        <w:t xml:space="preserve"> остается</w:t>
      </w:r>
      <w:r>
        <w:rPr>
          <w:szCs w:val="23"/>
        </w:rPr>
        <w:t xml:space="preserve"> </w:t>
      </w:r>
      <w:r w:rsidRPr="00BF2B9D">
        <w:rPr>
          <w:szCs w:val="23"/>
        </w:rPr>
        <w:t xml:space="preserve">одной из главных. Перечень и количество оборудования не в полной мере соответствуют требованиям СанПиН и требованиям к развивающей предметно-пространственной среде в соответствии с ФГОС </w:t>
      </w:r>
      <w:r>
        <w:rPr>
          <w:szCs w:val="23"/>
        </w:rPr>
        <w:t xml:space="preserve">ДО </w:t>
      </w:r>
      <w:r w:rsidRPr="00BF2B9D">
        <w:rPr>
          <w:szCs w:val="23"/>
        </w:rPr>
        <w:t>к условиям реализации ООП ДО</w:t>
      </w:r>
      <w:r>
        <w:rPr>
          <w:szCs w:val="23"/>
        </w:rPr>
        <w:t>О</w:t>
      </w:r>
      <w:r w:rsidRPr="00BF2B9D">
        <w:rPr>
          <w:szCs w:val="23"/>
        </w:rPr>
        <w:t xml:space="preserve">. </w:t>
      </w:r>
    </w:p>
    <w:p w:rsidR="00BF2B9D" w:rsidRPr="00BF2B9D" w:rsidRDefault="00BF2B9D" w:rsidP="00A65119">
      <w:pPr>
        <w:pStyle w:val="Default"/>
        <w:ind w:firstLine="567"/>
        <w:jc w:val="both"/>
        <w:rPr>
          <w:szCs w:val="23"/>
        </w:rPr>
      </w:pPr>
      <w:r w:rsidRPr="00BF2B9D">
        <w:rPr>
          <w:szCs w:val="23"/>
        </w:rPr>
        <w:t xml:space="preserve">В группах необходимо продолжать расширять и обновлять строительные и игровые уголки, пополнять дидактические и развивающие игры. Необходимо обновить спортивный инвентарь для физкультурной образовательной деятельности, необходимый учебно-вспомогательный материал. </w:t>
      </w:r>
    </w:p>
    <w:p w:rsidR="00BF2B9D" w:rsidRPr="00BF2B9D" w:rsidRDefault="00BF2B9D" w:rsidP="00A6511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3"/>
        </w:rPr>
      </w:pPr>
      <w:r w:rsidRPr="00BF2B9D">
        <w:rPr>
          <w:rFonts w:ascii="Times New Roman" w:hAnsi="Times New Roman" w:cs="Times New Roman"/>
          <w:sz w:val="24"/>
          <w:szCs w:val="23"/>
        </w:rPr>
        <w:t>По</w:t>
      </w:r>
      <w:r w:rsidR="000D094B">
        <w:rPr>
          <w:rFonts w:ascii="Times New Roman" w:hAnsi="Times New Roman" w:cs="Times New Roman"/>
          <w:sz w:val="24"/>
          <w:szCs w:val="23"/>
        </w:rPr>
        <w:t xml:space="preserve"> </w:t>
      </w:r>
      <w:r w:rsidRPr="00BF2B9D">
        <w:rPr>
          <w:rFonts w:ascii="Times New Roman" w:hAnsi="Times New Roman" w:cs="Times New Roman"/>
          <w:sz w:val="24"/>
          <w:szCs w:val="23"/>
        </w:rPr>
        <w:t>- прежне</w:t>
      </w:r>
      <w:r w:rsidR="000D094B">
        <w:rPr>
          <w:rFonts w:ascii="Times New Roman" w:hAnsi="Times New Roman" w:cs="Times New Roman"/>
          <w:sz w:val="24"/>
          <w:szCs w:val="23"/>
        </w:rPr>
        <w:t xml:space="preserve">му актуальной остается </w:t>
      </w:r>
      <w:r w:rsidRPr="00BF2B9D">
        <w:rPr>
          <w:rFonts w:ascii="Times New Roman" w:hAnsi="Times New Roman" w:cs="Times New Roman"/>
          <w:sz w:val="24"/>
          <w:szCs w:val="23"/>
        </w:rPr>
        <w:t>замена игрового оборудования на прогулочных участках.</w:t>
      </w:r>
    </w:p>
    <w:p w:rsidR="00A65B14" w:rsidRPr="00AF65AA" w:rsidRDefault="00A65B14" w:rsidP="00A65119">
      <w:pPr>
        <w:spacing w:after="0" w:line="240" w:lineRule="auto"/>
        <w:ind w:firstLine="567"/>
        <w:jc w:val="both"/>
        <w:rPr>
          <w:rFonts w:ascii="Times New Roman" w:hAnsi="Times New Roman"/>
          <w:sz w:val="16"/>
          <w:szCs w:val="24"/>
        </w:rPr>
      </w:pPr>
    </w:p>
    <w:p w:rsidR="00A65B14" w:rsidRPr="00AD793D" w:rsidRDefault="00A65B14" w:rsidP="00A6511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D793D">
        <w:rPr>
          <w:rFonts w:ascii="Times New Roman" w:hAnsi="Times New Roman"/>
          <w:b/>
          <w:sz w:val="24"/>
          <w:szCs w:val="24"/>
        </w:rPr>
        <w:t>Обеспечение  комплексной  безопасности и охраны труда</w:t>
      </w:r>
    </w:p>
    <w:p w:rsidR="00AF65AA" w:rsidRDefault="00A65B14" w:rsidP="00A6511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D793D">
        <w:rPr>
          <w:rFonts w:ascii="Times New Roman" w:hAnsi="Times New Roman"/>
          <w:sz w:val="24"/>
          <w:szCs w:val="24"/>
        </w:rPr>
        <w:t xml:space="preserve"> Автоматическая пожарная сигнализация  и тревожная кнопка в рабочем состоянии. Ежегодно заключается контракт на обслуживание АПС и тревожной кнопки. В учреждении для обеспечения комплексной безопасности разработаны инструкции по охране труда. Разработаны планы бесед с детьми по правилам безопасности. Разработаны перспективные планы обучения детей правилам дорожной и пожарной безопасности. Дошкольное учреждение  сотрудничает с ГИБДД по профилактике детского дорожно – транспортного </w:t>
      </w:r>
      <w:r w:rsidRPr="00AD793D">
        <w:rPr>
          <w:rFonts w:ascii="Times New Roman" w:hAnsi="Times New Roman"/>
          <w:sz w:val="24"/>
          <w:szCs w:val="24"/>
        </w:rPr>
        <w:lastRenderedPageBreak/>
        <w:t>травматизма. Проведено обучение сотрудников по охране труда и по пожарно - техническому минимуму. Проведена аттестация рабочих мест в ДО</w:t>
      </w:r>
      <w:r w:rsidR="002F70F7">
        <w:rPr>
          <w:rFonts w:ascii="Times New Roman" w:hAnsi="Times New Roman"/>
          <w:sz w:val="24"/>
          <w:szCs w:val="24"/>
        </w:rPr>
        <w:t>О</w:t>
      </w:r>
      <w:r w:rsidRPr="00AD793D">
        <w:rPr>
          <w:rFonts w:ascii="Times New Roman" w:hAnsi="Times New Roman"/>
          <w:sz w:val="24"/>
          <w:szCs w:val="24"/>
        </w:rPr>
        <w:t>.</w:t>
      </w:r>
    </w:p>
    <w:p w:rsidR="00A65B14" w:rsidRPr="00AF65AA" w:rsidRDefault="00A65B14" w:rsidP="00A65119">
      <w:pPr>
        <w:spacing w:after="0" w:line="240" w:lineRule="auto"/>
        <w:ind w:firstLine="567"/>
        <w:jc w:val="both"/>
        <w:rPr>
          <w:rFonts w:ascii="Times New Roman" w:hAnsi="Times New Roman"/>
          <w:b/>
          <w:sz w:val="16"/>
          <w:szCs w:val="24"/>
        </w:rPr>
      </w:pPr>
      <w:r w:rsidRPr="00962BA2">
        <w:rPr>
          <w:rFonts w:ascii="Times New Roman" w:hAnsi="Times New Roman"/>
          <w:b/>
          <w:sz w:val="24"/>
          <w:szCs w:val="24"/>
        </w:rPr>
        <w:t xml:space="preserve">     </w:t>
      </w:r>
    </w:p>
    <w:p w:rsidR="00AF65AA" w:rsidRDefault="00D27106" w:rsidP="00A65119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3</w:t>
      </w:r>
      <w:r w:rsidR="00AF65AA">
        <w:rPr>
          <w:rFonts w:ascii="Times New Roman" w:hAnsi="Times New Roman"/>
          <w:b/>
          <w:i/>
          <w:sz w:val="24"/>
          <w:szCs w:val="24"/>
        </w:rPr>
        <w:t xml:space="preserve">.5. </w:t>
      </w:r>
      <w:r w:rsidR="00AF65AA" w:rsidRPr="00920CF9">
        <w:rPr>
          <w:rFonts w:ascii="Times New Roman" w:hAnsi="Times New Roman"/>
          <w:b/>
          <w:i/>
          <w:sz w:val="24"/>
          <w:szCs w:val="24"/>
        </w:rPr>
        <w:t>Управление качеством образовательного процесса</w:t>
      </w:r>
    </w:p>
    <w:p w:rsidR="00AF65AA" w:rsidRPr="00AF65AA" w:rsidRDefault="00AF65AA" w:rsidP="00A65119">
      <w:pPr>
        <w:spacing w:after="0" w:line="240" w:lineRule="auto"/>
        <w:ind w:left="2487"/>
        <w:jc w:val="both"/>
        <w:rPr>
          <w:rFonts w:ascii="Times New Roman" w:hAnsi="Times New Roman"/>
          <w:sz w:val="14"/>
          <w:szCs w:val="24"/>
        </w:rPr>
      </w:pPr>
    </w:p>
    <w:p w:rsidR="00AF65AA" w:rsidRPr="00920CF9" w:rsidRDefault="00AF65AA" w:rsidP="00A6511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6A2EB6">
        <w:rPr>
          <w:rFonts w:ascii="Times New Roman" w:hAnsi="Times New Roman"/>
          <w:sz w:val="24"/>
          <w:szCs w:val="24"/>
        </w:rPr>
        <w:t xml:space="preserve"> </w:t>
      </w:r>
      <w:r w:rsidRPr="00920CF9">
        <w:rPr>
          <w:rFonts w:ascii="Times New Roman" w:hAnsi="Times New Roman"/>
          <w:sz w:val="24"/>
          <w:szCs w:val="24"/>
        </w:rPr>
        <w:t xml:space="preserve">Управление учреждением осуществляется в соответствии с </w:t>
      </w:r>
      <w:r w:rsidRPr="00AF65AA">
        <w:rPr>
          <w:rFonts w:ascii="Times New Roman" w:hAnsi="Times New Roman"/>
          <w:sz w:val="24"/>
          <w:szCs w:val="24"/>
          <w:highlight w:val="yellow"/>
        </w:rPr>
        <w:t>Уставом муниципального бюджетного дошкольного образовательного учреждения «Детский сад общеразвивающего вида № 8»Ручеек» г. Кукмор» Кукморского муниципального района Республики Татарстан</w:t>
      </w:r>
      <w:r w:rsidRPr="00920CF9">
        <w:rPr>
          <w:rFonts w:ascii="Times New Roman" w:hAnsi="Times New Roman"/>
          <w:sz w:val="24"/>
          <w:szCs w:val="24"/>
        </w:rPr>
        <w:t>. Высшим органом самоуправления является Общее собрание трудового коллектива</w:t>
      </w:r>
      <w:r w:rsidRPr="00920CF9">
        <w:rPr>
          <w:rFonts w:ascii="Times New Roman" w:hAnsi="Times New Roman"/>
          <w:b/>
          <w:sz w:val="24"/>
          <w:szCs w:val="24"/>
        </w:rPr>
        <w:t>.</w:t>
      </w:r>
      <w:r w:rsidRPr="00920CF9">
        <w:rPr>
          <w:rFonts w:ascii="Times New Roman" w:hAnsi="Times New Roman"/>
          <w:sz w:val="24"/>
          <w:szCs w:val="24"/>
        </w:rPr>
        <w:t xml:space="preserve"> Коллегиальны</w:t>
      </w:r>
      <w:r>
        <w:rPr>
          <w:rFonts w:ascii="Times New Roman" w:hAnsi="Times New Roman"/>
          <w:sz w:val="24"/>
          <w:szCs w:val="24"/>
        </w:rPr>
        <w:t xml:space="preserve">м органам управления является </w:t>
      </w:r>
      <w:r w:rsidRPr="00920CF9">
        <w:rPr>
          <w:rFonts w:ascii="Times New Roman" w:hAnsi="Times New Roman"/>
          <w:sz w:val="24"/>
          <w:szCs w:val="24"/>
        </w:rPr>
        <w:t xml:space="preserve"> педагогический Совет. Их деятельность регламентирована Уставом </w:t>
      </w:r>
      <w:r>
        <w:rPr>
          <w:rFonts w:ascii="Times New Roman" w:hAnsi="Times New Roman"/>
          <w:sz w:val="24"/>
          <w:szCs w:val="24"/>
        </w:rPr>
        <w:t>ДОО</w:t>
      </w:r>
      <w:r w:rsidRPr="00920CF9">
        <w:rPr>
          <w:rFonts w:ascii="Times New Roman" w:hAnsi="Times New Roman"/>
          <w:sz w:val="24"/>
          <w:szCs w:val="24"/>
        </w:rPr>
        <w:t>.</w:t>
      </w:r>
    </w:p>
    <w:p w:rsidR="00AF65AA" w:rsidRDefault="00AF65AA" w:rsidP="00A65119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920CF9">
        <w:rPr>
          <w:rFonts w:ascii="Times New Roman" w:hAnsi="Times New Roman"/>
          <w:spacing w:val="-7"/>
          <w:sz w:val="24"/>
          <w:szCs w:val="24"/>
        </w:rPr>
        <w:t>В результате комплексного ис</w:t>
      </w:r>
      <w:r>
        <w:rPr>
          <w:rFonts w:ascii="Times New Roman" w:hAnsi="Times New Roman"/>
          <w:spacing w:val="-7"/>
          <w:sz w:val="24"/>
          <w:szCs w:val="24"/>
        </w:rPr>
        <w:t xml:space="preserve">следования системы управления </w:t>
      </w:r>
      <w:r w:rsidRPr="00920CF9">
        <w:rPr>
          <w:rFonts w:ascii="Times New Roman" w:hAnsi="Times New Roman"/>
          <w:spacing w:val="-7"/>
          <w:sz w:val="24"/>
          <w:szCs w:val="24"/>
        </w:rPr>
        <w:t>ДО</w:t>
      </w:r>
      <w:r>
        <w:rPr>
          <w:rFonts w:ascii="Times New Roman" w:hAnsi="Times New Roman"/>
          <w:spacing w:val="-7"/>
          <w:sz w:val="24"/>
          <w:szCs w:val="24"/>
        </w:rPr>
        <w:t>О</w:t>
      </w:r>
      <w:r w:rsidRPr="00920CF9">
        <w:rPr>
          <w:rFonts w:ascii="Times New Roman" w:hAnsi="Times New Roman"/>
          <w:spacing w:val="-7"/>
          <w:sz w:val="24"/>
          <w:szCs w:val="24"/>
        </w:rPr>
        <w:t xml:space="preserve"> было выявлено, что в детском саду существует достаточно эффективная, профессиональная, компетентная система административного и оперативного управления коллективом. </w:t>
      </w:r>
      <w:r w:rsidRPr="00920CF9">
        <w:rPr>
          <w:rFonts w:ascii="Times New Roman" w:hAnsi="Times New Roman"/>
          <w:sz w:val="24"/>
          <w:szCs w:val="24"/>
        </w:rPr>
        <w:t xml:space="preserve">Управление </w:t>
      </w:r>
      <w:r w:rsidRPr="00920CF9">
        <w:rPr>
          <w:rFonts w:ascii="Times New Roman" w:hAnsi="Times New Roman"/>
          <w:spacing w:val="-7"/>
          <w:sz w:val="24"/>
          <w:szCs w:val="24"/>
        </w:rPr>
        <w:t>ДО</w:t>
      </w:r>
      <w:r>
        <w:rPr>
          <w:rFonts w:ascii="Times New Roman" w:hAnsi="Times New Roman"/>
          <w:spacing w:val="-7"/>
          <w:sz w:val="24"/>
          <w:szCs w:val="24"/>
        </w:rPr>
        <w:t>О</w:t>
      </w:r>
      <w:r w:rsidRPr="00920CF9">
        <w:rPr>
          <w:rFonts w:ascii="Times New Roman" w:hAnsi="Times New Roman"/>
          <w:sz w:val="24"/>
          <w:szCs w:val="24"/>
        </w:rPr>
        <w:t xml:space="preserve"> строится на принципах единоначалия и самоуправления, взаимной ответственности всех участников образовательного процесса за жизнь и здоровье детей, открытости и демократизации, ценностно-личностного подхода к сотрудникам </w:t>
      </w:r>
      <w:r w:rsidRPr="00920CF9">
        <w:rPr>
          <w:rFonts w:ascii="Times New Roman" w:hAnsi="Times New Roman"/>
          <w:spacing w:val="-7"/>
          <w:sz w:val="24"/>
          <w:szCs w:val="24"/>
        </w:rPr>
        <w:t>ДО</w:t>
      </w:r>
      <w:r>
        <w:rPr>
          <w:rFonts w:ascii="Times New Roman" w:hAnsi="Times New Roman"/>
          <w:spacing w:val="-7"/>
          <w:sz w:val="24"/>
          <w:szCs w:val="24"/>
        </w:rPr>
        <w:t>О</w:t>
      </w:r>
      <w:r w:rsidRPr="00920CF9">
        <w:rPr>
          <w:rFonts w:ascii="Times New Roman" w:hAnsi="Times New Roman"/>
          <w:sz w:val="24"/>
          <w:szCs w:val="24"/>
        </w:rPr>
        <w:t xml:space="preserve"> и осуществляется в соответствии с законодательством РФ в области образования и Уставом </w:t>
      </w:r>
      <w:r w:rsidRPr="00920CF9">
        <w:rPr>
          <w:rFonts w:ascii="Times New Roman" w:hAnsi="Times New Roman"/>
          <w:spacing w:val="-7"/>
          <w:sz w:val="24"/>
          <w:szCs w:val="24"/>
        </w:rPr>
        <w:t>ДО</w:t>
      </w:r>
      <w:r>
        <w:rPr>
          <w:rFonts w:ascii="Times New Roman" w:hAnsi="Times New Roman"/>
          <w:spacing w:val="-7"/>
          <w:sz w:val="24"/>
          <w:szCs w:val="24"/>
        </w:rPr>
        <w:t>О</w:t>
      </w:r>
      <w:r w:rsidRPr="00920CF9">
        <w:rPr>
          <w:rFonts w:ascii="Times New Roman" w:hAnsi="Times New Roman"/>
          <w:sz w:val="24"/>
          <w:szCs w:val="24"/>
        </w:rPr>
        <w:t xml:space="preserve">.  Постоянно действующим руководящим органом для обсуждения основных направлений образовательного процесса является педагогический Совет, который проходит не реже 4 раз в год. </w:t>
      </w:r>
    </w:p>
    <w:p w:rsidR="00AF65AA" w:rsidRPr="00920CF9" w:rsidRDefault="00AF65AA" w:rsidP="00A65119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hAnsi="Times New Roman"/>
          <w:spacing w:val="-7"/>
          <w:sz w:val="24"/>
          <w:szCs w:val="24"/>
        </w:rPr>
      </w:pPr>
      <w:r w:rsidRPr="00920CF9">
        <w:rPr>
          <w:rFonts w:ascii="Times New Roman" w:hAnsi="Times New Roman"/>
          <w:spacing w:val="-7"/>
          <w:sz w:val="24"/>
          <w:szCs w:val="24"/>
        </w:rPr>
        <w:t>В детском саду практикуется: материальная и моральная поддержка инициативы работников, регулярное проведение консультаций, детальное обсуждение порядка работы, разработка и внедрение правил и инструкций.</w:t>
      </w:r>
    </w:p>
    <w:p w:rsidR="00AF65AA" w:rsidRPr="00920CF9" w:rsidRDefault="00AF65AA" w:rsidP="00A65119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hAnsi="Times New Roman"/>
          <w:spacing w:val="-7"/>
          <w:sz w:val="24"/>
          <w:szCs w:val="24"/>
        </w:rPr>
      </w:pPr>
      <w:r w:rsidRPr="00920CF9">
        <w:rPr>
          <w:rFonts w:ascii="Times New Roman" w:hAnsi="Times New Roman"/>
          <w:sz w:val="24"/>
          <w:szCs w:val="24"/>
        </w:rPr>
        <w:t>Положительные результаты управленческой деятельности выражаются в укреплении материально – технической базы учреждения, подборе качественного состава педагогических кадров, введении инноваций в педагогический процесс, совершенствовании методической работы, контроля и диагностики.</w:t>
      </w:r>
    </w:p>
    <w:p w:rsidR="00AF65AA" w:rsidRPr="00920CF9" w:rsidRDefault="00E16882" w:rsidP="00A6511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Проблема</w:t>
      </w:r>
      <w:r w:rsidR="00AF65AA" w:rsidRPr="00920CF9">
        <w:rPr>
          <w:rFonts w:ascii="Times New Roman" w:hAnsi="Times New Roman"/>
          <w:b/>
          <w:sz w:val="24"/>
          <w:szCs w:val="24"/>
        </w:rPr>
        <w:t>:</w:t>
      </w:r>
      <w:r w:rsidR="00AF65AA" w:rsidRPr="00920CF9">
        <w:rPr>
          <w:rFonts w:ascii="Times New Roman" w:hAnsi="Times New Roman"/>
          <w:i/>
          <w:color w:val="333333"/>
          <w:sz w:val="24"/>
          <w:szCs w:val="24"/>
        </w:rPr>
        <w:t xml:space="preserve"> </w:t>
      </w:r>
      <w:r w:rsidR="00AF65AA">
        <w:rPr>
          <w:rFonts w:ascii="Times New Roman" w:hAnsi="Times New Roman"/>
          <w:sz w:val="24"/>
          <w:szCs w:val="24"/>
        </w:rPr>
        <w:t xml:space="preserve">Недостаточная активность и организованность </w:t>
      </w:r>
      <w:r w:rsidR="00AF65AA" w:rsidRPr="00920CF9">
        <w:rPr>
          <w:rFonts w:ascii="Times New Roman" w:hAnsi="Times New Roman"/>
          <w:sz w:val="24"/>
          <w:szCs w:val="24"/>
        </w:rPr>
        <w:t xml:space="preserve"> к </w:t>
      </w:r>
      <w:r w:rsidR="00AF65AA">
        <w:rPr>
          <w:rFonts w:ascii="Times New Roman" w:hAnsi="Times New Roman"/>
          <w:sz w:val="24"/>
          <w:szCs w:val="24"/>
        </w:rPr>
        <w:t>эффективному</w:t>
      </w:r>
      <w:r w:rsidR="00AF65AA" w:rsidRPr="00920CF9">
        <w:rPr>
          <w:rFonts w:ascii="Times New Roman" w:hAnsi="Times New Roman"/>
          <w:sz w:val="24"/>
          <w:szCs w:val="24"/>
        </w:rPr>
        <w:t xml:space="preserve"> участию в управленческой деятельности, </w:t>
      </w:r>
      <w:r w:rsidR="00AF65AA">
        <w:rPr>
          <w:rFonts w:ascii="Times New Roman" w:hAnsi="Times New Roman"/>
          <w:sz w:val="24"/>
          <w:szCs w:val="24"/>
        </w:rPr>
        <w:t xml:space="preserve">частичная  </w:t>
      </w:r>
      <w:r w:rsidR="00AF65AA" w:rsidRPr="00920CF9">
        <w:rPr>
          <w:rFonts w:ascii="Times New Roman" w:hAnsi="Times New Roman"/>
          <w:sz w:val="24"/>
          <w:szCs w:val="24"/>
        </w:rPr>
        <w:t>инертность перед новыми активными формами работы.</w:t>
      </w:r>
    </w:p>
    <w:p w:rsidR="009433B9" w:rsidRPr="00DC4331" w:rsidRDefault="009433B9" w:rsidP="00A6511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</w:pPr>
    </w:p>
    <w:p w:rsidR="00DC4331" w:rsidRDefault="00D27106" w:rsidP="00A65119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3</w:t>
      </w:r>
      <w:r w:rsidR="00DC4331">
        <w:rPr>
          <w:rFonts w:ascii="Times New Roman" w:hAnsi="Times New Roman"/>
          <w:b/>
          <w:i/>
          <w:sz w:val="24"/>
          <w:szCs w:val="24"/>
        </w:rPr>
        <w:t xml:space="preserve">.6. </w:t>
      </w:r>
      <w:r w:rsidR="00DC4331" w:rsidRPr="00790490">
        <w:rPr>
          <w:rFonts w:ascii="Times New Roman" w:hAnsi="Times New Roman"/>
          <w:b/>
          <w:i/>
          <w:sz w:val="24"/>
          <w:szCs w:val="24"/>
        </w:rPr>
        <w:t>Анализ кадрового состава ДО</w:t>
      </w:r>
      <w:r w:rsidR="00DC4331">
        <w:rPr>
          <w:rFonts w:ascii="Times New Roman" w:hAnsi="Times New Roman"/>
          <w:b/>
          <w:i/>
          <w:sz w:val="24"/>
          <w:szCs w:val="24"/>
        </w:rPr>
        <w:t>О</w:t>
      </w:r>
    </w:p>
    <w:p w:rsidR="00654EAF" w:rsidRDefault="00654EAF" w:rsidP="00A65119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DC4331" w:rsidRPr="00561EB8" w:rsidRDefault="00EE210C" w:rsidP="00A65119">
      <w:pPr>
        <w:spacing w:after="0" w:line="240" w:lineRule="auto"/>
        <w:jc w:val="center"/>
        <w:rPr>
          <w:rFonts w:ascii="Times New Roman" w:hAnsi="Times New Roman"/>
          <w:b/>
          <w:i/>
          <w:sz w:val="14"/>
          <w:szCs w:val="24"/>
        </w:rPr>
      </w:pPr>
      <w:r>
        <w:rPr>
          <w:rFonts w:ascii="Times New Roman" w:hAnsi="Times New Roman"/>
          <w:b/>
          <w:i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2110740</wp:posOffset>
                </wp:positionH>
                <wp:positionV relativeFrom="paragraph">
                  <wp:posOffset>-2540</wp:posOffset>
                </wp:positionV>
                <wp:extent cx="1924050" cy="380365"/>
                <wp:effectExtent l="9525" t="8890" r="9525" b="10795"/>
                <wp:wrapNone/>
                <wp:docPr id="15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24050" cy="38036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C5235E" w:rsidRPr="0042484B" w:rsidRDefault="00C5235E" w:rsidP="00654EAF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 xml:space="preserve">Заведующий </w:t>
                            </w:r>
                            <w:r w:rsidRPr="0042484B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ДО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О</w:t>
                            </w:r>
                          </w:p>
                          <w:p w:rsidR="00C5235E" w:rsidRDefault="00C5235E" w:rsidP="00654EA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1" o:spid="_x0000_s1033" style="position:absolute;left:0;text-align:left;margin-left:166.2pt;margin-top:-.2pt;width:151.5pt;height:29.9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+cHzOQIAAHQEAAAOAAAAZHJzL2Uyb0RvYy54bWysVFFvEzEMfkfiP0R5Z3fXtd1a7TpNG0VI&#10;AyYGPyBNcr1ALg5J2mv59TjudeuAJ8Q9RHZsf7H92Xd1vess2+oQDbiaV2clZ9pJUMata/71y/LN&#10;JWcxCaeEBadrvteRXy9ev7rq/VyPoAWrdGAI4uK89zVvU/Lzooiy1Z2IZ+C1Q2MDoRMJ1bAuVBA9&#10;one2GJXltOghKB9A6hjx9u5g5AvCbxot06emiToxW3PMLdEZ6Fzls1hcifk6CN8aOaQh/iGLThiH&#10;jz5B3Ykk2CaYP6A6IwNEaNKZhK6ApjFSUw1YTVX+Vs1jK7ymWrA50T+1Kf4/WPlx+xCYUcjdhDMn&#10;OuToZpOAnmZVlRvU+zhHv0f/EHKJ0d+D/B6Zg9tWuLW+CQH6VguFaZF/8SIgKxFD2ar/AArhBcJT&#10;r3ZN6DIgdoHtiJL9EyV6l5jEy2o2GpcTZE6i7fyyPJ9OckqFmB+jfYjpnYaOZaHmATZOfUbe6Qmx&#10;vY+JeFFDcUJ946zpLLK8FZZV0+n0YkAcnBH7iEnlgjVqaawlJaxXtzYwDK35kr4hOJ66Wcf6ms8m&#10;owll8cIWTyFK+v4GQXXQdObWvnWK5CSMPciYpXXYiGN7DzSl3WpHbFJN2bYCtcfmBziMPq4qCi2E&#10;n5z1OPY1jz82ImjO7HuHBM6q8TjvCSnjycUIlXBqWZ1ahJMIVfPE2UG8TYfd2vhg1i2+VFEDHOSZ&#10;akzK1D1nNSg42sTosIZ5d0518nr+WSx+AQAA//8DAFBLAwQUAAYACAAAACEAXJb8OdwAAAAIAQAA&#10;DwAAAGRycy9kb3ducmV2LnhtbEyPQU/DMAyF70j8h8hI3LaElU6sqzshJLgiOg4c0ya01Rqna9Ku&#10;8OsxJzjZ1nt6/l5+WFwvZjuGzhPC3VqBsFR701GD8H58Xj2ACFGT0b0ni/BlAxyK66tcZ8Zf6M3O&#10;ZWwEh1DINEIb45BJGerWOh3WfrDE2qcfnY58jo00o75wuOvlRqmtdLoj/tDqwT61tj6Vk0OojZrU&#10;+DG/7qo0lt/zdCb5cka8vVke9yCiXeKfGX7xGR0KZqr8RCaIHiFJNvdsRVjxYH2bpLxUCOkuBVnk&#10;8n+B4gcAAP//AwBQSwECLQAUAAYACAAAACEAtoM4kv4AAADhAQAAEwAAAAAAAAAAAAAAAAAAAAAA&#10;W0NvbnRlbnRfVHlwZXNdLnhtbFBLAQItABQABgAIAAAAIQA4/SH/1gAAAJQBAAALAAAAAAAAAAAA&#10;AAAAAC8BAABfcmVscy8ucmVsc1BLAQItABQABgAIAAAAIQDa+cHzOQIAAHQEAAAOAAAAAAAAAAAA&#10;AAAAAC4CAABkcnMvZTJvRG9jLnhtbFBLAQItABQABgAIAAAAIQBclvw53AAAAAgBAAAPAAAAAAAA&#10;AAAAAAAAAJMEAABkcnMvZG93bnJldi54bWxQSwUGAAAAAAQABADzAAAAnAUAAAAA&#10;">
                <v:textbox>
                  <w:txbxContent>
                    <w:p w:rsidR="00C5235E" w:rsidRPr="0042484B" w:rsidRDefault="00C5235E" w:rsidP="00654EAF">
                      <w:pPr>
                        <w:jc w:val="center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 xml:space="preserve">Заведующий </w:t>
                      </w:r>
                      <w:r w:rsidRPr="0042484B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ДО</w:t>
                      </w: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О</w:t>
                      </w:r>
                    </w:p>
                    <w:p w:rsidR="00C5235E" w:rsidRDefault="00C5235E" w:rsidP="00654EAF"/>
                  </w:txbxContent>
                </v:textbox>
              </v:roundrect>
            </w:pict>
          </mc:Fallback>
        </mc:AlternateContent>
      </w:r>
    </w:p>
    <w:p w:rsidR="00654EAF" w:rsidRDefault="00654EAF" w:rsidP="00A65119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654EAF" w:rsidRDefault="00EE210C" w:rsidP="00A65119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3006725</wp:posOffset>
                </wp:positionH>
                <wp:positionV relativeFrom="paragraph">
                  <wp:posOffset>100330</wp:posOffset>
                </wp:positionV>
                <wp:extent cx="0" cy="424815"/>
                <wp:effectExtent l="57785" t="8255" r="56515" b="14605"/>
                <wp:wrapNone/>
                <wp:docPr id="14" name="Auto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2481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9F1E3E1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3" o:spid="_x0000_s1026" type="#_x0000_t32" style="position:absolute;margin-left:236.75pt;margin-top:7.9pt;width:0;height:33.4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yaiNMwIAAF4EAAAOAAAAZHJzL2Uyb0RvYy54bWysVE2P2yAQvVfqf0DcE8deJ02sOKuVnfSy&#10;7Uba7Q8ggG1UDAhInKjqf+9APtq0l6pqDmSAmTdvZh5ePh57iQ7cOqFVidPxBCOuqGZCtSX+8rYZ&#10;zTFynihGpFa8xCfu8OPq/bvlYAqe6U5Lxi0CEOWKwZS4894USeJox3vixtpwBZeNtj3xsLVtwiwZ&#10;AL2XSTaZzJJBW2asptw5OK3Pl3gV8ZuGU//SNI57JEsM3HxcbVx3YU1WS1K0lphO0AsN8g8seiIU&#10;JL1B1cQTtLfiD6heUKudbvyY6j7RTSMojzVANenkt2peO2J4rAWa48ytTe7/wdLPh61FgsHscowU&#10;6WFGT3uvY2qUPYQGDcYV4FeprQ0l0qN6Nc+afnVI6aojquXR++1kIDgNEcldSNg4A2l2wyfNwIdA&#10;gtitY2P7AAl9QMc4lNNtKPzoET0fUjjNs3yeTiM4Ka5xxjr/keseBaPEzlsi2s5XWimYvLZpzEIO&#10;z84HVqS4BoSkSm+ElFEAUqGhxItpNo0BTkvBwmVwc7bdVdKiAwkSir8Lizs3q/eKRbCOE7a+2J4I&#10;CTbysTfeCuiW5Dhk6znDSHJ4NcE605MqZITKgfDFOqvo22KyWM/X83yUZ7P1KJ/U9ehpU+Wj2Sb9&#10;MK0f6qqq0++BfJoXnWCMq8D/qug0/zvFXN7WWYs3Td8aldyjx44C2et/JB1HH6Z91s1Os9PWhuqC&#10;CkDE0fny4MIr+XUfvX5+FlY/AAAA//8DAFBLAwQUAAYACAAAACEAS67NSd8AAAAJAQAADwAAAGRy&#10;cy9kb3ducmV2LnhtbEyPzU7DMBCE70i8g7VI3KhDoWkJcSqgQuQCUn+EOLrxEkfE6yh225Sn7yIO&#10;cNyZT7Mz+XxwrdhjHxpPCq5HCQikypuGagWb9fPVDESImoxuPaGCIwaYF+dnuc6MP9AS96tYCw6h&#10;kGkFNsYukzJUFp0OI98hsffpe6cjn30tTa8PHO5aOU6SVDrdEH+wusMni9XXaucUxMXH0abv1eNd&#10;87Z+eU2b77IsF0pdXgwP9yAiDvEPhp/6XB0K7rT1OzJBtApupzcTRtmY8AQGfoWtgtl4CrLI5f8F&#10;xQkAAP//AwBQSwECLQAUAAYACAAAACEAtoM4kv4AAADhAQAAEwAAAAAAAAAAAAAAAAAAAAAAW0Nv&#10;bnRlbnRfVHlwZXNdLnhtbFBLAQItABQABgAIAAAAIQA4/SH/1gAAAJQBAAALAAAAAAAAAAAAAAAA&#10;AC8BAABfcmVscy8ucmVsc1BLAQItABQABgAIAAAAIQDoyaiNMwIAAF4EAAAOAAAAAAAAAAAAAAAA&#10;AC4CAABkcnMvZTJvRG9jLnhtbFBLAQItABQABgAIAAAAIQBLrs1J3wAAAAkBAAAPAAAAAAAAAAAA&#10;AAAAAI0EAABkcnMvZG93bnJldi54bWxQSwUGAAAAAAQABADzAAAAmQUAAAAA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9744" behindDoc="1" locked="0" layoutInCell="1" allowOverlap="1">
                <wp:simplePos x="0" y="0"/>
                <wp:positionH relativeFrom="column">
                  <wp:posOffset>3863340</wp:posOffset>
                </wp:positionH>
                <wp:positionV relativeFrom="paragraph">
                  <wp:posOffset>58420</wp:posOffset>
                </wp:positionV>
                <wp:extent cx="819150" cy="867410"/>
                <wp:effectExtent l="9525" t="13970" r="47625" b="52070"/>
                <wp:wrapNone/>
                <wp:docPr id="13" name="Auto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19150" cy="8674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0C8309" id="AutoShape 24" o:spid="_x0000_s1026" type="#_x0000_t32" style="position:absolute;margin-left:304.2pt;margin-top:4.6pt;width:64.5pt;height:68.3pt;z-index:-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pkaOgIAAGM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IPZ3WGk&#10;SA8zetx7HVOjSR4aNBhXgF2ltjaUSI/qxTxp+s0hpauOqJZH69eTAecseCTvXMLFGUizGz5rBjYE&#10;EsRuHRvbh5DQB3SMQzndhsKPHlH4OM8W2RRGR0E1n93nWRxaQoqrs7HOf+K6R0EosfOWiLbzlVYK&#10;xq9tFlORw5PzARoprg4hs9IbIWVkgVRoKPFiOplGB6elYEEZzJxtd5W06EACj+IT6wTNWzOr94rF&#10;YB0nbH2RPRESZORjg7wV0DLJccjWc4aR5LA6QTrDkypkhPIB8EU6U+n7Il2s5+t5Psons/UoT+t6&#10;9Lip8tFsk91P67u6qursRwCf5UUnGOMq4L/SOsv/jjaXBTsT8kbsW6OS99FjRwHs9R1Bx/mHkZ/J&#10;s9PstLWhukAFYHI0vmxdWJW392j169+w+gkAAP//AwBQSwMEFAAGAAgAAAAhACvHHgDgAAAACQEA&#10;AA8AAABkcnMvZG93bnJldi54bWxMj8FOwzAQRO9I/IO1SNyoQylpGuJUQIXIBSRahDi68RJHxOso&#10;dtuUr+9yguNonmbfFsvRdWKPQ2g9KbieJCCQam9aahS8b56uMhAhajK684QKjhhgWZ6fFTo3/kBv&#10;uF/HRvAIhVwrsDH2uZShtuh0mPgeibsvPzgdOQ6NNIM+8Ljr5DRJUul0S3zB6h4fLdbf651TEFef&#10;R5t+1A+L9nXz/JK2P1VVrZS6vBjv70BEHOMfDL/6rA4lO239jkwQnYI0yWaMKlhMQXA/v5lz3jI4&#10;u81AloX8/0F5AgAA//8DAFBLAQItABQABgAIAAAAIQC2gziS/gAAAOEBAAATAAAAAAAAAAAAAAAA&#10;AAAAAABbQ29udGVudF9UeXBlc10ueG1sUEsBAi0AFAAGAAgAAAAhADj9If/WAAAAlAEAAAsAAAAA&#10;AAAAAAAAAAAALwEAAF9yZWxzLy5yZWxzUEsBAi0AFAAGAAgAAAAhANJ+mRo6AgAAYwQAAA4AAAAA&#10;AAAAAAAAAAAALgIAAGRycy9lMm9Eb2MueG1sUEsBAi0AFAAGAAgAAAAhACvHHgDgAAAACQEAAA8A&#10;AAAAAAAAAAAAAAAAlAQAAGRycy9kb3ducmV2LnhtbFBLBQYAAAAABAAEAPMAAAChBQAAAAA=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5647" behindDoc="1" locked="0" layoutInCell="1" allowOverlap="1">
                <wp:simplePos x="0" y="0"/>
                <wp:positionH relativeFrom="column">
                  <wp:posOffset>1272540</wp:posOffset>
                </wp:positionH>
                <wp:positionV relativeFrom="paragraph">
                  <wp:posOffset>58420</wp:posOffset>
                </wp:positionV>
                <wp:extent cx="1114425" cy="867410"/>
                <wp:effectExtent l="47625" t="13970" r="9525" b="52070"/>
                <wp:wrapNone/>
                <wp:docPr id="12" name="Auto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114425" cy="8674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52CCD2" id="AutoShape 22" o:spid="_x0000_s1026" type="#_x0000_t32" style="position:absolute;margin-left:100.2pt;margin-top:4.6pt;width:87.75pt;height:68.3pt;flip:x;z-index:-25164083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xhIhPwIAAG4EAAAOAAAAZHJzL2Uyb0RvYy54bWysVE2P2yAQvVfqf0DcE3/UySZWnNXKTtrD&#10;tl1ptz+AAI5RMSAgcaKq/70Dzma720tV1Qc8mJk3b2YeXt2eeomO3DqhVYWzaYoRV1QzofYV/va0&#10;nSwwcp4oRqRWvMJn7vDt+v271WBKnutOS8YtAhDlysFUuPPelEniaMd74qbacAWHrbY98bC1+4RZ&#10;MgB6L5M8TefJoC0zVlPuHHxtxkO8jvhty6n/2raOeyQrDNx8XG1cd2FN1itS7i0xnaAXGuQfWPRE&#10;KEh6hWqIJ+hgxR9QvaBWO936KdV9ottWUB5rgGqy9E01jx0xPNYCzXHm2ib3/2Dpl+ODRYLB7HKM&#10;FOlhRncHr2NqlOehQYNxJfjV6sGGEulJPZp7Tb87pHTdEbXn0fvpbCA4CxHJq5CwcQbS7IbPmoEP&#10;gQSxW6fW9qiVwnwKgQEcOoJOcTzn63j4ySMKH7MsK4p8hhGFs8X8psji/BJSBpwQbazzH7nuUTAq&#10;7LwlYt/5WisFStB2zEGO984Hli8BIVjprZAyCkIqNFR4OYNk4cRpKVg4jBu739XSoiMJkopPLPmN&#10;m9UHxSJYxwnbXGxPhAQb+dgrbwV0T3IcsvWcYSQ53KJgjfSkChmhfiB8sUZV/Vimy81isygmRT7f&#10;TIq0aSZ327qYzLfZzaz50NR1k/0M5LOi7ARjXAX+zwrPir9T0OWujdq8avzaqOQ1euwokH1+R9JR&#10;CmH6o452mp0fbKguqAJEHZ0vFzDcmt/30evlN7H+BQAA//8DAFBLAwQUAAYACAAAACEAUIpxit8A&#10;AAAJAQAADwAAAGRycy9kb3ducmV2LnhtbEyPQU+DQBCF7yb+h82YeDF2EYulyNIYtXoyTbHet+wI&#10;pOwsYbct/HvHkx4n7+V73+Sr0XbihINvHSm4m0UgkCpnWqoV7D7XtykIHzQZ3TlCBRN6WBWXF7nO&#10;jDvTFk9lqAVDyGdaQRNCn0npqwat9jPXI3H27QarA59DLc2gzwy3nYyj6EFa3RIvNLrH5warQ3m0&#10;Cl7KTbL+utmN8VS9f5Rv6WFD06tS11fj0yOIgGP4K8OvPqtDwU57dyTjRaeA6XOuKljGIDi/XyRL&#10;EHsuzpMUZJHL/x8UPwAAAP//AwBQSwECLQAUAAYACAAAACEAtoM4kv4AAADhAQAAEwAAAAAAAAAA&#10;AAAAAAAAAAAAW0NvbnRlbnRfVHlwZXNdLnhtbFBLAQItABQABgAIAAAAIQA4/SH/1gAAAJQBAAAL&#10;AAAAAAAAAAAAAAAAAC8BAABfcmVscy8ucmVsc1BLAQItABQABgAIAAAAIQC8xhIhPwIAAG4EAAAO&#10;AAAAAAAAAAAAAAAAAC4CAABkcnMvZTJvRG9jLnhtbFBLAQItABQABgAIAAAAIQBQinGK3wAAAAkB&#10;AAAPAAAAAAAAAAAAAAAAAJkEAABkcnMvZG93bnJldi54bWxQSwUGAAAAAAQABADzAAAApQUAAAAA&#10;">
                <v:stroke endarrow="block"/>
              </v:shape>
            </w:pict>
          </mc:Fallback>
        </mc:AlternateContent>
      </w:r>
    </w:p>
    <w:p w:rsidR="00654EAF" w:rsidRDefault="00EE210C" w:rsidP="00A65119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5715</wp:posOffset>
                </wp:positionH>
                <wp:positionV relativeFrom="paragraph">
                  <wp:posOffset>19050</wp:posOffset>
                </wp:positionV>
                <wp:extent cx="2105025" cy="495300"/>
                <wp:effectExtent l="9525" t="6985" r="9525" b="12065"/>
                <wp:wrapNone/>
                <wp:docPr id="11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05025" cy="4953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C5235E" w:rsidRPr="001F09EF" w:rsidRDefault="00C5235E" w:rsidP="00654EAF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 w:rsidRPr="001F09EF">
                              <w:rPr>
                                <w:rFonts w:ascii="Times New Roman" w:hAnsi="Times New Roman"/>
                                <w:b/>
                              </w:rPr>
                              <w:t xml:space="preserve">Общее собрание  работников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ДОО</w:t>
                            </w:r>
                          </w:p>
                          <w:p w:rsidR="00C5235E" w:rsidRDefault="00C5235E" w:rsidP="00654EA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2" o:spid="_x0000_s1034" style="position:absolute;left:0;text-align:left;margin-left:.45pt;margin-top:1.5pt;width:165.75pt;height:39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9MPsNwIAAHQEAAAOAAAAZHJzL2Uyb0RvYy54bWysVFFv0zAQfkfiP1h+p0lK223R0mnqGEIa&#10;MDH4Aa7tNAbHZ85u0+3Xc3a60QHiAZEH687n+3z3feecX+x7y3YagwHX8GpScqadBGXcpuFfPl+/&#10;OuUsROGUsOB0w+914BfLly/OB1/rKXRglUZGIC7Ug294F6OviyLITvciTMBrR8EWsBeRXNwUCsVA&#10;6L0tpmW5KAZA5RGkDoF2r8YgX2b8ttUyfmzboCOzDafaYl4xr+u0FstzUW9Q+M7IQxniH6rohXF0&#10;6RPUlYiCbdH8BtUbiRCgjRMJfQFta6TOPVA3VflLN3ed8Dr3QuQE/0RT+H+w8sPuFplRpF3FmRM9&#10;aXS5jZCvZtU0ETT4UNO5O3+LqcXgb0B+C8zBqhNuoy8RYei0UFRWlc4XzxKSEyiVrYf3oAheEHzm&#10;at9inwCJBbbPktw/SaL3kUnanFblvJzOOZMUm53NX5dZs0LUj9keQ3yroWfJaDjC1qlPpHu+Quxu&#10;Qsy6qENzQn3lrO0tqbwTllWLxeIkFy3qw2HCfsTM7YI16tpYmx3crFcWGaU2/Dp/h+RwfMw6NjT8&#10;bE6F/x2izN+fIHIfeToTtW+cynYUxo42VWndgetE7yhT3K/3Wc3ThJmoX4O6J/IRxtGnp0pGB/jA&#10;2UBj3/DwfStQc2bfORLwrJrN0jvJzmx+MiUHjyPr44hwkqAaHjkbzVUc39bWo9l0dFOVCXCQZqo1&#10;8XE6xqoO5dNok/Xs7Rz7+dTPn8XyBwAAAP//AwBQSwMEFAAGAAgAAAAhALI9w2vZAAAABQEAAA8A&#10;AABkcnMvZG93bnJldi54bWxMj8FOwzAQRO9I/IO1SNyo3QZQm2ZTISS4IgIHjk68TSLidWo7aeDr&#10;MSc4jmY086Y4LHYQM/nQO0ZYrxQI4saZnluE97enmy2IEDUbPTgmhC8KcCgvLwqdG3fmV5qr2IpU&#10;wiHXCF2MYy5laDqyOqzcSJy8o/NWxyR9K43X51RuB7lR6l5a3XNa6PRIjx01n9VkERqjJuU/5pdd&#10;fRer73k6sXw+IV5fLQ97EJGW+BeGX/yEDmViqt3EJogBYZdyCFn6k8ws29yCqBG2awWyLOR/+vIH&#10;AAD//wMAUEsBAi0AFAAGAAgAAAAhALaDOJL+AAAA4QEAABMAAAAAAAAAAAAAAAAAAAAAAFtDb250&#10;ZW50X1R5cGVzXS54bWxQSwECLQAUAAYACAAAACEAOP0h/9YAAACUAQAACwAAAAAAAAAAAAAAAAAv&#10;AQAAX3JlbHMvLnJlbHNQSwECLQAUAAYACAAAACEA+fTD7DcCAAB0BAAADgAAAAAAAAAAAAAAAAAu&#10;AgAAZHJzL2Uyb0RvYy54bWxQSwECLQAUAAYACAAAACEAsj3Da9kAAAAFAQAADwAAAAAAAAAAAAAA&#10;AACRBAAAZHJzL2Rvd25yZXYueG1sUEsFBgAAAAAEAAQA8wAAAJcFAAAAAA==&#10;">
                <v:textbox>
                  <w:txbxContent>
                    <w:p w:rsidR="00C5235E" w:rsidRPr="001F09EF" w:rsidRDefault="00C5235E" w:rsidP="00654EAF">
                      <w:pPr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 w:rsidRPr="001F09EF">
                        <w:rPr>
                          <w:rFonts w:ascii="Times New Roman" w:hAnsi="Times New Roman"/>
                          <w:b/>
                        </w:rPr>
                        <w:t xml:space="preserve">Общее собрание  работников </w:t>
                      </w:r>
                      <w:r>
                        <w:rPr>
                          <w:rFonts w:ascii="Times New Roman" w:hAnsi="Times New Roman"/>
                          <w:b/>
                        </w:rPr>
                        <w:t>ДОО</w:t>
                      </w:r>
                    </w:p>
                    <w:p w:rsidR="00C5235E" w:rsidRDefault="00C5235E" w:rsidP="00654EAF"/>
                  </w:txbxContent>
                </v:textbox>
              </v:roundrect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3863340</wp:posOffset>
                </wp:positionH>
                <wp:positionV relativeFrom="paragraph">
                  <wp:posOffset>19050</wp:posOffset>
                </wp:positionV>
                <wp:extent cx="1876425" cy="419735"/>
                <wp:effectExtent l="9525" t="6985" r="9525" b="11430"/>
                <wp:wrapNone/>
                <wp:docPr id="10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76425" cy="4197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C5235E" w:rsidRPr="001F09EF" w:rsidRDefault="00C5235E" w:rsidP="00654EAF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 w:rsidRPr="001F09EF">
                              <w:rPr>
                                <w:rFonts w:ascii="Times New Roman" w:hAnsi="Times New Roman"/>
                                <w:b/>
                              </w:rPr>
                              <w:t>Педагогический Совет</w:t>
                            </w:r>
                          </w:p>
                          <w:p w:rsidR="00C5235E" w:rsidRDefault="00C5235E" w:rsidP="00654EA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3" o:spid="_x0000_s1035" style="position:absolute;left:0;text-align:left;margin-left:304.2pt;margin-top:1.5pt;width:147.75pt;height:33.0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Ep2NgIAAHQEAAAOAAAAZHJzL2Uyb0RvYy54bWysVF9v1DAMf0fiO0R5Z73e7s+uWm+aNoaQ&#10;BkwMPkAuSa+BNA5O7nrj0+Ok3bgB4gHRh8iO7Z/tn52eXxw6y/YagwFX8/Jkwpl2EpRx25p//nTz&#10;6oyzEIVTwoLTNX/QgV+sX744732lp9CCVRoZgbhQ9b7mbYy+KoogW92JcAJeOzI2gJ2IpOK2UCh6&#10;Qu9sMZ1MFkUPqDyC1CHQ7fVg5OuM3zRaxg9NE3RktuZUW8wn5nOTzmJ9LqotCt8aOZYh/qGKThhH&#10;SZ+grkUUbIfmN6jOSIQATTyR0BXQNEbq3AN1U05+6ea+FV7nXoic4J9oCv8PVr7f3yEzimZH9DjR&#10;0YwudxFyalaeJoJ6Hyryu/d3mFoM/hbk18AcXLXCbfUlIvStForKKpN/8SwgKYFC2aZ/B4rgBcFn&#10;rg4NdgmQWGCHPJKHp5HoQ2SSLsuz5WI2nXMmyTYrV8vTeU4hqsdojyG+0dCxJNQcYefUR5p7TiH2&#10;tyHmuaixOaG+cNZ0lqa8F5aVi8ViOSKOzoWoHjFzu2CNujHWZgW3myuLjEJrfpO/MTgcu1nH+pqv&#10;5lT43yEm+fsTRO4jb2ei9rVTWY7C2EGmKq0buU70DmOKh80hT3OVMBP1G1APRD7CsPr0VEloAb9z&#10;1tPa1zx82wnUnNm3jga4Kmez9E6yMpsvp6TgsWVzbBFOElTNI2eDeBWHt7XzaLYtZSozAQ7STjUm&#10;Pm7HUNVYPq02Sc/ezrGevX7+LNY/AAAA//8DAFBLAwQUAAYACAAAACEAwoIYw9sAAAAIAQAADwAA&#10;AGRycy9kb3ducmV2LnhtbEyPwU7DMBBE70j8g7VI3KhdClWTxqkQElwRgQNHJ94mEfE6tZ008PUs&#10;Jziu3mj2TXFY3CBmDLH3pGG9UiCQGm97ajW8vz3d7EDEZMiawRNq+MIIh/LyojC59Wd6xblKreAS&#10;irnR0KU05lLGpkNn4sqPSMyOPjiT+AyttMGcudwN8laprXSmJ/7QmREfO2w+q8lpaKyaVPiYX7L6&#10;PlXf83Qi+XzS+vpqediDSLikvzD86rM6lOxU+4lsFIOGrdrdcVTDhicxz9QmA1EzyNYgy0L+H1D+&#10;AAAA//8DAFBLAQItABQABgAIAAAAIQC2gziS/gAAAOEBAAATAAAAAAAAAAAAAAAAAAAAAABbQ29u&#10;dGVudF9UeXBlc10ueG1sUEsBAi0AFAAGAAgAAAAhADj9If/WAAAAlAEAAAsAAAAAAAAAAAAAAAAA&#10;LwEAAF9yZWxzLy5yZWxzUEsBAi0AFAAGAAgAAAAhABxgSnY2AgAAdAQAAA4AAAAAAAAAAAAAAAAA&#10;LgIAAGRycy9lMm9Eb2MueG1sUEsBAi0AFAAGAAgAAAAhAMKCGMPbAAAACAEAAA8AAAAAAAAAAAAA&#10;AAAAkAQAAGRycy9kb3ducmV2LnhtbFBLBQYAAAAABAAEAPMAAACYBQAAAAA=&#10;">
                <v:textbox>
                  <w:txbxContent>
                    <w:p w:rsidR="00C5235E" w:rsidRPr="001F09EF" w:rsidRDefault="00C5235E" w:rsidP="00654EAF">
                      <w:pPr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 w:rsidRPr="001F09EF">
                        <w:rPr>
                          <w:rFonts w:ascii="Times New Roman" w:hAnsi="Times New Roman"/>
                          <w:b/>
                        </w:rPr>
                        <w:t>Педагогический Совет</w:t>
                      </w:r>
                    </w:p>
                    <w:p w:rsidR="00C5235E" w:rsidRDefault="00C5235E" w:rsidP="00654EAF"/>
                  </w:txbxContent>
                </v:textbox>
              </v:roundrect>
            </w:pict>
          </mc:Fallback>
        </mc:AlternateContent>
      </w:r>
    </w:p>
    <w:p w:rsidR="00654EAF" w:rsidRDefault="00654EAF" w:rsidP="00A65119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654EAF" w:rsidRDefault="00EE210C" w:rsidP="00A65119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2386965</wp:posOffset>
                </wp:positionH>
                <wp:positionV relativeFrom="paragraph">
                  <wp:posOffset>-635</wp:posOffset>
                </wp:positionV>
                <wp:extent cx="1209675" cy="521335"/>
                <wp:effectExtent l="9525" t="13970" r="9525" b="7620"/>
                <wp:wrapNone/>
                <wp:docPr id="9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9675" cy="5213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C5235E" w:rsidRDefault="00C5235E" w:rsidP="00654EA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 w:rsidRPr="001F09EF">
                              <w:rPr>
                                <w:rFonts w:ascii="Times New Roman" w:hAnsi="Times New Roman"/>
                                <w:b/>
                              </w:rPr>
                              <w:t>Заведующ</w:t>
                            </w: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ий</w:t>
                            </w:r>
                            <w:r w:rsidRPr="001F09EF">
                              <w:rPr>
                                <w:rFonts w:ascii="Times New Roman" w:hAnsi="Times New Roman"/>
                                <w:b/>
                              </w:rPr>
                              <w:t xml:space="preserve"> </w:t>
                            </w:r>
                          </w:p>
                          <w:p w:rsidR="00C5235E" w:rsidRPr="001F09EF" w:rsidRDefault="00C5235E" w:rsidP="00654EA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хозяйством</w:t>
                            </w:r>
                          </w:p>
                          <w:p w:rsidR="00C5235E" w:rsidRPr="001F09EF" w:rsidRDefault="00C5235E" w:rsidP="00654EA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5" o:spid="_x0000_s1036" style="position:absolute;left:0;text-align:left;margin-left:187.95pt;margin-top:-.05pt;width:95.25pt;height:41.0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4Qv3OQIAAHQEAAAOAAAAZHJzL2Uyb0RvYy54bWysVFFv0zAQfkfiP1h+Z2m6tWNR02naGEIa&#10;MDH4Aa7tNAbHZ85u0/HruVy60QJPiDxYdz7f5+++O2dxueu82FpMDkIty5OJFDZoMC6sa/nl8+2r&#10;11KkrIJRHoKt5aNN8nL58sWij5WdQgveWBQEElLVx1q2OceqKJJubafSCUQbKNgAdiqTi+vCoOoJ&#10;vfPFdDKZFz2giQjapkS7N2NQLhm/aazOH5sm2Sx8LYlb5hV5XQ1rsVyoao0qtk7vaah/YNEpF+jS&#10;Z6gblZXYoPsDqnMaIUGTTzR0BTSN05ZroGrKyW/VPLQqWq6FxEnxWab0/2D1h+09CmdqeSFFUB21&#10;6GqTgW8W5WzQp4+pomMP8R6HClO8A/0tiQDXrQpre4UIfWuVIVblcL44ShicRKli1b8HQ/CK4Fmq&#10;XYPdAEgiiB135PG5I3aXhabNcjq5mJ/PpNAUm03L01OmVKjqKTtiym8tdGIwaomwCeYTtZ2vUNu7&#10;lLktZl+cMl+laDpPTd4qL8r5fH7OpFW1P0zYT5hcLnhnbp337OB6de1RUGotb/nbJ6fDYz6IngSd&#10;TWfM4iiWDiEm/P0Nguvg4RykfRMM21k5P9rE0oe91oO8Y5vybrXjZpY82YP2KzCPpD7COPr0VMlo&#10;AX9I0dPY1zJ93yi0Uvh3gTp4UZ6dDe+EnbPZ+ZQcPIysDiMqaIKqZZZiNK/z+LY2Ed26pZtKViDA&#10;MFSNy0/jMbLa86fRJuvo7Rz6fOrXz2L5EwAA//8DAFBLAwQUAAYACAAAACEAlY/Rot0AAAAIAQAA&#10;DwAAAGRycy9kb3ducmV2LnhtbEyPwU7DMBBE70j8g7VI3Fq7hYQ2ZFMhJLgiAgeOTrwkEfE6jZ00&#10;8PWYEz2OZjTzJj8sthczjb5zjLBZKxDEtTMdNwjvb0+rHQgfNBvdOyaEb/JwKC4vcp0Zd+JXmsvQ&#10;iFjCPtMIbQhDJqWvW7Lar91AHL1PN1odohwbaUZ9iuW2l1ulUml1x3Gh1QM9tlR/lZNFqI2a1Pgx&#10;v+yrJJQ/83Rk+XxEvL5aHu5BBFrCfxj+8CM6FJGpchMbL3qEm7tkH6MIqw2I6CdpeguiQthtFcgi&#10;l+cHil8AAAD//wMAUEsBAi0AFAAGAAgAAAAhALaDOJL+AAAA4QEAABMAAAAAAAAAAAAAAAAAAAAA&#10;AFtDb250ZW50X1R5cGVzXS54bWxQSwECLQAUAAYACAAAACEAOP0h/9YAAACUAQAACwAAAAAAAAAA&#10;AAAAAAAvAQAAX3JlbHMvLnJlbHNQSwECLQAUAAYACAAAACEATeEL9zkCAAB0BAAADgAAAAAAAAAA&#10;AAAAAAAuAgAAZHJzL2Uyb0RvYy54bWxQSwECLQAUAAYACAAAACEAlY/Rot0AAAAIAQAADwAAAAAA&#10;AAAAAAAAAACTBAAAZHJzL2Rvd25yZXYueG1sUEsFBgAAAAAEAAQA8wAAAJ0FAAAAAA==&#10;">
                <v:textbox>
                  <w:txbxContent>
                    <w:p w:rsidR="00C5235E" w:rsidRDefault="00C5235E" w:rsidP="00654EAF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 w:rsidRPr="001F09EF">
                        <w:rPr>
                          <w:rFonts w:ascii="Times New Roman" w:hAnsi="Times New Roman"/>
                          <w:b/>
                        </w:rPr>
                        <w:t>Заведующ</w:t>
                      </w:r>
                      <w:r>
                        <w:rPr>
                          <w:rFonts w:ascii="Times New Roman" w:hAnsi="Times New Roman"/>
                          <w:b/>
                        </w:rPr>
                        <w:t>ий</w:t>
                      </w:r>
                      <w:r w:rsidRPr="001F09EF">
                        <w:rPr>
                          <w:rFonts w:ascii="Times New Roman" w:hAnsi="Times New Roman"/>
                          <w:b/>
                        </w:rPr>
                        <w:t xml:space="preserve"> </w:t>
                      </w:r>
                    </w:p>
                    <w:p w:rsidR="00C5235E" w:rsidRPr="001F09EF" w:rsidRDefault="00C5235E" w:rsidP="00654EAF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хозяйством</w:t>
                      </w:r>
                    </w:p>
                    <w:p w:rsidR="00C5235E" w:rsidRPr="001F09EF" w:rsidRDefault="00C5235E" w:rsidP="00654EAF"/>
                  </w:txbxContent>
                </v:textbox>
              </v:roundrect>
            </w:pict>
          </mc:Fallback>
        </mc:AlternateContent>
      </w:r>
    </w:p>
    <w:p w:rsidR="00654EAF" w:rsidRDefault="00EE210C" w:rsidP="00A65119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4101465</wp:posOffset>
                </wp:positionH>
                <wp:positionV relativeFrom="paragraph">
                  <wp:posOffset>120015</wp:posOffset>
                </wp:positionV>
                <wp:extent cx="1638300" cy="404495"/>
                <wp:effectExtent l="9525" t="5080" r="9525" b="9525"/>
                <wp:wrapNone/>
                <wp:docPr id="8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38300" cy="40449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C5235E" w:rsidRPr="001F09EF" w:rsidRDefault="00C5235E" w:rsidP="00654EA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М</w:t>
                            </w:r>
                            <w:r w:rsidRPr="001F09EF">
                              <w:rPr>
                                <w:rFonts w:ascii="Times New Roman" w:hAnsi="Times New Roman"/>
                                <w:b/>
                              </w:rPr>
                              <w:t>едицинская сестра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6" o:spid="_x0000_s1037" style="position:absolute;left:0;text-align:left;margin-left:322.95pt;margin-top:9.45pt;width:129pt;height:31.8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JZqOAIAAHQEAAAOAAAAZHJzL2Uyb0RvYy54bWysVFFv0zAQfkfiP1h+Z0m6ttuiptPUMYQ0&#10;YGLwA1zbaQyOz5zdptuv5+JkpQWeEHmw7nz2d3ffd87iet9attMYDLiKF2c5Z9pJUMZtKv71y92b&#10;S85CFE4JC05X/EkHfr18/WrR+VJPoAGrNDICcaHsfMWbGH2ZZUE2uhXhDLx2FKwBWxHJxU2mUHSE&#10;3tpskufzrANUHkHqEGj3dgjyZcKvay3jp7oOOjJbcaotphXTuu7XbLkQ5QaFb4wcyxD/UEUrjKOk&#10;B6hbEQXbovkDqjUSIUAdzyS0GdS1kTr1QN0U+W/dPDbC69QLkRP8gabw/2Dlx90DMqMqTkI50ZJE&#10;N9sIKTMr5j0/nQ8lHXv0D9h3GPw9yO+BOVg1wm30DSJ0jRaKqir689nJhd4JdJWtuw+gCF4QfKJq&#10;X2PbAxIJbJ8UeToooveRSdos5ueX5zkJJyk2zafTq1lKIcqX2x5DfKehZb1RcYStU59J9pRC7O5D&#10;TLKosTmhvnFWt5ZE3glLHc7nFyPieDgT5QtmahesUXfG2uTgZr2yyOhqxe/SN14Ox8esY13Fr2aT&#10;WariJBaOIfL0/Q0i9ZGGs6f2rVPJjsLYwaYqrRu57ukdZIr79T6JWSQleu7XoJ6IfYRh9OmpktEA&#10;PnPW0dhXPPzYCtSc2feOFLwqptP+nSRnOruYkIPHkfVxRDhJUBWPnA3mKg5va+vRbBrKVCQGHPRD&#10;VZv4Mh5DVWP9NNpknbydYz+d+vWzWP4EAAD//wMAUEsDBBQABgAIAAAAIQC9xZWQ3AAAAAkBAAAP&#10;AAAAZHJzL2Rvd25yZXYueG1sTI9BT4QwEIXvJv6HZky8ua2rS4ClbIyJXo3owWOhs0CkU5YWFv31&#10;jic9zUzey5vvFYfVDWLBKfSeNNxuFAikxtueWg3vb083KYgQDVkzeEINXxjgUF5eFCa3/kyvuFSx&#10;FRxCITcauhjHXMrQdOhM2PgRibWjn5yJfE6ttJM5c7gb5FapRDrTE3/ozIiPHTaf1ew0NFbNavpY&#10;XrJ6F6vvZT6RfD5pfX21PuxBRFzjnxl+8RkdSmaq/Uw2iEFDcr/L2MpCypMNmbrjpdaQbhOQZSH/&#10;Nyh/AAAA//8DAFBLAQItABQABgAIAAAAIQC2gziS/gAAAOEBAAATAAAAAAAAAAAAAAAAAAAAAABb&#10;Q29udGVudF9UeXBlc10ueG1sUEsBAi0AFAAGAAgAAAAhADj9If/WAAAAlAEAAAsAAAAAAAAAAAAA&#10;AAAALwEAAF9yZWxzLy5yZWxzUEsBAi0AFAAGAAgAAAAhACtElmo4AgAAdAQAAA4AAAAAAAAAAAAA&#10;AAAALgIAAGRycy9lMm9Eb2MueG1sUEsBAi0AFAAGAAgAAAAhAL3FlZDcAAAACQEAAA8AAAAAAAAA&#10;AAAAAAAAkgQAAGRycy9kb3ducmV2LnhtbFBLBQYAAAAABAAEAPMAAACbBQAAAAA=&#10;">
                <v:textbox>
                  <w:txbxContent>
                    <w:p w:rsidR="00C5235E" w:rsidRPr="001F09EF" w:rsidRDefault="00C5235E" w:rsidP="00654EAF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М</w:t>
                      </w:r>
                      <w:r w:rsidRPr="001F09EF">
                        <w:rPr>
                          <w:rFonts w:ascii="Times New Roman" w:hAnsi="Times New Roman"/>
                          <w:b/>
                        </w:rPr>
                        <w:t>едицинская сестра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5715</wp:posOffset>
                </wp:positionH>
                <wp:positionV relativeFrom="paragraph">
                  <wp:posOffset>120015</wp:posOffset>
                </wp:positionV>
                <wp:extent cx="1685925" cy="404495"/>
                <wp:effectExtent l="9525" t="5080" r="9525" b="9525"/>
                <wp:wrapNone/>
                <wp:docPr id="7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85925" cy="40449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C5235E" w:rsidRPr="00E16882" w:rsidRDefault="00C5235E" w:rsidP="00E16882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Старший воспитатель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4" o:spid="_x0000_s1038" style="position:absolute;left:0;text-align:left;margin-left:.45pt;margin-top:9.45pt;width:132.75pt;height:31.8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4XToNgIAAHQEAAAOAAAAZHJzL2Uyb0RvYy54bWysVFFv1DAMfkfiP0R5Z72eerddtd40bQwh&#10;DZgY/IBckl4DaRyc3PXGr8dJu3EDxAOiD5Ed25/tz07PLw69ZXuNwYBreHky40w7Ccq4bcM/f7p5&#10;dcZZiMIpYcHphj/owC/WL1+cD77Wc+jAKo2MQFyoB9/wLkZfF0WQne5FOAGvHRlbwF5EUnFbKBQD&#10;ofe2mM9my2IAVB5B6hDo9no08nXGb1st44e2DToy23CqLeYT87lJZ7E+F/UWhe+MnMoQ/1BFL4yj&#10;pE9Q1yIKtkPzG1RvJEKANp5I6AtoWyN17oG6KWe/dHPfCa9zL0RO8E80hf8HK9/v75AZ1fBTzpzo&#10;aUSXuwg5MyurxM/gQ01u9/4OU4fB34L8GpiDq064rb5EhKHTQlFVZfIvngUkJVAo2wzvQBG8IPhM&#10;1aHFPgESCeyQJ/LwNBF9iEzSZbk8W6zmC84k2apZVa0WOYWoH6M9hvhGQ8+S0HCEnVMfaew5hdjf&#10;hpjHoqbmhPrCWdtbGvJeWFYul8vTCXFyLkT9iJnbBWvUjbE2K7jdXFlkFNrwm/xNweHYzTo2NHy1&#10;oML/DjHL358gch95ORO1r53KchTGjjJVad3EdaJ3HFM8bA55mOU8gSbuN6AeiH2EcfXpqZLQAX7n&#10;bKC1b3j4thOoObNvHU1wVVZVeidZqRanc1Lw2LI5tggnCarhkbNRvIrj29p5NNuOMpWZAQdpqVoT&#10;H9djrGqqn1abpGdv51jPXj9/FusfAAAA//8DAFBLAwQUAAYACAAAACEA0ElLW9kAAAAGAQAADwAA&#10;AGRycy9kb3ducmV2LnhtbEyOQU+EMBCF7yb+h2ZMvLmtRAmLlI0x0asRPXgsdAQinbJtYdFf73jS&#10;08u89/Lmqw6bm8SKIY6eNFzvFAikztuReg1vr49XBYiYDFkzeUINXxjhUJ+fVaa0/kQvuDapFzxC&#10;sTQahpTmUsrYDehM3PkZibMPH5xJfIZe2mBOPO4mmSmVS2dG4g+DmfFhwO6zWZyGzqpFhff1ed/e&#10;puZ7XY4kn45aX15s93cgEm7prwy/+IwONTO1fiEbxaRhzz12C1ZOszy/AdFqKLIcZF3J//j1DwAA&#10;AP//AwBQSwECLQAUAAYACAAAACEAtoM4kv4AAADhAQAAEwAAAAAAAAAAAAAAAAAAAAAAW0NvbnRl&#10;bnRfVHlwZXNdLnhtbFBLAQItABQABgAIAAAAIQA4/SH/1gAAAJQBAAALAAAAAAAAAAAAAAAAAC8B&#10;AABfcmVscy8ucmVsc1BLAQItABQABgAIAAAAIQD64XToNgIAAHQEAAAOAAAAAAAAAAAAAAAAAC4C&#10;AABkcnMvZTJvRG9jLnhtbFBLAQItABQABgAIAAAAIQDQSUtb2QAAAAYBAAAPAAAAAAAAAAAAAAAA&#10;AJAEAABkcnMvZG93bnJldi54bWxQSwUGAAAAAAQABADzAAAAlgUAAAAA&#10;">
                <v:textbox>
                  <w:txbxContent>
                    <w:p w:rsidR="00C5235E" w:rsidRPr="00E16882" w:rsidRDefault="00C5235E" w:rsidP="00E16882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Старший воспитатель</w:t>
                      </w:r>
                    </w:p>
                  </w:txbxContent>
                </v:textbox>
              </v:roundrect>
            </w:pict>
          </mc:Fallback>
        </mc:AlternateContent>
      </w:r>
    </w:p>
    <w:p w:rsidR="00654EAF" w:rsidRDefault="00654EAF" w:rsidP="00A65119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654EAF" w:rsidRDefault="00EE210C" w:rsidP="00A65119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3006090</wp:posOffset>
                </wp:positionH>
                <wp:positionV relativeFrom="paragraph">
                  <wp:posOffset>-5080</wp:posOffset>
                </wp:positionV>
                <wp:extent cx="635" cy="376555"/>
                <wp:effectExtent l="57150" t="11430" r="56515" b="21590"/>
                <wp:wrapNone/>
                <wp:docPr id="6" name="Auto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7655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822B16" id="AutoShape 26" o:spid="_x0000_s1026" type="#_x0000_t32" style="position:absolute;margin-left:236.7pt;margin-top:-.4pt;width:.05pt;height:29.6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wWubNgIAAF8EAAAOAAAAZHJzL2Uyb0RvYy54bWysVMGO2jAQvVfqP1i+syFAshARVqsEetm2&#10;SLv9AGM7xKpjW7YhoKr/3rEJtLSXqioHM7Zn3ryZec7y6dRJdOTWCa1KnD6MMeKKaibUvsRf3jaj&#10;OUbOE8WI1IqX+Mwdflq9f7fsTcEnutWScYsARLmiNyVuvTdFkjja8o64B224gstG24542Np9wizp&#10;Ab2TyWQ8zpNeW2asptw5OK0vl3gV8ZuGU/+5aRz3SJYYuPm42rjuwpqslqTYW2JaQQca5B9YdEQo&#10;SHqDqokn6GDFH1CdoFY73fgHqrtEN42gPNYA1aTj36p5bYnhsRZojjO3Nrn/B0s/HbcWCVbiHCNF&#10;OhjR88HrmBlN8tCf3rgC3Cq1taFCelKv5kXTrw4pXbVE7Xn0fjsbCE5DRHIXEjbOQJZd/1Ez8CGQ&#10;IDbr1NguQEIb0CnO5HybCT95ROEwn2YYUTifPuZZlkV4UlwjjXX+A9cdCkaJnbdE7FtfaaVg9Nqm&#10;MQ85vjgfeJHiGhDSKr0RUkYFSIX6Ei+ySRYDnJaChcvg5ux+V0mLjiRoKP4GFnduVh8Ui2AtJ2w9&#10;2J4ICTbysTveCuiX5Dhk6zjDSHJ4NsG60JMqZITagfBgXWT0bTFerOfr+Ww0m+Tr0Wxc16PnTTUb&#10;5Zv0MaundVXV6fdAPp0VrWCMq8D/Kul09neSGR7XRYw3Ud8aldyjx44C2et/JB2HH+Z9Uc5Os/PW&#10;huqCDkDF0Xl4ceGZ/LqPXj+/C6sfAAAA//8DAFBLAwQUAAYACAAAACEAh5r8Ad8AAAAIAQAADwAA&#10;AGRycy9kb3ducmV2LnhtbEyPwU7DMBBE70j8g7VI3KgDNGkJ2VRAhcgFJNoKcXTjJY6I7Sh225Sv&#10;Z3uC42hGM2+KxWg7sachtN4hXE8SEORqr1vXIGzWz1dzECEqp1XnHSEcKcCiPD8rVK79wb3TfhUb&#10;wSUu5ArBxNjnUobakFVh4nty7H35warIcmikHtSBy20nb5Ikk1a1jheM6unJUP292lmEuPw8muyj&#10;frxr39Yvr1n7U1XVEvHyYny4BxFpjH9hOOEzOpTMtPU7p4PoEKaz2ylHEU4P2GedgtgipPMUZFnI&#10;/wfKXwAAAP//AwBQSwECLQAUAAYACAAAACEAtoM4kv4AAADhAQAAEwAAAAAAAAAAAAAAAAAAAAAA&#10;W0NvbnRlbnRfVHlwZXNdLnhtbFBLAQItABQABgAIAAAAIQA4/SH/1gAAAJQBAAALAAAAAAAAAAAA&#10;AAAAAC8BAABfcmVscy8ucmVsc1BLAQItABQABgAIAAAAIQDiwWubNgIAAF8EAAAOAAAAAAAAAAAA&#10;AAAAAC4CAABkcnMvZTJvRG9jLnhtbFBLAQItABQABgAIAAAAIQCHmvwB3wAAAAgBAAAPAAAAAAAA&#10;AAAAAAAAAJAEAABkcnMvZG93bnJldi54bWxQSwUGAAAAAAQABADzAAAAnAUAAAAA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4901565</wp:posOffset>
                </wp:positionH>
                <wp:positionV relativeFrom="paragraph">
                  <wp:posOffset>174625</wp:posOffset>
                </wp:positionV>
                <wp:extent cx="0" cy="294640"/>
                <wp:effectExtent l="57150" t="10160" r="57150" b="19050"/>
                <wp:wrapNone/>
                <wp:docPr id="5" name="Auto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946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78B8EE" id="AutoShape 27" o:spid="_x0000_s1026" type="#_x0000_t32" style="position:absolute;margin-left:385.95pt;margin-top:13.75pt;width:0;height:23.2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OJw+NAIAAF0EAAAOAAAAZHJzL2Uyb0RvYy54bWysVE2P2yAQvVfqf0Dcs7ZTJ5tYcVYrO+ll&#10;20ba7Q8ggG1UDAhInKjqf++Ak3S3vVRVcyADzMebNw+vHk69REdundCqxNldihFXVDOh2hJ/fdlO&#10;Fhg5TxQjUite4jN3+GH9/t1qMAWf6k5Lxi2CJMoVgylx570pksTRjvfE3WnDFVw22vbEw9a2CbNk&#10;gOy9TKZpOk8GbZmxmnLn4LQeL/E65m8aTv2XpnHcI1liwObjauO6D2uyXpGitcR0gl5gkH9A0ROh&#10;oOgtVU08QQcr/kjVC2q1042/o7pPdNMIymMP0E2W/tbNc0cMj70AOc7caHL/Ly39fNxZJFiJZxgp&#10;0sOIHg9ex8poeh/4GYwrwK1SOxs6pCf1bJ40/eaQ0lVHVMuj98vZQHAWIpI3IWHjDFTZD580Ax8C&#10;BSJZp8b2ISXQgE5xJufbTPjJIzoeUjidLvN5HseVkOIaZ6zzH7nuUTBK7Lwlou18pZWCwWubxSrk&#10;+OR8QEWKa0AoqvRWSBnnLxUaSrycTWcxwGkpWLgMbs62+0padCRBQfEXW4Sb125WHxSLyTpO2OZi&#10;eyIk2MhHbrwVwJbkOFTrOcNIcng0wRrhSRUqQucA+GKNIvq+TJebxWaRT/LpfDPJ07qePG6rfDLf&#10;Zvez+kNdVXX2I4DP8qITjHEV8F8FneV/J5jL0xqleJP0jajkbfbIKIC9/kfQcfRh2qNu9pqddzZ0&#10;F1QAGo7Ol/cWHsnrffT69VVY/wQAAP//AwBQSwMEFAAGAAgAAAAhAMMUdF/fAAAACQEAAA8AAABk&#10;cnMvZG93bnJldi54bWxMj01PwzAMhu9I/IfISNxYuiFaWppOwIToBSQ2hDhmjWkjGqdqsq3j12PE&#10;AW7+ePT6cbmcXC/2OAbrScF8loBAaryx1Cp43TxcXIMIUZPRvSdUcMQAy+r0pNSF8Qd6wf06toJD&#10;KBRaQRfjUEgZmg6dDjM/IPHuw49OR27HVppRHzjc9XKRJKl02hJf6PSA9x02n+udUxBX78cufWvu&#10;cvu8eXxK7Vdd1yulzs+m2xsQEaf4B8OPPqtDxU5bvyMTRK8gy+Y5owoW2RUIBn4HWy4uc5BVKf9/&#10;UH0DAAD//wMAUEsBAi0AFAAGAAgAAAAhALaDOJL+AAAA4QEAABMAAAAAAAAAAAAAAAAAAAAAAFtD&#10;b250ZW50X1R5cGVzXS54bWxQSwECLQAUAAYACAAAACEAOP0h/9YAAACUAQAACwAAAAAAAAAAAAAA&#10;AAAvAQAAX3JlbHMvLnJlbHNQSwECLQAUAAYACAAAACEArTicPjQCAABdBAAADgAAAAAAAAAAAAAA&#10;AAAuAgAAZHJzL2Uyb0RvYy54bWxQSwECLQAUAAYACAAAACEAwxR0X98AAAAJAQAADwAAAAAAAAAA&#10;AAAAAACOBAAAZHJzL2Rvd25yZXYueG1sUEsFBgAAAAAEAAQA8wAAAJoFAAAAAA==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786765</wp:posOffset>
                </wp:positionH>
                <wp:positionV relativeFrom="paragraph">
                  <wp:posOffset>173990</wp:posOffset>
                </wp:positionV>
                <wp:extent cx="9525" cy="247650"/>
                <wp:effectExtent l="47625" t="9525" r="57150" b="19050"/>
                <wp:wrapNone/>
                <wp:docPr id="4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525" cy="2476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7D56E8" id="AutoShape 25" o:spid="_x0000_s1026" type="#_x0000_t32" style="position:absolute;margin-left:61.95pt;margin-top:13.7pt;width:.75pt;height:19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CodPMwIAAGAEAAAOAAAAZHJzL2Uyb0RvYy54bWysVM2O2jAQvlfqO1i+s0loYCEirFYJ9LJt&#10;kXb7AMZ2EquObdmGgKq+e8cm0O72UlXNwRln/r6Z+Sarh1Mv0ZFbJ7QqcXaXYsQV1UyotsRfX7aT&#10;BUbOE8WI1IqX+Mwdfli/f7caTMGnutOScYsgiHLFYErceW+KJHG04z1xd9pwBcpG2554uNo2YZYM&#10;EL2XyTRN58mgLTNWU+4cfK0vSryO8ZuGU/+laRz3SJYYsPl42njuw5msV6RoLTGdoCMM8g8oeiIU&#10;JL2Fqokn6GDFH6F6Qa12uvF3VPeJbhpBeawBqsnSN9U8d8TwWAs0x5lbm9z/C0s/H3cWCVbiHCNF&#10;ehjR48HrmBlNZ6E/g3EFmFVqZ0OF9KSezZOm3xxSuuqIanm0fjkbcM6CR/LKJVycgSz74ZNmYEMg&#10;QWzWqbF9CAltQKc4k/NtJvzkEYWPyxmgQBQU0/x+PosTS0hxdTXW+Y9c9ygIJXbeEtF2vtJKwey1&#10;zWIicnxyPgAjxdUh5FV6K6SMFJAKDWOyoHFaChaU8WLbfSUtOpJAovjEKt+YWX1QLAbrOGGbUfZE&#10;SJCRj+3xVkDDJMchW88ZRpLD3gTpAk+qkBGKB8CjdOHR92W63Cw2i3yST+ebSZ7W9eRxW+WT+Ta7&#10;n9Uf6qqqsx+h2iwvOsEYVwH/ldNZ/necGbfrwsYbq2+NSl5Hjx0FsNd3BB2nHwZ+oc5es/POhuoC&#10;EYDG0XhcubAnv9+j1a8fw/onAAAA//8DAFBLAwQUAAYACAAAACEAjzhoVOAAAAAJAQAADwAAAGRy&#10;cy9kb3ducmV2LnhtbEyPwU7DMAyG70i8Q2QkbiyljGwrTSdgQvQCEhtCHLPGNBFNUjXZ1vH0eCe4&#10;+Zc//f5cLkfXsT0O0QYv4XqSAUPfBG19K+F983Q1BxaT8lp1waOEI0ZYVudnpSp0OPg33K9Ty6jE&#10;x0JJMCn1BeexMehUnIQePe2+wuBUoji0XA/qQOWu43mWCe6U9XTBqB4fDTbf652TkFafRyM+moeF&#10;fd08vwj7U9f1SsrLi/H+DljCMf3BcNIndajIaRt2XkfWUc5vFoRKyGdTYCcgv6VhK0GIKfCq5P8/&#10;qH4BAAD//wMAUEsBAi0AFAAGAAgAAAAhALaDOJL+AAAA4QEAABMAAAAAAAAAAAAAAAAAAAAAAFtD&#10;b250ZW50X1R5cGVzXS54bWxQSwECLQAUAAYACAAAACEAOP0h/9YAAACUAQAACwAAAAAAAAAAAAAA&#10;AAAvAQAAX3JlbHMvLnJlbHNQSwECLQAUAAYACAAAACEAsgqHTzMCAABgBAAADgAAAAAAAAAAAAAA&#10;AAAuAgAAZHJzL2Uyb0RvYy54bWxQSwECLQAUAAYACAAAACEAjzhoVOAAAAAJAQAADwAAAAAAAAAA&#10;AAAAAACNBAAAZHJzL2Rvd25yZXYueG1sUEsFBgAAAAAEAAQA8wAAAJoFAAAAAA==&#10;">
                <v:stroke endarrow="block"/>
              </v:shape>
            </w:pict>
          </mc:Fallback>
        </mc:AlternateContent>
      </w:r>
    </w:p>
    <w:p w:rsidR="00654EAF" w:rsidRDefault="00654EAF" w:rsidP="00A65119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654EAF" w:rsidRDefault="00EE210C" w:rsidP="00A65119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2110740</wp:posOffset>
                </wp:positionH>
                <wp:positionV relativeFrom="paragraph">
                  <wp:posOffset>20955</wp:posOffset>
                </wp:positionV>
                <wp:extent cx="1752600" cy="2054860"/>
                <wp:effectExtent l="9525" t="6985" r="9525" b="5080"/>
                <wp:wrapNone/>
                <wp:docPr id="3" name="Auto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52600" cy="205486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C5235E" w:rsidRPr="00EC30D2" w:rsidRDefault="00C5235E" w:rsidP="00E16882">
                            <w:pPr>
                              <w:spacing w:after="0" w:line="240" w:lineRule="auto"/>
                              <w:ind w:right="-99"/>
                              <w:jc w:val="both"/>
                              <w:rPr>
                                <w:rFonts w:ascii="Times New Roman" w:hAnsi="Times New Roman"/>
                              </w:rPr>
                            </w:pPr>
                            <w:r w:rsidRPr="00EC30D2">
                              <w:rPr>
                                <w:rFonts w:ascii="Times New Roman" w:hAnsi="Times New Roman"/>
                              </w:rPr>
                              <w:t>- машинист по стирке белья -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 xml:space="preserve"> 1</w:t>
                            </w:r>
                          </w:p>
                          <w:p w:rsidR="00C5235E" w:rsidRPr="00EC30D2" w:rsidRDefault="00C5235E" w:rsidP="00E16882">
                            <w:pPr>
                              <w:spacing w:after="0" w:line="240" w:lineRule="auto"/>
                              <w:ind w:right="-99"/>
                              <w:jc w:val="both"/>
                              <w:rPr>
                                <w:rFonts w:ascii="Times New Roman" w:hAnsi="Times New Roman"/>
                              </w:rPr>
                            </w:pPr>
                            <w:r w:rsidRPr="00EC30D2">
                              <w:rPr>
                                <w:rFonts w:ascii="Times New Roman" w:hAnsi="Times New Roman"/>
                              </w:rPr>
                              <w:t xml:space="preserve">- помощник воспитателя 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-</w:t>
                            </w:r>
                            <w:r w:rsidRPr="00EC30D2">
                              <w:rPr>
                                <w:rFonts w:ascii="Times New Roman" w:hAnsi="Times New Roman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9</w:t>
                            </w:r>
                          </w:p>
                          <w:p w:rsidR="00C5235E" w:rsidRPr="00EC30D2" w:rsidRDefault="00C5235E" w:rsidP="00E16882">
                            <w:pPr>
                              <w:spacing w:after="0" w:line="240" w:lineRule="auto"/>
                              <w:ind w:right="-99"/>
                              <w:jc w:val="both"/>
                              <w:rPr>
                                <w:rFonts w:ascii="Times New Roman" w:hAnsi="Times New Roman"/>
                              </w:rPr>
                            </w:pPr>
                            <w:r w:rsidRPr="00EC30D2">
                              <w:rPr>
                                <w:rFonts w:ascii="Times New Roman" w:hAnsi="Times New Roman"/>
                              </w:rPr>
                              <w:t>- уборщик служебных помещений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 xml:space="preserve"> </w:t>
                            </w:r>
                            <w:r w:rsidRPr="00EC30D2">
                              <w:rPr>
                                <w:rFonts w:ascii="Times New Roman" w:hAnsi="Times New Roman"/>
                              </w:rPr>
                              <w:t xml:space="preserve">- 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1</w:t>
                            </w:r>
                          </w:p>
                          <w:p w:rsidR="00C5235E" w:rsidRPr="00EC30D2" w:rsidRDefault="00C5235E" w:rsidP="00E16882">
                            <w:pPr>
                              <w:spacing w:after="0" w:line="240" w:lineRule="auto"/>
                              <w:ind w:right="-99"/>
                              <w:jc w:val="both"/>
                              <w:rPr>
                                <w:rFonts w:ascii="Times New Roman" w:hAnsi="Times New Roman"/>
                              </w:rPr>
                            </w:pPr>
                            <w:r w:rsidRPr="00EC30D2">
                              <w:rPr>
                                <w:rFonts w:ascii="Times New Roman" w:hAnsi="Times New Roman"/>
                              </w:rPr>
                              <w:t>-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 xml:space="preserve"> </w:t>
                            </w:r>
                            <w:r w:rsidRPr="00EC30D2">
                              <w:rPr>
                                <w:rFonts w:ascii="Times New Roman" w:hAnsi="Times New Roman"/>
                              </w:rPr>
                              <w:t>рабочий по комплексному обслуживанию и ремонту здани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я</w:t>
                            </w:r>
                          </w:p>
                          <w:p w:rsidR="00C5235E" w:rsidRPr="00EC30D2" w:rsidRDefault="00C5235E" w:rsidP="00E16882">
                            <w:pPr>
                              <w:spacing w:after="0" w:line="240" w:lineRule="auto"/>
                              <w:ind w:right="-99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п</w:t>
                            </w:r>
                            <w:r w:rsidRPr="00EC30D2">
                              <w:rPr>
                                <w:rFonts w:ascii="Times New Roman" w:hAnsi="Times New Roman"/>
                              </w:rPr>
                              <w:t xml:space="preserve">овар 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-</w:t>
                            </w:r>
                            <w:r w:rsidRPr="00EC30D2">
                              <w:rPr>
                                <w:rFonts w:ascii="Times New Roman" w:hAnsi="Times New Roman"/>
                              </w:rPr>
                              <w:t xml:space="preserve"> 2 </w:t>
                            </w:r>
                          </w:p>
                          <w:p w:rsidR="00C5235E" w:rsidRPr="00EC30D2" w:rsidRDefault="00C5235E" w:rsidP="00E16882">
                            <w:pPr>
                              <w:spacing w:after="0" w:line="240" w:lineRule="auto"/>
                              <w:ind w:right="-99"/>
                              <w:rPr>
                                <w:rFonts w:ascii="Times New Roman" w:hAnsi="Times New Roman"/>
                              </w:rPr>
                            </w:pPr>
                            <w:r w:rsidRPr="00EC30D2">
                              <w:rPr>
                                <w:rFonts w:ascii="Times New Roman" w:hAnsi="Times New Roman"/>
                              </w:rPr>
                              <w:t xml:space="preserve">- 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к</w:t>
                            </w:r>
                            <w:r w:rsidRPr="00EC30D2">
                              <w:rPr>
                                <w:rFonts w:ascii="Times New Roman" w:hAnsi="Times New Roman"/>
                              </w:rPr>
                              <w:t>ухонный рабочий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 xml:space="preserve"> - 1</w:t>
                            </w:r>
                          </w:p>
                          <w:p w:rsidR="00C5235E" w:rsidRPr="008C6545" w:rsidRDefault="00C5235E" w:rsidP="00891254">
                            <w:pPr>
                              <w:spacing w:after="0" w:line="240" w:lineRule="auto"/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1" o:spid="_x0000_s1039" style="position:absolute;left:0;text-align:left;margin-left:166.2pt;margin-top:1.65pt;width:138pt;height:161.8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ISr3PAIAAHUEAAAOAAAAZHJzL2Uyb0RvYy54bWysVF9vEzEMf0fiO0R5Z/dnbbdVu07TxhDS&#10;gInBB0iTXC+Qi4OT9rp9epxcWzrgCXEPkR3bv9j+2Xd5te0t22gMBlzDq5OSM+0kKONWDf/65e7N&#10;OWchCqeEBacb/qQDv1q8fnU5+LmuoQOrNDICcWE++IZ3Mfp5UQTZ6V6EE/DakbEF7EUkFVeFQjEQ&#10;em+LuixnxQCoPILUIdDt7Wjki4zftlrGT20bdGS24ZRbzCfmc5nOYnEp5isUvjNyl4b4hyx6YRw9&#10;eoC6FVGwNZo/oHojEQK08URCX0DbGqlzDVRNVf5WzWMnvM61UHOCP7Qp/D9Y+XHzgMyohp9y5kRP&#10;FF2vI+SXWV2l/gw+zMnt0T9gqjD4e5DfA3Nw0wm30teIMHRaKMoq+xcvApISKJQthw+gCF4QfG7V&#10;tsU+AVIT2DYz8nRgRG8jk3RZnU3rWUnESbLV5XRyPsucFWK+D/cY4jsNPUtCwxHWTn0m3vMbYnMf&#10;YuZF7aoT6htnbW+J5Y2wrJrNZmepSkLcOZO0x8z1gjXqzlibFVwtbywyCm34Xf52weHYzTo2NPxi&#10;Wk9zFi9s4RiizN/fIHIdeTpTb986leUojB1lytI6Snvf35GnuF1uM5vV6Z66Jagnaj/COPu0qyR0&#10;gM+cDTT3DQ8/1gI1Z/a9IwovqskkLUpWJtOzmhQ8tiyPLcJJgmp45GwUb+K4XGuPZtXRS1XugIM0&#10;Va2JqdMp5TGrnUKznQnY7WFanmM9e/36Wyx+AgAA//8DAFBLAwQUAAYACAAAACEAbClpVNsAAAAJ&#10;AQAADwAAAGRycy9kb3ducmV2LnhtbEyPwU7DMBBE70j8g7VI3KhNClGbxqkQElwRgQNHJ16SqPE6&#10;jZ008PVsT/S2TzOancn3i+vFjGPoPGm4XykQSLW3HTUaPj9e7jYgQjRkTe8JNfxggH1xfZWbzPoT&#10;veNcxkZwCIXMaGhjHDIpQ92iM2HlByTWvv3oTGQcG2lHc+Jw18tEqVQ60xF/aM2Azy3Wh3JyGmqr&#10;JjV+zW/b6jGWv/N0JPl61Pr2ZnnagYi4xH8znOtzdSi4U+UnskH0Gtbr5IGt5wME66naMFfMSboF&#10;WeTyckHxBwAA//8DAFBLAQItABQABgAIAAAAIQC2gziS/gAAAOEBAAATAAAAAAAAAAAAAAAAAAAA&#10;AABbQ29udGVudF9UeXBlc10ueG1sUEsBAi0AFAAGAAgAAAAhADj9If/WAAAAlAEAAAsAAAAAAAAA&#10;AAAAAAAALwEAAF9yZWxzLy5yZWxzUEsBAi0AFAAGAAgAAAAhAEQhKvc8AgAAdQQAAA4AAAAAAAAA&#10;AAAAAAAALgIAAGRycy9lMm9Eb2MueG1sUEsBAi0AFAAGAAgAAAAhAGwpaVTbAAAACQEAAA8AAAAA&#10;AAAAAAAAAAAAlgQAAGRycy9kb3ducmV2LnhtbFBLBQYAAAAABAAEAPMAAACeBQAAAAA=&#10;">
                <v:textbox>
                  <w:txbxContent>
                    <w:p w:rsidR="00C5235E" w:rsidRPr="00EC30D2" w:rsidRDefault="00C5235E" w:rsidP="00E16882">
                      <w:pPr>
                        <w:spacing w:after="0" w:line="240" w:lineRule="auto"/>
                        <w:ind w:right="-99"/>
                        <w:jc w:val="both"/>
                        <w:rPr>
                          <w:rFonts w:ascii="Times New Roman" w:hAnsi="Times New Roman"/>
                        </w:rPr>
                      </w:pPr>
                      <w:r w:rsidRPr="00EC30D2">
                        <w:rPr>
                          <w:rFonts w:ascii="Times New Roman" w:hAnsi="Times New Roman"/>
                        </w:rPr>
                        <w:t>- машинист по стирке белья -</w:t>
                      </w:r>
                      <w:r>
                        <w:rPr>
                          <w:rFonts w:ascii="Times New Roman" w:hAnsi="Times New Roman"/>
                        </w:rPr>
                        <w:t xml:space="preserve"> 1</w:t>
                      </w:r>
                    </w:p>
                    <w:p w:rsidR="00C5235E" w:rsidRPr="00EC30D2" w:rsidRDefault="00C5235E" w:rsidP="00E16882">
                      <w:pPr>
                        <w:spacing w:after="0" w:line="240" w:lineRule="auto"/>
                        <w:ind w:right="-99"/>
                        <w:jc w:val="both"/>
                        <w:rPr>
                          <w:rFonts w:ascii="Times New Roman" w:hAnsi="Times New Roman"/>
                        </w:rPr>
                      </w:pPr>
                      <w:r w:rsidRPr="00EC30D2">
                        <w:rPr>
                          <w:rFonts w:ascii="Times New Roman" w:hAnsi="Times New Roman"/>
                        </w:rPr>
                        <w:t xml:space="preserve">- помощник воспитателя </w:t>
                      </w:r>
                      <w:r>
                        <w:rPr>
                          <w:rFonts w:ascii="Times New Roman" w:hAnsi="Times New Roman"/>
                        </w:rPr>
                        <w:t>-</w:t>
                      </w:r>
                      <w:r w:rsidRPr="00EC30D2">
                        <w:rPr>
                          <w:rFonts w:ascii="Times New Roman" w:hAnsi="Times New Roman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</w:rPr>
                        <w:t>9</w:t>
                      </w:r>
                    </w:p>
                    <w:p w:rsidR="00C5235E" w:rsidRPr="00EC30D2" w:rsidRDefault="00C5235E" w:rsidP="00E16882">
                      <w:pPr>
                        <w:spacing w:after="0" w:line="240" w:lineRule="auto"/>
                        <w:ind w:right="-99"/>
                        <w:jc w:val="both"/>
                        <w:rPr>
                          <w:rFonts w:ascii="Times New Roman" w:hAnsi="Times New Roman"/>
                        </w:rPr>
                      </w:pPr>
                      <w:r w:rsidRPr="00EC30D2">
                        <w:rPr>
                          <w:rFonts w:ascii="Times New Roman" w:hAnsi="Times New Roman"/>
                        </w:rPr>
                        <w:t>- уборщик служебных помещений</w:t>
                      </w:r>
                      <w:r>
                        <w:rPr>
                          <w:rFonts w:ascii="Times New Roman" w:hAnsi="Times New Roman"/>
                        </w:rPr>
                        <w:t xml:space="preserve"> </w:t>
                      </w:r>
                      <w:r w:rsidRPr="00EC30D2">
                        <w:rPr>
                          <w:rFonts w:ascii="Times New Roman" w:hAnsi="Times New Roman"/>
                        </w:rPr>
                        <w:t xml:space="preserve">- </w:t>
                      </w:r>
                      <w:r>
                        <w:rPr>
                          <w:rFonts w:ascii="Times New Roman" w:hAnsi="Times New Roman"/>
                        </w:rPr>
                        <w:t>1</w:t>
                      </w:r>
                    </w:p>
                    <w:p w:rsidR="00C5235E" w:rsidRPr="00EC30D2" w:rsidRDefault="00C5235E" w:rsidP="00E16882">
                      <w:pPr>
                        <w:spacing w:after="0" w:line="240" w:lineRule="auto"/>
                        <w:ind w:right="-99"/>
                        <w:jc w:val="both"/>
                        <w:rPr>
                          <w:rFonts w:ascii="Times New Roman" w:hAnsi="Times New Roman"/>
                        </w:rPr>
                      </w:pPr>
                      <w:r w:rsidRPr="00EC30D2">
                        <w:rPr>
                          <w:rFonts w:ascii="Times New Roman" w:hAnsi="Times New Roman"/>
                        </w:rPr>
                        <w:t>-</w:t>
                      </w:r>
                      <w:r>
                        <w:rPr>
                          <w:rFonts w:ascii="Times New Roman" w:hAnsi="Times New Roman"/>
                        </w:rPr>
                        <w:t xml:space="preserve"> </w:t>
                      </w:r>
                      <w:r w:rsidRPr="00EC30D2">
                        <w:rPr>
                          <w:rFonts w:ascii="Times New Roman" w:hAnsi="Times New Roman"/>
                        </w:rPr>
                        <w:t>рабочий по комплексному обслуживанию и ремонту здани</w:t>
                      </w:r>
                      <w:r>
                        <w:rPr>
                          <w:rFonts w:ascii="Times New Roman" w:hAnsi="Times New Roman"/>
                        </w:rPr>
                        <w:t>я</w:t>
                      </w:r>
                    </w:p>
                    <w:p w:rsidR="00C5235E" w:rsidRPr="00EC30D2" w:rsidRDefault="00C5235E" w:rsidP="00E16882">
                      <w:pPr>
                        <w:spacing w:after="0" w:line="240" w:lineRule="auto"/>
                        <w:ind w:right="-99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п</w:t>
                      </w:r>
                      <w:r w:rsidRPr="00EC30D2">
                        <w:rPr>
                          <w:rFonts w:ascii="Times New Roman" w:hAnsi="Times New Roman"/>
                        </w:rPr>
                        <w:t xml:space="preserve">овар </w:t>
                      </w:r>
                      <w:r>
                        <w:rPr>
                          <w:rFonts w:ascii="Times New Roman" w:hAnsi="Times New Roman"/>
                        </w:rPr>
                        <w:t>-</w:t>
                      </w:r>
                      <w:r w:rsidRPr="00EC30D2">
                        <w:rPr>
                          <w:rFonts w:ascii="Times New Roman" w:hAnsi="Times New Roman"/>
                        </w:rPr>
                        <w:t xml:space="preserve"> 2 </w:t>
                      </w:r>
                    </w:p>
                    <w:p w:rsidR="00C5235E" w:rsidRPr="00EC30D2" w:rsidRDefault="00C5235E" w:rsidP="00E16882">
                      <w:pPr>
                        <w:spacing w:after="0" w:line="240" w:lineRule="auto"/>
                        <w:ind w:right="-99"/>
                        <w:rPr>
                          <w:rFonts w:ascii="Times New Roman" w:hAnsi="Times New Roman"/>
                        </w:rPr>
                      </w:pPr>
                      <w:r w:rsidRPr="00EC30D2">
                        <w:rPr>
                          <w:rFonts w:ascii="Times New Roman" w:hAnsi="Times New Roman"/>
                        </w:rPr>
                        <w:t xml:space="preserve">- </w:t>
                      </w:r>
                      <w:r>
                        <w:rPr>
                          <w:rFonts w:ascii="Times New Roman" w:hAnsi="Times New Roman"/>
                        </w:rPr>
                        <w:t>к</w:t>
                      </w:r>
                      <w:r w:rsidRPr="00EC30D2">
                        <w:rPr>
                          <w:rFonts w:ascii="Times New Roman" w:hAnsi="Times New Roman"/>
                        </w:rPr>
                        <w:t>ухонный рабочий</w:t>
                      </w:r>
                      <w:r>
                        <w:rPr>
                          <w:rFonts w:ascii="Times New Roman" w:hAnsi="Times New Roman"/>
                        </w:rPr>
                        <w:t xml:space="preserve"> - 1</w:t>
                      </w:r>
                    </w:p>
                    <w:p w:rsidR="00C5235E" w:rsidRPr="008C6545" w:rsidRDefault="00C5235E" w:rsidP="00891254">
                      <w:pPr>
                        <w:spacing w:after="0" w:line="240" w:lineRule="auto"/>
                        <w:jc w:val="both"/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rFonts w:ascii="Times New Roman" w:hAnsi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-51435</wp:posOffset>
                </wp:positionH>
                <wp:positionV relativeFrom="paragraph">
                  <wp:posOffset>66040</wp:posOffset>
                </wp:positionV>
                <wp:extent cx="1743075" cy="2009775"/>
                <wp:effectExtent l="9525" t="13970" r="9525" b="5080"/>
                <wp:wrapNone/>
                <wp:docPr id="2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43075" cy="20097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C5235E" w:rsidRPr="001F09EF" w:rsidRDefault="00C5235E" w:rsidP="00D140D2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 xml:space="preserve">- </w:t>
                            </w:r>
                            <w:r w:rsidRPr="001F09EF">
                              <w:rPr>
                                <w:rFonts w:ascii="Times New Roman" w:hAnsi="Times New Roman"/>
                              </w:rPr>
                              <w:t xml:space="preserve">воспитатели 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- 9</w:t>
                            </w:r>
                          </w:p>
                          <w:p w:rsidR="00C5235E" w:rsidRPr="001F09EF" w:rsidRDefault="00C5235E" w:rsidP="00D140D2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</w:rPr>
                            </w:pPr>
                            <w:r w:rsidRPr="001F09EF">
                              <w:rPr>
                                <w:rFonts w:ascii="Times New Roman" w:hAnsi="Times New Roman"/>
                              </w:rPr>
                              <w:t>-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 xml:space="preserve"> инструктор по физической </w:t>
                            </w:r>
                            <w:r w:rsidRPr="001F09EF">
                              <w:rPr>
                                <w:rFonts w:ascii="Times New Roman" w:hAnsi="Times New Roman"/>
                              </w:rPr>
                              <w:t>культуре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/ учи</w:t>
                            </w:r>
                            <w:r w:rsidRPr="001F09EF">
                              <w:rPr>
                                <w:rFonts w:ascii="Times New Roman" w:hAnsi="Times New Roman"/>
                              </w:rPr>
                              <w:t xml:space="preserve">тель 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 xml:space="preserve">английского </w:t>
                            </w:r>
                            <w:r w:rsidRPr="001F09EF">
                              <w:rPr>
                                <w:rFonts w:ascii="Times New Roman" w:hAnsi="Times New Roman"/>
                              </w:rPr>
                              <w:t>язык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 xml:space="preserve">а </w:t>
                            </w:r>
                            <w:r w:rsidRPr="001F09EF">
                              <w:rPr>
                                <w:rFonts w:ascii="Times New Roman" w:hAnsi="Times New Roman"/>
                              </w:rPr>
                              <w:t>- 1</w:t>
                            </w:r>
                          </w:p>
                          <w:p w:rsidR="00C5235E" w:rsidRPr="001F09EF" w:rsidRDefault="00C5235E" w:rsidP="00D140D2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- музыкальный руководитель -</w:t>
                            </w:r>
                            <w:r w:rsidRPr="001F09EF">
                              <w:rPr>
                                <w:rFonts w:ascii="Times New Roman" w:hAnsi="Times New Roman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1</w:t>
                            </w:r>
                          </w:p>
                          <w:p w:rsidR="00C5235E" w:rsidRPr="001F09EF" w:rsidRDefault="00C5235E" w:rsidP="00D140D2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</w:rPr>
                            </w:pPr>
                            <w:r w:rsidRPr="001F09EF">
                              <w:rPr>
                                <w:rFonts w:ascii="Times New Roman" w:hAnsi="Times New Roman"/>
                              </w:rPr>
                              <w:t>-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 xml:space="preserve"> </w:t>
                            </w:r>
                            <w:r w:rsidRPr="001F09EF">
                              <w:rPr>
                                <w:rFonts w:ascii="Times New Roman" w:hAnsi="Times New Roman"/>
                              </w:rPr>
                              <w:t>воспитатель по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 xml:space="preserve"> обучению</w:t>
                            </w:r>
                            <w:r w:rsidRPr="001F09EF">
                              <w:rPr>
                                <w:rFonts w:ascii="Times New Roman" w:hAnsi="Times New Roman"/>
                              </w:rPr>
                              <w:t xml:space="preserve"> тат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 xml:space="preserve">арскому </w:t>
                            </w:r>
                            <w:r w:rsidRPr="001F09EF">
                              <w:rPr>
                                <w:rFonts w:ascii="Times New Roman" w:hAnsi="Times New Roman"/>
                              </w:rPr>
                              <w:t>языку - 1</w:t>
                            </w:r>
                          </w:p>
                          <w:p w:rsidR="00C5235E" w:rsidRPr="00654EAF" w:rsidRDefault="00C5235E" w:rsidP="00D140D2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- учитель - логопед - 1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8" o:spid="_x0000_s1040" style="position:absolute;left:0;text-align:left;margin-left:-4.05pt;margin-top:5.2pt;width:137.25pt;height:158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glEOwIAAHUEAAAOAAAAZHJzL2Uyb0RvYy54bWysVNtuEzEQfUfiHyy/k90NuTRRN1XVUoRU&#10;oKLwAY7tzRq8HjN2smm/nrGzTVPgCbEP1oxn5njmHHvPL/adZTuNwYCreTUqOdNOgjJuU/NvX2/e&#10;nHEWonBKWHC65g868IvV61fnvV/qMbRglUZGIC4se1/zNka/LIogW92JMAKvHQUbwE5EcnFTKBQ9&#10;oXe2GJflrOgBlUeQOgTavT4E+SrjN42W8XPTBB2ZrTn1FvOKeV2ntVidi+UGhW+NHNoQ/9BFJ4yj&#10;Q49Q1yIKtkXzB1RnJEKAJo4kdAU0jZE6z0DTVOVv09y3wus8C5ET/JGm8P9g5afdHTKjaj7mzImO&#10;JLrcRsgns+os8dP7sKS0e3+HacLgb0H+CMzBVSvcRl8iQt9qoairKuUXLwqSE6iUrfuPoAheEHym&#10;at9glwCJBLbPijwcFdH7yCRtVvPJ23I+5UxSjPRezMlJZ4jlU7nHEN9r6Fgyao6wdeoL6Z7PELvb&#10;ELMuaphOqO+cNZ0llXfCsmo2m80HxCGZsJ8w87xgjbox1mYHN+sri4xKa36Tv6E4nKZZx/qaL6bj&#10;ae7iRSycQpT5+xtEniPfzsTtO6eyHYWxB5u6tG4gO/F70Cnu1/usZjVJoIn8NagHoh/hcPfprZLR&#10;Aj5y1tO9r3n4uRWoObMfHEm4qCaT9FCyM5nOx+TgaWR9GhFOElTNI2cH8yoeHtfWo9m0dFKVGXCQ&#10;blVjYtLuuavBobudJR3eYXo8p37Oev5brH4BAAD//wMAUEsDBBQABgAIAAAAIQDCcIfN3QAAAAkB&#10;AAAPAAAAZHJzL2Rvd25yZXYueG1sTI9BT8MwDIXvSPyHyEjctmQFqq1rOiEkuCIKB45pY9pqjdM1&#10;aVf49ZgTu9l+T8/fyw+L68WMY+g8adisFQik2tuOGg0f78+rLYgQDVnTe0IN3xjgUFxf5Saz/kxv&#10;OJexERxCITMa2hiHTMpQt+hMWPsBibUvPzoTeR0baUdz5nDXy0SpVDrTEX9ozYBPLdbHcnIaaqsm&#10;NX7Or7vqIZY/83Qi+XLS+vZmedyDiLjEfzP84TM6FMxU+YlsEL2G1XbDTr6rexCsJ2nKQ6XhLkl3&#10;IItcXjYofgEAAP//AwBQSwECLQAUAAYACAAAACEAtoM4kv4AAADhAQAAEwAAAAAAAAAAAAAAAAAA&#10;AAAAW0NvbnRlbnRfVHlwZXNdLnhtbFBLAQItABQABgAIAAAAIQA4/SH/1gAAAJQBAAALAAAAAAAA&#10;AAAAAAAAAC8BAABfcmVscy8ucmVsc1BLAQItABQABgAIAAAAIQCJeglEOwIAAHUEAAAOAAAAAAAA&#10;AAAAAAAAAC4CAABkcnMvZTJvRG9jLnhtbFBLAQItABQABgAIAAAAIQDCcIfN3QAAAAkBAAAPAAAA&#10;AAAAAAAAAAAAAJUEAABkcnMvZG93bnJldi54bWxQSwUGAAAAAAQABADzAAAAnwUAAAAA&#10;">
                <v:textbox>
                  <w:txbxContent>
                    <w:p w:rsidR="00C5235E" w:rsidRPr="001F09EF" w:rsidRDefault="00C5235E" w:rsidP="00D140D2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 xml:space="preserve">- </w:t>
                      </w:r>
                      <w:r w:rsidRPr="001F09EF">
                        <w:rPr>
                          <w:rFonts w:ascii="Times New Roman" w:hAnsi="Times New Roman"/>
                        </w:rPr>
                        <w:t xml:space="preserve">воспитатели </w:t>
                      </w:r>
                      <w:r>
                        <w:rPr>
                          <w:rFonts w:ascii="Times New Roman" w:hAnsi="Times New Roman"/>
                        </w:rPr>
                        <w:t>- 9</w:t>
                      </w:r>
                    </w:p>
                    <w:p w:rsidR="00C5235E" w:rsidRPr="001F09EF" w:rsidRDefault="00C5235E" w:rsidP="00D140D2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</w:rPr>
                      </w:pPr>
                      <w:r w:rsidRPr="001F09EF">
                        <w:rPr>
                          <w:rFonts w:ascii="Times New Roman" w:hAnsi="Times New Roman"/>
                        </w:rPr>
                        <w:t>-</w:t>
                      </w:r>
                      <w:r>
                        <w:rPr>
                          <w:rFonts w:ascii="Times New Roman" w:hAnsi="Times New Roman"/>
                        </w:rPr>
                        <w:t xml:space="preserve"> инструктор по физической </w:t>
                      </w:r>
                      <w:r w:rsidRPr="001F09EF">
                        <w:rPr>
                          <w:rFonts w:ascii="Times New Roman" w:hAnsi="Times New Roman"/>
                        </w:rPr>
                        <w:t>культуре</w:t>
                      </w:r>
                      <w:r>
                        <w:rPr>
                          <w:rFonts w:ascii="Times New Roman" w:hAnsi="Times New Roman"/>
                        </w:rPr>
                        <w:t>/ учи</w:t>
                      </w:r>
                      <w:r w:rsidRPr="001F09EF">
                        <w:rPr>
                          <w:rFonts w:ascii="Times New Roman" w:hAnsi="Times New Roman"/>
                        </w:rPr>
                        <w:t xml:space="preserve">тель </w:t>
                      </w:r>
                      <w:r>
                        <w:rPr>
                          <w:rFonts w:ascii="Times New Roman" w:hAnsi="Times New Roman"/>
                        </w:rPr>
                        <w:t xml:space="preserve">английского </w:t>
                      </w:r>
                      <w:r w:rsidRPr="001F09EF">
                        <w:rPr>
                          <w:rFonts w:ascii="Times New Roman" w:hAnsi="Times New Roman"/>
                        </w:rPr>
                        <w:t>язык</w:t>
                      </w:r>
                      <w:r>
                        <w:rPr>
                          <w:rFonts w:ascii="Times New Roman" w:hAnsi="Times New Roman"/>
                        </w:rPr>
                        <w:t xml:space="preserve">а </w:t>
                      </w:r>
                      <w:r w:rsidRPr="001F09EF">
                        <w:rPr>
                          <w:rFonts w:ascii="Times New Roman" w:hAnsi="Times New Roman"/>
                        </w:rPr>
                        <w:t>- 1</w:t>
                      </w:r>
                    </w:p>
                    <w:p w:rsidR="00C5235E" w:rsidRPr="001F09EF" w:rsidRDefault="00C5235E" w:rsidP="00D140D2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- музыкальный руководитель -</w:t>
                      </w:r>
                      <w:r w:rsidRPr="001F09EF">
                        <w:rPr>
                          <w:rFonts w:ascii="Times New Roman" w:hAnsi="Times New Roman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</w:rPr>
                        <w:t>1</w:t>
                      </w:r>
                    </w:p>
                    <w:p w:rsidR="00C5235E" w:rsidRPr="001F09EF" w:rsidRDefault="00C5235E" w:rsidP="00D140D2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</w:rPr>
                      </w:pPr>
                      <w:r w:rsidRPr="001F09EF">
                        <w:rPr>
                          <w:rFonts w:ascii="Times New Roman" w:hAnsi="Times New Roman"/>
                        </w:rPr>
                        <w:t>-</w:t>
                      </w:r>
                      <w:r>
                        <w:rPr>
                          <w:rFonts w:ascii="Times New Roman" w:hAnsi="Times New Roman"/>
                        </w:rPr>
                        <w:t xml:space="preserve"> </w:t>
                      </w:r>
                      <w:r w:rsidRPr="001F09EF">
                        <w:rPr>
                          <w:rFonts w:ascii="Times New Roman" w:hAnsi="Times New Roman"/>
                        </w:rPr>
                        <w:t>воспитатель по</w:t>
                      </w:r>
                      <w:r>
                        <w:rPr>
                          <w:rFonts w:ascii="Times New Roman" w:hAnsi="Times New Roman"/>
                        </w:rPr>
                        <w:t xml:space="preserve"> обучению</w:t>
                      </w:r>
                      <w:r w:rsidRPr="001F09EF">
                        <w:rPr>
                          <w:rFonts w:ascii="Times New Roman" w:hAnsi="Times New Roman"/>
                        </w:rPr>
                        <w:t xml:space="preserve"> тат</w:t>
                      </w:r>
                      <w:r>
                        <w:rPr>
                          <w:rFonts w:ascii="Times New Roman" w:hAnsi="Times New Roman"/>
                        </w:rPr>
                        <w:t xml:space="preserve">арскому </w:t>
                      </w:r>
                      <w:r w:rsidRPr="001F09EF">
                        <w:rPr>
                          <w:rFonts w:ascii="Times New Roman" w:hAnsi="Times New Roman"/>
                        </w:rPr>
                        <w:t>языку - 1</w:t>
                      </w:r>
                    </w:p>
                    <w:p w:rsidR="00C5235E" w:rsidRPr="00654EAF" w:rsidRDefault="00C5235E" w:rsidP="00D140D2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- учитель - логопед - 1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4034790</wp:posOffset>
                </wp:positionH>
                <wp:positionV relativeFrom="paragraph">
                  <wp:posOffset>118745</wp:posOffset>
                </wp:positionV>
                <wp:extent cx="1704975" cy="1718945"/>
                <wp:effectExtent l="9525" t="9525" r="9525" b="5080"/>
                <wp:wrapNone/>
                <wp:docPr id="1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04975" cy="171894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C5235E" w:rsidRPr="00EC30D2" w:rsidRDefault="00C5235E" w:rsidP="00E16882">
                            <w:pPr>
                              <w:spacing w:after="0" w:line="240" w:lineRule="auto"/>
                              <w:ind w:right="-123"/>
                              <w:jc w:val="both"/>
                              <w:rPr>
                                <w:rFonts w:ascii="Times New Roman" w:hAnsi="Times New Roman"/>
                              </w:rPr>
                            </w:pPr>
                            <w:r w:rsidRPr="00EC30D2">
                              <w:rPr>
                                <w:rFonts w:ascii="Times New Roman" w:hAnsi="Times New Roman"/>
                              </w:rPr>
                              <w:t>- машинист по стирке белья -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 xml:space="preserve"> 1</w:t>
                            </w:r>
                          </w:p>
                          <w:p w:rsidR="00C5235E" w:rsidRPr="00EC30D2" w:rsidRDefault="00C5235E" w:rsidP="00E16882">
                            <w:pPr>
                              <w:spacing w:after="0" w:line="240" w:lineRule="auto"/>
                              <w:ind w:right="-123"/>
                              <w:jc w:val="both"/>
                              <w:rPr>
                                <w:rFonts w:ascii="Times New Roman" w:hAnsi="Times New Roman"/>
                              </w:rPr>
                            </w:pPr>
                            <w:r w:rsidRPr="00EC30D2">
                              <w:rPr>
                                <w:rFonts w:ascii="Times New Roman" w:hAnsi="Times New Roman"/>
                              </w:rPr>
                              <w:t xml:space="preserve">- помощник воспитателя 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-</w:t>
                            </w:r>
                            <w:r w:rsidRPr="00EC30D2">
                              <w:rPr>
                                <w:rFonts w:ascii="Times New Roman" w:hAnsi="Times New Roman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9</w:t>
                            </w:r>
                          </w:p>
                          <w:p w:rsidR="00C5235E" w:rsidRPr="00EC30D2" w:rsidRDefault="00C5235E" w:rsidP="00E16882">
                            <w:pPr>
                              <w:spacing w:after="0" w:line="240" w:lineRule="auto"/>
                              <w:ind w:right="-123"/>
                              <w:jc w:val="both"/>
                              <w:rPr>
                                <w:rFonts w:ascii="Times New Roman" w:hAnsi="Times New Roman"/>
                              </w:rPr>
                            </w:pPr>
                            <w:r w:rsidRPr="00EC30D2">
                              <w:rPr>
                                <w:rFonts w:ascii="Times New Roman" w:hAnsi="Times New Roman"/>
                              </w:rPr>
                              <w:t>- уборщик служебных помещений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 xml:space="preserve"> </w:t>
                            </w:r>
                            <w:r w:rsidRPr="00EC30D2">
                              <w:rPr>
                                <w:rFonts w:ascii="Times New Roman" w:hAnsi="Times New Roman"/>
                              </w:rPr>
                              <w:t xml:space="preserve">- 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1</w:t>
                            </w:r>
                          </w:p>
                          <w:p w:rsidR="00C5235E" w:rsidRPr="00EC30D2" w:rsidRDefault="00C5235E" w:rsidP="00E16882">
                            <w:pPr>
                              <w:spacing w:after="0" w:line="240" w:lineRule="auto"/>
                              <w:ind w:right="-123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п</w:t>
                            </w:r>
                            <w:r w:rsidRPr="00EC30D2">
                              <w:rPr>
                                <w:rFonts w:ascii="Times New Roman" w:hAnsi="Times New Roman"/>
                              </w:rPr>
                              <w:t xml:space="preserve">овар 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-</w:t>
                            </w:r>
                            <w:r w:rsidRPr="00EC30D2">
                              <w:rPr>
                                <w:rFonts w:ascii="Times New Roman" w:hAnsi="Times New Roman"/>
                              </w:rPr>
                              <w:t xml:space="preserve"> 2 </w:t>
                            </w:r>
                          </w:p>
                          <w:p w:rsidR="00C5235E" w:rsidRDefault="00C5235E" w:rsidP="00E16882">
                            <w:pPr>
                              <w:spacing w:after="0" w:line="240" w:lineRule="auto"/>
                              <w:ind w:right="-123"/>
                              <w:rPr>
                                <w:rFonts w:ascii="Times New Roman" w:hAnsi="Times New Roman"/>
                              </w:rPr>
                            </w:pPr>
                            <w:r w:rsidRPr="00EC30D2">
                              <w:rPr>
                                <w:rFonts w:ascii="Times New Roman" w:hAnsi="Times New Roman"/>
                              </w:rPr>
                              <w:t xml:space="preserve">- 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к</w:t>
                            </w:r>
                            <w:r w:rsidRPr="00EC30D2">
                              <w:rPr>
                                <w:rFonts w:ascii="Times New Roman" w:hAnsi="Times New Roman"/>
                              </w:rPr>
                              <w:t>ухонный рабочий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 xml:space="preserve"> - 1</w:t>
                            </w:r>
                          </w:p>
                          <w:p w:rsidR="00C5235E" w:rsidRPr="00EC30D2" w:rsidRDefault="00C5235E" w:rsidP="00D140D2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9" o:spid="_x0000_s1041" style="position:absolute;left:0;text-align:left;margin-left:317.7pt;margin-top:9.35pt;width:134.25pt;height:135.3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2uwcOQIAAHUEAAAOAAAAZHJzL2Uyb0RvYy54bWysVM1u2zAMvg/YOwi6r7aD/DRGnaJo12FA&#10;txXr9gCKJMfaZFGjlDjd05eWnSzZdhrmg0CK5EfyI+Wr631r2U5jMOAqXlzknGknQRm3qfjXL/dv&#10;LjkLUTglLDhd8Wcd+PXq9aurzpd6Ag1YpZERiAtl5yvexOjLLAuy0a0IF+C1I2MN2IpIKm4yhaIj&#10;9NZmkzyfZx2g8ghSh0C3d4ORrxJ+XWsZP9V10JHZilNtMZ2YznV/ZqsrUW5Q+MbIsQzxD1W0wjhK&#10;eoS6E1GwLZo/oFojEQLU8UJCm0FdG6lTD9RNkf/WzVMjvE69EDnBH2kK/w9Wftw9IjOKZseZEy2N&#10;6GYbIWVmxbLnp/OhJLcn/4h9h8E/gPwemIPbRriNvkGErtFCUVVF75+dBfRKoFC27j6AInhB8Imq&#10;fY1tD0gksH2ayPNxInofmaTLYpFPl4sZZ5JsxaK4XE5nKYcoD+EeQ3ynoWW9UHGErVOfae4ph9g9&#10;hJjmosbuhPrGWd1amvJOWFbM5/PFiDg6Z6I8YKZ+wRp1b6xNCm7WtxYZhVb8Pn1jcDh1s451FV/O&#10;JrNUxZktnELk6fsbROojbWfP7VunkhyFsYNMVVo3kt3zO8wp7tf7YZqJpp78Nahnoh9h2H16qyQ0&#10;gD8562jvKx5+bAVqzux7RyNcFtNp/1CSMp0tJqTgqWV9ahFOElTFI2eDeBuHx7X1aDYNZSoSAw76&#10;rapNPOzHUNVYP+02SWeP51RPXr/+FqsXAAAA//8DAFBLAwQUAAYACAAAACEA4gUMn90AAAAKAQAA&#10;DwAAAGRycy9kb3ducmV2LnhtbEyPTU+EMBCG7yb+h2ZMvLmt+yUgZWNM9GpEDx4LHYFIpywtLPrr&#10;HU/ucfI+ed9n8sPiejHjGDpPGm5XCgRS7W1HjYb3t6ebBESIhqzpPaGGbwxwKC4vcpNZf6JXnMvY&#10;CC6hkBkNbYxDJmWoW3QmrPyAxNmnH52JfI6NtKM5cbnr5VqpvXSmI15ozYCPLdZf5eQ01FZNavyY&#10;X9JqF8ufeTqSfD5qfX21PNyDiLjEfxj+9FkdCnaq/EQ2iF7DfrPbMspBcgeCgVRtUhCVhnWSbkEW&#10;uTx/ofgFAAD//wMAUEsBAi0AFAAGAAgAAAAhALaDOJL+AAAA4QEAABMAAAAAAAAAAAAAAAAAAAAA&#10;AFtDb250ZW50X1R5cGVzXS54bWxQSwECLQAUAAYACAAAACEAOP0h/9YAAACUAQAACwAAAAAAAAAA&#10;AAAAAAAvAQAAX3JlbHMvLnJlbHNQSwECLQAUAAYACAAAACEAsdrsHDkCAAB1BAAADgAAAAAAAAAA&#10;AAAAAAAuAgAAZHJzL2Uyb0RvYy54bWxQSwECLQAUAAYACAAAACEA4gUMn90AAAAKAQAADwAAAAAA&#10;AAAAAAAAAACTBAAAZHJzL2Rvd25yZXYueG1sUEsFBgAAAAAEAAQA8wAAAJ0FAAAAAA==&#10;">
                <v:textbox>
                  <w:txbxContent>
                    <w:p w:rsidR="00C5235E" w:rsidRPr="00EC30D2" w:rsidRDefault="00C5235E" w:rsidP="00E16882">
                      <w:pPr>
                        <w:spacing w:after="0" w:line="240" w:lineRule="auto"/>
                        <w:ind w:right="-123"/>
                        <w:jc w:val="both"/>
                        <w:rPr>
                          <w:rFonts w:ascii="Times New Roman" w:hAnsi="Times New Roman"/>
                        </w:rPr>
                      </w:pPr>
                      <w:r w:rsidRPr="00EC30D2">
                        <w:rPr>
                          <w:rFonts w:ascii="Times New Roman" w:hAnsi="Times New Roman"/>
                        </w:rPr>
                        <w:t>- машинист по стирке белья -</w:t>
                      </w:r>
                      <w:r>
                        <w:rPr>
                          <w:rFonts w:ascii="Times New Roman" w:hAnsi="Times New Roman"/>
                        </w:rPr>
                        <w:t xml:space="preserve"> 1</w:t>
                      </w:r>
                    </w:p>
                    <w:p w:rsidR="00C5235E" w:rsidRPr="00EC30D2" w:rsidRDefault="00C5235E" w:rsidP="00E16882">
                      <w:pPr>
                        <w:spacing w:after="0" w:line="240" w:lineRule="auto"/>
                        <w:ind w:right="-123"/>
                        <w:jc w:val="both"/>
                        <w:rPr>
                          <w:rFonts w:ascii="Times New Roman" w:hAnsi="Times New Roman"/>
                        </w:rPr>
                      </w:pPr>
                      <w:r w:rsidRPr="00EC30D2">
                        <w:rPr>
                          <w:rFonts w:ascii="Times New Roman" w:hAnsi="Times New Roman"/>
                        </w:rPr>
                        <w:t xml:space="preserve">- помощник воспитателя </w:t>
                      </w:r>
                      <w:r>
                        <w:rPr>
                          <w:rFonts w:ascii="Times New Roman" w:hAnsi="Times New Roman"/>
                        </w:rPr>
                        <w:t>-</w:t>
                      </w:r>
                      <w:r w:rsidRPr="00EC30D2">
                        <w:rPr>
                          <w:rFonts w:ascii="Times New Roman" w:hAnsi="Times New Roman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</w:rPr>
                        <w:t>9</w:t>
                      </w:r>
                    </w:p>
                    <w:p w:rsidR="00C5235E" w:rsidRPr="00EC30D2" w:rsidRDefault="00C5235E" w:rsidP="00E16882">
                      <w:pPr>
                        <w:spacing w:after="0" w:line="240" w:lineRule="auto"/>
                        <w:ind w:right="-123"/>
                        <w:jc w:val="both"/>
                        <w:rPr>
                          <w:rFonts w:ascii="Times New Roman" w:hAnsi="Times New Roman"/>
                        </w:rPr>
                      </w:pPr>
                      <w:r w:rsidRPr="00EC30D2">
                        <w:rPr>
                          <w:rFonts w:ascii="Times New Roman" w:hAnsi="Times New Roman"/>
                        </w:rPr>
                        <w:t>- уборщик служебных помещений</w:t>
                      </w:r>
                      <w:r>
                        <w:rPr>
                          <w:rFonts w:ascii="Times New Roman" w:hAnsi="Times New Roman"/>
                        </w:rPr>
                        <w:t xml:space="preserve"> </w:t>
                      </w:r>
                      <w:r w:rsidRPr="00EC30D2">
                        <w:rPr>
                          <w:rFonts w:ascii="Times New Roman" w:hAnsi="Times New Roman"/>
                        </w:rPr>
                        <w:t xml:space="preserve">- </w:t>
                      </w:r>
                      <w:r>
                        <w:rPr>
                          <w:rFonts w:ascii="Times New Roman" w:hAnsi="Times New Roman"/>
                        </w:rPr>
                        <w:t>1</w:t>
                      </w:r>
                    </w:p>
                    <w:p w:rsidR="00C5235E" w:rsidRPr="00EC30D2" w:rsidRDefault="00C5235E" w:rsidP="00E16882">
                      <w:pPr>
                        <w:spacing w:after="0" w:line="240" w:lineRule="auto"/>
                        <w:ind w:right="-123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п</w:t>
                      </w:r>
                      <w:r w:rsidRPr="00EC30D2">
                        <w:rPr>
                          <w:rFonts w:ascii="Times New Roman" w:hAnsi="Times New Roman"/>
                        </w:rPr>
                        <w:t xml:space="preserve">овар </w:t>
                      </w:r>
                      <w:r>
                        <w:rPr>
                          <w:rFonts w:ascii="Times New Roman" w:hAnsi="Times New Roman"/>
                        </w:rPr>
                        <w:t>-</w:t>
                      </w:r>
                      <w:r w:rsidRPr="00EC30D2">
                        <w:rPr>
                          <w:rFonts w:ascii="Times New Roman" w:hAnsi="Times New Roman"/>
                        </w:rPr>
                        <w:t xml:space="preserve"> 2 </w:t>
                      </w:r>
                    </w:p>
                    <w:p w:rsidR="00C5235E" w:rsidRDefault="00C5235E" w:rsidP="00E16882">
                      <w:pPr>
                        <w:spacing w:after="0" w:line="240" w:lineRule="auto"/>
                        <w:ind w:right="-123"/>
                        <w:rPr>
                          <w:rFonts w:ascii="Times New Roman" w:hAnsi="Times New Roman"/>
                        </w:rPr>
                      </w:pPr>
                      <w:r w:rsidRPr="00EC30D2">
                        <w:rPr>
                          <w:rFonts w:ascii="Times New Roman" w:hAnsi="Times New Roman"/>
                        </w:rPr>
                        <w:t xml:space="preserve">- </w:t>
                      </w:r>
                      <w:r>
                        <w:rPr>
                          <w:rFonts w:ascii="Times New Roman" w:hAnsi="Times New Roman"/>
                        </w:rPr>
                        <w:t>к</w:t>
                      </w:r>
                      <w:r w:rsidRPr="00EC30D2">
                        <w:rPr>
                          <w:rFonts w:ascii="Times New Roman" w:hAnsi="Times New Roman"/>
                        </w:rPr>
                        <w:t>ухонный рабочий</w:t>
                      </w:r>
                      <w:r>
                        <w:rPr>
                          <w:rFonts w:ascii="Times New Roman" w:hAnsi="Times New Roman"/>
                        </w:rPr>
                        <w:t xml:space="preserve"> - 1</w:t>
                      </w:r>
                    </w:p>
                    <w:p w:rsidR="00C5235E" w:rsidRPr="00EC30D2" w:rsidRDefault="00C5235E" w:rsidP="00D140D2">
                      <w:pPr>
                        <w:spacing w:after="0" w:line="240" w:lineRule="auto"/>
                        <w:rPr>
                          <w:rFonts w:ascii="Times New Roman" w:hAnsi="Times New Roman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654EAF" w:rsidRDefault="00654EAF" w:rsidP="00A65119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654EAF" w:rsidRDefault="00654EAF" w:rsidP="00A65119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654EAF" w:rsidRDefault="00654EAF" w:rsidP="00A65119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654EAF" w:rsidRDefault="00654EAF" w:rsidP="00A65119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654EAF" w:rsidRDefault="00654EAF" w:rsidP="00A65119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654EAF" w:rsidRDefault="00654EAF" w:rsidP="00A65119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3C5221" w:rsidRDefault="003C5221" w:rsidP="00A65119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E16882" w:rsidRDefault="00E16882" w:rsidP="00A65119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E16882" w:rsidRDefault="00E16882" w:rsidP="00A65119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E16882" w:rsidRDefault="00E16882" w:rsidP="00A65119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3C5221" w:rsidRDefault="003C5221" w:rsidP="00A65119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2233EC" w:rsidRDefault="00DC4331" w:rsidP="00A6511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C4331">
        <w:rPr>
          <w:rFonts w:ascii="Times New Roman" w:hAnsi="Times New Roman" w:cs="Times New Roman"/>
          <w:sz w:val="24"/>
          <w:szCs w:val="24"/>
        </w:rPr>
        <w:t>Административно-управленческий персонал представлен заведующим  ДО</w:t>
      </w:r>
      <w:r w:rsidR="00654EAF">
        <w:rPr>
          <w:rFonts w:ascii="Times New Roman" w:hAnsi="Times New Roman" w:cs="Times New Roman"/>
          <w:sz w:val="24"/>
          <w:szCs w:val="24"/>
        </w:rPr>
        <w:t>О</w:t>
      </w:r>
      <w:r w:rsidRPr="00DC4331">
        <w:rPr>
          <w:rFonts w:ascii="Times New Roman" w:hAnsi="Times New Roman" w:cs="Times New Roman"/>
          <w:sz w:val="24"/>
          <w:szCs w:val="24"/>
        </w:rPr>
        <w:t>,  заведующ</w:t>
      </w:r>
      <w:r w:rsidR="00654EAF">
        <w:rPr>
          <w:rFonts w:ascii="Times New Roman" w:hAnsi="Times New Roman" w:cs="Times New Roman"/>
          <w:sz w:val="24"/>
          <w:szCs w:val="24"/>
        </w:rPr>
        <w:t>им</w:t>
      </w:r>
      <w:r w:rsidRPr="00DC4331">
        <w:rPr>
          <w:rFonts w:ascii="Times New Roman" w:hAnsi="Times New Roman" w:cs="Times New Roman"/>
          <w:sz w:val="24"/>
          <w:szCs w:val="24"/>
        </w:rPr>
        <w:t xml:space="preserve"> по АХ</w:t>
      </w:r>
      <w:r w:rsidR="00654EAF">
        <w:rPr>
          <w:rFonts w:ascii="Times New Roman" w:hAnsi="Times New Roman" w:cs="Times New Roman"/>
          <w:sz w:val="24"/>
          <w:szCs w:val="24"/>
        </w:rPr>
        <w:t>Ч</w:t>
      </w:r>
      <w:r w:rsidRPr="00DC4331">
        <w:rPr>
          <w:rFonts w:ascii="Times New Roman" w:hAnsi="Times New Roman" w:cs="Times New Roman"/>
          <w:sz w:val="24"/>
          <w:szCs w:val="24"/>
        </w:rPr>
        <w:t xml:space="preserve">, </w:t>
      </w:r>
      <w:r w:rsidR="00654EAF">
        <w:rPr>
          <w:rFonts w:ascii="Times New Roman" w:hAnsi="Times New Roman" w:cs="Times New Roman"/>
          <w:sz w:val="24"/>
          <w:szCs w:val="24"/>
        </w:rPr>
        <w:t>старшим воспитателем</w:t>
      </w:r>
      <w:r w:rsidRPr="00DC433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C4331" w:rsidRPr="002233EC" w:rsidRDefault="00DC4331" w:rsidP="00A65119">
      <w:pPr>
        <w:spacing w:after="0" w:line="240" w:lineRule="auto"/>
        <w:ind w:firstLine="567"/>
        <w:rPr>
          <w:rFonts w:ascii="Times New Roman" w:hAnsi="Times New Roman" w:cs="Times New Roman"/>
          <w:sz w:val="16"/>
          <w:szCs w:val="24"/>
        </w:rPr>
      </w:pPr>
      <w:r w:rsidRPr="00DC433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C4331" w:rsidRPr="002233EC" w:rsidRDefault="00DC4331" w:rsidP="00A651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C4331">
        <w:rPr>
          <w:rFonts w:ascii="Times New Roman" w:hAnsi="Times New Roman" w:cs="Times New Roman"/>
          <w:b/>
          <w:i/>
          <w:sz w:val="24"/>
          <w:szCs w:val="24"/>
        </w:rPr>
        <w:t xml:space="preserve">Таблица 4. </w:t>
      </w:r>
      <w:r w:rsidRPr="002233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Сравнительный анализ образовательного ценза педагогических кадров </w:t>
      </w:r>
    </w:p>
    <w:p w:rsidR="00DC4331" w:rsidRPr="002233EC" w:rsidRDefault="00DC4331" w:rsidP="00A65119">
      <w:pPr>
        <w:spacing w:after="0" w:line="240" w:lineRule="auto"/>
        <w:jc w:val="center"/>
        <w:rPr>
          <w:rFonts w:ascii="Times New Roman" w:eastAsia="Times New Roman" w:hAnsi="Times New Roman" w:cs="Times New Roman"/>
          <w:sz w:val="14"/>
          <w:szCs w:val="24"/>
          <w:lang w:eastAsia="ru-RU"/>
        </w:rPr>
      </w:pP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2126"/>
        <w:gridCol w:w="2835"/>
        <w:gridCol w:w="2835"/>
      </w:tblGrid>
      <w:tr w:rsidR="00DC4331" w:rsidRPr="00DC4331" w:rsidTr="00D56F5A">
        <w:trPr>
          <w:trHeight w:val="351"/>
        </w:trPr>
        <w:tc>
          <w:tcPr>
            <w:tcW w:w="1418" w:type="dxa"/>
            <w:vMerge w:val="restart"/>
            <w:shd w:val="clear" w:color="auto" w:fill="auto"/>
            <w:vAlign w:val="center"/>
          </w:tcPr>
          <w:p w:rsidR="00DC4331" w:rsidRPr="00DC4331" w:rsidRDefault="00144486" w:rsidP="00A651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43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год</w:t>
            </w:r>
          </w:p>
        </w:tc>
        <w:tc>
          <w:tcPr>
            <w:tcW w:w="2126" w:type="dxa"/>
            <w:vMerge w:val="restart"/>
            <w:shd w:val="clear" w:color="auto" w:fill="auto"/>
            <w:vAlign w:val="center"/>
          </w:tcPr>
          <w:p w:rsidR="00DC4331" w:rsidRPr="00DC4331" w:rsidRDefault="00DC4331" w:rsidP="00A651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43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педагогов</w:t>
            </w:r>
          </w:p>
        </w:tc>
        <w:tc>
          <w:tcPr>
            <w:tcW w:w="5670" w:type="dxa"/>
            <w:gridSpan w:val="2"/>
            <w:shd w:val="clear" w:color="auto" w:fill="auto"/>
          </w:tcPr>
          <w:p w:rsidR="00DC4331" w:rsidRPr="00DC4331" w:rsidRDefault="00DC4331" w:rsidP="00A651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43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Имеют образование</w:t>
            </w:r>
          </w:p>
        </w:tc>
      </w:tr>
      <w:tr w:rsidR="00DC4331" w:rsidRPr="00DC4331" w:rsidTr="00D56F5A">
        <w:tc>
          <w:tcPr>
            <w:tcW w:w="1418" w:type="dxa"/>
            <w:vMerge/>
            <w:shd w:val="clear" w:color="auto" w:fill="auto"/>
          </w:tcPr>
          <w:p w:rsidR="00DC4331" w:rsidRPr="00DC4331" w:rsidRDefault="00DC4331" w:rsidP="00A651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DC4331" w:rsidRPr="00DC4331" w:rsidRDefault="00DC4331" w:rsidP="00A651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DC4331" w:rsidRPr="00DC4331" w:rsidRDefault="00DC4331" w:rsidP="00A651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43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2835" w:type="dxa"/>
            <w:shd w:val="clear" w:color="auto" w:fill="auto"/>
          </w:tcPr>
          <w:p w:rsidR="00DC4331" w:rsidRPr="00DC4331" w:rsidRDefault="0085366C" w:rsidP="00A651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среднее </w:t>
            </w:r>
            <w:r w:rsidR="00DC4331" w:rsidRPr="00DC43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иальное</w:t>
            </w:r>
            <w:r w:rsidR="00DC4331" w:rsidRPr="00DC43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61EB8" w:rsidRPr="00DC4331" w:rsidTr="00D56F5A">
        <w:tc>
          <w:tcPr>
            <w:tcW w:w="1418" w:type="dxa"/>
            <w:shd w:val="clear" w:color="auto" w:fill="auto"/>
          </w:tcPr>
          <w:p w:rsidR="00561EB8" w:rsidRPr="00DC4331" w:rsidRDefault="00561EB8" w:rsidP="00A651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433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2016-2017</w:t>
            </w:r>
          </w:p>
        </w:tc>
        <w:tc>
          <w:tcPr>
            <w:tcW w:w="2126" w:type="dxa"/>
            <w:shd w:val="clear" w:color="auto" w:fill="auto"/>
          </w:tcPr>
          <w:p w:rsidR="00561EB8" w:rsidRPr="00DC4331" w:rsidRDefault="00EB7E7B" w:rsidP="00A651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835" w:type="dxa"/>
            <w:shd w:val="clear" w:color="auto" w:fill="auto"/>
          </w:tcPr>
          <w:p w:rsidR="00561EB8" w:rsidRPr="00DC4331" w:rsidRDefault="00EB7E7B" w:rsidP="00A651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(85,8%)</w:t>
            </w:r>
          </w:p>
        </w:tc>
        <w:tc>
          <w:tcPr>
            <w:tcW w:w="2835" w:type="dxa"/>
            <w:shd w:val="clear" w:color="auto" w:fill="auto"/>
          </w:tcPr>
          <w:p w:rsidR="00561EB8" w:rsidRPr="00DC4331" w:rsidRDefault="00EB7E7B" w:rsidP="00A651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2</w:t>
            </w:r>
            <w:r w:rsidR="00561EB8" w:rsidRPr="00DC433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(14,2</w:t>
            </w:r>
            <w:r w:rsidR="00561EB8" w:rsidRPr="00DC433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%)</w:t>
            </w:r>
          </w:p>
        </w:tc>
      </w:tr>
      <w:tr w:rsidR="00561EB8" w:rsidRPr="00DC4331" w:rsidTr="00D56F5A">
        <w:tc>
          <w:tcPr>
            <w:tcW w:w="1418" w:type="dxa"/>
            <w:shd w:val="clear" w:color="auto" w:fill="auto"/>
          </w:tcPr>
          <w:p w:rsidR="00561EB8" w:rsidRPr="00DC4331" w:rsidRDefault="00561EB8" w:rsidP="00A651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433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2017-2018</w:t>
            </w:r>
          </w:p>
        </w:tc>
        <w:tc>
          <w:tcPr>
            <w:tcW w:w="2126" w:type="dxa"/>
            <w:shd w:val="clear" w:color="auto" w:fill="auto"/>
          </w:tcPr>
          <w:p w:rsidR="00561EB8" w:rsidRPr="00DC4331" w:rsidRDefault="003C5310" w:rsidP="00A651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835" w:type="dxa"/>
            <w:shd w:val="clear" w:color="auto" w:fill="auto"/>
          </w:tcPr>
          <w:p w:rsidR="00561EB8" w:rsidRPr="00DC4331" w:rsidRDefault="003C5310" w:rsidP="00A651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(92,8%)</w:t>
            </w:r>
          </w:p>
        </w:tc>
        <w:tc>
          <w:tcPr>
            <w:tcW w:w="2835" w:type="dxa"/>
            <w:shd w:val="clear" w:color="auto" w:fill="auto"/>
          </w:tcPr>
          <w:p w:rsidR="00561EB8" w:rsidRPr="00DC4331" w:rsidRDefault="003C5310" w:rsidP="00A651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1 (7,</w:t>
            </w:r>
            <w:r w:rsidR="00561EB8" w:rsidRPr="00DC433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2%)</w:t>
            </w:r>
          </w:p>
        </w:tc>
      </w:tr>
      <w:tr w:rsidR="00561EB8" w:rsidRPr="00DC4331" w:rsidTr="00D56F5A">
        <w:tc>
          <w:tcPr>
            <w:tcW w:w="1418" w:type="dxa"/>
            <w:shd w:val="clear" w:color="auto" w:fill="auto"/>
          </w:tcPr>
          <w:p w:rsidR="00561EB8" w:rsidRPr="00DC4331" w:rsidRDefault="00561EB8" w:rsidP="00A651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2018-2019</w:t>
            </w:r>
          </w:p>
        </w:tc>
        <w:tc>
          <w:tcPr>
            <w:tcW w:w="2126" w:type="dxa"/>
            <w:shd w:val="clear" w:color="auto" w:fill="auto"/>
          </w:tcPr>
          <w:p w:rsidR="00561EB8" w:rsidRPr="00DC4331" w:rsidRDefault="000C5E75" w:rsidP="00A651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835" w:type="dxa"/>
            <w:shd w:val="clear" w:color="auto" w:fill="auto"/>
          </w:tcPr>
          <w:p w:rsidR="00561EB8" w:rsidRPr="00DC4331" w:rsidRDefault="000C5E75" w:rsidP="00A651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(100%)</w:t>
            </w:r>
          </w:p>
        </w:tc>
        <w:tc>
          <w:tcPr>
            <w:tcW w:w="2835" w:type="dxa"/>
            <w:shd w:val="clear" w:color="auto" w:fill="auto"/>
          </w:tcPr>
          <w:p w:rsidR="00561EB8" w:rsidRPr="00DC4331" w:rsidRDefault="000C5E75" w:rsidP="00A651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-</w:t>
            </w:r>
          </w:p>
        </w:tc>
      </w:tr>
    </w:tbl>
    <w:p w:rsidR="00DC4331" w:rsidRPr="002233EC" w:rsidRDefault="00DC4331" w:rsidP="00A65119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16"/>
          <w:szCs w:val="24"/>
          <w:bdr w:val="none" w:sz="0" w:space="0" w:color="auto" w:frame="1"/>
        </w:rPr>
      </w:pPr>
    </w:p>
    <w:p w:rsidR="00DC4331" w:rsidRPr="00DC4331" w:rsidRDefault="00DC4331" w:rsidP="00A65119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</w:pPr>
      <w:r w:rsidRPr="00DC4331"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>Таким образом, наблюдается  положительная динамика роста педагогов с  высшим профессиональным образованием.</w:t>
      </w:r>
    </w:p>
    <w:p w:rsidR="00DC4331" w:rsidRPr="0085366C" w:rsidRDefault="00DC4331" w:rsidP="00A65119">
      <w:pPr>
        <w:spacing w:after="0" w:line="240" w:lineRule="auto"/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</w:pPr>
    </w:p>
    <w:p w:rsidR="00DC4331" w:rsidRPr="00DC4331" w:rsidRDefault="00DC4331" w:rsidP="00A651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C4331">
        <w:rPr>
          <w:rFonts w:ascii="Times New Roman" w:hAnsi="Times New Roman" w:cs="Times New Roman"/>
          <w:b/>
          <w:i/>
          <w:sz w:val="24"/>
          <w:szCs w:val="24"/>
        </w:rPr>
        <w:t xml:space="preserve">Таблица 5. </w:t>
      </w:r>
      <w:r w:rsidRPr="002233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Сравнительный анализ категорийного уровня педагогических кадров</w:t>
      </w:r>
      <w:r w:rsidRPr="00DC43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DC4331" w:rsidRPr="0085366C" w:rsidRDefault="00DC4331" w:rsidP="00A65119">
      <w:pPr>
        <w:spacing w:after="0" w:line="240" w:lineRule="auto"/>
        <w:jc w:val="center"/>
        <w:rPr>
          <w:rFonts w:ascii="Times New Roman" w:eastAsia="Times New Roman" w:hAnsi="Times New Roman" w:cs="Times New Roman"/>
          <w:sz w:val="14"/>
          <w:szCs w:val="24"/>
          <w:lang w:eastAsia="ru-RU"/>
        </w:rPr>
      </w:pP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25"/>
        <w:gridCol w:w="1701"/>
        <w:gridCol w:w="1418"/>
        <w:gridCol w:w="1559"/>
        <w:gridCol w:w="1276"/>
        <w:gridCol w:w="1635"/>
      </w:tblGrid>
      <w:tr w:rsidR="0085366C" w:rsidRPr="00DC4331" w:rsidTr="00D56F5A">
        <w:tc>
          <w:tcPr>
            <w:tcW w:w="1625" w:type="dxa"/>
            <w:shd w:val="clear" w:color="auto" w:fill="auto"/>
          </w:tcPr>
          <w:p w:rsidR="0085366C" w:rsidRPr="00DC4331" w:rsidRDefault="0085366C" w:rsidP="00A651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43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год</w:t>
            </w:r>
          </w:p>
        </w:tc>
        <w:tc>
          <w:tcPr>
            <w:tcW w:w="1701" w:type="dxa"/>
            <w:shd w:val="clear" w:color="auto" w:fill="auto"/>
          </w:tcPr>
          <w:p w:rsidR="00CC6C30" w:rsidRDefault="0085366C" w:rsidP="00A65119">
            <w:pPr>
              <w:spacing w:after="0" w:line="240" w:lineRule="auto"/>
              <w:ind w:left="-108" w:right="-7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43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  <w:p w:rsidR="0085366C" w:rsidRPr="00DC4331" w:rsidRDefault="0085366C" w:rsidP="00A65119">
            <w:pPr>
              <w:spacing w:after="0" w:line="240" w:lineRule="auto"/>
              <w:ind w:left="-108" w:right="-7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43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педагогов</w:t>
            </w:r>
          </w:p>
        </w:tc>
        <w:tc>
          <w:tcPr>
            <w:tcW w:w="1418" w:type="dxa"/>
            <w:shd w:val="clear" w:color="auto" w:fill="auto"/>
          </w:tcPr>
          <w:p w:rsidR="0085366C" w:rsidRPr="00DC4331" w:rsidRDefault="0085366C" w:rsidP="00A651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43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1559" w:type="dxa"/>
            <w:shd w:val="clear" w:color="auto" w:fill="auto"/>
          </w:tcPr>
          <w:p w:rsidR="0085366C" w:rsidRPr="00DC4331" w:rsidRDefault="0085366C" w:rsidP="00A651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Первая </w:t>
            </w:r>
          </w:p>
        </w:tc>
        <w:tc>
          <w:tcPr>
            <w:tcW w:w="1276" w:type="dxa"/>
            <w:shd w:val="clear" w:color="auto" w:fill="auto"/>
          </w:tcPr>
          <w:p w:rsidR="0085366C" w:rsidRPr="00DC4331" w:rsidRDefault="0085366C" w:rsidP="00A651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43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СЗД</w:t>
            </w:r>
          </w:p>
        </w:tc>
        <w:tc>
          <w:tcPr>
            <w:tcW w:w="1635" w:type="dxa"/>
            <w:shd w:val="clear" w:color="auto" w:fill="auto"/>
          </w:tcPr>
          <w:p w:rsidR="00FB0353" w:rsidRDefault="0085366C" w:rsidP="00A651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43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</w:t>
            </w:r>
            <w:r w:rsidR="002233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имеют</w:t>
            </w:r>
          </w:p>
          <w:p w:rsidR="0085366C" w:rsidRPr="00DC4331" w:rsidRDefault="002233EC" w:rsidP="00A651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категории</w:t>
            </w:r>
          </w:p>
        </w:tc>
      </w:tr>
      <w:tr w:rsidR="002233EC" w:rsidRPr="00DC4331" w:rsidTr="00D56F5A">
        <w:tc>
          <w:tcPr>
            <w:tcW w:w="1625" w:type="dxa"/>
            <w:shd w:val="clear" w:color="auto" w:fill="auto"/>
          </w:tcPr>
          <w:p w:rsidR="002233EC" w:rsidRPr="00DC4331" w:rsidRDefault="002233EC" w:rsidP="00A651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43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2016-2017</w:t>
            </w:r>
          </w:p>
        </w:tc>
        <w:tc>
          <w:tcPr>
            <w:tcW w:w="1701" w:type="dxa"/>
            <w:shd w:val="clear" w:color="auto" w:fill="auto"/>
          </w:tcPr>
          <w:p w:rsidR="002233EC" w:rsidRPr="00DC4331" w:rsidRDefault="002233EC" w:rsidP="00A651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418" w:type="dxa"/>
            <w:shd w:val="clear" w:color="auto" w:fill="auto"/>
          </w:tcPr>
          <w:p w:rsidR="002233EC" w:rsidRPr="00DC4331" w:rsidRDefault="002233EC" w:rsidP="00A651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(14,3%)</w:t>
            </w:r>
          </w:p>
        </w:tc>
        <w:tc>
          <w:tcPr>
            <w:tcW w:w="1559" w:type="dxa"/>
            <w:shd w:val="clear" w:color="auto" w:fill="auto"/>
          </w:tcPr>
          <w:p w:rsidR="002233EC" w:rsidRPr="00DC4331" w:rsidRDefault="002233EC" w:rsidP="00A651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(57,1%)</w:t>
            </w:r>
          </w:p>
        </w:tc>
        <w:tc>
          <w:tcPr>
            <w:tcW w:w="1276" w:type="dxa"/>
            <w:shd w:val="clear" w:color="auto" w:fill="auto"/>
          </w:tcPr>
          <w:p w:rsidR="002233EC" w:rsidRPr="00DC4331" w:rsidRDefault="00A470AB" w:rsidP="00A651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(</w:t>
            </w:r>
            <w:r w:rsidR="00FB03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7,1%)</w:t>
            </w:r>
          </w:p>
        </w:tc>
        <w:tc>
          <w:tcPr>
            <w:tcW w:w="1635" w:type="dxa"/>
            <w:shd w:val="clear" w:color="auto" w:fill="auto"/>
          </w:tcPr>
          <w:p w:rsidR="002233EC" w:rsidRPr="00DC4331" w:rsidRDefault="003C5310" w:rsidP="00A651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300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300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300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</w:tr>
      <w:tr w:rsidR="002233EC" w:rsidRPr="00DC4331" w:rsidTr="00D56F5A">
        <w:tc>
          <w:tcPr>
            <w:tcW w:w="1625" w:type="dxa"/>
            <w:shd w:val="clear" w:color="auto" w:fill="auto"/>
          </w:tcPr>
          <w:p w:rsidR="002233EC" w:rsidRPr="00DC4331" w:rsidRDefault="002233EC" w:rsidP="00A651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433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2017-2018</w:t>
            </w:r>
          </w:p>
        </w:tc>
        <w:tc>
          <w:tcPr>
            <w:tcW w:w="1701" w:type="dxa"/>
            <w:shd w:val="clear" w:color="auto" w:fill="auto"/>
          </w:tcPr>
          <w:p w:rsidR="002233EC" w:rsidRPr="00DC4331" w:rsidRDefault="003C5310" w:rsidP="00A651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418" w:type="dxa"/>
            <w:shd w:val="clear" w:color="auto" w:fill="auto"/>
          </w:tcPr>
          <w:p w:rsidR="002233EC" w:rsidRPr="00DC4331" w:rsidRDefault="003C5310" w:rsidP="00A651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(14,3%)</w:t>
            </w:r>
          </w:p>
        </w:tc>
        <w:tc>
          <w:tcPr>
            <w:tcW w:w="1559" w:type="dxa"/>
            <w:shd w:val="clear" w:color="auto" w:fill="auto"/>
          </w:tcPr>
          <w:p w:rsidR="002233EC" w:rsidRPr="00DC4331" w:rsidRDefault="003C5310" w:rsidP="00A651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(64,3%)</w:t>
            </w:r>
          </w:p>
        </w:tc>
        <w:tc>
          <w:tcPr>
            <w:tcW w:w="1276" w:type="dxa"/>
            <w:shd w:val="clear" w:color="auto" w:fill="auto"/>
          </w:tcPr>
          <w:p w:rsidR="002233EC" w:rsidRPr="00DC4331" w:rsidRDefault="003C5310" w:rsidP="00A651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(14,3%)</w:t>
            </w:r>
          </w:p>
        </w:tc>
        <w:tc>
          <w:tcPr>
            <w:tcW w:w="1635" w:type="dxa"/>
            <w:shd w:val="clear" w:color="auto" w:fill="auto"/>
          </w:tcPr>
          <w:p w:rsidR="002233EC" w:rsidRPr="00DC4331" w:rsidRDefault="00CC6C30" w:rsidP="00A651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(7,1%)</w:t>
            </w:r>
            <w:r w:rsidR="00AA2D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2233EC" w:rsidRPr="00DC4331" w:rsidTr="00D56F5A">
        <w:tc>
          <w:tcPr>
            <w:tcW w:w="1625" w:type="dxa"/>
            <w:shd w:val="clear" w:color="auto" w:fill="auto"/>
          </w:tcPr>
          <w:p w:rsidR="002233EC" w:rsidRPr="00DC4331" w:rsidRDefault="002233EC" w:rsidP="00A651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2018-2019</w:t>
            </w:r>
          </w:p>
        </w:tc>
        <w:tc>
          <w:tcPr>
            <w:tcW w:w="1701" w:type="dxa"/>
            <w:shd w:val="clear" w:color="auto" w:fill="auto"/>
          </w:tcPr>
          <w:p w:rsidR="002233EC" w:rsidRPr="00DC4331" w:rsidRDefault="00AA2DDA" w:rsidP="00A651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418" w:type="dxa"/>
            <w:shd w:val="clear" w:color="auto" w:fill="auto"/>
          </w:tcPr>
          <w:p w:rsidR="002233EC" w:rsidRPr="00DC4331" w:rsidRDefault="00AA2DDA" w:rsidP="00A651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(14,3%)</w:t>
            </w:r>
          </w:p>
        </w:tc>
        <w:tc>
          <w:tcPr>
            <w:tcW w:w="1559" w:type="dxa"/>
            <w:shd w:val="clear" w:color="auto" w:fill="auto"/>
          </w:tcPr>
          <w:p w:rsidR="002233EC" w:rsidRPr="00DC4331" w:rsidRDefault="00AA2DDA" w:rsidP="00A651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(85,7%)</w:t>
            </w:r>
          </w:p>
        </w:tc>
        <w:tc>
          <w:tcPr>
            <w:tcW w:w="1276" w:type="dxa"/>
            <w:shd w:val="clear" w:color="auto" w:fill="auto"/>
          </w:tcPr>
          <w:p w:rsidR="002233EC" w:rsidRPr="00DC4331" w:rsidRDefault="00A02599" w:rsidP="00A651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35" w:type="dxa"/>
            <w:shd w:val="clear" w:color="auto" w:fill="auto"/>
          </w:tcPr>
          <w:p w:rsidR="002233EC" w:rsidRPr="00DC4331" w:rsidRDefault="00A02599" w:rsidP="00A651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:rsidR="00E02A5D" w:rsidRDefault="00E02A5D" w:rsidP="00A6511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4331" w:rsidRPr="00DC4331" w:rsidRDefault="00DC4331" w:rsidP="00A6511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C43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Вывод: </w:t>
      </w:r>
      <w:r w:rsidR="00B67FBA">
        <w:rPr>
          <w:rFonts w:ascii="Times New Roman" w:eastAsia="Times New Roman" w:hAnsi="Times New Roman" w:cs="Times New Roman"/>
          <w:sz w:val="24"/>
          <w:szCs w:val="24"/>
          <w:lang w:eastAsia="ru-RU"/>
        </w:rPr>
        <w:t>ш</w:t>
      </w:r>
      <w:r w:rsidR="00960FA1">
        <w:rPr>
          <w:rFonts w:ascii="Times New Roman" w:hAnsi="Times New Roman" w:cs="Times New Roman"/>
          <w:sz w:val="24"/>
          <w:szCs w:val="24"/>
        </w:rPr>
        <w:t xml:space="preserve">тат сотрудников ДОО </w:t>
      </w:r>
      <w:r w:rsidRPr="00DC4331">
        <w:rPr>
          <w:rFonts w:ascii="Times New Roman" w:hAnsi="Times New Roman" w:cs="Times New Roman"/>
          <w:sz w:val="24"/>
          <w:szCs w:val="24"/>
        </w:rPr>
        <w:t>укомплектован полностью. Педагогический коллектив систематически повышает свое профессиональное мастерство через курсы повышения квалификации, обучение в высших учебных заведениях, участие в семинарах, практикумах, тренингах, открытых мероприятиях,</w:t>
      </w:r>
      <w:r w:rsidR="007F5264">
        <w:rPr>
          <w:rFonts w:ascii="Times New Roman" w:hAnsi="Times New Roman" w:cs="Times New Roman"/>
          <w:sz w:val="24"/>
          <w:szCs w:val="24"/>
        </w:rPr>
        <w:t xml:space="preserve"> самообразование. За период 2016</w:t>
      </w:r>
      <w:r w:rsidRPr="00DC4331">
        <w:rPr>
          <w:rFonts w:ascii="Times New Roman" w:hAnsi="Times New Roman" w:cs="Times New Roman"/>
          <w:sz w:val="24"/>
          <w:szCs w:val="24"/>
        </w:rPr>
        <w:t>-201</w:t>
      </w:r>
      <w:r w:rsidR="007F5264">
        <w:rPr>
          <w:rFonts w:ascii="Times New Roman" w:hAnsi="Times New Roman" w:cs="Times New Roman"/>
          <w:sz w:val="24"/>
          <w:szCs w:val="24"/>
        </w:rPr>
        <w:t>9</w:t>
      </w:r>
      <w:r w:rsidRPr="00DC4331">
        <w:rPr>
          <w:rFonts w:ascii="Times New Roman" w:hAnsi="Times New Roman" w:cs="Times New Roman"/>
          <w:sz w:val="24"/>
          <w:szCs w:val="24"/>
        </w:rPr>
        <w:t xml:space="preserve"> год все педагоги повысили свою квалификацию в соответствии с ФГОС ДО.</w:t>
      </w:r>
    </w:p>
    <w:p w:rsidR="00DC4331" w:rsidRPr="00E02A5D" w:rsidRDefault="00DC4331" w:rsidP="00A65119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02A5D">
        <w:rPr>
          <w:rFonts w:ascii="Times New Roman" w:hAnsi="Times New Roman" w:cs="Times New Roman"/>
          <w:b/>
          <w:sz w:val="24"/>
          <w:szCs w:val="24"/>
        </w:rPr>
        <w:t>Проблема:</w:t>
      </w:r>
    </w:p>
    <w:p w:rsidR="00DC4331" w:rsidRPr="00DC4331" w:rsidRDefault="00DC4331" w:rsidP="00A65119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C4331">
        <w:rPr>
          <w:rFonts w:ascii="Times New Roman" w:hAnsi="Times New Roman" w:cs="Times New Roman"/>
          <w:sz w:val="24"/>
          <w:szCs w:val="24"/>
        </w:rPr>
        <w:t>Вместе с тем были выявлены проблемы в знаниях педагогов в области психологии детей, с</w:t>
      </w:r>
      <w:r w:rsidR="0054626B">
        <w:rPr>
          <w:rFonts w:ascii="Times New Roman" w:hAnsi="Times New Roman" w:cs="Times New Roman"/>
          <w:sz w:val="24"/>
          <w:szCs w:val="24"/>
        </w:rPr>
        <w:t>овременных концепций воспитания</w:t>
      </w:r>
      <w:r w:rsidRPr="00DC4331">
        <w:rPr>
          <w:rFonts w:ascii="Times New Roman" w:hAnsi="Times New Roman" w:cs="Times New Roman"/>
          <w:sz w:val="24"/>
          <w:szCs w:val="24"/>
        </w:rPr>
        <w:t>.</w:t>
      </w:r>
    </w:p>
    <w:p w:rsidR="00DC4331" w:rsidRPr="00DC4331" w:rsidRDefault="00DC4331" w:rsidP="00A65119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C4331">
        <w:rPr>
          <w:rFonts w:ascii="Times New Roman" w:hAnsi="Times New Roman" w:cs="Times New Roman"/>
          <w:sz w:val="24"/>
          <w:szCs w:val="24"/>
        </w:rPr>
        <w:t>Наиболее слабо развита способность к исследовательской деятельности.</w:t>
      </w:r>
    </w:p>
    <w:p w:rsidR="00DC4331" w:rsidRPr="00DC4331" w:rsidRDefault="00DC4331" w:rsidP="00A6511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C4331">
        <w:rPr>
          <w:rFonts w:ascii="Times New Roman" w:hAnsi="Times New Roman" w:cs="Times New Roman"/>
          <w:sz w:val="24"/>
          <w:szCs w:val="24"/>
        </w:rPr>
        <w:t>Анализ кадровых и материал</w:t>
      </w:r>
      <w:r w:rsidR="003E1096">
        <w:rPr>
          <w:rFonts w:ascii="Times New Roman" w:hAnsi="Times New Roman" w:cs="Times New Roman"/>
          <w:sz w:val="24"/>
          <w:szCs w:val="24"/>
        </w:rPr>
        <w:t>ьно-технических ресурсов ДОО</w:t>
      </w:r>
      <w:r w:rsidRPr="00DC4331">
        <w:rPr>
          <w:rFonts w:ascii="Times New Roman" w:hAnsi="Times New Roman" w:cs="Times New Roman"/>
          <w:sz w:val="24"/>
          <w:szCs w:val="24"/>
        </w:rPr>
        <w:t xml:space="preserve"> показывает, что условия, созданные в </w:t>
      </w:r>
      <w:r w:rsidR="003E1096">
        <w:rPr>
          <w:rFonts w:ascii="Times New Roman" w:hAnsi="Times New Roman" w:cs="Times New Roman"/>
          <w:sz w:val="24"/>
          <w:szCs w:val="24"/>
        </w:rPr>
        <w:t>детском саду</w:t>
      </w:r>
      <w:r w:rsidRPr="00DC4331">
        <w:rPr>
          <w:rFonts w:ascii="Times New Roman" w:hAnsi="Times New Roman" w:cs="Times New Roman"/>
          <w:sz w:val="24"/>
          <w:szCs w:val="24"/>
        </w:rPr>
        <w:t>, позволяют организовать работу, направленную на повышение качества образования, на реализацию ФГОС ДО.</w:t>
      </w:r>
    </w:p>
    <w:p w:rsidR="00DC4331" w:rsidRDefault="00DC4331" w:rsidP="00A65119">
      <w:pPr>
        <w:pStyle w:val="2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C4331">
        <w:rPr>
          <w:rFonts w:ascii="Times New Roman" w:hAnsi="Times New Roman" w:cs="Times New Roman"/>
          <w:sz w:val="24"/>
          <w:szCs w:val="24"/>
        </w:rPr>
        <w:t>В этих условиях Программа развития нацелена на совершенствование образовательной деятельности ДО</w:t>
      </w:r>
      <w:r w:rsidR="003E1096">
        <w:rPr>
          <w:rFonts w:ascii="Times New Roman" w:hAnsi="Times New Roman" w:cs="Times New Roman"/>
          <w:sz w:val="24"/>
          <w:szCs w:val="24"/>
        </w:rPr>
        <w:t>О</w:t>
      </w:r>
      <w:r w:rsidRPr="00DC4331">
        <w:rPr>
          <w:rFonts w:ascii="Times New Roman" w:hAnsi="Times New Roman" w:cs="Times New Roman"/>
          <w:sz w:val="24"/>
          <w:szCs w:val="24"/>
        </w:rPr>
        <w:t xml:space="preserve"> с сохранением достигнутого уровня качества образования и его доступности. </w:t>
      </w:r>
    </w:p>
    <w:p w:rsidR="00C6208A" w:rsidRPr="00C6208A" w:rsidRDefault="00C6208A" w:rsidP="00A65119">
      <w:pPr>
        <w:pStyle w:val="2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16"/>
          <w:szCs w:val="24"/>
        </w:rPr>
      </w:pPr>
    </w:p>
    <w:p w:rsidR="00D236B1" w:rsidRPr="00962BA2" w:rsidRDefault="00D27106" w:rsidP="00A65119">
      <w:pPr>
        <w:spacing w:after="0" w:line="240" w:lineRule="auto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4</w:t>
      </w:r>
      <w:r w:rsidR="00654EAF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. </w:t>
      </w:r>
      <w:r w:rsidR="00D236B1" w:rsidRPr="00790490">
        <w:rPr>
          <w:rFonts w:ascii="Times New Roman" w:eastAsia="Times New Roman" w:hAnsi="Times New Roman"/>
          <w:b/>
          <w:sz w:val="24"/>
          <w:szCs w:val="24"/>
          <w:lang w:eastAsia="ru-RU"/>
        </w:rPr>
        <w:t>Резу</w:t>
      </w:r>
      <w:r w:rsidR="00D236B1" w:rsidRPr="00962BA2">
        <w:rPr>
          <w:rFonts w:ascii="Times New Roman" w:eastAsia="Times New Roman" w:hAnsi="Times New Roman"/>
          <w:b/>
          <w:sz w:val="24"/>
          <w:szCs w:val="24"/>
          <w:lang w:eastAsia="ru-RU"/>
        </w:rPr>
        <w:t>льтаты маркетингового анализа внешней среды</w:t>
      </w:r>
    </w:p>
    <w:p w:rsidR="00D236B1" w:rsidRPr="00C6208A" w:rsidRDefault="00D236B1" w:rsidP="00A65119">
      <w:pPr>
        <w:spacing w:after="0" w:line="240" w:lineRule="auto"/>
        <w:contextualSpacing/>
        <w:rPr>
          <w:rFonts w:ascii="Times New Roman" w:eastAsia="Times New Roman" w:hAnsi="Times New Roman"/>
          <w:b/>
          <w:sz w:val="14"/>
          <w:szCs w:val="24"/>
          <w:lang w:eastAsia="ru-RU"/>
        </w:rPr>
      </w:pPr>
    </w:p>
    <w:p w:rsidR="0065243B" w:rsidRDefault="00D236B1" w:rsidP="00A65119">
      <w:pPr>
        <w:spacing w:after="0" w:line="240" w:lineRule="auto"/>
        <w:contextualSpacing/>
        <w:jc w:val="center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2F6AA5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Информация о потребностях субъектов образовательной деятельности</w:t>
      </w:r>
    </w:p>
    <w:p w:rsidR="0065243B" w:rsidRDefault="00D236B1" w:rsidP="00A65119">
      <w:pPr>
        <w:spacing w:after="0" w:line="240" w:lineRule="auto"/>
        <w:contextualSpacing/>
        <w:jc w:val="center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2F6AA5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и лиц, заинтересованных в образовании, на территории, закрепленной </w:t>
      </w:r>
    </w:p>
    <w:p w:rsidR="00D236B1" w:rsidRDefault="00D236B1" w:rsidP="00A65119">
      <w:pPr>
        <w:spacing w:after="0" w:line="240" w:lineRule="auto"/>
        <w:contextualSpacing/>
        <w:jc w:val="center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2F6AA5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за образовательным учреждением</w:t>
      </w:r>
    </w:p>
    <w:p w:rsidR="00D236B1" w:rsidRPr="002F6AA5" w:rsidRDefault="00D236B1" w:rsidP="001B0D37">
      <w:pPr>
        <w:spacing w:after="0" w:line="240" w:lineRule="auto"/>
        <w:contextualSpacing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</w:p>
    <w:tbl>
      <w:tblPr>
        <w:tblW w:w="948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669"/>
        <w:gridCol w:w="7813"/>
      </w:tblGrid>
      <w:tr w:rsidR="00D236B1" w:rsidRPr="00962BA2" w:rsidTr="00D937D4">
        <w:trPr>
          <w:jc w:val="center"/>
        </w:trPr>
        <w:tc>
          <w:tcPr>
            <w:tcW w:w="16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236B1" w:rsidRPr="002F6AA5" w:rsidRDefault="00D236B1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i/>
                <w:lang w:eastAsia="ru-RU"/>
              </w:rPr>
            </w:pPr>
            <w:r w:rsidRPr="002F6AA5">
              <w:rPr>
                <w:rFonts w:ascii="Times New Roman" w:eastAsia="Times New Roman" w:hAnsi="Times New Roman"/>
                <w:b/>
                <w:i/>
                <w:lang w:eastAsia="ru-RU"/>
              </w:rPr>
              <w:t> </w:t>
            </w:r>
            <w:r w:rsidRPr="002F6AA5">
              <w:rPr>
                <w:rFonts w:ascii="Times New Roman" w:eastAsia="Times New Roman" w:hAnsi="Times New Roman"/>
                <w:i/>
                <w:lang w:eastAsia="ru-RU"/>
              </w:rPr>
              <w:t xml:space="preserve">Потребности </w:t>
            </w:r>
          </w:p>
          <w:p w:rsidR="00D236B1" w:rsidRPr="002F6AA5" w:rsidRDefault="00D236B1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i/>
                <w:highlight w:val="yellow"/>
                <w:lang w:eastAsia="ru-RU"/>
              </w:rPr>
            </w:pPr>
            <w:r w:rsidRPr="002F6AA5">
              <w:rPr>
                <w:rFonts w:ascii="Times New Roman" w:eastAsia="Times New Roman" w:hAnsi="Times New Roman"/>
                <w:i/>
                <w:lang w:eastAsia="ru-RU"/>
              </w:rPr>
              <w:t>родителей</w:t>
            </w:r>
          </w:p>
        </w:tc>
        <w:tc>
          <w:tcPr>
            <w:tcW w:w="7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36B1" w:rsidRPr="00962BA2" w:rsidRDefault="00654EAF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</w:t>
            </w:r>
            <w:r w:rsidR="00D236B1"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оздание со</w:t>
            </w:r>
            <w:r w:rsidR="00D236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временной развивающей среды в </w:t>
            </w:r>
            <w:r w:rsidR="00D236B1"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</w:p>
        </w:tc>
      </w:tr>
      <w:tr w:rsidR="00D236B1" w:rsidRPr="00962BA2" w:rsidTr="00D937D4">
        <w:trPr>
          <w:jc w:val="center"/>
        </w:trPr>
        <w:tc>
          <w:tcPr>
            <w:tcW w:w="16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36B1" w:rsidRPr="00A65C24" w:rsidRDefault="00D236B1" w:rsidP="00A65119">
            <w:pPr>
              <w:spacing w:after="0" w:line="240" w:lineRule="auto"/>
              <w:rPr>
                <w:rFonts w:ascii="Times New Roman" w:eastAsia="Times New Roman" w:hAnsi="Times New Roman"/>
                <w:highlight w:val="yellow"/>
                <w:lang w:eastAsia="ru-RU"/>
              </w:rPr>
            </w:pPr>
          </w:p>
        </w:tc>
        <w:tc>
          <w:tcPr>
            <w:tcW w:w="7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0064" w:rsidRPr="00962BA2" w:rsidRDefault="00654EAF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D236B1" w:rsidRPr="00962BA2">
              <w:rPr>
                <w:rFonts w:ascii="Times New Roman" w:hAnsi="Times New Roman"/>
                <w:sz w:val="24"/>
                <w:szCs w:val="24"/>
              </w:rPr>
              <w:t>охранение здоровья ребенка и успешности ребенка при поступлении в школу</w:t>
            </w:r>
          </w:p>
        </w:tc>
      </w:tr>
      <w:tr w:rsidR="00D236B1" w:rsidRPr="00962BA2" w:rsidTr="00D937D4">
        <w:trPr>
          <w:jc w:val="center"/>
        </w:trPr>
        <w:tc>
          <w:tcPr>
            <w:tcW w:w="16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36B1" w:rsidRPr="002F6AA5" w:rsidRDefault="00D236B1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i/>
                <w:lang w:eastAsia="ru-RU"/>
              </w:rPr>
            </w:pPr>
            <w:r w:rsidRPr="002F6AA5">
              <w:rPr>
                <w:rFonts w:ascii="Times New Roman" w:eastAsia="Times New Roman" w:hAnsi="Times New Roman"/>
                <w:i/>
                <w:lang w:eastAsia="ru-RU"/>
              </w:rPr>
              <w:t xml:space="preserve">Потребности </w:t>
            </w:r>
          </w:p>
          <w:p w:rsidR="00D236B1" w:rsidRPr="002F6AA5" w:rsidRDefault="00D236B1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i/>
                <w:lang w:eastAsia="ru-RU"/>
              </w:rPr>
            </w:pPr>
            <w:r w:rsidRPr="002F6AA5">
              <w:rPr>
                <w:rFonts w:ascii="Times New Roman" w:eastAsia="Times New Roman" w:hAnsi="Times New Roman"/>
                <w:i/>
                <w:lang w:eastAsia="ru-RU"/>
              </w:rPr>
              <w:t>педагогов</w:t>
            </w:r>
          </w:p>
        </w:tc>
        <w:tc>
          <w:tcPr>
            <w:tcW w:w="7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36B1" w:rsidRPr="00962BA2" w:rsidRDefault="00654EAF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="00D236B1"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беспечение успешного освоения педагогических технологий</w:t>
            </w:r>
          </w:p>
        </w:tc>
      </w:tr>
      <w:tr w:rsidR="00D236B1" w:rsidRPr="00962BA2" w:rsidTr="00930064">
        <w:trPr>
          <w:jc w:val="center"/>
        </w:trPr>
        <w:tc>
          <w:tcPr>
            <w:tcW w:w="16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236B1" w:rsidRPr="002F6AA5" w:rsidRDefault="00D236B1" w:rsidP="00A65119">
            <w:pPr>
              <w:spacing w:after="0" w:line="240" w:lineRule="auto"/>
              <w:rPr>
                <w:rFonts w:ascii="Times New Roman" w:eastAsia="Times New Roman" w:hAnsi="Times New Roman"/>
                <w:i/>
                <w:lang w:eastAsia="ru-RU"/>
              </w:rPr>
            </w:pPr>
          </w:p>
        </w:tc>
        <w:tc>
          <w:tcPr>
            <w:tcW w:w="7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36B1" w:rsidRPr="00962BA2" w:rsidRDefault="00654EAF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="00D236B1"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беспечение условий для реализации потребности в трансляции опыта</w:t>
            </w:r>
          </w:p>
        </w:tc>
      </w:tr>
      <w:tr w:rsidR="00D236B1" w:rsidRPr="00962BA2" w:rsidTr="00930064">
        <w:trPr>
          <w:jc w:val="center"/>
        </w:trPr>
        <w:tc>
          <w:tcPr>
            <w:tcW w:w="1669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36B1" w:rsidRPr="002F6AA5" w:rsidRDefault="00D236B1" w:rsidP="00A65119">
            <w:pPr>
              <w:spacing w:after="0" w:line="240" w:lineRule="auto"/>
              <w:rPr>
                <w:rFonts w:ascii="Times New Roman" w:eastAsia="Times New Roman" w:hAnsi="Times New Roman"/>
                <w:i/>
                <w:lang w:eastAsia="ru-RU"/>
              </w:rPr>
            </w:pPr>
          </w:p>
        </w:tc>
        <w:tc>
          <w:tcPr>
            <w:tcW w:w="7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36B1" w:rsidRPr="00962BA2" w:rsidRDefault="00654EAF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="00D236B1"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беспечение условий для повышения квалификации педагогов</w:t>
            </w:r>
          </w:p>
        </w:tc>
      </w:tr>
      <w:tr w:rsidR="00D236B1" w:rsidRPr="00962BA2" w:rsidTr="001B0D37">
        <w:trPr>
          <w:jc w:val="center"/>
        </w:trPr>
        <w:tc>
          <w:tcPr>
            <w:tcW w:w="16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36B1" w:rsidRPr="002F6AA5" w:rsidRDefault="00D236B1" w:rsidP="00A65119">
            <w:pPr>
              <w:spacing w:after="0" w:line="240" w:lineRule="auto"/>
              <w:rPr>
                <w:rFonts w:ascii="Times New Roman" w:eastAsia="Times New Roman" w:hAnsi="Times New Roman"/>
                <w:i/>
                <w:lang w:eastAsia="ru-RU"/>
              </w:rPr>
            </w:pPr>
          </w:p>
        </w:tc>
        <w:tc>
          <w:tcPr>
            <w:tcW w:w="7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36B1" w:rsidRPr="00962BA2" w:rsidRDefault="00654EAF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="00D236B1"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беспечение специалистов и педагогов необходимыми материалами и оборудованием для работы</w:t>
            </w:r>
          </w:p>
        </w:tc>
      </w:tr>
      <w:tr w:rsidR="00D236B1" w:rsidRPr="00962BA2" w:rsidTr="001B0D37">
        <w:trPr>
          <w:jc w:val="center"/>
        </w:trPr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236B1" w:rsidRPr="002F6AA5" w:rsidRDefault="00D236B1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i/>
                <w:lang w:eastAsia="ru-RU"/>
              </w:rPr>
            </w:pPr>
            <w:r w:rsidRPr="002F6AA5">
              <w:rPr>
                <w:rFonts w:ascii="Times New Roman" w:eastAsia="Times New Roman" w:hAnsi="Times New Roman"/>
                <w:i/>
                <w:lang w:eastAsia="ru-RU"/>
              </w:rPr>
              <w:lastRenderedPageBreak/>
              <w:t xml:space="preserve">Потребности </w:t>
            </w:r>
          </w:p>
          <w:p w:rsidR="00D236B1" w:rsidRPr="002F6AA5" w:rsidRDefault="00D236B1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i/>
                <w:lang w:eastAsia="ru-RU"/>
              </w:rPr>
            </w:pPr>
            <w:r w:rsidRPr="002F6AA5">
              <w:rPr>
                <w:rFonts w:ascii="Times New Roman" w:eastAsia="Times New Roman" w:hAnsi="Times New Roman"/>
                <w:i/>
                <w:lang w:eastAsia="ru-RU"/>
              </w:rPr>
              <w:t>детей</w:t>
            </w:r>
          </w:p>
        </w:tc>
        <w:tc>
          <w:tcPr>
            <w:tcW w:w="7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36B1" w:rsidRPr="00962BA2" w:rsidRDefault="00654EAF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="00D236B1"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беспечение индивидуального педагогического сопровожд</w:t>
            </w:r>
            <w:r w:rsidR="00D236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ения для каждого воспитанника </w:t>
            </w:r>
            <w:r w:rsidR="00D236B1"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</w:p>
        </w:tc>
      </w:tr>
      <w:tr w:rsidR="00D236B1" w:rsidRPr="00962BA2" w:rsidTr="001B0D37">
        <w:trPr>
          <w:jc w:val="center"/>
        </w:trPr>
        <w:tc>
          <w:tcPr>
            <w:tcW w:w="1669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236B1" w:rsidRPr="00962BA2" w:rsidRDefault="00D236B1" w:rsidP="00A651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36B1" w:rsidRPr="00962BA2" w:rsidRDefault="00654EAF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</w:t>
            </w:r>
            <w:r w:rsidR="00D236B1"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азвитие способностей и творческого потенциала каждого ребенка как субъекта отношений с самим собой, другими детьми, взрослыми и миром</w:t>
            </w:r>
          </w:p>
        </w:tc>
      </w:tr>
      <w:tr w:rsidR="00D236B1" w:rsidRPr="00962BA2" w:rsidTr="001B0D37">
        <w:trPr>
          <w:jc w:val="center"/>
        </w:trPr>
        <w:tc>
          <w:tcPr>
            <w:tcW w:w="16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236B1" w:rsidRPr="00962BA2" w:rsidRDefault="00D236B1" w:rsidP="00A651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36B1" w:rsidRPr="00962BA2" w:rsidRDefault="00654EAF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</w:t>
            </w:r>
            <w:r w:rsidR="00D236B1"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ормирование духовно – нравственных, социокультурных ценностей и принятых в обществе правил и норм поведения в интересах человека, семьи, общества</w:t>
            </w:r>
          </w:p>
        </w:tc>
      </w:tr>
      <w:tr w:rsidR="00D236B1" w:rsidRPr="00962BA2" w:rsidTr="001B0D37">
        <w:trPr>
          <w:jc w:val="center"/>
        </w:trPr>
        <w:tc>
          <w:tcPr>
            <w:tcW w:w="16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236B1" w:rsidRPr="00962BA2" w:rsidRDefault="00D236B1" w:rsidP="00A651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36B1" w:rsidRPr="00962BA2" w:rsidRDefault="00654EAF" w:rsidP="00A65119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</w:t>
            </w:r>
            <w:r w:rsidR="00D236B1"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ормирование потребности в здоровом образе жизни</w:t>
            </w:r>
          </w:p>
        </w:tc>
      </w:tr>
    </w:tbl>
    <w:p w:rsidR="00D236B1" w:rsidRPr="00B52AF9" w:rsidRDefault="00D236B1" w:rsidP="00A65119">
      <w:pPr>
        <w:spacing w:after="0" w:line="240" w:lineRule="auto"/>
        <w:rPr>
          <w:rFonts w:ascii="Times New Roman" w:hAnsi="Times New Roman"/>
          <w:sz w:val="18"/>
          <w:szCs w:val="24"/>
        </w:rPr>
      </w:pPr>
    </w:p>
    <w:p w:rsidR="00B52AF9" w:rsidRDefault="0098365F" w:rsidP="00A65119">
      <w:pPr>
        <w:pStyle w:val="Default"/>
        <w:ind w:firstLine="567"/>
        <w:jc w:val="center"/>
        <w:rPr>
          <w:b/>
          <w:bCs/>
          <w:szCs w:val="23"/>
        </w:rPr>
      </w:pPr>
      <w:r>
        <w:rPr>
          <w:b/>
          <w:bCs/>
          <w:szCs w:val="23"/>
        </w:rPr>
        <w:t>5</w:t>
      </w:r>
      <w:r w:rsidR="00B52AF9" w:rsidRPr="00B52AF9">
        <w:rPr>
          <w:b/>
          <w:bCs/>
          <w:szCs w:val="23"/>
        </w:rPr>
        <w:t>. Взаимодействие с семьями воспитанников</w:t>
      </w:r>
      <w:r w:rsidR="00B52AF9">
        <w:rPr>
          <w:b/>
          <w:bCs/>
          <w:szCs w:val="23"/>
        </w:rPr>
        <w:t>.</w:t>
      </w:r>
    </w:p>
    <w:p w:rsidR="00B52AF9" w:rsidRPr="00CE30D6" w:rsidRDefault="00B52AF9" w:rsidP="00A65119">
      <w:pPr>
        <w:pStyle w:val="Default"/>
        <w:ind w:firstLine="567"/>
        <w:jc w:val="center"/>
        <w:rPr>
          <w:sz w:val="14"/>
        </w:rPr>
      </w:pPr>
    </w:p>
    <w:p w:rsidR="00B52AF9" w:rsidRPr="00C54DC3" w:rsidRDefault="00B52AF9" w:rsidP="00A65119">
      <w:pPr>
        <w:pStyle w:val="Default"/>
        <w:ind w:firstLine="567"/>
        <w:jc w:val="both"/>
      </w:pPr>
      <w:r w:rsidRPr="00C54DC3">
        <w:t>Потребителями нашей образовательной услуги являются родители (законные представители) наших воспитанников. Нельзя грамотно выстраивать взаимодействие с семьями воспитанников, не зная их запросов, требований и их оценки деятельности ДО</w:t>
      </w:r>
      <w:r w:rsidR="00D56F5A">
        <w:t>О</w:t>
      </w:r>
      <w:r w:rsidRPr="00C54DC3">
        <w:t>. Поэтому, в ДО</w:t>
      </w:r>
      <w:r w:rsidR="00D56F5A">
        <w:t>О</w:t>
      </w:r>
      <w:r w:rsidRPr="00C54DC3">
        <w:t xml:space="preserve"> ежегодно проводится мониторинг семей воспитанников, социологические опросы родителей с целью определения запросов потребителей услуги и выявления степени удовлетворенности предоставляемыми ДО</w:t>
      </w:r>
      <w:r w:rsidR="00D56F5A">
        <w:t>О</w:t>
      </w:r>
      <w:r w:rsidRPr="00C54DC3">
        <w:t xml:space="preserve"> услугами. Большое внимание педагогическим коллективом ДО</w:t>
      </w:r>
      <w:r w:rsidR="00D56F5A">
        <w:t>О</w:t>
      </w:r>
      <w:r w:rsidRPr="00C54DC3">
        <w:t xml:space="preserve"> уделяется установлению эффективного взаимодействия с семьями воспитанников. С целью информирования родителей ходом воспитательно-образовательного процесса ведется активная работа официального сайта ДО</w:t>
      </w:r>
      <w:r w:rsidR="00D56F5A">
        <w:t>О</w:t>
      </w:r>
      <w:r w:rsidRPr="00C54DC3">
        <w:t>. Кроме того использовались активные формы работы с родителями и социумом через организацию акций и проектов. Систематически использовался метод анкетирования родителей, что позволило лучше изучить мнение родителей о ДО</w:t>
      </w:r>
      <w:r w:rsidR="00D56F5A">
        <w:t>О</w:t>
      </w:r>
      <w:r w:rsidRPr="00C54DC3">
        <w:t xml:space="preserve">, своевременно реагировать на запросы и пожелания, предоставлять необходимую информацию. </w:t>
      </w:r>
    </w:p>
    <w:p w:rsidR="00B52AF9" w:rsidRPr="00C54DC3" w:rsidRDefault="00B52AF9" w:rsidP="00A65119">
      <w:pPr>
        <w:pStyle w:val="Default"/>
        <w:ind w:firstLine="567"/>
        <w:jc w:val="both"/>
      </w:pPr>
      <w:r w:rsidRPr="00C54DC3">
        <w:t>Цель дошкольного образовательного учреждения при взаимодействии с семьей мы видим в том, чтобы способствовать реализации права семьи и детей на защиту и помощь со стороны общества и государства, содействовать развитию и формированию социальных навыков у детей, укреплению их здоровья и благополучия. Детский сад выступает в роли активного помощника семье в обеспечении единого образовательного пространства</w:t>
      </w:r>
      <w:r w:rsidR="0098365F" w:rsidRPr="00C54DC3">
        <w:t xml:space="preserve"> «</w:t>
      </w:r>
      <w:r w:rsidRPr="00C54DC3">
        <w:t>детский сад-семья-социум</w:t>
      </w:r>
      <w:r w:rsidR="0098365F" w:rsidRPr="00C54DC3">
        <w:t>»</w:t>
      </w:r>
      <w:r w:rsidRPr="00C54DC3">
        <w:t xml:space="preserve">, способствующего качественной подготовке ребенка к дальнейшему обучению в школе, воспитанию, развитию его индивидуальных возможностей и оздоровлению. </w:t>
      </w:r>
    </w:p>
    <w:p w:rsidR="00B52AF9" w:rsidRPr="00C54DC3" w:rsidRDefault="00B52AF9" w:rsidP="00A65119">
      <w:pPr>
        <w:pStyle w:val="Default"/>
        <w:ind w:firstLine="567"/>
        <w:jc w:val="both"/>
      </w:pPr>
      <w:r w:rsidRPr="00C54DC3">
        <w:t xml:space="preserve">При взаимодействии с семьей дошкольное образовательное учреждение использует свои наработанные методы и приемы, адекватные поставленным задачам. </w:t>
      </w:r>
    </w:p>
    <w:p w:rsidR="00B52AF9" w:rsidRPr="00C54DC3" w:rsidRDefault="00B52AF9" w:rsidP="00A65119">
      <w:pPr>
        <w:pStyle w:val="Default"/>
        <w:ind w:firstLine="567"/>
        <w:jc w:val="both"/>
      </w:pPr>
      <w:r w:rsidRPr="00C54DC3">
        <w:t xml:space="preserve">В своей деятельности мы сочетаем традиционные методы и приемы работы с семьей (родительские собрания, консультации, папки-передвижки, спортивные мероприятия, информационные стенды, совместные праздники и т.п.) и нетрадиционные, такие как: </w:t>
      </w:r>
    </w:p>
    <w:p w:rsidR="00B52AF9" w:rsidRPr="00C54DC3" w:rsidRDefault="00B52AF9" w:rsidP="00A65119">
      <w:pPr>
        <w:pStyle w:val="Default"/>
        <w:ind w:firstLine="567"/>
        <w:jc w:val="both"/>
      </w:pPr>
      <w:r w:rsidRPr="00C54DC3">
        <w:t xml:space="preserve">- проектный метод, </w:t>
      </w:r>
    </w:p>
    <w:p w:rsidR="00B52AF9" w:rsidRPr="00C54DC3" w:rsidRDefault="00B52AF9" w:rsidP="00A65119">
      <w:pPr>
        <w:pStyle w:val="Default"/>
        <w:ind w:firstLine="567"/>
        <w:jc w:val="both"/>
      </w:pPr>
      <w:r w:rsidRPr="00C54DC3">
        <w:t>-</w:t>
      </w:r>
      <w:r w:rsidR="00B73A79" w:rsidRPr="00C54DC3">
        <w:t xml:space="preserve"> </w:t>
      </w:r>
      <w:r w:rsidRPr="00C54DC3">
        <w:t xml:space="preserve">консультативный пункт, </w:t>
      </w:r>
    </w:p>
    <w:p w:rsidR="00B52AF9" w:rsidRPr="00C54DC3" w:rsidRDefault="00B52AF9" w:rsidP="00A65119">
      <w:pPr>
        <w:pStyle w:val="Default"/>
        <w:ind w:firstLine="567"/>
        <w:jc w:val="both"/>
      </w:pPr>
      <w:r w:rsidRPr="00C54DC3">
        <w:t>-</w:t>
      </w:r>
      <w:r w:rsidR="00B73A79" w:rsidRPr="00C54DC3">
        <w:t xml:space="preserve"> </w:t>
      </w:r>
      <w:r w:rsidRPr="00C54DC3">
        <w:t xml:space="preserve">сайт детского сада </w:t>
      </w:r>
    </w:p>
    <w:p w:rsidR="00B52AF9" w:rsidRPr="00C54DC3" w:rsidRDefault="00C54DC3" w:rsidP="00A65119">
      <w:pPr>
        <w:pStyle w:val="Default"/>
        <w:ind w:firstLine="567"/>
        <w:jc w:val="both"/>
      </w:pPr>
      <w:r>
        <w:rPr>
          <w:b/>
          <w:bCs/>
          <w:i/>
          <w:iCs/>
        </w:rPr>
        <w:t>Консультацион</w:t>
      </w:r>
      <w:r w:rsidR="00B52AF9" w:rsidRPr="00C54DC3">
        <w:rPr>
          <w:b/>
          <w:bCs/>
          <w:i/>
          <w:iCs/>
        </w:rPr>
        <w:t xml:space="preserve">ный пункт </w:t>
      </w:r>
      <w:r w:rsidR="00B52AF9" w:rsidRPr="00C54DC3">
        <w:t>функционирует в ДО</w:t>
      </w:r>
      <w:r w:rsidR="00B73A79" w:rsidRPr="00C54DC3">
        <w:t>О</w:t>
      </w:r>
      <w:r w:rsidR="00B52AF9" w:rsidRPr="00C54DC3">
        <w:t xml:space="preserve"> для родителей (законных представителей) наших воспитанников. Консультирование родителей осуществляется в соответствии с планом работы</w:t>
      </w:r>
      <w:r w:rsidR="00EE1A11">
        <w:t xml:space="preserve"> консультационного</w:t>
      </w:r>
      <w:r w:rsidR="00B52AF9" w:rsidRPr="00C54DC3">
        <w:t xml:space="preserve"> пункта и по запросам родителей (законных представителей). </w:t>
      </w:r>
    </w:p>
    <w:p w:rsidR="00B52AF9" w:rsidRPr="00C54DC3" w:rsidRDefault="00B52AF9" w:rsidP="00A65119">
      <w:pPr>
        <w:pStyle w:val="Default"/>
        <w:ind w:firstLine="567"/>
        <w:jc w:val="both"/>
      </w:pPr>
      <w:r w:rsidRPr="00C54DC3">
        <w:t xml:space="preserve">Консультирование ведут администрация и </w:t>
      </w:r>
      <w:r w:rsidR="00EE1A11">
        <w:t>педагоги</w:t>
      </w:r>
      <w:r w:rsidRPr="00C54DC3">
        <w:t xml:space="preserve"> ДОО: </w:t>
      </w:r>
    </w:p>
    <w:p w:rsidR="00B52AF9" w:rsidRPr="00C54DC3" w:rsidRDefault="005940BF" w:rsidP="00A65119">
      <w:pPr>
        <w:pStyle w:val="Default"/>
        <w:ind w:firstLine="567"/>
        <w:jc w:val="both"/>
      </w:pPr>
      <w:r w:rsidRPr="00C54DC3">
        <w:t xml:space="preserve">- </w:t>
      </w:r>
      <w:r w:rsidR="00B52AF9" w:rsidRPr="00C54DC3">
        <w:t>заведующая ДО</w:t>
      </w:r>
      <w:r w:rsidRPr="00C54DC3">
        <w:t>О</w:t>
      </w:r>
      <w:r w:rsidR="00B52AF9" w:rsidRPr="00C54DC3">
        <w:t xml:space="preserve">; </w:t>
      </w:r>
    </w:p>
    <w:p w:rsidR="00B52AF9" w:rsidRPr="00C54DC3" w:rsidRDefault="005940BF" w:rsidP="00A65119">
      <w:pPr>
        <w:pStyle w:val="Default"/>
        <w:ind w:firstLine="567"/>
        <w:jc w:val="both"/>
      </w:pPr>
      <w:r w:rsidRPr="00C54DC3">
        <w:t>-</w:t>
      </w:r>
      <w:r w:rsidR="00B52AF9" w:rsidRPr="00C54DC3">
        <w:t xml:space="preserve"> старший воспитатель; </w:t>
      </w:r>
    </w:p>
    <w:p w:rsidR="00B52AF9" w:rsidRPr="00C54DC3" w:rsidRDefault="005940BF" w:rsidP="00A65119">
      <w:pPr>
        <w:pStyle w:val="Default"/>
        <w:ind w:firstLine="567"/>
        <w:jc w:val="both"/>
      </w:pPr>
      <w:r w:rsidRPr="00C54DC3">
        <w:t>-</w:t>
      </w:r>
      <w:r w:rsidR="00B52AF9" w:rsidRPr="00C54DC3">
        <w:t xml:space="preserve"> учитель-логопед; </w:t>
      </w:r>
    </w:p>
    <w:p w:rsidR="00B52AF9" w:rsidRPr="00C54DC3" w:rsidRDefault="005940BF" w:rsidP="00A65119">
      <w:pPr>
        <w:pStyle w:val="Default"/>
        <w:ind w:firstLine="567"/>
        <w:jc w:val="both"/>
      </w:pPr>
      <w:r w:rsidRPr="00C54DC3">
        <w:t>-</w:t>
      </w:r>
      <w:r w:rsidR="00B52AF9" w:rsidRPr="00C54DC3">
        <w:t xml:space="preserve"> инструктор по </w:t>
      </w:r>
      <w:r w:rsidR="003E3626">
        <w:t>физической культуре</w:t>
      </w:r>
      <w:r w:rsidR="00B52AF9" w:rsidRPr="00C54DC3">
        <w:t xml:space="preserve">; </w:t>
      </w:r>
    </w:p>
    <w:p w:rsidR="00B52AF9" w:rsidRPr="00C54DC3" w:rsidRDefault="005940BF" w:rsidP="00A65119">
      <w:pPr>
        <w:pStyle w:val="Default"/>
        <w:ind w:firstLine="567"/>
        <w:jc w:val="both"/>
      </w:pPr>
      <w:r w:rsidRPr="00C54DC3">
        <w:t>-</w:t>
      </w:r>
      <w:r w:rsidR="00B52AF9" w:rsidRPr="00C54DC3">
        <w:t xml:space="preserve"> музыкальный руководитель; </w:t>
      </w:r>
    </w:p>
    <w:p w:rsidR="00B52AF9" w:rsidRPr="00C54DC3" w:rsidRDefault="005940BF" w:rsidP="00A65119">
      <w:pPr>
        <w:pStyle w:val="Default"/>
        <w:ind w:firstLine="567"/>
        <w:jc w:val="both"/>
      </w:pPr>
      <w:r w:rsidRPr="00C54DC3">
        <w:t>-</w:t>
      </w:r>
      <w:r w:rsidR="00B52AF9" w:rsidRPr="00C54DC3">
        <w:t xml:space="preserve"> воспитатели; </w:t>
      </w:r>
    </w:p>
    <w:p w:rsidR="00B52AF9" w:rsidRPr="00C54DC3" w:rsidRDefault="005940BF" w:rsidP="00A65119">
      <w:pPr>
        <w:pStyle w:val="Default"/>
        <w:ind w:firstLine="567"/>
        <w:jc w:val="both"/>
      </w:pPr>
      <w:r w:rsidRPr="00C54DC3">
        <w:t>-</w:t>
      </w:r>
      <w:r w:rsidR="00B52AF9" w:rsidRPr="00C54DC3">
        <w:t xml:space="preserve"> воспитатель по обучению татарскому языку; </w:t>
      </w:r>
    </w:p>
    <w:p w:rsidR="00B52AF9" w:rsidRPr="00C54DC3" w:rsidRDefault="005940BF" w:rsidP="00A65119">
      <w:pPr>
        <w:pStyle w:val="Default"/>
        <w:ind w:firstLine="567"/>
        <w:jc w:val="both"/>
      </w:pPr>
      <w:r w:rsidRPr="00C54DC3">
        <w:lastRenderedPageBreak/>
        <w:t>-</w:t>
      </w:r>
      <w:r w:rsidR="00B52AF9" w:rsidRPr="00C54DC3">
        <w:t xml:space="preserve"> медицинская сестра; </w:t>
      </w:r>
    </w:p>
    <w:p w:rsidR="00B52AF9" w:rsidRPr="00C54DC3" w:rsidRDefault="005940BF" w:rsidP="00A65119">
      <w:pPr>
        <w:pStyle w:val="Default"/>
        <w:ind w:firstLine="567"/>
        <w:jc w:val="both"/>
      </w:pPr>
      <w:r w:rsidRPr="00C54DC3">
        <w:t>-</w:t>
      </w:r>
      <w:r w:rsidR="00B52AF9" w:rsidRPr="00C54DC3">
        <w:t xml:space="preserve"> врач-педиатр. </w:t>
      </w:r>
    </w:p>
    <w:p w:rsidR="00B52AF9" w:rsidRPr="00C54DC3" w:rsidRDefault="00B52AF9" w:rsidP="00A65119">
      <w:pPr>
        <w:pStyle w:val="Default"/>
        <w:ind w:firstLine="567"/>
        <w:jc w:val="both"/>
      </w:pPr>
      <w:r w:rsidRPr="00C54DC3">
        <w:t xml:space="preserve">Взаимодействие с родителями посредством ИКТ. </w:t>
      </w:r>
    </w:p>
    <w:p w:rsidR="00B52AF9" w:rsidRPr="00C54DC3" w:rsidRDefault="00B52AF9" w:rsidP="00A65119">
      <w:pPr>
        <w:pStyle w:val="Default"/>
        <w:ind w:firstLine="567"/>
        <w:jc w:val="both"/>
      </w:pPr>
      <w:r w:rsidRPr="00C54DC3">
        <w:t xml:space="preserve">ИКТ-технологии позволили нам изменить условия взаимодействия педагога с родителями. Проведение педагогических мероприятий (родительских собраний, консультаций, тренингов и т.д.) с использованием мультимедийной техники является современной формой информирования и консультирования, позволяющей представить материал красочнее, информативнее и увлекательнее, помогает выделить его основные аспекты и дает возможность их проиллюстрировать. Нами используются: </w:t>
      </w:r>
    </w:p>
    <w:p w:rsidR="00B52AF9" w:rsidRPr="00C54DC3" w:rsidRDefault="000D54F3" w:rsidP="00A65119">
      <w:pPr>
        <w:pStyle w:val="Default"/>
        <w:ind w:firstLine="567"/>
        <w:jc w:val="both"/>
      </w:pPr>
      <w:r w:rsidRPr="00C54DC3">
        <w:t>-</w:t>
      </w:r>
      <w:r w:rsidR="00B52AF9" w:rsidRPr="00C54DC3">
        <w:t xml:space="preserve"> мультимедиа – презентации (содержат текстовые материалы, фотографии, рисунки, слайд-шоу, звуковое оформление и дикторское сопровождение, видеофрагменты и анимацию); </w:t>
      </w:r>
    </w:p>
    <w:p w:rsidR="00B52AF9" w:rsidRPr="00C54DC3" w:rsidRDefault="000D54F3" w:rsidP="00A65119">
      <w:pPr>
        <w:pStyle w:val="Default"/>
        <w:ind w:firstLine="567"/>
        <w:jc w:val="both"/>
      </w:pPr>
      <w:r w:rsidRPr="00C54DC3">
        <w:t>-</w:t>
      </w:r>
      <w:r w:rsidR="00B52AF9" w:rsidRPr="00C54DC3">
        <w:t xml:space="preserve"> видеогостинные, отражающие жизнь ребенка в ДО</w:t>
      </w:r>
      <w:r w:rsidRPr="00C54DC3">
        <w:t>О</w:t>
      </w:r>
      <w:r w:rsidR="00B52AF9" w:rsidRPr="00C54DC3">
        <w:t xml:space="preserve"> (подборка видеозарисовок о повседневной жизни детского сада и ее воспитанников интересна родителям, поскольку она позволяют увидеть ребенка вне дома); </w:t>
      </w:r>
    </w:p>
    <w:p w:rsidR="00B52AF9" w:rsidRPr="00C54DC3" w:rsidRDefault="000D54F3" w:rsidP="00A65119">
      <w:pPr>
        <w:pStyle w:val="Default"/>
        <w:ind w:firstLine="567"/>
        <w:jc w:val="both"/>
      </w:pPr>
      <w:r w:rsidRPr="00C54DC3">
        <w:t>-</w:t>
      </w:r>
      <w:r w:rsidR="00B52AF9" w:rsidRPr="00C54DC3">
        <w:t xml:space="preserve"> </w:t>
      </w:r>
      <w:r w:rsidRPr="00C54DC3">
        <w:t>видео</w:t>
      </w:r>
      <w:r w:rsidR="00B52AF9" w:rsidRPr="00C54DC3">
        <w:t xml:space="preserve">-фильмы с целью введения родителей в проблему тематических консультаций, обучающие фильмы с целью формирования представлений о предмете консультирования (они могут носить обучающий и тематический характер, а также это может быть подборка видео зарисовок: фронтальные групповые занятия; индивидуальные занятия, деятельность детей вне занятий). </w:t>
      </w:r>
    </w:p>
    <w:p w:rsidR="00B52AF9" w:rsidRPr="00C54DC3" w:rsidRDefault="00B52AF9" w:rsidP="00A65119">
      <w:pPr>
        <w:pStyle w:val="Default"/>
        <w:ind w:firstLine="567"/>
      </w:pPr>
      <w:r w:rsidRPr="00C54DC3">
        <w:rPr>
          <w:b/>
          <w:bCs/>
          <w:i/>
          <w:iCs/>
        </w:rPr>
        <w:t>Взаимодействие с родителями через сайт ДО</w:t>
      </w:r>
      <w:r w:rsidR="009606BB" w:rsidRPr="00C54DC3">
        <w:rPr>
          <w:b/>
          <w:bCs/>
          <w:i/>
          <w:iCs/>
        </w:rPr>
        <w:t>О</w:t>
      </w:r>
      <w:r w:rsidRPr="00C54DC3">
        <w:rPr>
          <w:b/>
          <w:bCs/>
          <w:i/>
          <w:iCs/>
        </w:rPr>
        <w:t xml:space="preserve">. </w:t>
      </w:r>
    </w:p>
    <w:p w:rsidR="00B52AF9" w:rsidRPr="00C54DC3" w:rsidRDefault="009606BB" w:rsidP="00A65119">
      <w:pPr>
        <w:pStyle w:val="Default"/>
        <w:ind w:firstLine="567"/>
        <w:jc w:val="both"/>
      </w:pPr>
      <w:r w:rsidRPr="00C54DC3">
        <w:t>На сайте ДОО</w:t>
      </w:r>
      <w:r w:rsidR="00B52AF9" w:rsidRPr="00C54DC3">
        <w:t xml:space="preserve"> родители могут познакомиться с планами работы, узнать о проводимых мероприятиях, получить консультацию, найти ссылку ни другие полезные сайты и полезную литературу. Очень важно, что с информацией на страницах сайта родители имеют воз</w:t>
      </w:r>
      <w:r w:rsidR="00560FDF" w:rsidRPr="00C54DC3">
        <w:t>можн</w:t>
      </w:r>
      <w:r w:rsidR="00B52AF9" w:rsidRPr="00C54DC3">
        <w:t xml:space="preserve">ость познакомиться в удобное для них время. </w:t>
      </w:r>
    </w:p>
    <w:p w:rsidR="00B52AF9" w:rsidRPr="007A49B4" w:rsidRDefault="00B52AF9" w:rsidP="00A65119">
      <w:pPr>
        <w:pStyle w:val="Default"/>
        <w:ind w:firstLine="567"/>
        <w:jc w:val="center"/>
        <w:rPr>
          <w:sz w:val="16"/>
          <w:szCs w:val="23"/>
        </w:rPr>
      </w:pPr>
    </w:p>
    <w:p w:rsidR="003C5221" w:rsidRDefault="00CE30D6" w:rsidP="00A65119">
      <w:pPr>
        <w:pStyle w:val="Default"/>
        <w:ind w:firstLine="567"/>
        <w:jc w:val="center"/>
        <w:rPr>
          <w:b/>
          <w:bCs/>
        </w:rPr>
      </w:pPr>
      <w:r>
        <w:rPr>
          <w:b/>
          <w:bCs/>
        </w:rPr>
        <w:t>6</w:t>
      </w:r>
      <w:r w:rsidR="003C5221" w:rsidRPr="003C5221">
        <w:rPr>
          <w:b/>
          <w:bCs/>
        </w:rPr>
        <w:t>.</w:t>
      </w:r>
      <w:r w:rsidR="003C5221">
        <w:rPr>
          <w:b/>
          <w:bCs/>
        </w:rPr>
        <w:t xml:space="preserve"> </w:t>
      </w:r>
      <w:r w:rsidR="003C5221" w:rsidRPr="003C5221">
        <w:rPr>
          <w:b/>
          <w:bCs/>
        </w:rPr>
        <w:t>Национальное образование</w:t>
      </w:r>
    </w:p>
    <w:p w:rsidR="00E96744" w:rsidRPr="00E96744" w:rsidRDefault="00E96744" w:rsidP="00A65119">
      <w:pPr>
        <w:pStyle w:val="Default"/>
        <w:ind w:firstLine="567"/>
        <w:jc w:val="center"/>
        <w:rPr>
          <w:sz w:val="14"/>
        </w:rPr>
      </w:pPr>
    </w:p>
    <w:p w:rsidR="003C5221" w:rsidRPr="003C5221" w:rsidRDefault="003C5221" w:rsidP="00A65119">
      <w:pPr>
        <w:pStyle w:val="Default"/>
        <w:ind w:firstLine="567"/>
        <w:jc w:val="both"/>
      </w:pPr>
      <w:r w:rsidRPr="003C5221">
        <w:t xml:space="preserve">Знакомство детей с родным краем, с историко-культурными, национальными, географическими, природными особенностями формирует у них такие черты характера, которые помогут им стать патриотом и гражданином своей Родины. Ведь, яркие впечатления о родной природе, об истории родного края, полученные в детстве, нередко остаются в памяти человека на всю жизнь. </w:t>
      </w:r>
    </w:p>
    <w:p w:rsidR="003C5221" w:rsidRPr="003C5221" w:rsidRDefault="003C5221" w:rsidP="00A65119">
      <w:pPr>
        <w:pStyle w:val="Default"/>
        <w:ind w:firstLine="567"/>
        <w:jc w:val="both"/>
      </w:pPr>
      <w:r w:rsidRPr="003C5221">
        <w:t xml:space="preserve">В связи с тем, что проблема воспитания у подрастающего поколения любви к своей малой Родине выпала из поля зрения ученых и практиков на многие годы, то перед нами, педагогами дошкольного образования, стоит задача – углубить это чувство, помочь растущему человеку открывать Родину в том, что ему близко и дорого - в ближайшем окружении. </w:t>
      </w:r>
    </w:p>
    <w:p w:rsidR="003C5221" w:rsidRPr="003C5221" w:rsidRDefault="003C5221" w:rsidP="00A65119">
      <w:pPr>
        <w:pStyle w:val="Default"/>
        <w:ind w:firstLine="567"/>
        <w:jc w:val="both"/>
      </w:pPr>
      <w:r w:rsidRPr="003C5221">
        <w:t>Основные направления деятельности ДО</w:t>
      </w:r>
      <w:r>
        <w:t>О</w:t>
      </w:r>
      <w:r w:rsidRPr="003C5221">
        <w:t xml:space="preserve"> по реализации регионального компонента: </w:t>
      </w:r>
    </w:p>
    <w:p w:rsidR="003C5221" w:rsidRPr="003C5221" w:rsidRDefault="003C5221" w:rsidP="00A65119">
      <w:pPr>
        <w:pStyle w:val="Default"/>
        <w:ind w:firstLine="567"/>
        <w:jc w:val="both"/>
      </w:pPr>
      <w:r w:rsidRPr="003C5221">
        <w:t xml:space="preserve">• изучение национальных традиций и обычаев; </w:t>
      </w:r>
    </w:p>
    <w:p w:rsidR="003C5221" w:rsidRPr="003C5221" w:rsidRDefault="003C5221" w:rsidP="00A65119">
      <w:pPr>
        <w:pStyle w:val="Default"/>
        <w:ind w:firstLine="567"/>
        <w:jc w:val="both"/>
      </w:pPr>
      <w:r w:rsidRPr="003C5221">
        <w:t xml:space="preserve">• воспитание любви к природе родного края и его обитателям, уважения к прошлому своего народа, любви к родному слову; </w:t>
      </w:r>
    </w:p>
    <w:p w:rsidR="003C5221" w:rsidRDefault="003C5221" w:rsidP="00A65119">
      <w:pPr>
        <w:pStyle w:val="Default"/>
        <w:ind w:firstLine="567"/>
        <w:jc w:val="both"/>
      </w:pPr>
      <w:r w:rsidRPr="003C5221">
        <w:t xml:space="preserve">• изучение истории родного края во взаимосвязи с культурой и историей России; </w:t>
      </w:r>
    </w:p>
    <w:p w:rsidR="003C5221" w:rsidRPr="003C5221" w:rsidRDefault="003C5221" w:rsidP="00A65119">
      <w:pPr>
        <w:pStyle w:val="Default"/>
        <w:ind w:firstLine="567"/>
        <w:jc w:val="both"/>
      </w:pPr>
      <w:r w:rsidRPr="003C5221">
        <w:t xml:space="preserve">• обогащение и развитие речевой культуры посредством изучения родного языка и знакомства с языковыми особенностями народов других национальностей, проживающих на территории нашего региона. </w:t>
      </w:r>
    </w:p>
    <w:p w:rsidR="003C5221" w:rsidRPr="003C5221" w:rsidRDefault="003C5221" w:rsidP="00A6511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C5221">
        <w:rPr>
          <w:rFonts w:ascii="Times New Roman" w:hAnsi="Times New Roman" w:cs="Times New Roman"/>
          <w:sz w:val="24"/>
          <w:szCs w:val="24"/>
        </w:rPr>
        <w:t>Для каждого человека родной язык - самое дорогое и святое богатство. В условиях новой языковой ситуации в нашей Республике формирование маленького человека происходит под влиянием двух национальных культур, традиций.</w:t>
      </w:r>
    </w:p>
    <w:p w:rsidR="003C5221" w:rsidRPr="003C5221" w:rsidRDefault="003C5221" w:rsidP="00A65119">
      <w:pPr>
        <w:pStyle w:val="Default"/>
        <w:ind w:firstLine="567"/>
        <w:jc w:val="both"/>
      </w:pPr>
      <w:r w:rsidRPr="003C5221">
        <w:t xml:space="preserve">В соответствии со Стратегией развития образования в РТ на 2010 – 2015 годы «Киләчәк» - «Будущее» и с целью развития и совершенствования дошкольного образования, пропаганды и распространения инновационных подходов к организации работы с детьми дошкольного возраста по обучению двум государственным языкам, наш педагогический коллектив с сентября 2012 года приступил к успешному внедрению, реализации и </w:t>
      </w:r>
      <w:r w:rsidRPr="003C5221">
        <w:lastRenderedPageBreak/>
        <w:t xml:space="preserve">использованию новых учебно-методических комплектов. Цель внедрения УМК научить дошкольников свободному общению на 2-х государственных языках РТ. Согласно общепринятым представлениям, билингвизм (двуязычие) - это свободное владение двумя языками одновременно и попеременное их использование в зависимости от условий речевого общения. </w:t>
      </w:r>
    </w:p>
    <w:p w:rsidR="003C5221" w:rsidRPr="003C5221" w:rsidRDefault="003C5221" w:rsidP="00A65119">
      <w:pPr>
        <w:pStyle w:val="Default"/>
        <w:ind w:firstLine="567"/>
        <w:jc w:val="both"/>
      </w:pPr>
      <w:r w:rsidRPr="003C5221">
        <w:t>Педагоги нашего ДО</w:t>
      </w:r>
      <w:r w:rsidR="0031156C">
        <w:t>О</w:t>
      </w:r>
      <w:r w:rsidRPr="003C5221">
        <w:t xml:space="preserve"> используют активные формы работы с родителями, с целью ознакомления их с инновационной деятельностью, применяя современные информационные технологии через консультации, семинары, </w:t>
      </w:r>
      <w:r w:rsidR="0031156C">
        <w:t xml:space="preserve">конкурсы презентаций, открытые </w:t>
      </w:r>
      <w:r w:rsidRPr="003C5221">
        <w:t xml:space="preserve">ОД, акции. Важно научить родителей помогать своему ребёнку в усвоении лексики татарского языка и закрепления речевого материала через карманные словарики, карточки, по диалогам проектов УМК «Татарча сөйләшәбез», «Туган телдә сөйләшәбез». </w:t>
      </w:r>
    </w:p>
    <w:p w:rsidR="003C5221" w:rsidRPr="003C5221" w:rsidRDefault="003C5221" w:rsidP="00A65119">
      <w:pPr>
        <w:pStyle w:val="Default"/>
        <w:ind w:firstLine="567"/>
        <w:jc w:val="both"/>
      </w:pPr>
      <w:r w:rsidRPr="003C5221">
        <w:t>Управленческая задача заведующего ДО</w:t>
      </w:r>
      <w:r w:rsidR="0031156C">
        <w:t>О</w:t>
      </w:r>
      <w:r w:rsidRPr="003C5221">
        <w:t xml:space="preserve"> при реализации УМК в воспитательно-образовательную деятельность и повышение результативности работы с детьми по обучению детей государственным языкам РТ - это прежде всего: </w:t>
      </w:r>
    </w:p>
    <w:p w:rsidR="003C5221" w:rsidRPr="003C5221" w:rsidRDefault="003C5221" w:rsidP="00A65119">
      <w:pPr>
        <w:pStyle w:val="Default"/>
        <w:ind w:firstLine="567"/>
        <w:jc w:val="both"/>
      </w:pPr>
      <w:r w:rsidRPr="003C5221">
        <w:t xml:space="preserve">- создание условий (оснащенность групп, кабинетов программно-методическим инструментарием, в том числе УМК). </w:t>
      </w:r>
    </w:p>
    <w:p w:rsidR="003C5221" w:rsidRPr="003C5221" w:rsidRDefault="003C5221" w:rsidP="00A65119">
      <w:pPr>
        <w:pStyle w:val="Default"/>
        <w:ind w:firstLine="567"/>
        <w:jc w:val="both"/>
      </w:pPr>
      <w:r w:rsidRPr="003C5221">
        <w:t xml:space="preserve">- активное вовлечение родителей в процесс обучения детей 2-м государственным языкам. </w:t>
      </w:r>
    </w:p>
    <w:p w:rsidR="003C5221" w:rsidRPr="003C5221" w:rsidRDefault="003C5221" w:rsidP="00A65119">
      <w:pPr>
        <w:pStyle w:val="Default"/>
        <w:ind w:firstLine="567"/>
        <w:jc w:val="both"/>
      </w:pPr>
      <w:r w:rsidRPr="003C5221">
        <w:t xml:space="preserve">- обеспечение руководства и контроля качества обучения детей дошкольного возраста татарским и русским языкам. </w:t>
      </w:r>
    </w:p>
    <w:p w:rsidR="003C5221" w:rsidRPr="003C5221" w:rsidRDefault="003C5221" w:rsidP="00A65119">
      <w:pPr>
        <w:pStyle w:val="Default"/>
        <w:ind w:firstLine="567"/>
        <w:jc w:val="both"/>
      </w:pPr>
      <w:r w:rsidRPr="003C5221">
        <w:t xml:space="preserve">На сегодняшний день наши педагоги прошли курсы повышения квалификации по дополнительной профессиональной программе «Билингвальное образование дошкольников в рамках федерального государственного образовательного стандарта дошкольного образования». </w:t>
      </w:r>
    </w:p>
    <w:p w:rsidR="003C5221" w:rsidRPr="003C5221" w:rsidRDefault="003C5221" w:rsidP="00A65119">
      <w:pPr>
        <w:pStyle w:val="Default"/>
        <w:ind w:firstLine="567"/>
        <w:jc w:val="both"/>
      </w:pPr>
      <w:r w:rsidRPr="003C5221">
        <w:t>Мы поставили перед собой важную задачу – создать единое образовательное пространство для детей за счет партнерства коллектива ДО</w:t>
      </w:r>
      <w:r w:rsidR="001577D3">
        <w:t>О</w:t>
      </w:r>
      <w:r w:rsidRPr="003C5221">
        <w:t xml:space="preserve"> и родителей воспитанников, ведь основные участники образовательного процесса – это дети, родители и педагоги. </w:t>
      </w:r>
    </w:p>
    <w:p w:rsidR="003C5221" w:rsidRPr="003C5221" w:rsidRDefault="003C5221" w:rsidP="00A65119">
      <w:pPr>
        <w:pStyle w:val="Default"/>
        <w:ind w:firstLine="567"/>
        <w:jc w:val="both"/>
      </w:pPr>
      <w:r w:rsidRPr="003C5221">
        <w:t xml:space="preserve">Незаменимым помощником для нас в настоящее время является сайт детского сада в Электронном образовании, где создан раздел «Изучаем татарский язык/Татар теле өйрәнәбез», на которой родители и сотрудники детского сада могут ознакомиться с нормативными документами, получить консультации, использовать игровой материал на сайте, посмотреть лексический минимум, который можно повторить в спокойной домашней обстановке. </w:t>
      </w:r>
    </w:p>
    <w:p w:rsidR="003C5221" w:rsidRPr="003C5221" w:rsidRDefault="003C5221" w:rsidP="00A65119">
      <w:pPr>
        <w:pStyle w:val="Default"/>
        <w:ind w:firstLine="567"/>
        <w:jc w:val="both"/>
      </w:pPr>
      <w:r w:rsidRPr="003C5221">
        <w:t xml:space="preserve">При реализации УМК </w:t>
      </w:r>
      <w:r w:rsidR="00A62FFC">
        <w:t xml:space="preserve">по обучению детей государственным языкам РТ </w:t>
      </w:r>
      <w:r w:rsidRPr="003C5221">
        <w:t>используем информационно-коммуникативные технологии, игры-ситуации, игры-драматизации, наглядный материал, аудиозаписи, мультфильмы по сказкам татарских писателей</w:t>
      </w:r>
      <w:r w:rsidR="00A62FFC">
        <w:t xml:space="preserve"> и т.д</w:t>
      </w:r>
      <w:r w:rsidRPr="003C5221">
        <w:t xml:space="preserve">. </w:t>
      </w:r>
    </w:p>
    <w:p w:rsidR="003C5221" w:rsidRPr="003C5221" w:rsidRDefault="003C5221" w:rsidP="00A6511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C5221">
        <w:rPr>
          <w:rFonts w:ascii="Times New Roman" w:hAnsi="Times New Roman" w:cs="Times New Roman"/>
          <w:sz w:val="24"/>
          <w:szCs w:val="24"/>
        </w:rPr>
        <w:t xml:space="preserve">Несмотря на то, что работа по </w:t>
      </w:r>
      <w:r w:rsidR="00A62FFC">
        <w:rPr>
          <w:rFonts w:ascii="Times New Roman" w:hAnsi="Times New Roman" w:cs="Times New Roman"/>
          <w:sz w:val="24"/>
          <w:szCs w:val="24"/>
        </w:rPr>
        <w:t>реализации</w:t>
      </w:r>
      <w:r w:rsidRPr="003C5221">
        <w:rPr>
          <w:rFonts w:ascii="Times New Roman" w:hAnsi="Times New Roman" w:cs="Times New Roman"/>
          <w:sz w:val="24"/>
          <w:szCs w:val="24"/>
        </w:rPr>
        <w:t xml:space="preserve"> УМК в воспитательно-образовательный процесс ДО</w:t>
      </w:r>
      <w:r w:rsidR="00F30EBE">
        <w:rPr>
          <w:rFonts w:ascii="Times New Roman" w:hAnsi="Times New Roman" w:cs="Times New Roman"/>
          <w:sz w:val="24"/>
          <w:szCs w:val="24"/>
        </w:rPr>
        <w:t>О</w:t>
      </w:r>
      <w:r w:rsidRPr="003C5221">
        <w:rPr>
          <w:rFonts w:ascii="Times New Roman" w:hAnsi="Times New Roman" w:cs="Times New Roman"/>
          <w:sz w:val="24"/>
          <w:szCs w:val="24"/>
        </w:rPr>
        <w:t xml:space="preserve"> ведется в системе, требуется совершенствование работы в освоении детьми татарского языка. Сами родители очень пассивны в этом направлении, хотя являются не последним звеном в вопросе обучения детей татарскому языку</w:t>
      </w:r>
      <w:r w:rsidR="00543590">
        <w:rPr>
          <w:rFonts w:ascii="Times New Roman" w:hAnsi="Times New Roman" w:cs="Times New Roman"/>
          <w:sz w:val="24"/>
          <w:szCs w:val="24"/>
        </w:rPr>
        <w:t>.</w:t>
      </w:r>
      <w:r w:rsidRPr="003C5221">
        <w:rPr>
          <w:rFonts w:ascii="Times New Roman" w:hAnsi="Times New Roman" w:cs="Times New Roman"/>
          <w:sz w:val="24"/>
          <w:szCs w:val="24"/>
        </w:rPr>
        <w:t xml:space="preserve"> Поэтому необходимо усилить работу с родителями по изучению детьми татарского языка.</w:t>
      </w:r>
    </w:p>
    <w:p w:rsidR="003C5221" w:rsidRPr="00C6208A" w:rsidRDefault="003C5221" w:rsidP="00A6511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16"/>
          <w:szCs w:val="24"/>
        </w:rPr>
      </w:pPr>
    </w:p>
    <w:p w:rsidR="00D236B1" w:rsidRDefault="00CE30D6" w:rsidP="00A65119">
      <w:pPr>
        <w:spacing w:after="0" w:line="240" w:lineRule="auto"/>
        <w:jc w:val="center"/>
        <w:rPr>
          <w:rFonts w:ascii="Times New Roman" w:hAnsi="Times New Roman"/>
          <w:b/>
          <w:caps/>
          <w:sz w:val="24"/>
          <w:szCs w:val="24"/>
        </w:rPr>
      </w:pPr>
      <w:r>
        <w:rPr>
          <w:rFonts w:ascii="Times New Roman" w:hAnsi="Times New Roman"/>
          <w:b/>
          <w:caps/>
          <w:sz w:val="24"/>
          <w:szCs w:val="24"/>
        </w:rPr>
        <w:t>7</w:t>
      </w:r>
      <w:r w:rsidR="00D236B1">
        <w:rPr>
          <w:rFonts w:ascii="Times New Roman" w:hAnsi="Times New Roman"/>
          <w:b/>
          <w:caps/>
          <w:sz w:val="24"/>
          <w:szCs w:val="24"/>
        </w:rPr>
        <w:t>. А</w:t>
      </w:r>
      <w:r w:rsidR="00D236B1" w:rsidRPr="00D8150A">
        <w:rPr>
          <w:rFonts w:ascii="Times New Roman" w:hAnsi="Times New Roman"/>
          <w:b/>
          <w:sz w:val="24"/>
          <w:szCs w:val="24"/>
        </w:rPr>
        <w:t>нализ потенциала развития</w:t>
      </w:r>
      <w:r w:rsidR="00D236B1">
        <w:rPr>
          <w:rFonts w:ascii="Times New Roman" w:hAnsi="Times New Roman"/>
          <w:b/>
          <w:caps/>
          <w:sz w:val="24"/>
          <w:szCs w:val="24"/>
        </w:rPr>
        <w:t xml:space="preserve"> </w:t>
      </w:r>
      <w:r w:rsidR="00D236B1" w:rsidRPr="00D8150A">
        <w:rPr>
          <w:rFonts w:ascii="Times New Roman" w:hAnsi="Times New Roman"/>
          <w:b/>
          <w:caps/>
          <w:sz w:val="24"/>
          <w:szCs w:val="24"/>
        </w:rPr>
        <w:t>ДО</w:t>
      </w:r>
      <w:r w:rsidR="005F26A9">
        <w:rPr>
          <w:rFonts w:ascii="Times New Roman" w:hAnsi="Times New Roman"/>
          <w:b/>
          <w:caps/>
          <w:sz w:val="24"/>
          <w:szCs w:val="24"/>
        </w:rPr>
        <w:t>О</w:t>
      </w:r>
    </w:p>
    <w:p w:rsidR="00D236B1" w:rsidRDefault="00D236B1" w:rsidP="00A6511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95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10"/>
        <w:gridCol w:w="2127"/>
        <w:gridCol w:w="2551"/>
        <w:gridCol w:w="1378"/>
      </w:tblGrid>
      <w:tr w:rsidR="00D236B1" w:rsidRPr="00066584" w:rsidTr="009618BB">
        <w:tc>
          <w:tcPr>
            <w:tcW w:w="3510" w:type="dxa"/>
          </w:tcPr>
          <w:p w:rsidR="00D236B1" w:rsidRPr="00066584" w:rsidRDefault="00D236B1" w:rsidP="00A651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6658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Сильные</w:t>
            </w:r>
          </w:p>
          <w:p w:rsidR="00D236B1" w:rsidRPr="00066584" w:rsidRDefault="00D236B1" w:rsidP="00A651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6658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стороны</w:t>
            </w:r>
          </w:p>
        </w:tc>
        <w:tc>
          <w:tcPr>
            <w:tcW w:w="2127" w:type="dxa"/>
          </w:tcPr>
          <w:p w:rsidR="00D236B1" w:rsidRPr="00066584" w:rsidRDefault="00D236B1" w:rsidP="00A651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6658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Слабые</w:t>
            </w:r>
          </w:p>
          <w:p w:rsidR="00D236B1" w:rsidRPr="00066584" w:rsidRDefault="00D236B1" w:rsidP="00A651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6658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стороны</w:t>
            </w:r>
          </w:p>
        </w:tc>
        <w:tc>
          <w:tcPr>
            <w:tcW w:w="2551" w:type="dxa"/>
          </w:tcPr>
          <w:p w:rsidR="00D236B1" w:rsidRPr="00066584" w:rsidRDefault="00D236B1" w:rsidP="00A651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6658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Благоприятные</w:t>
            </w:r>
          </w:p>
          <w:p w:rsidR="00D236B1" w:rsidRPr="00066584" w:rsidRDefault="00D236B1" w:rsidP="00A651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6658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возможности</w:t>
            </w:r>
          </w:p>
        </w:tc>
        <w:tc>
          <w:tcPr>
            <w:tcW w:w="1378" w:type="dxa"/>
          </w:tcPr>
          <w:p w:rsidR="00D236B1" w:rsidRPr="00066584" w:rsidRDefault="00D236B1" w:rsidP="00A651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6658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Риски</w:t>
            </w:r>
          </w:p>
        </w:tc>
      </w:tr>
      <w:tr w:rsidR="00D236B1" w:rsidRPr="00066584" w:rsidTr="009618BB">
        <w:tc>
          <w:tcPr>
            <w:tcW w:w="3510" w:type="dxa"/>
          </w:tcPr>
          <w:p w:rsidR="00D236B1" w:rsidRPr="00066584" w:rsidRDefault="00D236B1" w:rsidP="00A6511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="002B6BAC"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D937D4"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ысокая конкурентноспособность  ДО</w:t>
            </w:r>
            <w:r w:rsidR="002B6BAC"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="00E423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D236B1" w:rsidRPr="00066584" w:rsidRDefault="00D236B1" w:rsidP="00A6511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="002B6BAC"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D937D4"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беспеченность специалистами </w:t>
            </w:r>
            <w:r w:rsidR="002B6BAC"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  <w:r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музыкальный руководитель, инструктор по физическому </w:t>
            </w:r>
            <w:r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воспитанию, воспитатель по татарскому языку, </w:t>
            </w:r>
            <w:r w:rsidR="002B6BAC"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</w:t>
            </w:r>
            <w:r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тель английско</w:t>
            </w:r>
            <w:r w:rsidR="002B6BAC"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</w:t>
            </w:r>
            <w:r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язык</w:t>
            </w:r>
            <w:r w:rsidR="002B6BAC"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учите</w:t>
            </w:r>
            <w:r w:rsidR="002B6BAC"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ль-логопед</w:t>
            </w:r>
            <w:r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воспита</w:t>
            </w:r>
            <w:r w:rsidR="00E423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телями.</w:t>
            </w:r>
          </w:p>
          <w:p w:rsidR="00D236B1" w:rsidRPr="00066584" w:rsidRDefault="00D236B1" w:rsidP="00A6511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="002B6BAC"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D937D4"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коллективе педагоги с высшим образованием, </w:t>
            </w:r>
          </w:p>
          <w:p w:rsidR="00D236B1" w:rsidRPr="00066584" w:rsidRDefault="00D236B1" w:rsidP="00A6511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 всех наличие </w:t>
            </w:r>
            <w:r w:rsidR="005F47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курсов повышения квалификации</w:t>
            </w:r>
            <w:r w:rsidR="00E423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ФГОС ДО.</w:t>
            </w:r>
          </w:p>
          <w:p w:rsidR="00D236B1" w:rsidRPr="00066584" w:rsidRDefault="00D236B1" w:rsidP="00A6511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="002B6BAC"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D937D4"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ДО</w:t>
            </w:r>
            <w:r w:rsidR="00D937D4"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созданы условия и программы</w:t>
            </w:r>
            <w:r w:rsidR="005F47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для всестороннего развития воспитанни</w:t>
            </w:r>
            <w:r w:rsidR="005F47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ков</w:t>
            </w:r>
            <w:r w:rsidR="00F30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D236B1" w:rsidRPr="00066584" w:rsidRDefault="00D236B1" w:rsidP="00A6511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D937D4"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остаточный  уровень готовности детей  к успешному обучению в школе</w:t>
            </w:r>
            <w:r w:rsidR="00F30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D236B1" w:rsidRPr="00066584" w:rsidRDefault="00D236B1" w:rsidP="00A6511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="002B6BAC"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D937D4"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аработана нормативно-правовая база, определяющая взаимодействие между ДО</w:t>
            </w:r>
            <w:r w:rsidR="00D937D4"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семьей</w:t>
            </w:r>
            <w:r w:rsidR="00F30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D236B1" w:rsidRPr="00066584" w:rsidRDefault="00D236B1" w:rsidP="00A6511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="002B6BAC"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D937D4"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аличие социальных партнеров</w:t>
            </w:r>
            <w:r w:rsidR="00F30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D236B1" w:rsidRPr="00066584" w:rsidRDefault="00D236B1" w:rsidP="00A6511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D937D4"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ДО</w:t>
            </w:r>
            <w:r w:rsidR="002B6BAC"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созданы условия для реализации ФГОС ДО и выбранных программ, существует методическое обеспечение по каждому разделу</w:t>
            </w:r>
            <w:r w:rsidR="00F30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D236B1" w:rsidRPr="00066584" w:rsidRDefault="00D236B1" w:rsidP="00A6511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  </w:t>
            </w:r>
            <w:r w:rsidR="00D937D4"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азработана  образовательная программа  ДО</w:t>
            </w:r>
            <w:r w:rsidR="00E423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соответствии с ФГОС ДО</w:t>
            </w:r>
            <w:r w:rsidR="00F30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7776A1" w:rsidRPr="00066584" w:rsidRDefault="007776A1" w:rsidP="00A6511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D937D4"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нформационная открытость (создан сайт ДО</w:t>
            </w:r>
            <w:r w:rsidR="00D937D4"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наличие электронной почты, оформлены информацион</w:t>
            </w:r>
            <w:r w:rsidR="00F30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ные стенды).</w:t>
            </w:r>
          </w:p>
          <w:p w:rsidR="00D236B1" w:rsidRPr="00066584" w:rsidRDefault="007776A1" w:rsidP="00A651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D937D4"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аличие современного оснащения РППС для развития дошкольников</w:t>
            </w:r>
          </w:p>
        </w:tc>
        <w:tc>
          <w:tcPr>
            <w:tcW w:w="2127" w:type="dxa"/>
          </w:tcPr>
          <w:p w:rsidR="00D236B1" w:rsidRPr="00066584" w:rsidRDefault="00D236B1" w:rsidP="00A6511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-</w:t>
            </w:r>
            <w:r w:rsidR="002B6BAC"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Консервативные взгляды некоторых педагогов к новым требованиям ФГОС ДО</w:t>
            </w:r>
            <w:r w:rsidR="00E423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D236B1" w:rsidRPr="00066584" w:rsidRDefault="00D236B1" w:rsidP="00A6511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-</w:t>
            </w:r>
            <w:r w:rsidR="002B6BAC"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Недостаточна эффективная работа по выявлению и поддержке талантливых</w:t>
            </w:r>
            <w:r w:rsidR="00D937D4"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E423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детей.</w:t>
            </w:r>
          </w:p>
          <w:p w:rsidR="00D236B1" w:rsidRPr="00066584" w:rsidRDefault="00D236B1" w:rsidP="00A6511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Низкий уровень компетентности у педагогов по индивидуализации педагогического про</w:t>
            </w:r>
            <w:r w:rsidR="00E423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цесса.</w:t>
            </w:r>
          </w:p>
          <w:p w:rsidR="00D236B1" w:rsidRPr="00066584" w:rsidRDefault="00D236B1" w:rsidP="00A65119">
            <w:pPr>
              <w:framePr w:hSpace="180" w:wrap="around" w:vAnchor="text" w:hAnchor="margin" w:y="-268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 - Низкий уровень </w:t>
            </w:r>
            <w:r w:rsidR="00E423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активности  участия педагогов в</w:t>
            </w:r>
            <w:r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мероприятиях, профессиональных конкурсах  района, го</w:t>
            </w:r>
            <w:r w:rsidR="00F30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рода.</w:t>
            </w:r>
          </w:p>
          <w:p w:rsidR="00D236B1" w:rsidRPr="00066584" w:rsidRDefault="00D236B1" w:rsidP="00A65119">
            <w:pPr>
              <w:framePr w:hSpace="180" w:wrap="around" w:vAnchor="text" w:hAnchor="margin" w:y="-268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Недостаточная сформированность культуры воспитания</w:t>
            </w:r>
            <w:r w:rsidR="00F30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 родителей.</w:t>
            </w:r>
          </w:p>
          <w:p w:rsidR="00D236B1" w:rsidRPr="00066584" w:rsidRDefault="00D236B1" w:rsidP="00A65119">
            <w:pPr>
              <w:framePr w:hSpace="180" w:wrap="around" w:vAnchor="text" w:hAnchor="margin" w:y="-268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Наличие в ДО</w:t>
            </w:r>
            <w:r w:rsidR="002B6BAC"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родителей с потребительским отношением к процессу образования, вос</w:t>
            </w:r>
            <w:r w:rsidR="00E423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питания и развития их детей</w:t>
            </w:r>
            <w:r w:rsidR="00F30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D236B1" w:rsidRPr="00066584" w:rsidRDefault="00D236B1" w:rsidP="00A65119">
            <w:pPr>
              <w:framePr w:hSpace="180" w:wrap="around" w:vAnchor="text" w:hAnchor="margin" w:y="-268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="00D937D4"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Нет единой системы работы с социальными партнерами</w:t>
            </w:r>
            <w:r w:rsidR="00E423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D236B1" w:rsidRPr="00066584" w:rsidRDefault="00D236B1" w:rsidP="00A651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D236B1" w:rsidRPr="00066584" w:rsidRDefault="00D236B1" w:rsidP="00A6511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- Повышение качества образования</w:t>
            </w:r>
            <w:r w:rsidR="00E423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D236B1" w:rsidRPr="00066584" w:rsidRDefault="00D236B1" w:rsidP="00A6511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Дополнительные материальные и мо</w:t>
            </w:r>
            <w:r w:rsidR="00D937D4"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ральные поощрения за профессиональные </w:t>
            </w:r>
            <w:r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достижения; стимулирование педагогов-экспери</w:t>
            </w:r>
            <w:r w:rsidR="00E423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ментаторов.</w:t>
            </w:r>
          </w:p>
          <w:p w:rsidR="00D236B1" w:rsidRPr="00066584" w:rsidRDefault="00D236B1" w:rsidP="00A6511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Разработка и внедрение </w:t>
            </w:r>
            <w:r w:rsidR="00D937D4"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програм</w:t>
            </w:r>
            <w:r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мы адаптации педагогов, </w:t>
            </w:r>
            <w:r w:rsidR="00D937D4"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="00E423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ланирования карьеры.</w:t>
            </w:r>
          </w:p>
          <w:p w:rsidR="00D236B1" w:rsidRPr="00066584" w:rsidRDefault="00D236B1" w:rsidP="00A6511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Повышение уровня</w:t>
            </w:r>
            <w:r w:rsidRPr="0006658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самообразования педагогов; обучение на курсах повышения квалифи</w:t>
            </w:r>
            <w:r w:rsidR="00E423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кации.</w:t>
            </w:r>
          </w:p>
          <w:p w:rsidR="00D236B1" w:rsidRPr="00066584" w:rsidRDefault="00D236B1" w:rsidP="00A6511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Сохранение и ук</w:t>
            </w:r>
            <w:r w:rsidR="00E423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репление здоровья детей.</w:t>
            </w:r>
          </w:p>
          <w:p w:rsidR="00D236B1" w:rsidRPr="00066584" w:rsidRDefault="00D236B1" w:rsidP="00A6511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Активизация работы с родителями, использование со</w:t>
            </w:r>
            <w:r w:rsidR="00E423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временных  форм работы.</w:t>
            </w:r>
          </w:p>
          <w:p w:rsidR="00D236B1" w:rsidRPr="00066584" w:rsidRDefault="00D236B1" w:rsidP="00A6511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="00D937D4"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Непрерывный процесс общения всех субъектов образования;</w:t>
            </w:r>
          </w:p>
          <w:p w:rsidR="00D236B1" w:rsidRPr="00066584" w:rsidRDefault="00D236B1" w:rsidP="00A6511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="00D2038D" w:rsidRPr="00D83E5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Использование ИКТ оборудования в работе с детьми;</w:t>
            </w:r>
          </w:p>
          <w:p w:rsidR="00D236B1" w:rsidRPr="00066584" w:rsidRDefault="00D236B1" w:rsidP="00A6511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="006B7013"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</w:t>
            </w:r>
            <w:r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овершенствование системы управления ДО</w:t>
            </w:r>
            <w:r w:rsidR="00F30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D236B1" w:rsidRPr="00066584" w:rsidRDefault="00D236B1" w:rsidP="00A6511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Пополнение мате</w:t>
            </w:r>
            <w:r w:rsidR="00D83E5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риально</w:t>
            </w:r>
            <w:r w:rsidR="00D83E59" w:rsidRPr="00F30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технич</w:t>
            </w:r>
            <w:r w:rsidR="00D83E5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="00CE30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кой базы.</w:t>
            </w:r>
          </w:p>
          <w:p w:rsidR="00D236B1" w:rsidRPr="00066584" w:rsidRDefault="00D236B1" w:rsidP="00A651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="00D937D4"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</w:t>
            </w:r>
            <w:r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овершенствование предметно-развивающей среды</w:t>
            </w:r>
          </w:p>
        </w:tc>
        <w:tc>
          <w:tcPr>
            <w:tcW w:w="1378" w:type="dxa"/>
          </w:tcPr>
          <w:p w:rsidR="00D236B1" w:rsidRPr="00066584" w:rsidRDefault="00D236B1" w:rsidP="00A6511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Нестабильная экономическая ситуа</w:t>
            </w:r>
            <w:r w:rsidR="00E423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ция в стране.</w:t>
            </w:r>
          </w:p>
          <w:p w:rsidR="00D236B1" w:rsidRPr="00066584" w:rsidRDefault="00D236B1" w:rsidP="00A6511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Изменение социальных потребностей и возможностей семей</w:t>
            </w:r>
            <w:r w:rsidR="00E423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D236B1" w:rsidRPr="00066584" w:rsidRDefault="00D236B1" w:rsidP="00A6511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Отток (по различным причинам) квалифицированных кадров.</w:t>
            </w:r>
          </w:p>
          <w:p w:rsidR="00D236B1" w:rsidRPr="00066584" w:rsidRDefault="00D236B1" w:rsidP="00A651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65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Нестабильное финансовое обеспечение</w:t>
            </w:r>
          </w:p>
        </w:tc>
      </w:tr>
    </w:tbl>
    <w:p w:rsidR="00CD2244" w:rsidRPr="001F222E" w:rsidRDefault="00CD2244" w:rsidP="00A65119">
      <w:pPr>
        <w:spacing w:after="0" w:line="240" w:lineRule="auto"/>
        <w:ind w:firstLine="567"/>
        <w:rPr>
          <w:rFonts w:ascii="Times New Roman" w:eastAsia="Times New Roman" w:hAnsi="Times New Roman"/>
          <w:sz w:val="24"/>
          <w:szCs w:val="24"/>
          <w:lang w:eastAsia="ru-RU"/>
        </w:rPr>
      </w:pPr>
      <w:r w:rsidRPr="001F222E">
        <w:rPr>
          <w:rFonts w:ascii="Times New Roman" w:eastAsia="Times New Roman" w:hAnsi="Times New Roman"/>
          <w:sz w:val="24"/>
          <w:szCs w:val="24"/>
          <w:lang w:eastAsia="ru-RU"/>
        </w:rPr>
        <w:t xml:space="preserve">Анализ дает возможность выделить следующие стратегические направления в развитии образовательной организации: </w:t>
      </w:r>
    </w:p>
    <w:p w:rsidR="00CD2244" w:rsidRPr="00D937D4" w:rsidRDefault="00CD2244" w:rsidP="00A65119">
      <w:pPr>
        <w:spacing w:after="0" w:line="240" w:lineRule="auto"/>
        <w:ind w:firstLine="567"/>
        <w:rPr>
          <w:rFonts w:ascii="Times New Roman" w:hAnsi="Times New Roman"/>
          <w:sz w:val="24"/>
          <w:szCs w:val="24"/>
          <w:highlight w:val="yellow"/>
        </w:rPr>
      </w:pPr>
      <w:r w:rsidRPr="00D937D4">
        <w:rPr>
          <w:rFonts w:ascii="Times New Roman" w:eastAsia="Times New Roman" w:hAnsi="Times New Roman"/>
          <w:sz w:val="24"/>
          <w:szCs w:val="24"/>
          <w:highlight w:val="yellow"/>
          <w:lang w:eastAsia="ru-RU"/>
        </w:rPr>
        <w:t>1.«</w:t>
      </w:r>
      <w:r w:rsidRPr="00D937D4">
        <w:rPr>
          <w:rFonts w:ascii="Times New Roman" w:hAnsi="Times New Roman"/>
          <w:sz w:val="24"/>
          <w:szCs w:val="24"/>
          <w:highlight w:val="yellow"/>
        </w:rPr>
        <w:t xml:space="preserve">Качество образования»; </w:t>
      </w:r>
    </w:p>
    <w:p w:rsidR="00CD2244" w:rsidRPr="00D937D4" w:rsidRDefault="00CD2244" w:rsidP="00A65119">
      <w:pPr>
        <w:spacing w:after="0" w:line="240" w:lineRule="auto"/>
        <w:ind w:firstLine="567"/>
        <w:rPr>
          <w:rFonts w:ascii="Times New Roman" w:eastAsia="Times New Roman" w:hAnsi="Times New Roman"/>
          <w:sz w:val="24"/>
          <w:szCs w:val="24"/>
          <w:highlight w:val="yellow"/>
          <w:lang w:eastAsia="ru-RU"/>
        </w:rPr>
      </w:pPr>
      <w:r w:rsidRPr="00D937D4">
        <w:rPr>
          <w:rFonts w:ascii="Times New Roman" w:hAnsi="Times New Roman"/>
          <w:sz w:val="24"/>
          <w:szCs w:val="24"/>
          <w:highlight w:val="yellow"/>
        </w:rPr>
        <w:t>2.«Ребенок»;</w:t>
      </w:r>
    </w:p>
    <w:p w:rsidR="00CD2244" w:rsidRPr="00D937D4" w:rsidRDefault="00CD2244" w:rsidP="00A65119">
      <w:pPr>
        <w:spacing w:after="0" w:line="240" w:lineRule="auto"/>
        <w:ind w:firstLine="567"/>
        <w:rPr>
          <w:rFonts w:ascii="Times New Roman" w:eastAsia="Times New Roman" w:hAnsi="Times New Roman"/>
          <w:sz w:val="24"/>
          <w:szCs w:val="24"/>
          <w:highlight w:val="yellow"/>
          <w:lang w:eastAsia="ru-RU"/>
        </w:rPr>
      </w:pPr>
      <w:r w:rsidRPr="00D937D4">
        <w:rPr>
          <w:rFonts w:ascii="Times New Roman" w:eastAsia="Times New Roman" w:hAnsi="Times New Roman"/>
          <w:sz w:val="24"/>
          <w:szCs w:val="24"/>
          <w:highlight w:val="yellow"/>
          <w:lang w:eastAsia="ru-RU"/>
        </w:rPr>
        <w:t>3.«Управление»</w:t>
      </w:r>
    </w:p>
    <w:p w:rsidR="00CD2244" w:rsidRPr="00D937D4" w:rsidRDefault="00CD2244" w:rsidP="00A65119">
      <w:pPr>
        <w:spacing w:after="0" w:line="240" w:lineRule="auto"/>
        <w:ind w:firstLine="567"/>
        <w:rPr>
          <w:rFonts w:ascii="Times New Roman" w:eastAsia="Times New Roman" w:hAnsi="Times New Roman"/>
          <w:sz w:val="24"/>
          <w:szCs w:val="24"/>
          <w:highlight w:val="yellow"/>
          <w:lang w:eastAsia="ru-RU"/>
        </w:rPr>
      </w:pPr>
      <w:r w:rsidRPr="00D937D4">
        <w:rPr>
          <w:rFonts w:ascii="Times New Roman" w:eastAsia="Times New Roman" w:hAnsi="Times New Roman"/>
          <w:sz w:val="24"/>
          <w:szCs w:val="24"/>
          <w:highlight w:val="yellow"/>
          <w:lang w:eastAsia="ru-RU"/>
        </w:rPr>
        <w:t>4.«К здоровью через детский сад»</w:t>
      </w:r>
    </w:p>
    <w:p w:rsidR="00CD2244" w:rsidRPr="00D937D4" w:rsidRDefault="00CD2244" w:rsidP="00A65119">
      <w:pPr>
        <w:spacing w:after="0" w:line="240" w:lineRule="auto"/>
        <w:ind w:firstLine="567"/>
        <w:rPr>
          <w:rFonts w:ascii="Times New Roman" w:eastAsia="Times New Roman" w:hAnsi="Times New Roman"/>
          <w:sz w:val="24"/>
          <w:szCs w:val="24"/>
          <w:highlight w:val="yellow"/>
          <w:lang w:eastAsia="ru-RU"/>
        </w:rPr>
      </w:pPr>
      <w:r w:rsidRPr="00D937D4">
        <w:rPr>
          <w:rFonts w:ascii="Times New Roman" w:eastAsia="Times New Roman" w:hAnsi="Times New Roman"/>
          <w:sz w:val="24"/>
          <w:szCs w:val="24"/>
          <w:highlight w:val="yellow"/>
          <w:lang w:eastAsia="ru-RU"/>
        </w:rPr>
        <w:t>5.«Кадры»</w:t>
      </w:r>
    </w:p>
    <w:p w:rsidR="00CD2244" w:rsidRPr="00D937D4" w:rsidRDefault="00CD2244" w:rsidP="00A65119">
      <w:pPr>
        <w:spacing w:after="0" w:line="240" w:lineRule="auto"/>
        <w:ind w:firstLine="567"/>
        <w:rPr>
          <w:rFonts w:ascii="Times New Roman" w:eastAsia="Times New Roman" w:hAnsi="Times New Roman"/>
          <w:sz w:val="24"/>
          <w:szCs w:val="24"/>
          <w:highlight w:val="yellow"/>
          <w:lang w:eastAsia="ru-RU"/>
        </w:rPr>
      </w:pPr>
      <w:r w:rsidRPr="00D937D4">
        <w:rPr>
          <w:rFonts w:ascii="Times New Roman" w:eastAsia="Times New Roman" w:hAnsi="Times New Roman"/>
          <w:sz w:val="24"/>
          <w:szCs w:val="24"/>
          <w:highlight w:val="yellow"/>
          <w:lang w:eastAsia="ru-RU"/>
        </w:rPr>
        <w:t>6.«Родители»</w:t>
      </w:r>
    </w:p>
    <w:p w:rsidR="00CD2244" w:rsidRPr="00D937D4" w:rsidRDefault="00CD2244" w:rsidP="00A65119">
      <w:pPr>
        <w:spacing w:after="0" w:line="240" w:lineRule="auto"/>
        <w:ind w:firstLine="567"/>
        <w:rPr>
          <w:rFonts w:ascii="Times New Roman" w:eastAsia="Times New Roman" w:hAnsi="Times New Roman"/>
          <w:sz w:val="24"/>
          <w:szCs w:val="24"/>
          <w:highlight w:val="yellow"/>
          <w:lang w:eastAsia="ru-RU"/>
        </w:rPr>
      </w:pPr>
      <w:r w:rsidRPr="00D937D4">
        <w:rPr>
          <w:rFonts w:ascii="Times New Roman" w:eastAsia="Times New Roman" w:hAnsi="Times New Roman"/>
          <w:sz w:val="24"/>
          <w:szCs w:val="24"/>
          <w:highlight w:val="yellow"/>
          <w:lang w:eastAsia="ru-RU"/>
        </w:rPr>
        <w:t>7.«Развитие инфраструктуры»</w:t>
      </w:r>
    </w:p>
    <w:p w:rsidR="00CD2244" w:rsidRPr="00485A38" w:rsidRDefault="00CD2244" w:rsidP="00A65119">
      <w:pPr>
        <w:spacing w:after="0" w:line="240" w:lineRule="auto"/>
        <w:ind w:firstLine="567"/>
        <w:rPr>
          <w:rFonts w:ascii="Times New Roman" w:eastAsia="Times New Roman" w:hAnsi="Times New Roman"/>
          <w:sz w:val="24"/>
          <w:szCs w:val="24"/>
          <w:lang w:eastAsia="ru-RU"/>
        </w:rPr>
      </w:pPr>
      <w:r w:rsidRPr="00D937D4">
        <w:rPr>
          <w:rFonts w:ascii="Times New Roman" w:eastAsia="Times New Roman" w:hAnsi="Times New Roman"/>
          <w:sz w:val="24"/>
          <w:szCs w:val="24"/>
          <w:highlight w:val="yellow"/>
          <w:lang w:eastAsia="ru-RU"/>
        </w:rPr>
        <w:t>8.«Социальное партнерство»</w:t>
      </w:r>
    </w:p>
    <w:p w:rsidR="00CD2244" w:rsidRPr="00CD2244" w:rsidRDefault="00CD2244" w:rsidP="00A65119">
      <w:pPr>
        <w:pStyle w:val="20"/>
        <w:spacing w:line="240" w:lineRule="auto"/>
        <w:rPr>
          <w:rFonts w:ascii="Times New Roman" w:hAnsi="Times New Roman" w:cs="Times New Roman"/>
          <w:sz w:val="16"/>
          <w:szCs w:val="24"/>
        </w:rPr>
      </w:pPr>
    </w:p>
    <w:p w:rsidR="00CD2244" w:rsidRDefault="00CE30D6" w:rsidP="00A65119">
      <w:pPr>
        <w:pStyle w:val="a3"/>
        <w:spacing w:after="0" w:line="240" w:lineRule="auto"/>
        <w:ind w:left="567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8</w:t>
      </w:r>
      <w:r w:rsidR="00CD224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</w:t>
      </w:r>
      <w:r w:rsidR="00CD2244" w:rsidRPr="00CD224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Концепция развития детского сада</w:t>
      </w:r>
    </w:p>
    <w:p w:rsidR="00356DF6" w:rsidRPr="00356DF6" w:rsidRDefault="00356DF6" w:rsidP="00A65119">
      <w:pPr>
        <w:pStyle w:val="a3"/>
        <w:spacing w:after="0" w:line="240" w:lineRule="auto"/>
        <w:ind w:left="567"/>
        <w:jc w:val="center"/>
        <w:outlineLvl w:val="2"/>
        <w:rPr>
          <w:rFonts w:ascii="Times New Roman" w:eastAsia="Times New Roman" w:hAnsi="Times New Roman" w:cs="Times New Roman"/>
          <w:b/>
          <w:bCs/>
          <w:sz w:val="14"/>
          <w:szCs w:val="24"/>
          <w:lang w:eastAsia="ru-RU"/>
        </w:rPr>
      </w:pPr>
    </w:p>
    <w:p w:rsidR="00CD2244" w:rsidRPr="00CD2244" w:rsidRDefault="00B2532A" w:rsidP="00A65119">
      <w:pPr>
        <w:tabs>
          <w:tab w:val="left" w:pos="9355"/>
        </w:tabs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33B9">
        <w:rPr>
          <w:rFonts w:ascii="Times New Roman" w:hAnsi="Times New Roman"/>
          <w:bCs/>
          <w:color w:val="000000"/>
          <w:sz w:val="24"/>
          <w:szCs w:val="24"/>
          <w:bdr w:val="none" w:sz="0" w:space="0" w:color="auto" w:frame="1"/>
        </w:rPr>
        <w:t>МБДОУ «Детский сад № 8 «Ручеек» г. Кукмор»</w:t>
      </w:r>
      <w:r w:rsidR="00CD2244" w:rsidRPr="00CD2244">
        <w:rPr>
          <w:rFonts w:ascii="Times New Roman" w:hAnsi="Times New Roman" w:cs="Times New Roman"/>
          <w:bCs/>
          <w:sz w:val="24"/>
          <w:szCs w:val="24"/>
        </w:rPr>
        <w:t>, работая в режиме развития, формирует свою концепцию развития на 20</w:t>
      </w:r>
      <w:r w:rsidR="00C864D5">
        <w:rPr>
          <w:rFonts w:ascii="Times New Roman" w:hAnsi="Times New Roman" w:cs="Times New Roman"/>
          <w:bCs/>
          <w:sz w:val="24"/>
          <w:szCs w:val="24"/>
        </w:rPr>
        <w:t>20</w:t>
      </w:r>
      <w:r w:rsidR="00CD2244" w:rsidRPr="00CD2244">
        <w:rPr>
          <w:rFonts w:ascii="Times New Roman" w:hAnsi="Times New Roman" w:cs="Times New Roman"/>
          <w:bCs/>
          <w:sz w:val="24"/>
          <w:szCs w:val="24"/>
        </w:rPr>
        <w:t>-202</w:t>
      </w:r>
      <w:r w:rsidR="00C864D5">
        <w:rPr>
          <w:rFonts w:ascii="Times New Roman" w:hAnsi="Times New Roman" w:cs="Times New Roman"/>
          <w:bCs/>
          <w:sz w:val="24"/>
          <w:szCs w:val="24"/>
        </w:rPr>
        <w:t>4</w:t>
      </w:r>
      <w:r w:rsidR="00CD2244" w:rsidRPr="00CD2244">
        <w:rPr>
          <w:rFonts w:ascii="Times New Roman" w:hAnsi="Times New Roman" w:cs="Times New Roman"/>
          <w:bCs/>
          <w:sz w:val="24"/>
          <w:szCs w:val="24"/>
        </w:rPr>
        <w:t xml:space="preserve"> гг.</w:t>
      </w:r>
      <w:r w:rsidR="00CD2244" w:rsidRPr="00CD2244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="00CD2244" w:rsidRPr="00CD22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строится на понимании специфики дошкольного образования, зависимости его от социально-экономических условий </w:t>
      </w:r>
      <w:r w:rsidR="00CD2244" w:rsidRPr="00CD224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страны и региона. </w:t>
      </w:r>
      <w:r w:rsidR="00CD2244" w:rsidRPr="00CD2244">
        <w:rPr>
          <w:rFonts w:ascii="Times New Roman" w:hAnsi="Times New Roman" w:cs="Times New Roman"/>
          <w:bCs/>
          <w:sz w:val="24"/>
          <w:szCs w:val="24"/>
        </w:rPr>
        <w:t xml:space="preserve">Общая идея проекта отражает общую политику Министерства Образования и науки РФ, Министерства Образования и науки РТ,  ФГОС ДО и включает: </w:t>
      </w:r>
    </w:p>
    <w:p w:rsidR="00CD2244" w:rsidRPr="00CD2244" w:rsidRDefault="00CD2244" w:rsidP="00A65119">
      <w:pPr>
        <w:pStyle w:val="a3"/>
        <w:spacing w:after="0" w:line="240" w:lineRule="auto"/>
        <w:ind w:left="0" w:firstLine="567"/>
        <w:jc w:val="both"/>
        <w:outlineLvl w:val="2"/>
        <w:rPr>
          <w:rFonts w:ascii="Times New Roman" w:hAnsi="Times New Roman" w:cs="Times New Roman"/>
          <w:bCs/>
          <w:sz w:val="24"/>
          <w:szCs w:val="24"/>
        </w:rPr>
      </w:pPr>
      <w:r w:rsidRPr="00CD2244">
        <w:rPr>
          <w:rFonts w:ascii="Times New Roman" w:hAnsi="Times New Roman" w:cs="Times New Roman"/>
          <w:bCs/>
          <w:sz w:val="24"/>
          <w:szCs w:val="24"/>
        </w:rPr>
        <w:t>- разработку проектных образовательных программ, развитие умения учиться, адаптироваться к переменам, ориентироваться в потоке информации;</w:t>
      </w:r>
    </w:p>
    <w:p w:rsidR="00CD2244" w:rsidRPr="00CD2244" w:rsidRDefault="00CD2244" w:rsidP="00A65119">
      <w:pPr>
        <w:pStyle w:val="a3"/>
        <w:spacing w:after="0" w:line="240" w:lineRule="auto"/>
        <w:ind w:left="0" w:firstLine="567"/>
        <w:jc w:val="both"/>
        <w:outlineLvl w:val="2"/>
        <w:rPr>
          <w:rFonts w:ascii="Times New Roman" w:hAnsi="Times New Roman" w:cs="Times New Roman"/>
          <w:bCs/>
          <w:sz w:val="24"/>
          <w:szCs w:val="24"/>
        </w:rPr>
      </w:pPr>
      <w:r w:rsidRPr="00CD2244">
        <w:rPr>
          <w:rFonts w:ascii="Times New Roman" w:hAnsi="Times New Roman" w:cs="Times New Roman"/>
          <w:bCs/>
          <w:sz w:val="24"/>
          <w:szCs w:val="24"/>
        </w:rPr>
        <w:t>- обеспечение условий по организации образовательного пространства, расширяющего возможности развития «разного ребенка»;</w:t>
      </w:r>
    </w:p>
    <w:p w:rsidR="00CD2244" w:rsidRPr="00CD2244" w:rsidRDefault="00CD2244" w:rsidP="00A65119">
      <w:pPr>
        <w:pStyle w:val="a3"/>
        <w:spacing w:after="0" w:line="240" w:lineRule="auto"/>
        <w:ind w:left="0" w:firstLine="567"/>
        <w:jc w:val="both"/>
        <w:outlineLvl w:val="2"/>
        <w:rPr>
          <w:rFonts w:ascii="Times New Roman" w:hAnsi="Times New Roman" w:cs="Times New Roman"/>
          <w:bCs/>
          <w:sz w:val="24"/>
          <w:szCs w:val="24"/>
        </w:rPr>
      </w:pPr>
      <w:r w:rsidRPr="00CD2244">
        <w:rPr>
          <w:rFonts w:ascii="Times New Roman" w:hAnsi="Times New Roman" w:cs="Times New Roman"/>
          <w:bCs/>
          <w:sz w:val="24"/>
          <w:szCs w:val="24"/>
        </w:rPr>
        <w:t>- создание здоровьесозидающей среды, организация здоровьесберегающего уклада, введение показателей динамики здоровья детей при оценке результатов деятельности образовательного учреждения;</w:t>
      </w:r>
    </w:p>
    <w:p w:rsidR="00CD2244" w:rsidRPr="00CD2244" w:rsidRDefault="00CD2244" w:rsidP="00A65119">
      <w:pPr>
        <w:pStyle w:val="a3"/>
        <w:spacing w:after="0" w:line="240" w:lineRule="auto"/>
        <w:ind w:left="0" w:firstLine="567"/>
        <w:jc w:val="both"/>
        <w:outlineLvl w:val="2"/>
        <w:rPr>
          <w:rFonts w:ascii="Times New Roman" w:hAnsi="Times New Roman" w:cs="Times New Roman"/>
          <w:bCs/>
          <w:sz w:val="24"/>
          <w:szCs w:val="24"/>
        </w:rPr>
      </w:pPr>
      <w:r w:rsidRPr="00CD2244">
        <w:rPr>
          <w:rFonts w:ascii="Times New Roman" w:hAnsi="Times New Roman" w:cs="Times New Roman"/>
          <w:bCs/>
          <w:sz w:val="24"/>
          <w:szCs w:val="24"/>
        </w:rPr>
        <w:t>- создание условий для познавательного развития дошкольников, введение показателей динамики познавательного развития  при оценке результатов деятельности ДО</w:t>
      </w:r>
      <w:r w:rsidR="00DC521E">
        <w:rPr>
          <w:rFonts w:ascii="Times New Roman" w:hAnsi="Times New Roman" w:cs="Times New Roman"/>
          <w:bCs/>
          <w:sz w:val="24"/>
          <w:szCs w:val="24"/>
        </w:rPr>
        <w:t>О</w:t>
      </w:r>
      <w:r w:rsidRPr="00CD2244">
        <w:rPr>
          <w:rFonts w:ascii="Times New Roman" w:hAnsi="Times New Roman" w:cs="Times New Roman"/>
          <w:bCs/>
          <w:sz w:val="24"/>
          <w:szCs w:val="24"/>
        </w:rPr>
        <w:t xml:space="preserve">; </w:t>
      </w:r>
    </w:p>
    <w:p w:rsidR="00CD2244" w:rsidRPr="00CD2244" w:rsidRDefault="00CD2244" w:rsidP="00A65119">
      <w:pPr>
        <w:pStyle w:val="a3"/>
        <w:spacing w:after="0" w:line="240" w:lineRule="auto"/>
        <w:ind w:left="0" w:firstLine="567"/>
        <w:jc w:val="both"/>
        <w:outlineLvl w:val="2"/>
        <w:rPr>
          <w:rFonts w:ascii="Times New Roman" w:hAnsi="Times New Roman" w:cs="Times New Roman"/>
          <w:bCs/>
          <w:sz w:val="24"/>
          <w:szCs w:val="24"/>
        </w:rPr>
      </w:pPr>
      <w:r w:rsidRPr="00CD2244">
        <w:rPr>
          <w:rFonts w:ascii="Times New Roman" w:hAnsi="Times New Roman" w:cs="Times New Roman"/>
          <w:bCs/>
          <w:sz w:val="24"/>
          <w:szCs w:val="24"/>
        </w:rPr>
        <w:t>- внедрение критериев оценки качества образования как результата и процесса образования, включая самооценку участников образовательного процесса, общественную экспертизу качества обучения и воспитания;</w:t>
      </w:r>
    </w:p>
    <w:p w:rsidR="00CD2244" w:rsidRPr="00CD2244" w:rsidRDefault="00CD2244" w:rsidP="00A65119">
      <w:pPr>
        <w:pStyle w:val="a3"/>
        <w:spacing w:after="0" w:line="240" w:lineRule="auto"/>
        <w:ind w:left="0" w:firstLine="567"/>
        <w:jc w:val="both"/>
        <w:outlineLvl w:val="2"/>
        <w:rPr>
          <w:rFonts w:ascii="Times New Roman" w:hAnsi="Times New Roman" w:cs="Times New Roman"/>
          <w:bCs/>
          <w:sz w:val="24"/>
          <w:szCs w:val="24"/>
        </w:rPr>
      </w:pPr>
      <w:r w:rsidRPr="00CD2244">
        <w:rPr>
          <w:rFonts w:ascii="Times New Roman" w:hAnsi="Times New Roman" w:cs="Times New Roman"/>
          <w:bCs/>
          <w:sz w:val="24"/>
          <w:szCs w:val="24"/>
        </w:rPr>
        <w:t>- учет критериев динамичности и мобильности в оценке образовательной деятельности при оценивании качества сопровождающих процессов;</w:t>
      </w:r>
    </w:p>
    <w:p w:rsidR="00CD2244" w:rsidRPr="00CD2244" w:rsidRDefault="00CD2244" w:rsidP="00A65119">
      <w:pPr>
        <w:pStyle w:val="a3"/>
        <w:spacing w:after="0" w:line="240" w:lineRule="auto"/>
        <w:ind w:left="0" w:firstLine="567"/>
        <w:jc w:val="both"/>
        <w:outlineLvl w:val="2"/>
        <w:rPr>
          <w:rFonts w:ascii="Times New Roman" w:hAnsi="Times New Roman" w:cs="Times New Roman"/>
          <w:bCs/>
          <w:sz w:val="24"/>
          <w:szCs w:val="24"/>
        </w:rPr>
      </w:pPr>
      <w:r w:rsidRPr="00CD2244">
        <w:rPr>
          <w:rFonts w:ascii="Times New Roman" w:hAnsi="Times New Roman" w:cs="Times New Roman"/>
          <w:bCs/>
          <w:sz w:val="24"/>
          <w:szCs w:val="24"/>
        </w:rPr>
        <w:t>- разработку и реализацию проектов, способствующих созданию новых технологий построения образовательного процесса.</w:t>
      </w:r>
    </w:p>
    <w:p w:rsidR="00CD2244" w:rsidRPr="00B2532A" w:rsidRDefault="00CD2244" w:rsidP="00A6511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2532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Программа осуществляет три основные функции:</w:t>
      </w:r>
    </w:p>
    <w:p w:rsidR="00CD2244" w:rsidRPr="00CD2244" w:rsidRDefault="00CD2244" w:rsidP="00A6511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244">
        <w:rPr>
          <w:rFonts w:ascii="Times New Roman" w:eastAsia="Times New Roman" w:hAnsi="Times New Roman" w:cs="Times New Roman"/>
          <w:sz w:val="24"/>
          <w:szCs w:val="24"/>
          <w:lang w:eastAsia="ru-RU"/>
        </w:rPr>
        <w:t>- очерчивает стратегию развития детского сада;</w:t>
      </w:r>
    </w:p>
    <w:p w:rsidR="00CD2244" w:rsidRPr="00CD2244" w:rsidRDefault="00CD2244" w:rsidP="00A6511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244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выделяет приоритетные направления работы;</w:t>
      </w:r>
    </w:p>
    <w:p w:rsidR="00CD2244" w:rsidRPr="00CD2244" w:rsidRDefault="00CD2244" w:rsidP="00A65119">
      <w:pPr>
        <w:pStyle w:val="ae"/>
        <w:ind w:firstLine="567"/>
        <w:jc w:val="both"/>
        <w:rPr>
          <w:lang w:val="ru-RU"/>
        </w:rPr>
      </w:pPr>
      <w:r w:rsidRPr="00CD2244">
        <w:rPr>
          <w:lang w:val="ru-RU"/>
        </w:rPr>
        <w:t>- ориентирует всю деятельность на конечный результат.</w:t>
      </w:r>
    </w:p>
    <w:p w:rsidR="00CD2244" w:rsidRPr="00B2532A" w:rsidRDefault="00CD2244" w:rsidP="00A65119">
      <w:pPr>
        <w:pStyle w:val="ae"/>
        <w:ind w:firstLine="567"/>
        <w:jc w:val="both"/>
        <w:rPr>
          <w:bCs/>
          <w:lang w:val="ru-RU"/>
        </w:rPr>
      </w:pPr>
      <w:r w:rsidRPr="00B2532A">
        <w:rPr>
          <w:b/>
          <w:bCs/>
          <w:i/>
          <w:lang w:val="ru-RU"/>
        </w:rPr>
        <w:t>Ценностные приоритеты работы детского сада</w:t>
      </w:r>
      <w:r w:rsidRPr="00B2532A">
        <w:rPr>
          <w:bCs/>
          <w:lang w:val="ru-RU"/>
        </w:rPr>
        <w:t>:</w:t>
      </w:r>
    </w:p>
    <w:p w:rsidR="00CD2244" w:rsidRPr="00CD2244" w:rsidRDefault="00CD2244" w:rsidP="00336FC2">
      <w:pPr>
        <w:numPr>
          <w:ilvl w:val="0"/>
          <w:numId w:val="3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D2244">
        <w:rPr>
          <w:rFonts w:ascii="Times New Roman" w:hAnsi="Times New Roman" w:cs="Times New Roman"/>
          <w:bCs/>
          <w:i/>
          <w:sz w:val="24"/>
          <w:szCs w:val="24"/>
        </w:rPr>
        <w:t>Открытость, поддержка и сотрудничество.</w:t>
      </w:r>
      <w:r w:rsidRPr="00CD2244">
        <w:rPr>
          <w:rFonts w:ascii="Times New Roman" w:hAnsi="Times New Roman" w:cs="Times New Roman"/>
          <w:bCs/>
          <w:sz w:val="24"/>
          <w:szCs w:val="24"/>
        </w:rPr>
        <w:t xml:space="preserve"> Педагоги в ДО</w:t>
      </w:r>
      <w:r w:rsidR="00DC521E">
        <w:rPr>
          <w:rFonts w:ascii="Times New Roman" w:hAnsi="Times New Roman" w:cs="Times New Roman"/>
          <w:bCs/>
          <w:sz w:val="24"/>
          <w:szCs w:val="24"/>
        </w:rPr>
        <w:t>О</w:t>
      </w:r>
      <w:r w:rsidRPr="00CD2244">
        <w:rPr>
          <w:rFonts w:ascii="Times New Roman" w:hAnsi="Times New Roman" w:cs="Times New Roman"/>
          <w:bCs/>
          <w:sz w:val="24"/>
          <w:szCs w:val="24"/>
        </w:rPr>
        <w:t xml:space="preserve"> делятся опытом, информацией, идеями, открыто обсуждают проблемы и находят вместе решения, их действия корректны и носят поддерживающий характер. Педагоги и родители открыто делятся информацией, обсуждают проблемы, соблюдая конфиденциальность. Комментарии педагогов корректны и носят оптимистичн</w:t>
      </w:r>
      <w:r w:rsidR="00DC521E">
        <w:rPr>
          <w:rFonts w:ascii="Times New Roman" w:hAnsi="Times New Roman" w:cs="Times New Roman"/>
          <w:bCs/>
          <w:sz w:val="24"/>
          <w:szCs w:val="24"/>
        </w:rPr>
        <w:t>ый, позитивный характер. Для ДОО</w:t>
      </w:r>
      <w:r w:rsidRPr="00CD2244">
        <w:rPr>
          <w:rFonts w:ascii="Times New Roman" w:hAnsi="Times New Roman" w:cs="Times New Roman"/>
          <w:bCs/>
          <w:sz w:val="24"/>
          <w:szCs w:val="24"/>
        </w:rPr>
        <w:t xml:space="preserve"> характерен постоянный поиск партнеров и выстраивание профессиональных взаимовыгодных связей. Мы стремимся открыто обсуждать профессиональные проблемы и оказывать поддержку и помощь в их решении.</w:t>
      </w:r>
    </w:p>
    <w:p w:rsidR="00CD2244" w:rsidRPr="00CD2244" w:rsidRDefault="00CD2244" w:rsidP="00336FC2">
      <w:pPr>
        <w:numPr>
          <w:ilvl w:val="0"/>
          <w:numId w:val="3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D2244">
        <w:rPr>
          <w:rFonts w:ascii="Times New Roman" w:hAnsi="Times New Roman" w:cs="Times New Roman"/>
          <w:bCs/>
          <w:i/>
          <w:sz w:val="24"/>
          <w:szCs w:val="24"/>
        </w:rPr>
        <w:t>Инновационность.</w:t>
      </w:r>
      <w:r w:rsidRPr="00CD2244">
        <w:rPr>
          <w:rFonts w:ascii="Times New Roman" w:hAnsi="Times New Roman" w:cs="Times New Roman"/>
          <w:bCs/>
          <w:sz w:val="24"/>
          <w:szCs w:val="24"/>
        </w:rPr>
        <w:t xml:space="preserve"> Педагоги стремятся узнавать и осваивать новые, современные технологии уместно, деликатно, квалифицированно их интегрировать в жизнедеятельность ДО</w:t>
      </w:r>
      <w:r w:rsidR="00DC521E">
        <w:rPr>
          <w:rFonts w:ascii="Times New Roman" w:hAnsi="Times New Roman" w:cs="Times New Roman"/>
          <w:bCs/>
          <w:sz w:val="24"/>
          <w:szCs w:val="24"/>
        </w:rPr>
        <w:t>О</w:t>
      </w:r>
      <w:r w:rsidRPr="00CD2244">
        <w:rPr>
          <w:rFonts w:ascii="Times New Roman" w:hAnsi="Times New Roman" w:cs="Times New Roman"/>
          <w:bCs/>
          <w:sz w:val="24"/>
          <w:szCs w:val="24"/>
        </w:rPr>
        <w:t>.</w:t>
      </w:r>
    </w:p>
    <w:p w:rsidR="00CD2244" w:rsidRPr="00CD2244" w:rsidRDefault="00CD2244" w:rsidP="00336FC2">
      <w:pPr>
        <w:numPr>
          <w:ilvl w:val="0"/>
          <w:numId w:val="3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D2244">
        <w:rPr>
          <w:rFonts w:ascii="Times New Roman" w:hAnsi="Times New Roman" w:cs="Times New Roman"/>
          <w:bCs/>
          <w:i/>
          <w:sz w:val="24"/>
          <w:szCs w:val="24"/>
        </w:rPr>
        <w:t>Индивидуализация</w:t>
      </w:r>
      <w:r w:rsidRPr="00CD2244">
        <w:rPr>
          <w:rFonts w:ascii="Times New Roman" w:hAnsi="Times New Roman" w:cs="Times New Roman"/>
          <w:bCs/>
          <w:sz w:val="24"/>
          <w:szCs w:val="24"/>
        </w:rPr>
        <w:t>. Каждый участник образовательного процесса в нашем ДО</w:t>
      </w:r>
      <w:r w:rsidR="00D27106">
        <w:rPr>
          <w:rFonts w:ascii="Times New Roman" w:hAnsi="Times New Roman" w:cs="Times New Roman"/>
          <w:bCs/>
          <w:sz w:val="24"/>
          <w:szCs w:val="24"/>
        </w:rPr>
        <w:t>О</w:t>
      </w:r>
      <w:r w:rsidRPr="00CD2244">
        <w:rPr>
          <w:rFonts w:ascii="Times New Roman" w:hAnsi="Times New Roman" w:cs="Times New Roman"/>
          <w:bCs/>
          <w:sz w:val="24"/>
          <w:szCs w:val="24"/>
        </w:rPr>
        <w:t xml:space="preserve"> рассматривается как уникальная, неповторимая, своеобразная личность со своими особенностями, возможностями и интересами, поэтому мы стремимся создавать условия для раскрытия потенциала и индивидуальных особенностей каждой личности. </w:t>
      </w:r>
    </w:p>
    <w:p w:rsidR="00CD2244" w:rsidRPr="00CD2244" w:rsidRDefault="00CD2244" w:rsidP="00336FC2">
      <w:pPr>
        <w:numPr>
          <w:ilvl w:val="0"/>
          <w:numId w:val="3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D2244">
        <w:rPr>
          <w:rFonts w:ascii="Times New Roman" w:hAnsi="Times New Roman" w:cs="Times New Roman"/>
          <w:bCs/>
          <w:i/>
          <w:sz w:val="24"/>
          <w:szCs w:val="24"/>
        </w:rPr>
        <w:t>Преемственность.</w:t>
      </w:r>
      <w:r w:rsidRPr="00CD2244">
        <w:rPr>
          <w:rFonts w:ascii="Times New Roman" w:hAnsi="Times New Roman" w:cs="Times New Roman"/>
          <w:bCs/>
          <w:sz w:val="24"/>
          <w:szCs w:val="24"/>
        </w:rPr>
        <w:t xml:space="preserve"> Цели, задачи, содержание стиль взаимоотношения с ребенком согласуются между педагогами ступеней образования и между педагогами и специалистами ДО</w:t>
      </w:r>
      <w:r w:rsidR="00DC521E">
        <w:rPr>
          <w:rFonts w:ascii="Times New Roman" w:hAnsi="Times New Roman" w:cs="Times New Roman"/>
          <w:bCs/>
          <w:sz w:val="24"/>
          <w:szCs w:val="24"/>
        </w:rPr>
        <w:t>О</w:t>
      </w:r>
      <w:r w:rsidRPr="00CD2244">
        <w:rPr>
          <w:rFonts w:ascii="Times New Roman" w:hAnsi="Times New Roman" w:cs="Times New Roman"/>
          <w:bCs/>
          <w:sz w:val="24"/>
          <w:szCs w:val="24"/>
        </w:rPr>
        <w:t>.</w:t>
      </w:r>
    </w:p>
    <w:p w:rsidR="00CD2244" w:rsidRDefault="00CD2244" w:rsidP="00336FC2">
      <w:pPr>
        <w:numPr>
          <w:ilvl w:val="0"/>
          <w:numId w:val="3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D2244">
        <w:rPr>
          <w:rFonts w:ascii="Times New Roman" w:hAnsi="Times New Roman" w:cs="Times New Roman"/>
          <w:bCs/>
          <w:i/>
          <w:sz w:val="24"/>
          <w:szCs w:val="24"/>
        </w:rPr>
        <w:t>Мобильность, гибкость</w:t>
      </w:r>
      <w:r w:rsidRPr="00CD2244">
        <w:rPr>
          <w:rFonts w:ascii="Times New Roman" w:hAnsi="Times New Roman" w:cs="Times New Roman"/>
          <w:bCs/>
          <w:sz w:val="24"/>
          <w:szCs w:val="24"/>
        </w:rPr>
        <w:t xml:space="preserve"> – мы готовы изменять и совершенствовать педагогическую практику, соответствовать потребностям и интересам семей, расширять перечень образовательных услуг.</w:t>
      </w:r>
    </w:p>
    <w:p w:rsidR="00423EBB" w:rsidRPr="00423EBB" w:rsidRDefault="00423EBB" w:rsidP="00336FC2">
      <w:pPr>
        <w:pStyle w:val="a3"/>
        <w:numPr>
          <w:ilvl w:val="0"/>
          <w:numId w:val="3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23EBB">
        <w:rPr>
          <w:rFonts w:ascii="Times New Roman" w:hAnsi="Times New Roman" w:cs="Times New Roman"/>
          <w:bCs/>
          <w:i/>
          <w:sz w:val="24"/>
          <w:szCs w:val="24"/>
        </w:rPr>
        <w:t>Здоровье.</w:t>
      </w:r>
      <w:r w:rsidRPr="00423EBB">
        <w:rPr>
          <w:rFonts w:ascii="Times New Roman" w:hAnsi="Times New Roman" w:cs="Times New Roman"/>
          <w:bCs/>
          <w:sz w:val="24"/>
          <w:szCs w:val="24"/>
        </w:rPr>
        <w:t xml:space="preserve"> Здоровье мы понимаем как гармонию психического, физического и эмоционального состояния человека. Мы стремимся, чтобы здоровый образ жизни стал стилем жизни каждого участника образовательного процесса. Это обеспечивается здоровьесберегающими технологиями, разработкой и реализацией новых программ и проектов.</w:t>
      </w:r>
    </w:p>
    <w:p w:rsidR="00CD2244" w:rsidRDefault="00423EBB" w:rsidP="00336FC2">
      <w:pPr>
        <w:numPr>
          <w:ilvl w:val="0"/>
          <w:numId w:val="3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D2244">
        <w:rPr>
          <w:rFonts w:ascii="Times New Roman" w:hAnsi="Times New Roman" w:cs="Times New Roman"/>
          <w:bCs/>
          <w:i/>
          <w:sz w:val="24"/>
          <w:szCs w:val="24"/>
        </w:rPr>
        <w:t>Профессионализм и высокое качество образовательных услуг.</w:t>
      </w:r>
      <w:r w:rsidRPr="00CD2244">
        <w:rPr>
          <w:rFonts w:ascii="Times New Roman" w:hAnsi="Times New Roman" w:cs="Times New Roman"/>
          <w:bCs/>
          <w:sz w:val="24"/>
          <w:szCs w:val="24"/>
        </w:rPr>
        <w:t xml:space="preserve"> Педагоги нашего ДО</w:t>
      </w:r>
      <w:r w:rsidR="009618BB">
        <w:rPr>
          <w:rFonts w:ascii="Times New Roman" w:hAnsi="Times New Roman" w:cs="Times New Roman"/>
          <w:bCs/>
          <w:sz w:val="24"/>
          <w:szCs w:val="24"/>
        </w:rPr>
        <w:t>О</w:t>
      </w:r>
      <w:r w:rsidRPr="00CD2244">
        <w:rPr>
          <w:rFonts w:ascii="Times New Roman" w:hAnsi="Times New Roman" w:cs="Times New Roman"/>
          <w:bCs/>
          <w:sz w:val="24"/>
          <w:szCs w:val="24"/>
        </w:rPr>
        <w:t xml:space="preserve"> стремятся в совершенстве овладеть профессиональными знаниями и умениями. Это </w:t>
      </w:r>
      <w:r w:rsidRPr="00CD2244">
        <w:rPr>
          <w:rFonts w:ascii="Times New Roman" w:hAnsi="Times New Roman" w:cs="Times New Roman"/>
          <w:bCs/>
          <w:sz w:val="24"/>
          <w:szCs w:val="24"/>
        </w:rPr>
        <w:lastRenderedPageBreak/>
        <w:t>достигается непрерывным обучением и постоянным повышением компетенций в разных формах.</w:t>
      </w:r>
    </w:p>
    <w:p w:rsidR="00351878" w:rsidRDefault="00CD2244" w:rsidP="00A65119">
      <w:pPr>
        <w:spacing w:before="120" w:after="0" w:line="240" w:lineRule="auto"/>
        <w:ind w:firstLine="567"/>
        <w:rPr>
          <w:rFonts w:ascii="Times New Roman" w:hAnsi="Times New Roman" w:cs="Times New Roman"/>
          <w:b/>
          <w:i/>
          <w:sz w:val="24"/>
          <w:szCs w:val="24"/>
        </w:rPr>
      </w:pPr>
      <w:r w:rsidRPr="00CD224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2532A">
        <w:rPr>
          <w:rFonts w:ascii="Times New Roman" w:hAnsi="Times New Roman" w:cs="Times New Roman"/>
          <w:b/>
          <w:i/>
          <w:sz w:val="24"/>
          <w:szCs w:val="24"/>
        </w:rPr>
        <w:t>Цель:</w:t>
      </w:r>
    </w:p>
    <w:p w:rsidR="00351878" w:rsidRPr="001C61DE" w:rsidRDefault="00CD2244" w:rsidP="00A6511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D2244">
        <w:rPr>
          <w:rFonts w:ascii="Times New Roman" w:hAnsi="Times New Roman" w:cs="Times New Roman"/>
          <w:sz w:val="24"/>
          <w:szCs w:val="24"/>
        </w:rPr>
        <w:t xml:space="preserve"> </w:t>
      </w:r>
      <w:r w:rsidR="00351878" w:rsidRPr="001C61DE">
        <w:rPr>
          <w:rFonts w:ascii="Times New Roman" w:hAnsi="Times New Roman"/>
          <w:sz w:val="24"/>
          <w:szCs w:val="24"/>
        </w:rPr>
        <w:t>Создание ус</w:t>
      </w:r>
      <w:r w:rsidR="00351878">
        <w:rPr>
          <w:rFonts w:ascii="Times New Roman" w:hAnsi="Times New Roman"/>
          <w:sz w:val="24"/>
          <w:szCs w:val="24"/>
        </w:rPr>
        <w:t>ловий и обеспечение доступности</w:t>
      </w:r>
      <w:r w:rsidR="00351878" w:rsidRPr="001C61DE">
        <w:rPr>
          <w:rFonts w:ascii="Times New Roman" w:hAnsi="Times New Roman"/>
          <w:sz w:val="24"/>
          <w:szCs w:val="24"/>
        </w:rPr>
        <w:t xml:space="preserve"> </w:t>
      </w:r>
      <w:r w:rsidR="00351878">
        <w:rPr>
          <w:rFonts w:ascii="Times New Roman" w:hAnsi="Times New Roman"/>
          <w:sz w:val="24"/>
          <w:szCs w:val="24"/>
        </w:rPr>
        <w:t>дошкольного</w:t>
      </w:r>
      <w:r w:rsidR="00351878" w:rsidRPr="001C61DE">
        <w:rPr>
          <w:rFonts w:ascii="Times New Roman" w:hAnsi="Times New Roman"/>
          <w:sz w:val="24"/>
          <w:szCs w:val="24"/>
        </w:rPr>
        <w:t xml:space="preserve"> образования и воспитания адекватного социальным потребностям и </w:t>
      </w:r>
      <w:r w:rsidR="00351878">
        <w:rPr>
          <w:rFonts w:ascii="Times New Roman" w:hAnsi="Times New Roman"/>
          <w:sz w:val="24"/>
          <w:szCs w:val="24"/>
        </w:rPr>
        <w:t>общественным требованиям</w:t>
      </w:r>
      <w:r w:rsidR="00351878" w:rsidRPr="001C61DE">
        <w:rPr>
          <w:rFonts w:ascii="Times New Roman" w:hAnsi="Times New Roman"/>
          <w:sz w:val="24"/>
          <w:szCs w:val="24"/>
        </w:rPr>
        <w:t>.</w:t>
      </w:r>
    </w:p>
    <w:p w:rsidR="00351878" w:rsidRDefault="00351878" w:rsidP="00A6511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1C61DE">
        <w:rPr>
          <w:rFonts w:ascii="Times New Roman" w:hAnsi="Times New Roman"/>
          <w:sz w:val="24"/>
          <w:szCs w:val="24"/>
        </w:rPr>
        <w:t>Обеспечение условий и создание предпосылок для динамичного развития дошкольного образовательного учреждения в условиях ФГОС ДО.</w:t>
      </w:r>
    </w:p>
    <w:p w:rsidR="00CD2244" w:rsidRPr="00B2532A" w:rsidRDefault="00CD2244" w:rsidP="00A65119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2532A">
        <w:rPr>
          <w:rFonts w:ascii="Times New Roman" w:hAnsi="Times New Roman" w:cs="Times New Roman"/>
          <w:b/>
          <w:i/>
          <w:sz w:val="24"/>
          <w:szCs w:val="24"/>
        </w:rPr>
        <w:t>Задачи:</w:t>
      </w:r>
    </w:p>
    <w:p w:rsidR="00351878" w:rsidRDefault="00351878" w:rsidP="00A65119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C61DE"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r w:rsidRPr="001C61DE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 </w:t>
      </w:r>
      <w:r w:rsidRPr="001C61DE">
        <w:rPr>
          <w:rFonts w:ascii="Times New Roman" w:eastAsia="Times New Roman" w:hAnsi="Times New Roman"/>
          <w:sz w:val="24"/>
          <w:szCs w:val="24"/>
          <w:lang w:eastAsia="ru-RU"/>
        </w:rPr>
        <w:t>Созда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ть</w:t>
      </w:r>
      <w:r w:rsidRPr="001C61DE">
        <w:rPr>
          <w:rFonts w:ascii="Times New Roman" w:eastAsia="Times New Roman" w:hAnsi="Times New Roman"/>
          <w:sz w:val="24"/>
          <w:szCs w:val="24"/>
          <w:lang w:eastAsia="ru-RU"/>
        </w:rPr>
        <w:t xml:space="preserve"> услови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я</w:t>
      </w:r>
      <w:r w:rsidRPr="001C61DE">
        <w:rPr>
          <w:rFonts w:ascii="Times New Roman" w:eastAsia="Times New Roman" w:hAnsi="Times New Roman"/>
          <w:sz w:val="24"/>
          <w:szCs w:val="24"/>
          <w:lang w:eastAsia="ru-RU"/>
        </w:rPr>
        <w:t xml:space="preserve"> для обеспечения уровня и ка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чества подготовки выпускников </w:t>
      </w:r>
      <w:r w:rsidRPr="001C61DE">
        <w:rPr>
          <w:rFonts w:ascii="Times New Roman" w:eastAsia="Times New Roman" w:hAnsi="Times New Roman"/>
          <w:sz w:val="24"/>
          <w:szCs w:val="24"/>
          <w:lang w:eastAsia="ru-RU"/>
        </w:rPr>
        <w:t>ДО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О</w:t>
      </w:r>
      <w:r w:rsidRPr="001C61DE">
        <w:rPr>
          <w:rFonts w:ascii="Times New Roman" w:eastAsia="Times New Roman" w:hAnsi="Times New Roman"/>
          <w:sz w:val="24"/>
          <w:szCs w:val="24"/>
          <w:lang w:eastAsia="ru-RU"/>
        </w:rPr>
        <w:t xml:space="preserve"> требованиям ФГОС ДО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,</w:t>
      </w:r>
      <w:r w:rsidRPr="001C61DE">
        <w:rPr>
          <w:rFonts w:ascii="Times New Roman" w:eastAsia="Times New Roman" w:hAnsi="Times New Roman"/>
          <w:sz w:val="24"/>
          <w:szCs w:val="24"/>
          <w:lang w:eastAsia="ru-RU"/>
        </w:rPr>
        <w:t xml:space="preserve"> для участия всех заинтересованных субъектов в управлении качеством образования и обеспечения объективной оценки соответствия образовательной деятельности требованиям ФГОС ДО.</w:t>
      </w:r>
    </w:p>
    <w:p w:rsidR="00351878" w:rsidRPr="001C61DE" w:rsidRDefault="00351878" w:rsidP="00A65119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2. </w:t>
      </w:r>
      <w:r w:rsidRPr="001C61DE">
        <w:rPr>
          <w:rFonts w:ascii="Times New Roman" w:eastAsia="Times New Roman" w:hAnsi="Times New Roman"/>
          <w:sz w:val="24"/>
          <w:szCs w:val="24"/>
          <w:lang w:eastAsia="ru-RU"/>
        </w:rPr>
        <w:t>Созда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ть</w:t>
      </w:r>
      <w:r w:rsidRPr="001C61DE">
        <w:rPr>
          <w:rFonts w:ascii="Times New Roman" w:eastAsia="Times New Roman" w:hAnsi="Times New Roman"/>
          <w:sz w:val="24"/>
          <w:szCs w:val="24"/>
          <w:lang w:eastAsia="ru-RU"/>
        </w:rPr>
        <w:t xml:space="preserve"> едино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е образовательное</w:t>
      </w:r>
      <w:r w:rsidRPr="001C61DE">
        <w:rPr>
          <w:rFonts w:ascii="Times New Roman" w:eastAsia="Times New Roman" w:hAnsi="Times New Roman"/>
          <w:sz w:val="24"/>
          <w:szCs w:val="24"/>
          <w:lang w:eastAsia="ru-RU"/>
        </w:rPr>
        <w:t xml:space="preserve"> пространств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о</w:t>
      </w:r>
      <w:r w:rsidRPr="001C61DE">
        <w:rPr>
          <w:rFonts w:ascii="Times New Roman" w:eastAsia="Times New Roman" w:hAnsi="Times New Roman"/>
          <w:sz w:val="24"/>
          <w:szCs w:val="24"/>
          <w:lang w:eastAsia="ru-RU"/>
        </w:rPr>
        <w:t>, стимулирующе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го физическое, </w:t>
      </w:r>
      <w:r w:rsidRPr="001C61DE">
        <w:rPr>
          <w:rFonts w:ascii="Times New Roman" w:eastAsia="Times New Roman" w:hAnsi="Times New Roman"/>
          <w:sz w:val="24"/>
          <w:szCs w:val="24"/>
          <w:lang w:eastAsia="ru-RU"/>
        </w:rPr>
        <w:t>интеллектуальное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и личностное развитие ребёнка, </w:t>
      </w:r>
      <w:r w:rsidRPr="001C61DE">
        <w:rPr>
          <w:rFonts w:ascii="Times New Roman" w:eastAsia="Times New Roman" w:hAnsi="Times New Roman"/>
          <w:sz w:val="24"/>
          <w:szCs w:val="24"/>
          <w:lang w:eastAsia="ru-RU"/>
        </w:rPr>
        <w:t>обеспечивающее индивидуальную поддержку детей в разных видах деятельности за счёт внедрения современных педагогических технологий, в том числе информационно-коммуникативных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351878" w:rsidRDefault="00351878" w:rsidP="00A65119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3. Совершенствовать </w:t>
      </w:r>
      <w:r w:rsidRPr="001C61DE">
        <w:rPr>
          <w:rFonts w:ascii="Times New Roman" w:eastAsia="Times New Roman" w:hAnsi="Times New Roman"/>
          <w:sz w:val="24"/>
          <w:szCs w:val="24"/>
          <w:lang w:eastAsia="ru-RU"/>
        </w:rPr>
        <w:t>систем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у</w:t>
      </w:r>
      <w:r w:rsidRPr="001C61DE">
        <w:rPr>
          <w:rFonts w:ascii="Times New Roman" w:eastAsia="Times New Roman" w:hAnsi="Times New Roman"/>
          <w:sz w:val="24"/>
          <w:szCs w:val="24"/>
          <w:lang w:eastAsia="ru-RU"/>
        </w:rPr>
        <w:t xml:space="preserve"> управления ДО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О</w:t>
      </w:r>
      <w:r w:rsidRPr="001C61DE">
        <w:rPr>
          <w:rFonts w:ascii="Times New Roman" w:eastAsia="Times New Roman" w:hAnsi="Times New Roman"/>
          <w:sz w:val="24"/>
          <w:szCs w:val="24"/>
          <w:lang w:eastAsia="ru-RU"/>
        </w:rPr>
        <w:t xml:space="preserve"> в условиях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реализации</w:t>
      </w:r>
      <w:r w:rsidRPr="001C61DE">
        <w:rPr>
          <w:rFonts w:ascii="Times New Roman" w:eastAsia="Times New Roman" w:hAnsi="Times New Roman"/>
          <w:sz w:val="24"/>
          <w:szCs w:val="24"/>
          <w:lang w:eastAsia="ru-RU"/>
        </w:rPr>
        <w:t xml:space="preserve"> ФГОС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ДО.</w:t>
      </w:r>
    </w:p>
    <w:p w:rsidR="00351878" w:rsidRPr="001C61DE" w:rsidRDefault="00351878" w:rsidP="00A65119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4. </w:t>
      </w:r>
      <w:r w:rsidRPr="001C61DE">
        <w:rPr>
          <w:rFonts w:ascii="Times New Roman" w:eastAsia="Times New Roman" w:hAnsi="Times New Roman"/>
          <w:sz w:val="24"/>
          <w:szCs w:val="24"/>
          <w:lang w:eastAsia="ru-RU"/>
        </w:rPr>
        <w:t>Совершенствова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ть</w:t>
      </w:r>
      <w:r w:rsidRPr="001C61DE">
        <w:rPr>
          <w:rFonts w:ascii="Times New Roman" w:eastAsia="Times New Roman" w:hAnsi="Times New Roman"/>
          <w:sz w:val="24"/>
          <w:szCs w:val="24"/>
          <w:lang w:eastAsia="ru-RU"/>
        </w:rPr>
        <w:t xml:space="preserve"> систем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у</w:t>
      </w:r>
      <w:r w:rsidRPr="001C61DE">
        <w:rPr>
          <w:rFonts w:ascii="Times New Roman" w:eastAsia="Times New Roman" w:hAnsi="Times New Roman"/>
          <w:sz w:val="24"/>
          <w:szCs w:val="24"/>
          <w:lang w:eastAsia="ru-RU"/>
        </w:rPr>
        <w:t xml:space="preserve"> здоровьесберегающей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1C61DE">
        <w:rPr>
          <w:rFonts w:ascii="Times New Roman" w:eastAsia="Times New Roman" w:hAnsi="Times New Roman"/>
          <w:sz w:val="24"/>
          <w:szCs w:val="24"/>
          <w:lang w:eastAsia="ru-RU"/>
        </w:rPr>
        <w:t xml:space="preserve"> и здоровьеформирующей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1C61DE">
        <w:rPr>
          <w:rFonts w:ascii="Times New Roman" w:eastAsia="Times New Roman" w:hAnsi="Times New Roman"/>
          <w:sz w:val="24"/>
          <w:szCs w:val="24"/>
          <w:lang w:eastAsia="ru-RU"/>
        </w:rPr>
        <w:t xml:space="preserve">деятельности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ДОО </w:t>
      </w:r>
      <w:r w:rsidRPr="001C61DE">
        <w:rPr>
          <w:rFonts w:ascii="Times New Roman" w:eastAsia="Times New Roman" w:hAnsi="Times New Roman"/>
          <w:sz w:val="24"/>
          <w:szCs w:val="24"/>
          <w:lang w:eastAsia="ru-RU"/>
        </w:rPr>
        <w:t>с учётом индивидуальных особенностей дошкольников.</w:t>
      </w:r>
    </w:p>
    <w:p w:rsidR="00351878" w:rsidRPr="001C61DE" w:rsidRDefault="00351878" w:rsidP="00A65119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C61DE">
        <w:rPr>
          <w:rFonts w:ascii="Times New Roman" w:eastAsia="Times New Roman" w:hAnsi="Times New Roman"/>
          <w:sz w:val="24"/>
          <w:szCs w:val="24"/>
          <w:lang w:eastAsia="ru-RU"/>
        </w:rPr>
        <w:t>5.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1C61DE">
        <w:rPr>
          <w:rFonts w:ascii="Times New Roman" w:eastAsia="Times New Roman" w:hAnsi="Times New Roman"/>
          <w:sz w:val="24"/>
          <w:szCs w:val="24"/>
          <w:lang w:eastAsia="ru-RU"/>
        </w:rPr>
        <w:t>Обеспеч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ить</w:t>
      </w:r>
      <w:r w:rsidRPr="001C61DE">
        <w:rPr>
          <w:rFonts w:ascii="Times New Roman" w:eastAsia="Times New Roman" w:hAnsi="Times New Roman"/>
          <w:sz w:val="24"/>
          <w:szCs w:val="24"/>
          <w:lang w:eastAsia="ru-RU"/>
        </w:rPr>
        <w:t xml:space="preserve"> постоянн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ый</w:t>
      </w:r>
      <w:r w:rsidRPr="001C61DE">
        <w:rPr>
          <w:rFonts w:ascii="Times New Roman" w:eastAsia="Times New Roman" w:hAnsi="Times New Roman"/>
          <w:sz w:val="24"/>
          <w:szCs w:val="24"/>
          <w:lang w:eastAsia="ru-RU"/>
        </w:rPr>
        <w:t xml:space="preserve"> рост профессиональной компетентности педагогов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1C61DE">
        <w:rPr>
          <w:rFonts w:ascii="Times New Roman" w:eastAsia="Times New Roman" w:hAnsi="Times New Roman"/>
          <w:sz w:val="24"/>
          <w:szCs w:val="24"/>
          <w:lang w:eastAsia="ru-RU"/>
        </w:rPr>
        <w:t>ДО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О в соответствии с ФГОС ДО и профстандартом.</w:t>
      </w:r>
    </w:p>
    <w:p w:rsidR="00351878" w:rsidRPr="001C61DE" w:rsidRDefault="00351878" w:rsidP="00A6511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1C61DE">
        <w:rPr>
          <w:rFonts w:ascii="Times New Roman" w:eastAsia="Times New Roman" w:hAnsi="Times New Roman"/>
          <w:sz w:val="24"/>
          <w:szCs w:val="24"/>
          <w:lang w:eastAsia="ru-RU"/>
        </w:rPr>
        <w:t>6.</w:t>
      </w:r>
      <w:r>
        <w:rPr>
          <w:rFonts w:ascii="Times New Roman" w:hAnsi="Times New Roman"/>
          <w:sz w:val="24"/>
          <w:szCs w:val="24"/>
        </w:rPr>
        <w:t xml:space="preserve"> Повышать компетентность</w:t>
      </w:r>
      <w:r w:rsidRPr="001C61DE">
        <w:rPr>
          <w:rFonts w:ascii="Times New Roman" w:hAnsi="Times New Roman"/>
          <w:sz w:val="24"/>
          <w:szCs w:val="24"/>
        </w:rPr>
        <w:t xml:space="preserve"> родителей в вопросах</w:t>
      </w:r>
      <w:r>
        <w:rPr>
          <w:rFonts w:ascii="Times New Roman" w:hAnsi="Times New Roman"/>
          <w:sz w:val="24"/>
          <w:szCs w:val="24"/>
        </w:rPr>
        <w:t xml:space="preserve"> </w:t>
      </w:r>
      <w:r w:rsidRPr="001C61DE">
        <w:rPr>
          <w:rFonts w:ascii="Times New Roman" w:hAnsi="Times New Roman"/>
          <w:sz w:val="24"/>
          <w:szCs w:val="24"/>
        </w:rPr>
        <w:t>воспитания и образования детей при взаимодействии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1C61DE">
        <w:rPr>
          <w:rFonts w:ascii="Times New Roman" w:hAnsi="Times New Roman"/>
          <w:sz w:val="24"/>
          <w:szCs w:val="24"/>
        </w:rPr>
        <w:t xml:space="preserve">с </w:t>
      </w:r>
      <w:r>
        <w:rPr>
          <w:rFonts w:ascii="Times New Roman" w:hAnsi="Times New Roman"/>
          <w:sz w:val="24"/>
          <w:szCs w:val="24"/>
        </w:rPr>
        <w:t>ДОО.</w:t>
      </w:r>
    </w:p>
    <w:p w:rsidR="00351878" w:rsidRDefault="00351878" w:rsidP="00A65119">
      <w:pPr>
        <w:pStyle w:val="Default"/>
        <w:ind w:firstLine="567"/>
        <w:jc w:val="both"/>
      </w:pPr>
      <w:r>
        <w:rPr>
          <w:rFonts w:eastAsia="Times New Roman"/>
          <w:lang w:eastAsia="ru-RU"/>
        </w:rPr>
        <w:t xml:space="preserve">7. </w:t>
      </w:r>
      <w:r w:rsidRPr="00DA2B60">
        <w:t>Совершенствовать работу по повышению качества обучения детей двум государственным языкам с учетом национально</w:t>
      </w:r>
      <w:r>
        <w:t xml:space="preserve"> </w:t>
      </w:r>
      <w:r w:rsidRPr="00DA2B60">
        <w:t>- региональных особенностей через совместную деятельность с родителями и через использование УМК</w:t>
      </w:r>
      <w:r>
        <w:t xml:space="preserve"> по обучению детей двум государственным языкам.</w:t>
      </w:r>
    </w:p>
    <w:p w:rsidR="00351878" w:rsidRDefault="00351878" w:rsidP="00A65119">
      <w:pPr>
        <w:pStyle w:val="a3"/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8. </w:t>
      </w:r>
      <w:r w:rsidRPr="001C61DE">
        <w:rPr>
          <w:rFonts w:ascii="Times New Roman" w:eastAsia="Times New Roman" w:hAnsi="Times New Roman"/>
          <w:sz w:val="24"/>
          <w:szCs w:val="24"/>
          <w:lang w:eastAsia="ru-RU"/>
        </w:rPr>
        <w:t>Созда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вать</w:t>
      </w:r>
      <w:r w:rsidRPr="001C61DE">
        <w:rPr>
          <w:rFonts w:ascii="Times New Roman" w:eastAsia="Times New Roman" w:hAnsi="Times New Roman"/>
          <w:sz w:val="24"/>
          <w:szCs w:val="24"/>
          <w:lang w:eastAsia="ru-RU"/>
        </w:rPr>
        <w:t xml:space="preserve"> взаимовыгодно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е</w:t>
      </w:r>
      <w:r w:rsidRPr="001C61DE">
        <w:rPr>
          <w:rFonts w:ascii="Times New Roman" w:eastAsia="Times New Roman" w:hAnsi="Times New Roman"/>
          <w:sz w:val="24"/>
          <w:szCs w:val="24"/>
          <w:lang w:eastAsia="ru-RU"/>
        </w:rPr>
        <w:t xml:space="preserve"> социально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е</w:t>
      </w:r>
      <w:r w:rsidRPr="001C61DE">
        <w:rPr>
          <w:rFonts w:ascii="Times New Roman" w:eastAsia="Times New Roman" w:hAnsi="Times New Roman"/>
          <w:sz w:val="24"/>
          <w:szCs w:val="24"/>
          <w:lang w:eastAsia="ru-RU"/>
        </w:rPr>
        <w:t xml:space="preserve"> партнерст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во</w:t>
      </w:r>
      <w:r w:rsidRPr="001C61DE">
        <w:rPr>
          <w:rFonts w:ascii="Times New Roman" w:eastAsia="Times New Roman" w:hAnsi="Times New Roman"/>
          <w:sz w:val="24"/>
          <w:szCs w:val="24"/>
          <w:lang w:eastAsia="ru-RU"/>
        </w:rPr>
        <w:t xml:space="preserve"> для функционирования учреждения в режиме открытого образовательного пространства обеспечивающего полноценную реализацию интересов личности, общества, государства в воспитании подрастающего  поколения</w:t>
      </w:r>
    </w:p>
    <w:p w:rsidR="00CD2244" w:rsidRPr="00CD2244" w:rsidRDefault="00CD2244" w:rsidP="00A65119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D2244">
        <w:rPr>
          <w:rFonts w:ascii="Times New Roman" w:hAnsi="Times New Roman" w:cs="Times New Roman"/>
          <w:sz w:val="24"/>
          <w:szCs w:val="24"/>
        </w:rPr>
        <w:t xml:space="preserve"> </w:t>
      </w:r>
      <w:r w:rsidRPr="00CD2244">
        <w:rPr>
          <w:rFonts w:ascii="Times New Roman" w:hAnsi="Times New Roman" w:cs="Times New Roman"/>
          <w:bCs/>
          <w:sz w:val="24"/>
          <w:szCs w:val="24"/>
        </w:rPr>
        <w:t xml:space="preserve">Анализируя основные задачи и направления деятельности детского сада в будущем, можно определить следующую </w:t>
      </w:r>
      <w:r w:rsidRPr="00CD2244">
        <w:rPr>
          <w:rFonts w:ascii="Times New Roman" w:hAnsi="Times New Roman" w:cs="Times New Roman"/>
          <w:bCs/>
          <w:i/>
          <w:sz w:val="24"/>
          <w:szCs w:val="24"/>
        </w:rPr>
        <w:t>модель педагога детского сада</w:t>
      </w:r>
      <w:r w:rsidRPr="00CD2244">
        <w:rPr>
          <w:rFonts w:ascii="Times New Roman" w:hAnsi="Times New Roman" w:cs="Times New Roman"/>
          <w:bCs/>
          <w:sz w:val="24"/>
          <w:szCs w:val="24"/>
        </w:rPr>
        <w:t xml:space="preserve"> (как желаемый результат): </w:t>
      </w:r>
    </w:p>
    <w:p w:rsidR="00CD2244" w:rsidRPr="00E477C1" w:rsidRDefault="00CD2244" w:rsidP="00A65119">
      <w:pPr>
        <w:spacing w:before="120"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477C1">
        <w:rPr>
          <w:rFonts w:ascii="Times New Roman" w:hAnsi="Times New Roman" w:cs="Times New Roman"/>
          <w:b/>
          <w:bCs/>
          <w:sz w:val="24"/>
          <w:szCs w:val="24"/>
        </w:rPr>
        <w:t>Образ педагога детского сада (как желаемый результат)</w:t>
      </w:r>
      <w:r w:rsidR="00E477C1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CD2244" w:rsidRPr="00CD2244" w:rsidRDefault="00CD2244" w:rsidP="00A65119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D2244">
        <w:rPr>
          <w:rFonts w:ascii="Times New Roman" w:hAnsi="Times New Roman" w:cs="Times New Roman"/>
          <w:bCs/>
          <w:sz w:val="24"/>
          <w:szCs w:val="24"/>
        </w:rPr>
        <w:t xml:space="preserve">Личность может воспитать только личность. Поэтому, в современных условиях важное значение  приобретает образ педагога детского сада. </w:t>
      </w:r>
    </w:p>
    <w:p w:rsidR="00CD2244" w:rsidRPr="00CD2244" w:rsidRDefault="00CD2244" w:rsidP="00A65119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D2244">
        <w:rPr>
          <w:rFonts w:ascii="Times New Roman" w:hAnsi="Times New Roman" w:cs="Times New Roman"/>
          <w:bCs/>
          <w:sz w:val="24"/>
          <w:szCs w:val="24"/>
        </w:rPr>
        <w:t>Качество дошкольного воспитания во многом определяется характером общения взрослого и ребенка. Проанализировав стиль общения педагогов детского сада с детьми, мы пришли к выводу, что большинство из них, приняли новую тактику общения – субъект - субъектное отношение, основанное на принципах сотрудничества, в котором позиция педагога исходит из интересов ребенка и перспектив его дальнейшего развития.  Современный педагог должен владеть («Профессиональный стандарт педагога») следующими:</w:t>
      </w:r>
    </w:p>
    <w:p w:rsidR="009618BB" w:rsidRDefault="00CD2244" w:rsidP="00A65119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1577D3">
        <w:rPr>
          <w:rFonts w:ascii="Times New Roman" w:hAnsi="Times New Roman" w:cs="Times New Roman"/>
          <w:b/>
          <w:i/>
          <w:color w:val="000000"/>
          <w:sz w:val="24"/>
          <w:szCs w:val="24"/>
        </w:rPr>
        <w:t>Трудовыми  действиями:</w:t>
      </w:r>
    </w:p>
    <w:p w:rsidR="00CD2244" w:rsidRPr="00CD2244" w:rsidRDefault="00CD2244" w:rsidP="00A6511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22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Участие в разработке основной общеобразовательной программы образовательной организации в соответствии с федеральным государственным образовательным стандартом дошкольного образования.</w:t>
      </w:r>
    </w:p>
    <w:p w:rsidR="00CD2244" w:rsidRPr="00CD2244" w:rsidRDefault="00CD2244" w:rsidP="00A6511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22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Участие в создании безопасной и психологически комфортной образовательной среды образовательной организации через обеспечение безопасности жизни детей, поддержание эмоционального благополучия ребенка в период пребывания в образовательной организации.</w:t>
      </w:r>
    </w:p>
    <w:p w:rsidR="00CD2244" w:rsidRPr="00CD2244" w:rsidRDefault="00CD2244" w:rsidP="00A6511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22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Планирование и реализация образовательной работы в группе детей раннего и/или дошкольного возраста в соответствии с федеральными государственными образовательными стандартами и основными образовательными программами.</w:t>
      </w:r>
    </w:p>
    <w:p w:rsidR="00CD2244" w:rsidRPr="00CD2244" w:rsidRDefault="00CD2244" w:rsidP="00A6511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22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Организация и проведение педагогического мониторинга освоения детьми образовательной программы и анализ образовательной работы в группе детей раннего и/или дошкольного возраста.</w:t>
      </w:r>
    </w:p>
    <w:p w:rsidR="00CD2244" w:rsidRPr="00CD2244" w:rsidRDefault="00CD2244" w:rsidP="00A6511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22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Участие в планировании и корректировке образовательных задач (совместно с психологом и другими специалистами) по результатам мониторинга с учетом индивидуальных особенностей развития каждого ребенка раннего и/или дошкольного возраста.</w:t>
      </w:r>
    </w:p>
    <w:p w:rsidR="00CD2244" w:rsidRPr="00CD2244" w:rsidRDefault="00CD2244" w:rsidP="00A6511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22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Реализация педагогических рекомендаций специалистов (психолога, логопеда, дефектолога и др.) в работе с детьми, испытывающими трудности в освоении программы, а также с детьми с особыми образовательными потребностями.</w:t>
      </w:r>
    </w:p>
    <w:p w:rsidR="00CD2244" w:rsidRPr="00CD2244" w:rsidRDefault="00CD2244" w:rsidP="00A6511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22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Развитие профессионально значимых компетенций, необходимых для решения образовательных задач развития детей раннего и дошкольного возраста с учетом особенностей возрастных и индивидуальных особенностей их развития.</w:t>
      </w:r>
    </w:p>
    <w:p w:rsidR="00CD2244" w:rsidRPr="00CD2244" w:rsidRDefault="00CD2244" w:rsidP="00A6511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22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психологической готовности к школьному обучению.</w:t>
      </w:r>
    </w:p>
    <w:p w:rsidR="00CD2244" w:rsidRPr="00CD2244" w:rsidRDefault="00CD2244" w:rsidP="00A6511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22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Создание позитивного психологического климата в группе и условий для доброжелательных отношений между детьми, в том числе принадлежащими к разным национально-культурным, религиозным общностям и социальным слоям, а также с различными (в том числе ограниченными) возможностями здоровья.</w:t>
      </w:r>
    </w:p>
    <w:p w:rsidR="00CD2244" w:rsidRPr="00CD2244" w:rsidRDefault="00CD2244" w:rsidP="00A6511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22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Организация видов деятельности, осуществляемых в раннем и дошкольном возрасте: предметной, познавательно-исследовательской, игры (ролевой, режиссерской, с правилом), продуктивной; конструирования, создания широких возможностей для развития свободной игры детей, в том числе обеспечение игрового времени и пространства.</w:t>
      </w:r>
    </w:p>
    <w:p w:rsidR="00CD2244" w:rsidRPr="00CD2244" w:rsidRDefault="00CD2244" w:rsidP="00A6511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22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Организация конструктивного взаимодействия детей в разных видах деятельности, создание условий для свободного выбора детьми деятельности, участников совместной деятельности, материалов.</w:t>
      </w:r>
    </w:p>
    <w:p w:rsidR="00CD2244" w:rsidRPr="00CD2244" w:rsidRDefault="00CD2244" w:rsidP="00A6511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22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Активное использование недирективной помощи и поддержка детской инициативы и самостоятельности в разных видах деятельности.</w:t>
      </w:r>
    </w:p>
    <w:p w:rsidR="00CD2244" w:rsidRPr="00CD2244" w:rsidRDefault="00CD2244" w:rsidP="00A6511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22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Организация образовательного процесса на основе непосредственного общения с каждым ребенком с учетом его особых образовательных потребностей.</w:t>
      </w:r>
    </w:p>
    <w:p w:rsidR="00CD2244" w:rsidRPr="001577D3" w:rsidRDefault="00CD2244" w:rsidP="00A65119">
      <w:pPr>
        <w:shd w:val="clear" w:color="auto" w:fill="FFFFFF"/>
        <w:spacing w:after="0" w:line="240" w:lineRule="auto"/>
        <w:ind w:firstLine="567"/>
        <w:outlineLvl w:val="2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</w:pPr>
      <w:r w:rsidRPr="001577D3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Необходимыми умениями</w:t>
      </w:r>
      <w:r w:rsidR="001577D3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:</w:t>
      </w:r>
    </w:p>
    <w:p w:rsidR="00CD2244" w:rsidRPr="00CD2244" w:rsidRDefault="00CD2244" w:rsidP="00A6511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22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Организовывать виды деятельности, осуществляемые в раннем и дошкольном возрасте: предметная, познавательно-исследовательская, игра (ролевая, режиссерская, с правилом), продуктивная; конструирование, создания широких возможностей для развития свободной игры детей, в том числе обеспечения игрового времени и пространства.</w:t>
      </w:r>
    </w:p>
    <w:p w:rsidR="00CD2244" w:rsidRPr="00CD2244" w:rsidRDefault="00CD2244" w:rsidP="00A6511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22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Применять методы физического, познавательного и личностного развития детей раннего и дошкольного возраста в соответствии с образовательной программой организации.</w:t>
      </w:r>
    </w:p>
    <w:p w:rsidR="00CD2244" w:rsidRPr="00CD2244" w:rsidRDefault="00CD2244" w:rsidP="00A6511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22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Использовать методы и средства анализа психолого-педагогического мониторинга, позволяющие оценить результаты освоения детьми образовательных программ, степень сформированности у них качеств, необходимых для дальнейшего обучения и развития на следующих уровнях обучения.</w:t>
      </w:r>
    </w:p>
    <w:p w:rsidR="00CD2244" w:rsidRPr="00CD2244" w:rsidRDefault="00CD2244" w:rsidP="00A6511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22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Владеть всеми видами развивающих деятельностей дошкольника (игровой, продуктивной, познавательно-исследовательской).</w:t>
      </w:r>
    </w:p>
    <w:p w:rsidR="00CD2244" w:rsidRPr="00CD2244" w:rsidRDefault="00CD2244" w:rsidP="00A6511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22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Выстраивать партнерское взаимодействие с родителями (законными представителями) детей раннего и дошкольного возраста для решения образовательных задач, использовать методы и средства для их психолого-педагогического просвещения.</w:t>
      </w:r>
    </w:p>
    <w:p w:rsidR="00CD2244" w:rsidRPr="00CD2244" w:rsidRDefault="00CD2244" w:rsidP="00A6511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22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Владеть ИКТ-компетентностями, необходимыми и достаточными для планирования, реализации и оценки образовательной работы с детьми раннего и дошкольного возраста.</w:t>
      </w:r>
    </w:p>
    <w:p w:rsidR="00D23A3F" w:rsidRDefault="00D23A3F" w:rsidP="00A65119">
      <w:pPr>
        <w:shd w:val="clear" w:color="auto" w:fill="FFFFFF"/>
        <w:spacing w:after="0" w:line="240" w:lineRule="auto"/>
        <w:ind w:firstLine="567"/>
        <w:outlineLvl w:val="2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</w:pPr>
    </w:p>
    <w:p w:rsidR="00CD2244" w:rsidRPr="001577D3" w:rsidRDefault="00CD2244" w:rsidP="00A65119">
      <w:pPr>
        <w:shd w:val="clear" w:color="auto" w:fill="FFFFFF"/>
        <w:spacing w:after="0" w:line="240" w:lineRule="auto"/>
        <w:ind w:firstLine="567"/>
        <w:outlineLvl w:val="2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</w:pPr>
      <w:r w:rsidRPr="001577D3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Необходимыми знаниями</w:t>
      </w:r>
      <w:r w:rsidR="001577D3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:</w:t>
      </w:r>
    </w:p>
    <w:p w:rsidR="00CD2244" w:rsidRPr="00CD2244" w:rsidRDefault="00CD2244" w:rsidP="00A6511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22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Специфика дошкольного образования и особенностей организации работы с детьми раннего и дошкольного возраста.</w:t>
      </w:r>
    </w:p>
    <w:p w:rsidR="00CD2244" w:rsidRPr="00CD2244" w:rsidRDefault="00CD2244" w:rsidP="00A6511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22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Основные психологические подходы: культурно-исторический, деятельностный и личностный; основы дошкольной педагогики, включая классические системы дошкольного воспитания.</w:t>
      </w:r>
    </w:p>
    <w:p w:rsidR="00CD2244" w:rsidRPr="00CD2244" w:rsidRDefault="00CD2244" w:rsidP="00A6511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22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Общие закономерности развития ребенка в раннем и дошкольном возрасте.</w:t>
      </w:r>
    </w:p>
    <w:p w:rsidR="00CD2244" w:rsidRPr="00CD2244" w:rsidRDefault="00CD2244" w:rsidP="00A6511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22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Особенности становления и развития детских деятельностей в раннем и дошкольном возрасте.</w:t>
      </w:r>
    </w:p>
    <w:p w:rsidR="00CD2244" w:rsidRPr="00CD2244" w:rsidRDefault="00CD2244" w:rsidP="00A6511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22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1577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D22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Основы теории физического, познавательного и личностного развития детей раннего и дошкольного возраста.</w:t>
      </w:r>
    </w:p>
    <w:p w:rsidR="00CD2244" w:rsidRPr="00CD2244" w:rsidRDefault="00CD2244" w:rsidP="00A6511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22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Современные тенденции развития дошкольного образования.</w:t>
      </w:r>
    </w:p>
    <w:p w:rsidR="00CD2244" w:rsidRPr="001577D3" w:rsidRDefault="00CD2244" w:rsidP="00A65119">
      <w:pPr>
        <w:shd w:val="clear" w:color="auto" w:fill="FFFFFF"/>
        <w:spacing w:after="0" w:line="240" w:lineRule="auto"/>
        <w:ind w:firstLine="567"/>
        <w:jc w:val="both"/>
        <w:outlineLvl w:val="2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</w:pPr>
      <w:r w:rsidRPr="001577D3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Другими характеристиками</w:t>
      </w:r>
      <w:r w:rsidR="001577D3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:</w:t>
      </w:r>
    </w:p>
    <w:p w:rsidR="00CD2244" w:rsidRPr="00CD2244" w:rsidRDefault="00CD2244" w:rsidP="00A6511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22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1577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D22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Соблюдение правовых, нравственных и этических норм, требований профессиональной этики.</w:t>
      </w:r>
    </w:p>
    <w:p w:rsidR="00E477C1" w:rsidRDefault="00CD2244" w:rsidP="00A65119">
      <w:pPr>
        <w:spacing w:before="120"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477C1">
        <w:rPr>
          <w:rFonts w:ascii="Times New Roman" w:hAnsi="Times New Roman" w:cs="Times New Roman"/>
          <w:b/>
          <w:bCs/>
          <w:sz w:val="24"/>
          <w:szCs w:val="24"/>
        </w:rPr>
        <w:t xml:space="preserve">Образ выпускника дошкольной образовательной организации </w:t>
      </w:r>
    </w:p>
    <w:p w:rsidR="00CD2244" w:rsidRPr="00E477C1" w:rsidRDefault="00CD2244" w:rsidP="00A65119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E477C1">
        <w:rPr>
          <w:rFonts w:ascii="Times New Roman" w:hAnsi="Times New Roman" w:cs="Times New Roman"/>
          <w:b/>
          <w:bCs/>
          <w:sz w:val="24"/>
          <w:szCs w:val="24"/>
        </w:rPr>
        <w:t>(как желаемый результат)</w:t>
      </w:r>
      <w:r w:rsidR="00E477C1" w:rsidRPr="00E477C1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CD2244" w:rsidRPr="00CD2244" w:rsidRDefault="00CD2244" w:rsidP="00A65119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D2244">
        <w:rPr>
          <w:rFonts w:ascii="Times New Roman" w:hAnsi="Times New Roman" w:cs="Times New Roman"/>
          <w:bCs/>
          <w:sz w:val="24"/>
          <w:szCs w:val="24"/>
        </w:rPr>
        <w:t xml:space="preserve">Период от рождения до поступления в школу является возрастом наиболее стремительного физического и психического развития ребенка, первоначального формирования физических и психических качеств, необходимых человеку в течение всей последующей жизни, качеств и свойств, делающих его человеком. </w:t>
      </w:r>
    </w:p>
    <w:p w:rsidR="00CD2244" w:rsidRPr="00E477C1" w:rsidRDefault="00CD2244" w:rsidP="00A65119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D2244">
        <w:rPr>
          <w:rFonts w:ascii="Times New Roman" w:hAnsi="Times New Roman" w:cs="Times New Roman"/>
          <w:bCs/>
          <w:sz w:val="24"/>
          <w:szCs w:val="24"/>
        </w:rPr>
        <w:t>Дошкольное образование призвано обеспечить создание основного фундамента развития ребенка - формирование базовой культуры его личности. Это позволит ему успешно овладеть видами деятельности и областям знаний на других ступенях образования. Образ выпускника нам помогают создать целевые ориентиры, описанные во ФГОС ДО.</w:t>
      </w:r>
    </w:p>
    <w:p w:rsidR="00B2532A" w:rsidRPr="00E477C1" w:rsidRDefault="00B2532A" w:rsidP="00A65119">
      <w:pPr>
        <w:spacing w:after="0" w:line="240" w:lineRule="auto"/>
        <w:ind w:firstLine="567"/>
        <w:jc w:val="both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E477C1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Целевые ориентиры на этапе завершения дошкольного образования:</w:t>
      </w:r>
    </w:p>
    <w:p w:rsidR="00B2532A" w:rsidRDefault="00B2532A" w:rsidP="00A65119">
      <w:pPr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- </w:t>
      </w:r>
      <w:r w:rsidRPr="00754331">
        <w:rPr>
          <w:rFonts w:ascii="Times New Roman" w:eastAsia="Times New Roman" w:hAnsi="Times New Roman"/>
          <w:sz w:val="24"/>
          <w:szCs w:val="24"/>
          <w:lang w:eastAsia="ru-RU"/>
        </w:rPr>
        <w:t>ребенок овладевает основными культурными способами деятельности, проявляет инициативу и самостоятельность в разных видах деятельности - игре, общении, познавательно-исследовательской деятельности, конструировании и др.; способен выбирать себе род занятий, участников по совместной деятельности;</w:t>
      </w:r>
    </w:p>
    <w:p w:rsidR="00B2532A" w:rsidRDefault="00B2532A" w:rsidP="00A65119">
      <w:pPr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-</w:t>
      </w:r>
      <w:r w:rsidR="00E82B83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754331">
        <w:rPr>
          <w:rFonts w:ascii="Times New Roman" w:eastAsia="Times New Roman" w:hAnsi="Times New Roman"/>
          <w:sz w:val="24"/>
          <w:szCs w:val="24"/>
          <w:lang w:eastAsia="ru-RU"/>
        </w:rPr>
        <w:t>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играх. Способен договариваться, учитывать интересы и чувства других, сопереживать неудачам и радоваться успехам других, адекватно проявляет свои чувства, в том числе чувство веры в себя, старается разрешать конфликты;</w:t>
      </w:r>
    </w:p>
    <w:p w:rsidR="00B2532A" w:rsidRDefault="00B2532A" w:rsidP="00A65119">
      <w:pPr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-</w:t>
      </w:r>
      <w:r w:rsidR="00E82B83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754331">
        <w:rPr>
          <w:rFonts w:ascii="Times New Roman" w:eastAsia="Times New Roman" w:hAnsi="Times New Roman"/>
          <w:sz w:val="24"/>
          <w:szCs w:val="24"/>
          <w:lang w:eastAsia="ru-RU"/>
        </w:rPr>
        <w:t>ребенок обладает развитым воображением, которое реализуется в разных видах деятельности, и прежде всего в игре; ребенок владеет разными формами и видами игры, различает условную и реальную ситуации, умеет подчиняться разным правилам и социальным нормам;</w:t>
      </w:r>
    </w:p>
    <w:p w:rsidR="00B2532A" w:rsidRDefault="00B2532A" w:rsidP="00A65119">
      <w:pPr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-</w:t>
      </w:r>
      <w:r w:rsidR="00E82B83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754331">
        <w:rPr>
          <w:rFonts w:ascii="Times New Roman" w:eastAsia="Times New Roman" w:hAnsi="Times New Roman"/>
          <w:sz w:val="24"/>
          <w:szCs w:val="24"/>
          <w:lang w:eastAsia="ru-RU"/>
        </w:rPr>
        <w:t>ребенок достаточно хорошо владеет устной речью, может выражать свои мысли и желания, может использовать речь для выражения своих мыслей, чувств и желаний, построения речевого высказывания в ситуации общения, может выделять звуки в словах, у ребенка складываются предпосылки грамотности;</w:t>
      </w:r>
    </w:p>
    <w:p w:rsidR="00B2532A" w:rsidRDefault="00B2532A" w:rsidP="00A65119">
      <w:pPr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-</w:t>
      </w:r>
      <w:r w:rsidR="00E82B83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754331">
        <w:rPr>
          <w:rFonts w:ascii="Times New Roman" w:eastAsia="Times New Roman" w:hAnsi="Times New Roman"/>
          <w:sz w:val="24"/>
          <w:szCs w:val="24"/>
          <w:lang w:eastAsia="ru-RU"/>
        </w:rPr>
        <w:t>у ребенка развита крупная и мелкая моторика; он подвижен, вынослив, владеет основными движениями, может контролировать свои движения и управлять ими;</w:t>
      </w:r>
    </w:p>
    <w:p w:rsidR="00B2532A" w:rsidRDefault="00B2532A" w:rsidP="00A65119">
      <w:pPr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-</w:t>
      </w:r>
      <w:r w:rsidR="00E82B83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754331">
        <w:rPr>
          <w:rFonts w:ascii="Times New Roman" w:eastAsia="Times New Roman" w:hAnsi="Times New Roman"/>
          <w:sz w:val="24"/>
          <w:szCs w:val="24"/>
          <w:lang w:eastAsia="ru-RU"/>
        </w:rPr>
        <w:t>ребенок способен к волевым усилиям, может следовать социальным нормам поведения и правилам в разных видах деятельности, во взаимоотношениях со взрослыми и сверстниками, может соблюдать правила безопасного поведения и личной гигиены;</w:t>
      </w:r>
    </w:p>
    <w:p w:rsidR="00B2532A" w:rsidRDefault="00B2532A" w:rsidP="00A65119">
      <w:pPr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-</w:t>
      </w:r>
      <w:r w:rsidR="00E82B83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754331">
        <w:rPr>
          <w:rFonts w:ascii="Times New Roman" w:eastAsia="Times New Roman" w:hAnsi="Times New Roman"/>
          <w:sz w:val="24"/>
          <w:szCs w:val="24"/>
          <w:lang w:eastAsia="ru-RU"/>
        </w:rPr>
        <w:t xml:space="preserve">ребенок проявляет любознательность, задает вопросы взрослым и сверстникам, интересуется причинно-следственными связями, пытается самостоятельно придумывать объяснения явлениям природы и поступкам людей; склонен наблюдать, экспериментировать. </w:t>
      </w:r>
      <w:r w:rsidRPr="00754331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Обладает начальными знаниями о себе, о природном и социальном мире, в котором он живет; 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т.п.; ребенок способен к принятию собственных решений, опираясь на свои знания и умения в различных областях, должна стать готовность ребенка к дальнейшему всестороннему развитию, психологическая готовность к школьному обучению, будет заложена основа патриотического и гражданского </w:t>
      </w:r>
      <w:r w:rsidRPr="00754331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воспитания, </w:t>
      </w:r>
    </w:p>
    <w:p w:rsidR="00B2532A" w:rsidRPr="001F222E" w:rsidRDefault="00B2532A" w:rsidP="00A65119">
      <w:pPr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-</w:t>
      </w:r>
      <w:r w:rsidR="00E82B83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754331">
        <w:rPr>
          <w:rFonts w:ascii="Times New Roman" w:eastAsia="Times New Roman" w:hAnsi="Times New Roman"/>
          <w:sz w:val="24"/>
          <w:szCs w:val="24"/>
          <w:lang w:eastAsia="ru-RU"/>
        </w:rPr>
        <w:t xml:space="preserve">сформировано умение заботиться о своем здоровье и понимать важность здорового образа жизни, важность двигательной активности, интерес к различным видам спорта. </w:t>
      </w:r>
    </w:p>
    <w:p w:rsidR="00B2532A" w:rsidRPr="00962BA2" w:rsidRDefault="00B2532A" w:rsidP="00A65119">
      <w:pPr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ab/>
      </w:r>
      <w:r w:rsidRPr="00962BA2">
        <w:rPr>
          <w:rFonts w:ascii="Times New Roman" w:hAnsi="Times New Roman"/>
          <w:bCs/>
          <w:sz w:val="24"/>
          <w:szCs w:val="24"/>
        </w:rPr>
        <w:t xml:space="preserve">Иными словами, мы должны выпустить ребенка физически и психически здорового, приспособленного к условиям окружающей социальной среды, эмоционально раскрепощенного, легко идущего на контакт со взрослыми и сверстниками, имеющего стремление к поддержанию здорового образа жизни, с развитым в соответствии с возрастом интеллектом и творческим потенциалом. </w:t>
      </w:r>
    </w:p>
    <w:p w:rsidR="00B2532A" w:rsidRPr="00962BA2" w:rsidRDefault="00B2532A" w:rsidP="00A65119">
      <w:pPr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  <w:r w:rsidRPr="00962BA2">
        <w:rPr>
          <w:rFonts w:ascii="Times New Roman" w:hAnsi="Times New Roman"/>
          <w:bCs/>
          <w:sz w:val="24"/>
          <w:szCs w:val="24"/>
        </w:rPr>
        <w:t>Таким образом, обе модели педагога и ребенка</w:t>
      </w:r>
      <w:r w:rsidR="00E82B83">
        <w:rPr>
          <w:rFonts w:ascii="Times New Roman" w:hAnsi="Times New Roman"/>
          <w:bCs/>
          <w:sz w:val="24"/>
          <w:szCs w:val="24"/>
        </w:rPr>
        <w:t xml:space="preserve"> </w:t>
      </w:r>
      <w:r w:rsidRPr="00962BA2">
        <w:rPr>
          <w:rFonts w:ascii="Times New Roman" w:hAnsi="Times New Roman"/>
          <w:bCs/>
          <w:sz w:val="24"/>
          <w:szCs w:val="24"/>
        </w:rPr>
        <w:t>-</w:t>
      </w:r>
      <w:r w:rsidR="00E82B83">
        <w:rPr>
          <w:rFonts w:ascii="Times New Roman" w:hAnsi="Times New Roman"/>
          <w:bCs/>
          <w:sz w:val="24"/>
          <w:szCs w:val="24"/>
        </w:rPr>
        <w:t xml:space="preserve"> </w:t>
      </w:r>
      <w:r w:rsidRPr="00962BA2">
        <w:rPr>
          <w:rFonts w:ascii="Times New Roman" w:hAnsi="Times New Roman"/>
          <w:bCs/>
          <w:sz w:val="24"/>
          <w:szCs w:val="24"/>
        </w:rPr>
        <w:t>выпускника отражают приоритеты в развитии ДО</w:t>
      </w:r>
      <w:r w:rsidR="00E82B83">
        <w:rPr>
          <w:rFonts w:ascii="Times New Roman" w:hAnsi="Times New Roman"/>
          <w:bCs/>
          <w:sz w:val="24"/>
          <w:szCs w:val="24"/>
        </w:rPr>
        <w:t>О</w:t>
      </w:r>
      <w:r w:rsidRPr="00962BA2">
        <w:rPr>
          <w:rFonts w:ascii="Times New Roman" w:hAnsi="Times New Roman"/>
          <w:bCs/>
          <w:sz w:val="24"/>
          <w:szCs w:val="24"/>
        </w:rPr>
        <w:t>, основные характеристики желаемого будущего.</w:t>
      </w:r>
    </w:p>
    <w:p w:rsidR="00B2532A" w:rsidRPr="00E82B83" w:rsidRDefault="00B2532A" w:rsidP="00A65119">
      <w:pPr>
        <w:spacing w:after="0" w:line="240" w:lineRule="auto"/>
        <w:ind w:firstLine="567"/>
        <w:jc w:val="both"/>
        <w:rPr>
          <w:rFonts w:ascii="Times New Roman" w:hAnsi="Times New Roman"/>
          <w:b/>
          <w:bCs/>
          <w:i/>
          <w:sz w:val="14"/>
          <w:szCs w:val="24"/>
        </w:rPr>
      </w:pPr>
      <w:r w:rsidRPr="00962BA2">
        <w:rPr>
          <w:rFonts w:ascii="Times New Roman" w:hAnsi="Times New Roman"/>
          <w:b/>
          <w:bCs/>
          <w:i/>
          <w:sz w:val="24"/>
          <w:szCs w:val="24"/>
        </w:rPr>
        <w:t xml:space="preserve"> </w:t>
      </w:r>
    </w:p>
    <w:p w:rsidR="00B2532A" w:rsidRPr="00DE3C9C" w:rsidRDefault="00B2532A" w:rsidP="00A65119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DE3C9C">
        <w:rPr>
          <w:rFonts w:ascii="Times New Roman" w:hAnsi="Times New Roman"/>
          <w:b/>
          <w:bCs/>
          <w:sz w:val="24"/>
          <w:szCs w:val="24"/>
        </w:rPr>
        <w:t>Образ будущего детского сада (как желаемый результат)</w:t>
      </w:r>
      <w:r w:rsidR="00DE3C9C">
        <w:rPr>
          <w:rFonts w:ascii="Times New Roman" w:hAnsi="Times New Roman"/>
          <w:b/>
          <w:bCs/>
          <w:sz w:val="24"/>
          <w:szCs w:val="24"/>
        </w:rPr>
        <w:t>.</w:t>
      </w:r>
    </w:p>
    <w:p w:rsidR="00B2532A" w:rsidRPr="00962BA2" w:rsidRDefault="00B2532A" w:rsidP="00A65119">
      <w:pPr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  <w:r w:rsidRPr="001F222E">
        <w:rPr>
          <w:rFonts w:ascii="Times New Roman" w:hAnsi="Times New Roman"/>
          <w:bCs/>
          <w:sz w:val="24"/>
          <w:szCs w:val="24"/>
        </w:rPr>
        <w:t>Перспектива новой</w:t>
      </w:r>
      <w:r w:rsidRPr="00962BA2">
        <w:rPr>
          <w:rFonts w:ascii="Times New Roman" w:hAnsi="Times New Roman"/>
          <w:bCs/>
          <w:sz w:val="24"/>
          <w:szCs w:val="24"/>
        </w:rPr>
        <w:t xml:space="preserve"> модели организации</w:t>
      </w:r>
      <w:r>
        <w:rPr>
          <w:rFonts w:ascii="Times New Roman" w:hAnsi="Times New Roman"/>
          <w:bCs/>
          <w:sz w:val="24"/>
          <w:szCs w:val="24"/>
        </w:rPr>
        <w:t xml:space="preserve"> ДО</w:t>
      </w:r>
      <w:r w:rsidR="00DE3C9C">
        <w:rPr>
          <w:rFonts w:ascii="Times New Roman" w:hAnsi="Times New Roman"/>
          <w:bCs/>
          <w:sz w:val="24"/>
          <w:szCs w:val="24"/>
        </w:rPr>
        <w:t>О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962BA2">
        <w:rPr>
          <w:rFonts w:ascii="Times New Roman" w:hAnsi="Times New Roman"/>
          <w:bCs/>
          <w:sz w:val="24"/>
          <w:szCs w:val="24"/>
        </w:rPr>
        <w:t xml:space="preserve">предполагает: </w:t>
      </w:r>
    </w:p>
    <w:p w:rsidR="00B2532A" w:rsidRPr="00962BA2" w:rsidRDefault="00B2532A" w:rsidP="00A65119">
      <w:pPr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</w:t>
      </w:r>
      <w:r w:rsidR="00E82B83">
        <w:rPr>
          <w:rFonts w:ascii="Times New Roman" w:hAnsi="Times New Roman"/>
          <w:bCs/>
          <w:sz w:val="24"/>
          <w:szCs w:val="24"/>
        </w:rPr>
        <w:t xml:space="preserve"> </w:t>
      </w:r>
      <w:r w:rsidRPr="00962BA2">
        <w:rPr>
          <w:rFonts w:ascii="Times New Roman" w:hAnsi="Times New Roman"/>
          <w:bCs/>
          <w:sz w:val="24"/>
          <w:szCs w:val="24"/>
        </w:rPr>
        <w:t xml:space="preserve">эффективную реализацию образовательной программы воспитания и укрепления здоровья детей, обеспечивающую условия для развития способностей ребенка, приобщение его к основам здорового образа жизни, формирование базовых качеств социально ориентированной личности, обогащенное физическое, познавательное, социальное, эстетическое и речевое развитие; </w:t>
      </w:r>
    </w:p>
    <w:p w:rsidR="00B2532A" w:rsidRPr="00962BA2" w:rsidRDefault="00B2532A" w:rsidP="00A65119">
      <w:pPr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</w:t>
      </w:r>
      <w:r w:rsidR="00E82B83">
        <w:rPr>
          <w:rFonts w:ascii="Times New Roman" w:hAnsi="Times New Roman"/>
          <w:bCs/>
          <w:sz w:val="24"/>
          <w:szCs w:val="24"/>
        </w:rPr>
        <w:t xml:space="preserve"> </w:t>
      </w:r>
      <w:r w:rsidRPr="00962BA2">
        <w:rPr>
          <w:rFonts w:ascii="Times New Roman" w:hAnsi="Times New Roman"/>
          <w:bCs/>
          <w:sz w:val="24"/>
          <w:szCs w:val="24"/>
        </w:rPr>
        <w:t xml:space="preserve">обеспечение преемственности дошкольного образования и начальной ступени школьного образования, преемственности дошкольного, дополнительного и семейного образования, интеграции всех служб детского сада в вопросах развития детей; </w:t>
      </w:r>
    </w:p>
    <w:p w:rsidR="00B2532A" w:rsidRPr="00962BA2" w:rsidRDefault="00B2532A" w:rsidP="00A65119">
      <w:pPr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</w:t>
      </w:r>
      <w:r w:rsidR="00E82B83">
        <w:rPr>
          <w:rFonts w:ascii="Times New Roman" w:hAnsi="Times New Roman"/>
          <w:bCs/>
          <w:sz w:val="24"/>
          <w:szCs w:val="24"/>
        </w:rPr>
        <w:t xml:space="preserve"> </w:t>
      </w:r>
      <w:r w:rsidRPr="00962BA2">
        <w:rPr>
          <w:rFonts w:ascii="Times New Roman" w:hAnsi="Times New Roman"/>
          <w:bCs/>
          <w:sz w:val="24"/>
          <w:szCs w:val="24"/>
        </w:rPr>
        <w:t xml:space="preserve">личностно-ориентированную систему образования и коррекционной помощи, характеризующуюся мобильностью, гибкостью, вариативностью, индивидуализированностью подходов; </w:t>
      </w:r>
    </w:p>
    <w:p w:rsidR="00B2532A" w:rsidRPr="00962BA2" w:rsidRDefault="00B2532A" w:rsidP="00A65119">
      <w:pPr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</w:t>
      </w:r>
      <w:r w:rsidR="00E82B83">
        <w:rPr>
          <w:rFonts w:ascii="Times New Roman" w:hAnsi="Times New Roman"/>
          <w:bCs/>
          <w:sz w:val="24"/>
          <w:szCs w:val="24"/>
        </w:rPr>
        <w:t xml:space="preserve"> </w:t>
      </w:r>
      <w:r w:rsidRPr="00962BA2">
        <w:rPr>
          <w:rFonts w:ascii="Times New Roman" w:hAnsi="Times New Roman"/>
          <w:bCs/>
          <w:sz w:val="24"/>
          <w:szCs w:val="24"/>
        </w:rPr>
        <w:t>расширение участия коллектива, родител</w:t>
      </w:r>
      <w:r>
        <w:rPr>
          <w:rFonts w:ascii="Times New Roman" w:hAnsi="Times New Roman"/>
          <w:bCs/>
          <w:sz w:val="24"/>
          <w:szCs w:val="24"/>
        </w:rPr>
        <w:t>ей</w:t>
      </w:r>
      <w:r w:rsidRPr="00962BA2">
        <w:rPr>
          <w:rFonts w:ascii="Times New Roman" w:hAnsi="Times New Roman"/>
          <w:bCs/>
          <w:sz w:val="24"/>
          <w:szCs w:val="24"/>
        </w:rPr>
        <w:t xml:space="preserve"> и представителей социума в выработке, принятии и реализации правовых и управленческих решений относительно деятельности учреждения; </w:t>
      </w:r>
    </w:p>
    <w:p w:rsidR="00B2532A" w:rsidRPr="00962BA2" w:rsidRDefault="00B2532A" w:rsidP="00A65119">
      <w:pPr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</w:t>
      </w:r>
      <w:r w:rsidR="00E82B83">
        <w:rPr>
          <w:rFonts w:ascii="Times New Roman" w:hAnsi="Times New Roman"/>
          <w:bCs/>
          <w:sz w:val="24"/>
          <w:szCs w:val="24"/>
        </w:rPr>
        <w:t xml:space="preserve"> </w:t>
      </w:r>
      <w:r w:rsidRPr="00962BA2">
        <w:rPr>
          <w:rFonts w:ascii="Times New Roman" w:hAnsi="Times New Roman"/>
          <w:bCs/>
          <w:sz w:val="24"/>
          <w:szCs w:val="24"/>
        </w:rPr>
        <w:t xml:space="preserve">обновленную нормативно-правовую, финансово-экономическую, материально-техническую и кадровую базы для обеспечения широкого развития новых форм дошкольного образования; </w:t>
      </w:r>
    </w:p>
    <w:p w:rsidR="00B2532A" w:rsidRPr="00962BA2" w:rsidRDefault="00B2532A" w:rsidP="00A65119">
      <w:pPr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</w:t>
      </w:r>
      <w:r w:rsidR="00E82B83">
        <w:rPr>
          <w:rFonts w:ascii="Times New Roman" w:hAnsi="Times New Roman"/>
          <w:bCs/>
          <w:sz w:val="24"/>
          <w:szCs w:val="24"/>
        </w:rPr>
        <w:t xml:space="preserve"> </w:t>
      </w:r>
      <w:r w:rsidRPr="00962BA2">
        <w:rPr>
          <w:rFonts w:ascii="Times New Roman" w:hAnsi="Times New Roman"/>
          <w:bCs/>
          <w:sz w:val="24"/>
          <w:szCs w:val="24"/>
        </w:rPr>
        <w:t xml:space="preserve">четкое распределение и согласование компетенций и полномочий, функций и ответственности всех субъектов образовательного процесса; </w:t>
      </w:r>
    </w:p>
    <w:p w:rsidR="00B2532A" w:rsidRPr="00962BA2" w:rsidRDefault="00B2532A" w:rsidP="00A65119">
      <w:pPr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</w:t>
      </w:r>
      <w:r w:rsidR="00E82B83">
        <w:rPr>
          <w:rFonts w:ascii="Times New Roman" w:hAnsi="Times New Roman"/>
          <w:bCs/>
          <w:sz w:val="24"/>
          <w:szCs w:val="24"/>
        </w:rPr>
        <w:t xml:space="preserve"> </w:t>
      </w:r>
      <w:r w:rsidRPr="00962BA2">
        <w:rPr>
          <w:rFonts w:ascii="Times New Roman" w:hAnsi="Times New Roman"/>
          <w:bCs/>
          <w:sz w:val="24"/>
          <w:szCs w:val="24"/>
        </w:rPr>
        <w:t xml:space="preserve">принципиально новую предметно-развивающую среду, в которой бы сами предметы, материалы, игрушки и пособия содержали бы элементы обучения и развития, возможность самостоятельного поведения; </w:t>
      </w:r>
    </w:p>
    <w:p w:rsidR="00B2532A" w:rsidRPr="00962BA2" w:rsidRDefault="00B2532A" w:rsidP="00A65119">
      <w:pPr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</w:t>
      </w:r>
      <w:r w:rsidR="00E82B83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в</w:t>
      </w:r>
      <w:r w:rsidRPr="00962BA2">
        <w:rPr>
          <w:rFonts w:ascii="Times New Roman" w:hAnsi="Times New Roman"/>
          <w:bCs/>
          <w:sz w:val="24"/>
          <w:szCs w:val="24"/>
        </w:rPr>
        <w:t xml:space="preserve">ысокую конкурентоспособность образовательного учреждения путем включения в педагогический процесс новых форм дошкольного образования, а также расширения сферы образовательных услуг, предоставляемых воспитанникам и неорганизованным детям населения. </w:t>
      </w:r>
    </w:p>
    <w:p w:rsidR="00B2532A" w:rsidRPr="00962BA2" w:rsidRDefault="00B2532A" w:rsidP="00A65119">
      <w:pPr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  <w:r w:rsidRPr="00962BA2">
        <w:rPr>
          <w:rFonts w:ascii="Times New Roman" w:hAnsi="Times New Roman"/>
          <w:bCs/>
          <w:sz w:val="24"/>
          <w:szCs w:val="24"/>
        </w:rPr>
        <w:t xml:space="preserve">Всё вышеизложенное определяет основную линию концепции Программы развития </w:t>
      </w:r>
      <w:r>
        <w:rPr>
          <w:rFonts w:ascii="Times New Roman" w:hAnsi="Times New Roman"/>
          <w:bCs/>
          <w:sz w:val="24"/>
          <w:szCs w:val="24"/>
        </w:rPr>
        <w:t>ДО</w:t>
      </w:r>
      <w:r w:rsidR="00E82B83">
        <w:rPr>
          <w:rFonts w:ascii="Times New Roman" w:hAnsi="Times New Roman"/>
          <w:bCs/>
          <w:sz w:val="24"/>
          <w:szCs w:val="24"/>
        </w:rPr>
        <w:t>О</w:t>
      </w:r>
      <w:r>
        <w:rPr>
          <w:rFonts w:ascii="Times New Roman" w:hAnsi="Times New Roman"/>
          <w:bCs/>
          <w:sz w:val="24"/>
          <w:szCs w:val="24"/>
        </w:rPr>
        <w:t xml:space="preserve"> на 2020</w:t>
      </w:r>
      <w:r w:rsidRPr="00962BA2">
        <w:rPr>
          <w:rFonts w:ascii="Times New Roman" w:hAnsi="Times New Roman"/>
          <w:bCs/>
          <w:sz w:val="24"/>
          <w:szCs w:val="24"/>
        </w:rPr>
        <w:t>-202</w:t>
      </w:r>
      <w:r>
        <w:rPr>
          <w:rFonts w:ascii="Times New Roman" w:hAnsi="Times New Roman"/>
          <w:bCs/>
          <w:sz w:val="24"/>
          <w:szCs w:val="24"/>
        </w:rPr>
        <w:t>4</w:t>
      </w:r>
      <w:r w:rsidRPr="00962BA2">
        <w:rPr>
          <w:rFonts w:ascii="Times New Roman" w:hAnsi="Times New Roman"/>
          <w:bCs/>
          <w:sz w:val="24"/>
          <w:szCs w:val="24"/>
        </w:rPr>
        <w:t xml:space="preserve"> гг.</w:t>
      </w:r>
    </w:p>
    <w:p w:rsidR="00B2532A" w:rsidRPr="00962BA2" w:rsidRDefault="00B2532A" w:rsidP="00A65119">
      <w:pPr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  <w:r w:rsidRPr="00962BA2">
        <w:rPr>
          <w:rFonts w:ascii="Times New Roman" w:hAnsi="Times New Roman"/>
          <w:bCs/>
          <w:sz w:val="24"/>
          <w:szCs w:val="24"/>
        </w:rPr>
        <w:t>Для создания модели современной дошкольной образо</w:t>
      </w:r>
      <w:r>
        <w:rPr>
          <w:rFonts w:ascii="Times New Roman" w:hAnsi="Times New Roman"/>
          <w:bCs/>
          <w:sz w:val="24"/>
          <w:szCs w:val="24"/>
        </w:rPr>
        <w:t>вательной организации необходима реализация</w:t>
      </w:r>
      <w:r w:rsidRPr="00962BA2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следующих направлений и мероприятий.</w:t>
      </w:r>
    </w:p>
    <w:p w:rsidR="00B2532A" w:rsidRPr="00335AE9" w:rsidRDefault="00B2532A" w:rsidP="00A6511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16"/>
          <w:szCs w:val="24"/>
          <w:lang w:eastAsia="ru-RU"/>
        </w:rPr>
      </w:pPr>
    </w:p>
    <w:p w:rsidR="00D23A3F" w:rsidRDefault="00D23A3F" w:rsidP="00A6511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23A3F" w:rsidRDefault="00D23A3F" w:rsidP="00A6511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C25AB" w:rsidRPr="00DC4C42" w:rsidRDefault="00DE3C9C" w:rsidP="00A6511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9</w:t>
      </w:r>
      <w:r w:rsidR="00DC4C42">
        <w:rPr>
          <w:rFonts w:ascii="Times New Roman" w:hAnsi="Times New Roman"/>
          <w:b/>
          <w:sz w:val="24"/>
          <w:szCs w:val="24"/>
        </w:rPr>
        <w:t xml:space="preserve">. </w:t>
      </w:r>
      <w:r w:rsidR="00CC25AB" w:rsidRPr="00DC4C42">
        <w:rPr>
          <w:rFonts w:ascii="Times New Roman" w:hAnsi="Times New Roman"/>
          <w:b/>
          <w:sz w:val="24"/>
          <w:szCs w:val="24"/>
        </w:rPr>
        <w:t>Направления  выполнения Программы  и механизмы ее реализации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CC25AB" w:rsidRDefault="00CC25AB" w:rsidP="00A6511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F222E">
        <w:rPr>
          <w:rFonts w:ascii="Times New Roman" w:hAnsi="Times New Roman"/>
          <w:sz w:val="24"/>
          <w:szCs w:val="24"/>
        </w:rPr>
        <w:lastRenderedPageBreak/>
        <w:tab/>
        <w:t>Решение  задач Программы предполагается через разработку, реализацию направлений  деятельности ДО</w:t>
      </w:r>
      <w:r w:rsidR="00335AE9">
        <w:rPr>
          <w:rFonts w:ascii="Times New Roman" w:hAnsi="Times New Roman"/>
          <w:sz w:val="24"/>
          <w:szCs w:val="24"/>
        </w:rPr>
        <w:t>О</w:t>
      </w:r>
      <w:r w:rsidRPr="001F222E">
        <w:rPr>
          <w:rFonts w:ascii="Times New Roman" w:hAnsi="Times New Roman"/>
          <w:sz w:val="24"/>
          <w:szCs w:val="24"/>
        </w:rPr>
        <w:t>.</w:t>
      </w:r>
    </w:p>
    <w:p w:rsidR="00DE3C9C" w:rsidRPr="00DE3C9C" w:rsidRDefault="00DE3C9C" w:rsidP="00A65119">
      <w:pPr>
        <w:spacing w:after="0" w:line="240" w:lineRule="auto"/>
        <w:jc w:val="both"/>
        <w:rPr>
          <w:rFonts w:ascii="Times New Roman" w:hAnsi="Times New Roman"/>
          <w:sz w:val="16"/>
          <w:szCs w:val="24"/>
        </w:rPr>
      </w:pPr>
    </w:p>
    <w:p w:rsidR="00CC25AB" w:rsidRDefault="00CC25AB" w:rsidP="00A65119">
      <w:pPr>
        <w:spacing w:after="0" w:line="240" w:lineRule="auto"/>
        <w:contextualSpacing/>
        <w:jc w:val="center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962BA2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Основные мероприятия по реализации Программы развития</w:t>
      </w:r>
    </w:p>
    <w:p w:rsidR="00DD409E" w:rsidRPr="00DE3C9C" w:rsidRDefault="00DD409E" w:rsidP="00A65119">
      <w:pPr>
        <w:spacing w:after="0" w:line="240" w:lineRule="auto"/>
        <w:contextualSpacing/>
        <w:jc w:val="center"/>
        <w:rPr>
          <w:rFonts w:ascii="Times New Roman" w:eastAsia="Times New Roman" w:hAnsi="Times New Roman"/>
          <w:b/>
          <w:sz w:val="14"/>
          <w:szCs w:val="24"/>
          <w:lang w:eastAsia="ru-RU"/>
        </w:rPr>
      </w:pPr>
    </w:p>
    <w:tbl>
      <w:tblPr>
        <w:tblW w:w="983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87"/>
        <w:gridCol w:w="2420"/>
        <w:gridCol w:w="2749"/>
        <w:gridCol w:w="4083"/>
      </w:tblGrid>
      <w:tr w:rsidR="00DC4C42" w:rsidRPr="00962BA2" w:rsidTr="00BA0577">
        <w:trPr>
          <w:trHeight w:val="577"/>
          <w:jc w:val="center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4C42" w:rsidRPr="00962BA2" w:rsidRDefault="00DC4C4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 п/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409E" w:rsidRDefault="00DC4C4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Концептуальные </w:t>
            </w:r>
          </w:p>
          <w:p w:rsidR="00DC4C42" w:rsidRPr="00962BA2" w:rsidRDefault="00DC4C4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направления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4C42" w:rsidRPr="00962BA2" w:rsidRDefault="00DC4C4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Направления развития</w:t>
            </w:r>
          </w:p>
        </w:tc>
        <w:tc>
          <w:tcPr>
            <w:tcW w:w="4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4C42" w:rsidRPr="00962BA2" w:rsidRDefault="00DC4C4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Содержательные характеристики</w:t>
            </w:r>
          </w:p>
        </w:tc>
      </w:tr>
      <w:tr w:rsidR="00DC4C42" w:rsidRPr="00962BA2" w:rsidTr="00BA0577">
        <w:trPr>
          <w:jc w:val="center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4C42" w:rsidRPr="00962BA2" w:rsidRDefault="00DC4C4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4C42" w:rsidRPr="00962BA2" w:rsidRDefault="00DC4C42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Повышение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качеств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дошкольного образования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4C42" w:rsidRPr="00962BA2" w:rsidRDefault="00DC4C42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Совершенствование системы интегративного образования, реализующего право каждого ребенка на качественное и доступное образование, обеспечивающее равные стартовые возможности для полноценного физического                         и психического развития детей как основы их успешного обучения в школе</w:t>
            </w:r>
          </w:p>
        </w:tc>
        <w:tc>
          <w:tcPr>
            <w:tcW w:w="4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4C42" w:rsidRPr="00962BA2" w:rsidRDefault="00DC4C42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Разработка комплексно-тематическо</w:t>
            </w:r>
            <w:r w:rsidR="00EF69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 планирования;</w:t>
            </w:r>
          </w:p>
          <w:p w:rsidR="00DC4C42" w:rsidRPr="00962BA2" w:rsidRDefault="00DC4C42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Использование метода проектов;</w:t>
            </w:r>
          </w:p>
          <w:p w:rsidR="00DC4C42" w:rsidRPr="00962BA2" w:rsidRDefault="00DC4C42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Symbol" w:hAnsi="Times New Roman"/>
                <w:sz w:val="24"/>
                <w:szCs w:val="24"/>
                <w:lang w:eastAsia="ru-RU"/>
              </w:rPr>
              <w:t>Р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азра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ботка плана преемственности ДО</w:t>
            </w:r>
            <w:r w:rsidR="00FB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 школой;</w:t>
            </w:r>
          </w:p>
          <w:p w:rsidR="00DC4C42" w:rsidRPr="00962BA2" w:rsidRDefault="00DC4C42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Symbol" w:hAnsi="Times New Roman"/>
                <w:sz w:val="24"/>
                <w:szCs w:val="24"/>
                <w:lang w:eastAsia="ru-RU"/>
              </w:rPr>
              <w:t>Р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азработка мероприятий по созданию условий формирования  равных стартовых возможностей;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выявление талантливых детей</w:t>
            </w:r>
          </w:p>
          <w:p w:rsidR="00DC4C42" w:rsidRPr="00962BA2" w:rsidRDefault="00DC4C42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Symbol" w:hAnsi="Times New Roman"/>
                <w:sz w:val="24"/>
                <w:szCs w:val="24"/>
                <w:lang w:eastAsia="ru-RU"/>
              </w:rPr>
              <w:t>П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роектирование психолого-педаго</w:t>
            </w:r>
            <w:r w:rsidR="00FB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гической поддержки социализации и индивидуализации развития ребенка в условия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х образовательной деятельности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</w:t>
            </w:r>
            <w:r w:rsidR="00FB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</w:p>
        </w:tc>
      </w:tr>
      <w:tr w:rsidR="00DC4C42" w:rsidRPr="00962BA2" w:rsidTr="00BA0577">
        <w:trPr>
          <w:jc w:val="center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4C42" w:rsidRPr="00962BA2" w:rsidRDefault="00DC4C4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4C42" w:rsidRPr="00B4689C" w:rsidRDefault="00DC4C42" w:rsidP="00A6511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4689C">
              <w:rPr>
                <w:rFonts w:ascii="Times New Roman" w:hAnsi="Times New Roman"/>
                <w:sz w:val="24"/>
                <w:szCs w:val="24"/>
              </w:rPr>
              <w:t>Повышение компетентности родителей в вопросах</w:t>
            </w:r>
          </w:p>
          <w:p w:rsidR="00DC4C42" w:rsidRPr="00962BA2" w:rsidRDefault="00DC4C42" w:rsidP="00A6511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689C">
              <w:rPr>
                <w:rFonts w:ascii="Times New Roman" w:hAnsi="Times New Roman"/>
                <w:sz w:val="24"/>
                <w:szCs w:val="24"/>
              </w:rPr>
              <w:t xml:space="preserve">воспитания и образования детей 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4C42" w:rsidRPr="00962BA2" w:rsidRDefault="00DC4C42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Разработка и  реализация направлений по обучению педагогов и специалистов по сотрудничеству с родителями</w:t>
            </w:r>
          </w:p>
        </w:tc>
        <w:tc>
          <w:tcPr>
            <w:tcW w:w="4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4C42" w:rsidRPr="00962BA2" w:rsidRDefault="00DC4C42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Внедрение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новых форм  взаимодействия с родителями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вовлечение родителей в образовательный процесс; организация совместных образовательных проектов, праздников, ак</w:t>
            </w:r>
            <w:r w:rsidR="00EF69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ций</w:t>
            </w:r>
          </w:p>
        </w:tc>
      </w:tr>
      <w:tr w:rsidR="00DC4C42" w:rsidRPr="00962BA2" w:rsidTr="00BA0577">
        <w:trPr>
          <w:jc w:val="center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4C42" w:rsidRPr="00962BA2" w:rsidRDefault="00DC4C4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4C42" w:rsidRPr="00962BA2" w:rsidRDefault="00DC4C42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Совершенствование системы управления ДО</w:t>
            </w:r>
            <w:r w:rsidR="00FB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4C42" w:rsidRPr="00962BA2" w:rsidRDefault="00DC4C42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Реализация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информационных технологий  в образовательный и управленческий проце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сс.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здание условий для открытости </w:t>
            </w:r>
            <w:r w:rsidR="00FB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ДОО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 информационном пространстве.</w:t>
            </w:r>
          </w:p>
        </w:tc>
        <w:tc>
          <w:tcPr>
            <w:tcW w:w="4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4C42" w:rsidRPr="00962BA2" w:rsidRDefault="00DC4C42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Развитие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процесса информатизации в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образовательную деятельность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</w:t>
            </w:r>
            <w:r w:rsidR="00FB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Совершенствовать процесс взаимодействия между участниками образовательного процесса, родителями и социумом через развитие социал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ьных связей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</w:t>
            </w:r>
            <w:r w:rsidR="00FB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 социальными партнерами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города</w:t>
            </w:r>
          </w:p>
        </w:tc>
      </w:tr>
      <w:tr w:rsidR="00DC4C42" w:rsidRPr="00962BA2" w:rsidTr="00BA0577">
        <w:trPr>
          <w:jc w:val="center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4C42" w:rsidRPr="00962BA2" w:rsidRDefault="00DC4C4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4C42" w:rsidRDefault="00DC4C42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Индивидуализация образования:</w:t>
            </w:r>
          </w:p>
          <w:p w:rsidR="00DC4C42" w:rsidRDefault="00DC4C42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1) п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оддержка способных и одаренных детей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; </w:t>
            </w:r>
          </w:p>
          <w:p w:rsidR="00DC4C42" w:rsidRPr="00962BA2" w:rsidRDefault="00DC4C42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2) коррекционно-развивающая работа с детьми со статусом ОВЗ.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4C42" w:rsidRPr="00962BA2" w:rsidRDefault="00DC4C42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Участие в конкурсах, фестивалях</w:t>
            </w:r>
          </w:p>
        </w:tc>
        <w:tc>
          <w:tcPr>
            <w:tcW w:w="4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4C42" w:rsidRPr="00962BA2" w:rsidRDefault="00DC4C42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Разработка индивидуального образовательного маршрута</w:t>
            </w:r>
          </w:p>
        </w:tc>
      </w:tr>
      <w:tr w:rsidR="00DC4C42" w:rsidRPr="00962BA2" w:rsidTr="00BA0577">
        <w:trPr>
          <w:jc w:val="center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4C42" w:rsidRPr="00962BA2" w:rsidRDefault="00DC4C4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4C42" w:rsidRPr="00962BA2" w:rsidRDefault="00DC4C42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Укрепление материально</w:t>
            </w:r>
            <w:r w:rsidR="00B14D3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технической базы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</w:t>
            </w:r>
            <w:r w:rsidR="00B14D3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4C42" w:rsidRPr="00962BA2" w:rsidRDefault="00DC4C42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Формирование </w:t>
            </w:r>
            <w:r w:rsidR="00DE3C9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ППС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соответствующей возрастным, индивидуальным, психологическим            и физиологическим особенностям детей</w:t>
            </w:r>
          </w:p>
        </w:tc>
        <w:tc>
          <w:tcPr>
            <w:tcW w:w="4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4C42" w:rsidRPr="00962BA2" w:rsidRDefault="00DC4C42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Редактирование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рекомендаций по проектированию предметно-про</w:t>
            </w:r>
            <w:r w:rsidR="00FB75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странственной среды в разных возрастных группах</w:t>
            </w:r>
          </w:p>
        </w:tc>
      </w:tr>
      <w:tr w:rsidR="00DC4C42" w:rsidRPr="00962BA2" w:rsidTr="00BA0577">
        <w:trPr>
          <w:jc w:val="center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4C42" w:rsidRPr="00962BA2" w:rsidRDefault="00DC4C4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4C42" w:rsidRPr="00962BA2" w:rsidRDefault="00DC4C42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Обеспечение здоровьесбережения воспитанников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4C42" w:rsidRPr="00962BA2" w:rsidRDefault="00DC4C42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Расширение спектра предоставляемых оздоровительных услуг,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валеологическое образование семьи, формирование культуры ЗОЖ</w:t>
            </w:r>
          </w:p>
        </w:tc>
        <w:tc>
          <w:tcPr>
            <w:tcW w:w="4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4C42" w:rsidRPr="00962BA2" w:rsidRDefault="00DC4C42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Применение современных здоровьесберегающих технологий;</w:t>
            </w:r>
          </w:p>
          <w:p w:rsidR="00DC4C42" w:rsidRPr="00962BA2" w:rsidRDefault="00DC4C42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Symbol" w:hAnsi="Times New Roman"/>
                <w:sz w:val="24"/>
                <w:szCs w:val="24"/>
                <w:lang w:eastAsia="ru-RU"/>
              </w:rPr>
              <w:lastRenderedPageBreak/>
              <w:t>С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оздание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адаптированной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системы оздоровительной работы в разных возрастных группах</w:t>
            </w:r>
          </w:p>
        </w:tc>
      </w:tr>
      <w:tr w:rsidR="00DC4C42" w:rsidRPr="00962BA2" w:rsidTr="00BA0577">
        <w:trPr>
          <w:jc w:val="center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4C42" w:rsidRPr="00962BA2" w:rsidRDefault="00DC4C4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4C42" w:rsidRPr="00962BA2" w:rsidRDefault="00DC4C42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Развитие профессиональных компетенций педагогов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4C42" w:rsidRPr="00962BA2" w:rsidRDefault="00DC4C42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Повышение профессионального мастерства педагогов, обучение молодых специалистов, участие в конкурсном движении</w:t>
            </w:r>
          </w:p>
        </w:tc>
        <w:tc>
          <w:tcPr>
            <w:tcW w:w="4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4C42" w:rsidRDefault="00DC4C42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Разработка плана п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овышения квалификации педагогов.</w:t>
            </w:r>
          </w:p>
          <w:p w:rsidR="00DC4C42" w:rsidRPr="00962BA2" w:rsidRDefault="00DC4C42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Symbol" w:hAnsi="Times New Roman"/>
                <w:sz w:val="24"/>
                <w:szCs w:val="24"/>
                <w:lang w:eastAsia="ru-RU"/>
              </w:rPr>
              <w:t>И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спользование дистанционных образовательных технологий</w:t>
            </w:r>
          </w:p>
          <w:p w:rsidR="00DC4C42" w:rsidRDefault="00DC4C42" w:rsidP="00A65119">
            <w:pPr>
              <w:spacing w:after="0" w:line="240" w:lineRule="auto"/>
              <w:ind w:firstLine="34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Разработка индивидуального образовательного маршрута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DC4C42" w:rsidRPr="00962BA2" w:rsidRDefault="00DC4C42" w:rsidP="00A65119">
            <w:pPr>
              <w:spacing w:after="0" w:line="240" w:lineRule="auto"/>
              <w:ind w:firstLine="34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Участие в конкурсах, фестивалях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семинарах</w:t>
            </w:r>
          </w:p>
        </w:tc>
      </w:tr>
      <w:tr w:rsidR="00DC4C42" w:rsidRPr="00962BA2" w:rsidTr="00BA0577">
        <w:trPr>
          <w:jc w:val="center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4C42" w:rsidRPr="00962BA2" w:rsidRDefault="00DC4C4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4C42" w:rsidRPr="00962BA2" w:rsidRDefault="00DC4C42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Обеспечение взаимодействия с социальными партнерами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4C42" w:rsidRPr="00962BA2" w:rsidRDefault="00DC4C42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Поддержка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связей с учреждениями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образования,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культуры и спорта; здравоохранения, общественными организациями и т.д.</w:t>
            </w:r>
          </w:p>
        </w:tc>
        <w:tc>
          <w:tcPr>
            <w:tcW w:w="4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4C42" w:rsidRPr="00962BA2" w:rsidRDefault="00DC4C42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Заклю</w:t>
            </w:r>
            <w:r w:rsidR="00A951C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чение договоров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 сотрудничестве;</w:t>
            </w:r>
          </w:p>
          <w:p w:rsidR="00DC4C42" w:rsidRPr="00962BA2" w:rsidRDefault="00DC4C42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Symbol" w:hAnsi="Times New Roman"/>
                <w:sz w:val="24"/>
                <w:szCs w:val="24"/>
                <w:lang w:eastAsia="ru-RU"/>
              </w:rPr>
              <w:t>М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одель органи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зации сетевого взаимодействия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ДОУ с партнерами</w:t>
            </w:r>
          </w:p>
        </w:tc>
      </w:tr>
    </w:tbl>
    <w:p w:rsidR="00AF65AA" w:rsidRPr="0066141E" w:rsidRDefault="00AF65AA" w:rsidP="00A65119">
      <w:pPr>
        <w:spacing w:after="0" w:line="240" w:lineRule="auto"/>
        <w:ind w:right="305"/>
        <w:jc w:val="both"/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</w:pPr>
    </w:p>
    <w:p w:rsidR="00356DF6" w:rsidRPr="00C515F6" w:rsidRDefault="0044719A" w:rsidP="00A65119">
      <w:pPr>
        <w:spacing w:after="0" w:line="240" w:lineRule="auto"/>
        <w:ind w:left="1211"/>
        <w:rPr>
          <w:rStyle w:val="a6"/>
          <w:rFonts w:ascii="Times New Roman" w:hAnsi="Times New Roman"/>
          <w:b w:val="0"/>
          <w:bCs w:val="0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10</w:t>
      </w:r>
      <w:r w:rsidR="00356DF6">
        <w:rPr>
          <w:rFonts w:ascii="Times New Roman" w:hAnsi="Times New Roman"/>
          <w:b/>
          <w:sz w:val="24"/>
          <w:szCs w:val="24"/>
        </w:rPr>
        <w:t>. О</w:t>
      </w:r>
      <w:r w:rsidR="00356DF6" w:rsidRPr="00962BA2">
        <w:rPr>
          <w:rFonts w:ascii="Times New Roman" w:hAnsi="Times New Roman"/>
          <w:b/>
          <w:sz w:val="24"/>
          <w:szCs w:val="24"/>
        </w:rPr>
        <w:t>жидаемые</w:t>
      </w:r>
      <w:r w:rsidR="00356DF6">
        <w:rPr>
          <w:rFonts w:ascii="Times New Roman" w:hAnsi="Times New Roman"/>
          <w:b/>
          <w:sz w:val="24"/>
          <w:szCs w:val="24"/>
        </w:rPr>
        <w:t xml:space="preserve">  конечные </w:t>
      </w:r>
      <w:r w:rsidR="00356DF6" w:rsidRPr="00962BA2">
        <w:rPr>
          <w:rFonts w:ascii="Times New Roman" w:hAnsi="Times New Roman"/>
          <w:b/>
          <w:sz w:val="24"/>
          <w:szCs w:val="24"/>
        </w:rPr>
        <w:t xml:space="preserve">результаты Программы </w:t>
      </w:r>
      <w:r w:rsidR="007D0147">
        <w:rPr>
          <w:rFonts w:ascii="Times New Roman" w:hAnsi="Times New Roman"/>
          <w:b/>
          <w:sz w:val="24"/>
          <w:szCs w:val="24"/>
        </w:rPr>
        <w:t>р</w:t>
      </w:r>
      <w:r w:rsidR="00356DF6" w:rsidRPr="00962BA2">
        <w:rPr>
          <w:rFonts w:ascii="Times New Roman" w:hAnsi="Times New Roman"/>
          <w:b/>
          <w:sz w:val="24"/>
          <w:szCs w:val="24"/>
        </w:rPr>
        <w:t>азвития до 202</w:t>
      </w:r>
      <w:r w:rsidR="007D0147">
        <w:rPr>
          <w:rFonts w:ascii="Times New Roman" w:hAnsi="Times New Roman"/>
          <w:b/>
          <w:sz w:val="24"/>
          <w:szCs w:val="24"/>
        </w:rPr>
        <w:t>4</w:t>
      </w:r>
      <w:r w:rsidR="00356DF6" w:rsidRPr="00C54B06">
        <w:rPr>
          <w:rStyle w:val="a6"/>
          <w:rFonts w:ascii="Times New Roman" w:hAnsi="Times New Roman"/>
          <w:b w:val="0"/>
          <w:sz w:val="24"/>
          <w:szCs w:val="24"/>
        </w:rPr>
        <w:t>:</w:t>
      </w:r>
    </w:p>
    <w:p w:rsidR="00356DF6" w:rsidRPr="005A2482" w:rsidRDefault="00356DF6" w:rsidP="00A65119">
      <w:pPr>
        <w:spacing w:after="0" w:line="240" w:lineRule="auto"/>
        <w:jc w:val="center"/>
        <w:rPr>
          <w:rFonts w:ascii="Times New Roman" w:hAnsi="Times New Roman"/>
          <w:sz w:val="14"/>
          <w:szCs w:val="24"/>
        </w:rPr>
      </w:pPr>
    </w:p>
    <w:p w:rsidR="00356DF6" w:rsidRDefault="00356DF6" w:rsidP="00A65119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F3264"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.  </w:t>
      </w:r>
      <w:r w:rsidRPr="00BF3264">
        <w:rPr>
          <w:rFonts w:ascii="Times New Roman" w:eastAsia="Times New Roman" w:hAnsi="Times New Roman"/>
          <w:sz w:val="24"/>
          <w:szCs w:val="24"/>
          <w:lang w:eastAsia="ru-RU"/>
        </w:rPr>
        <w:t xml:space="preserve">Создание условий для обеспечения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BF3264">
        <w:rPr>
          <w:rFonts w:ascii="Times New Roman" w:eastAsia="Times New Roman" w:hAnsi="Times New Roman"/>
          <w:sz w:val="24"/>
          <w:szCs w:val="24"/>
          <w:lang w:eastAsia="ru-RU"/>
        </w:rPr>
        <w:t xml:space="preserve">качества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воспитания и образования в ДО</w:t>
      </w:r>
      <w:r w:rsidR="009B3E02">
        <w:rPr>
          <w:rFonts w:ascii="Times New Roman" w:eastAsia="Times New Roman" w:hAnsi="Times New Roman"/>
          <w:sz w:val="24"/>
          <w:szCs w:val="24"/>
          <w:lang w:eastAsia="ru-RU"/>
        </w:rPr>
        <w:t>О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в условиях выполнения  </w:t>
      </w:r>
      <w:r w:rsidRPr="00BF3264">
        <w:rPr>
          <w:rFonts w:ascii="Times New Roman" w:eastAsia="Times New Roman" w:hAnsi="Times New Roman"/>
          <w:sz w:val="24"/>
          <w:szCs w:val="24"/>
          <w:lang w:eastAsia="ru-RU"/>
        </w:rPr>
        <w:t>требовани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й </w:t>
      </w:r>
      <w:r w:rsidRPr="00BF3264">
        <w:rPr>
          <w:rFonts w:ascii="Times New Roman" w:eastAsia="Times New Roman" w:hAnsi="Times New Roman"/>
          <w:sz w:val="24"/>
          <w:szCs w:val="24"/>
          <w:lang w:eastAsia="ru-RU"/>
        </w:rPr>
        <w:t xml:space="preserve"> ФГОС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дошкольного образования.</w:t>
      </w:r>
    </w:p>
    <w:p w:rsidR="00356DF6" w:rsidRDefault="00356DF6" w:rsidP="00A65119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F3264">
        <w:rPr>
          <w:rFonts w:ascii="Times New Roman" w:eastAsia="Times New Roman" w:hAnsi="Times New Roman"/>
          <w:sz w:val="24"/>
          <w:szCs w:val="24"/>
          <w:lang w:eastAsia="ru-RU"/>
        </w:rPr>
        <w:t>2. Создание  единого  образовательного  пространства, стимулирующего  физическое, интеллектуальное и личностное развитие ребёнка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Pr="00BF3264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356DF6" w:rsidRDefault="00356DF6" w:rsidP="00A65119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F3264">
        <w:rPr>
          <w:rFonts w:ascii="Times New Roman" w:eastAsia="Times New Roman" w:hAnsi="Times New Roman"/>
          <w:sz w:val="24"/>
          <w:szCs w:val="24"/>
          <w:lang w:eastAsia="ru-RU"/>
        </w:rPr>
        <w:t>3. Совершенс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твование  системы управления  </w:t>
      </w:r>
      <w:r w:rsidRPr="00BF3264">
        <w:rPr>
          <w:rFonts w:ascii="Times New Roman" w:eastAsia="Times New Roman" w:hAnsi="Times New Roman"/>
          <w:sz w:val="24"/>
          <w:szCs w:val="24"/>
          <w:lang w:eastAsia="ru-RU"/>
        </w:rPr>
        <w:t>Д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О</w:t>
      </w:r>
      <w:r w:rsidR="009B3E02">
        <w:rPr>
          <w:rFonts w:ascii="Times New Roman" w:eastAsia="Times New Roman" w:hAnsi="Times New Roman"/>
          <w:sz w:val="24"/>
          <w:szCs w:val="24"/>
          <w:lang w:eastAsia="ru-RU"/>
        </w:rPr>
        <w:t>О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в условиях внедрения ФГОС ДО.</w:t>
      </w:r>
    </w:p>
    <w:p w:rsidR="00356DF6" w:rsidRDefault="00356DF6" w:rsidP="00A65119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F3264">
        <w:rPr>
          <w:rFonts w:ascii="Times New Roman" w:eastAsia="Times New Roman" w:hAnsi="Times New Roman"/>
          <w:sz w:val="24"/>
          <w:szCs w:val="24"/>
          <w:lang w:eastAsia="ru-RU"/>
        </w:rPr>
        <w:t xml:space="preserve">4.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Сохранение и укрепление физического и психического здоровья всех участников образовательного процесса.</w:t>
      </w:r>
    </w:p>
    <w:p w:rsidR="00356DF6" w:rsidRDefault="00356DF6" w:rsidP="00A65119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F3264">
        <w:rPr>
          <w:rFonts w:ascii="Times New Roman" w:eastAsia="Times New Roman" w:hAnsi="Times New Roman"/>
          <w:sz w:val="24"/>
          <w:szCs w:val="24"/>
          <w:lang w:eastAsia="ru-RU"/>
        </w:rPr>
        <w:t xml:space="preserve">5.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Повышение уровня </w:t>
      </w:r>
      <w:r w:rsidRPr="00BF3264">
        <w:rPr>
          <w:rFonts w:ascii="Times New Roman" w:eastAsia="Times New Roman" w:hAnsi="Times New Roman"/>
          <w:sz w:val="24"/>
          <w:szCs w:val="24"/>
          <w:lang w:eastAsia="ru-RU"/>
        </w:rPr>
        <w:t xml:space="preserve">  профессиональ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ной компетентности педагогов </w:t>
      </w:r>
      <w:r w:rsidRPr="00BF3264">
        <w:rPr>
          <w:rFonts w:ascii="Times New Roman" w:eastAsia="Times New Roman" w:hAnsi="Times New Roman"/>
          <w:sz w:val="24"/>
          <w:szCs w:val="24"/>
          <w:lang w:eastAsia="ru-RU"/>
        </w:rPr>
        <w:t>ДО</w:t>
      </w:r>
      <w:r w:rsidR="009B3E02">
        <w:rPr>
          <w:rFonts w:ascii="Times New Roman" w:eastAsia="Times New Roman" w:hAnsi="Times New Roman"/>
          <w:sz w:val="24"/>
          <w:szCs w:val="24"/>
          <w:lang w:eastAsia="ru-RU"/>
        </w:rPr>
        <w:t>О</w:t>
      </w:r>
      <w:r w:rsidRPr="00BF3264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356DF6" w:rsidRDefault="00356DF6" w:rsidP="00A65119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F3264">
        <w:rPr>
          <w:rFonts w:ascii="Times New Roman" w:eastAsia="Times New Roman" w:hAnsi="Times New Roman"/>
          <w:sz w:val="24"/>
          <w:szCs w:val="24"/>
          <w:lang w:eastAsia="ru-RU"/>
        </w:rPr>
        <w:t>6.</w:t>
      </w:r>
      <w:r w:rsidRPr="00BF326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Активное включение </w:t>
      </w:r>
      <w:r w:rsidRPr="00BF3264">
        <w:rPr>
          <w:rFonts w:ascii="Times New Roman" w:hAnsi="Times New Roman"/>
          <w:sz w:val="24"/>
          <w:szCs w:val="24"/>
        </w:rPr>
        <w:t xml:space="preserve"> родителей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образовательный  процесс.</w:t>
      </w:r>
    </w:p>
    <w:p w:rsidR="00356DF6" w:rsidRDefault="00356DF6" w:rsidP="00A65119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F3264">
        <w:rPr>
          <w:rFonts w:ascii="Times New Roman" w:eastAsia="Times New Roman" w:hAnsi="Times New Roman"/>
          <w:sz w:val="24"/>
          <w:szCs w:val="24"/>
          <w:lang w:eastAsia="ru-RU"/>
        </w:rPr>
        <w:t xml:space="preserve">7.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Обогащение</w:t>
      </w:r>
      <w:r w:rsidRPr="00BF3264">
        <w:rPr>
          <w:rFonts w:ascii="Times New Roman" w:eastAsia="Times New Roman" w:hAnsi="Times New Roman"/>
          <w:sz w:val="24"/>
          <w:szCs w:val="24"/>
          <w:lang w:eastAsia="ru-RU"/>
        </w:rPr>
        <w:t xml:space="preserve"> предметно-развивающей среды и материально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- технической базы ДОУ.</w:t>
      </w:r>
    </w:p>
    <w:p w:rsidR="00356DF6" w:rsidRDefault="00356DF6" w:rsidP="00A65119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BF3264">
        <w:rPr>
          <w:rFonts w:ascii="Times New Roman" w:eastAsia="Times New Roman" w:hAnsi="Times New Roman"/>
          <w:sz w:val="24"/>
          <w:szCs w:val="24"/>
          <w:lang w:eastAsia="ru-RU"/>
        </w:rPr>
        <w:t>8. Создание взаимовыгодного социального партнерства для функционирования учреждения в режиме открытого образовательного пространства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356DF6" w:rsidRPr="00962BA2" w:rsidRDefault="00356DF6" w:rsidP="00A65119">
      <w:pPr>
        <w:tabs>
          <w:tab w:val="left" w:pos="426"/>
        </w:tabs>
        <w:spacing w:before="120"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</w:t>
      </w:r>
      <w:r w:rsidRPr="00962BA2">
        <w:rPr>
          <w:rFonts w:ascii="Times New Roman" w:hAnsi="Times New Roman"/>
          <w:sz w:val="24"/>
          <w:szCs w:val="24"/>
        </w:rPr>
        <w:t xml:space="preserve">ыполнение </w:t>
      </w:r>
      <w:r w:rsidR="005E45F0">
        <w:rPr>
          <w:rFonts w:ascii="Times New Roman" w:hAnsi="Times New Roman"/>
          <w:sz w:val="24"/>
          <w:szCs w:val="24"/>
        </w:rPr>
        <w:t>П</w:t>
      </w:r>
      <w:r w:rsidRPr="00962BA2">
        <w:rPr>
          <w:rFonts w:ascii="Times New Roman" w:hAnsi="Times New Roman"/>
          <w:sz w:val="24"/>
          <w:szCs w:val="24"/>
        </w:rPr>
        <w:t xml:space="preserve">рограммы гарантирует общий </w:t>
      </w:r>
      <w:r w:rsidR="005E45F0" w:rsidRPr="00962BA2">
        <w:rPr>
          <w:rFonts w:ascii="Times New Roman" w:hAnsi="Times New Roman"/>
          <w:sz w:val="24"/>
          <w:szCs w:val="24"/>
        </w:rPr>
        <w:t>успех</w:t>
      </w:r>
      <w:r w:rsidRPr="00962BA2">
        <w:rPr>
          <w:rFonts w:ascii="Times New Roman" w:hAnsi="Times New Roman"/>
          <w:sz w:val="24"/>
          <w:szCs w:val="24"/>
        </w:rPr>
        <w:t xml:space="preserve"> ребенка, семьи и детского сада. </w:t>
      </w:r>
    </w:p>
    <w:p w:rsidR="00356DF6" w:rsidRDefault="00356DF6" w:rsidP="00A65119">
      <w:pPr>
        <w:spacing w:after="0" w:line="240" w:lineRule="auto"/>
        <w:ind w:right="305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A2482" w:rsidRPr="00962BA2" w:rsidRDefault="005A2482" w:rsidP="00A65119">
      <w:pPr>
        <w:spacing w:after="0" w:line="240" w:lineRule="auto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62BA2">
        <w:rPr>
          <w:rFonts w:ascii="Times New Roman" w:eastAsia="Times New Roman" w:hAnsi="Times New Roman"/>
          <w:b/>
          <w:sz w:val="24"/>
          <w:szCs w:val="24"/>
          <w:lang w:eastAsia="ru-RU"/>
        </w:rPr>
        <w:t>План реализации Программы развития</w:t>
      </w:r>
    </w:p>
    <w:p w:rsidR="005A2482" w:rsidRPr="001A5742" w:rsidRDefault="005A2482" w:rsidP="00A65119">
      <w:pPr>
        <w:spacing w:after="0" w:line="240" w:lineRule="auto"/>
        <w:contextualSpacing/>
        <w:jc w:val="center"/>
        <w:rPr>
          <w:rFonts w:ascii="Times New Roman" w:eastAsia="Times New Roman" w:hAnsi="Times New Roman"/>
          <w:b/>
          <w:sz w:val="14"/>
          <w:szCs w:val="24"/>
          <w:lang w:eastAsia="ru-RU"/>
        </w:rPr>
      </w:pPr>
    </w:p>
    <w:p w:rsidR="005A2482" w:rsidRDefault="005A2482" w:rsidP="00A65119">
      <w:pPr>
        <w:spacing w:after="0" w:line="240" w:lineRule="auto"/>
        <w:contextualSpacing/>
        <w:jc w:val="center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962BA2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Информационная карта проектов </w:t>
      </w:r>
    </w:p>
    <w:p w:rsidR="005A2482" w:rsidRPr="001A5742" w:rsidRDefault="005A2482" w:rsidP="00A65119">
      <w:pPr>
        <w:spacing w:after="0" w:line="240" w:lineRule="auto"/>
        <w:contextualSpacing/>
        <w:jc w:val="center"/>
        <w:rPr>
          <w:rFonts w:ascii="Times New Roman" w:eastAsia="Times New Roman" w:hAnsi="Times New Roman"/>
          <w:i/>
          <w:sz w:val="14"/>
          <w:szCs w:val="24"/>
          <w:lang w:eastAsia="ru-RU"/>
        </w:rPr>
      </w:pPr>
    </w:p>
    <w:p w:rsidR="005A2482" w:rsidRDefault="005A2482" w:rsidP="00A65119">
      <w:pPr>
        <w:spacing w:after="0" w:line="240" w:lineRule="auto"/>
        <w:ind w:firstLine="1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1.</w:t>
      </w:r>
      <w:r w:rsidR="001A5742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C54B06">
        <w:rPr>
          <w:rFonts w:ascii="Times New Roman" w:eastAsia="Times New Roman" w:hAnsi="Times New Roman"/>
          <w:b/>
          <w:sz w:val="24"/>
          <w:szCs w:val="24"/>
          <w:lang w:eastAsia="ru-RU"/>
        </w:rPr>
        <w:t>Проект «Качество образования»</w:t>
      </w:r>
    </w:p>
    <w:p w:rsidR="005A2482" w:rsidRPr="00A46108" w:rsidRDefault="005A2482" w:rsidP="00A65119">
      <w:pPr>
        <w:spacing w:after="0" w:line="240" w:lineRule="auto"/>
        <w:ind w:firstLine="1"/>
        <w:contextualSpacing/>
        <w:jc w:val="center"/>
        <w:rPr>
          <w:rFonts w:ascii="Times New Roman" w:eastAsia="Times New Roman" w:hAnsi="Times New Roman"/>
          <w:sz w:val="14"/>
          <w:szCs w:val="24"/>
          <w:lang w:eastAsia="ru-RU"/>
        </w:rPr>
      </w:pPr>
    </w:p>
    <w:p w:rsidR="005A2482" w:rsidRDefault="005A2482" w:rsidP="00A65119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ab/>
      </w:r>
      <w:r w:rsidRPr="00962BA2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Цель: </w:t>
      </w:r>
      <w:r w:rsidRPr="009B3E02">
        <w:rPr>
          <w:rFonts w:ascii="Times New Roman" w:eastAsia="Times New Roman" w:hAnsi="Times New Roman"/>
          <w:sz w:val="24"/>
          <w:szCs w:val="24"/>
          <w:lang w:eastAsia="ru-RU"/>
        </w:rPr>
        <w:t>создание условий для обеспечения уровня и качества подготовки выпускников ДО</w:t>
      </w:r>
      <w:r w:rsidR="001A5742" w:rsidRPr="009B3E02">
        <w:rPr>
          <w:rFonts w:ascii="Times New Roman" w:eastAsia="Times New Roman" w:hAnsi="Times New Roman"/>
          <w:sz w:val="24"/>
          <w:szCs w:val="24"/>
          <w:lang w:eastAsia="ru-RU"/>
        </w:rPr>
        <w:t>О</w:t>
      </w:r>
      <w:r w:rsidRPr="009B3E0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1A5742" w:rsidRPr="009B3E02">
        <w:rPr>
          <w:rFonts w:ascii="Times New Roman" w:eastAsia="Times New Roman" w:hAnsi="Times New Roman"/>
          <w:sz w:val="24"/>
          <w:szCs w:val="24"/>
          <w:lang w:eastAsia="ru-RU"/>
        </w:rPr>
        <w:t>требованиям ФГОС ДО</w:t>
      </w:r>
      <w:r w:rsidRPr="009B3E02">
        <w:rPr>
          <w:rFonts w:ascii="Times New Roman" w:eastAsia="Times New Roman" w:hAnsi="Times New Roman"/>
          <w:sz w:val="24"/>
          <w:szCs w:val="24"/>
          <w:lang w:eastAsia="ru-RU"/>
        </w:rPr>
        <w:t xml:space="preserve"> для участия всех заинтересованных субъектов в управлении качеством образования и обеспечения объективной оценки соответствия образовательной деятельности требованиям ФГОС.</w:t>
      </w:r>
    </w:p>
    <w:p w:rsidR="005A2482" w:rsidRDefault="005A2482" w:rsidP="00A65119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962BA2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Задачи: </w:t>
      </w:r>
    </w:p>
    <w:p w:rsidR="005A2482" w:rsidRDefault="005A2482" w:rsidP="00A65119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62BA2">
        <w:rPr>
          <w:rFonts w:ascii="Times New Roman" w:eastAsia="Times New Roman" w:hAnsi="Times New Roman"/>
          <w:sz w:val="24"/>
          <w:szCs w:val="24"/>
          <w:lang w:eastAsia="ru-RU"/>
        </w:rPr>
        <w:t xml:space="preserve">1.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Совершенствовать</w:t>
      </w:r>
      <w:r w:rsidRPr="00962BA2">
        <w:rPr>
          <w:rFonts w:ascii="Times New Roman" w:eastAsia="Times New Roman" w:hAnsi="Times New Roman"/>
          <w:sz w:val="24"/>
          <w:szCs w:val="24"/>
          <w:lang w:eastAsia="ru-RU"/>
        </w:rPr>
        <w:t xml:space="preserve"> систему методического и дидактического обеспечения образовательного процесса.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</w:t>
      </w:r>
    </w:p>
    <w:p w:rsidR="005A2482" w:rsidRDefault="005A2482" w:rsidP="00A65119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62BA2">
        <w:rPr>
          <w:rFonts w:ascii="Times New Roman" w:eastAsia="Times New Roman" w:hAnsi="Times New Roman"/>
          <w:sz w:val="24"/>
          <w:szCs w:val="24"/>
          <w:lang w:eastAsia="ru-RU"/>
        </w:rPr>
        <w:t>2. Организовать эффективное взаимодействие педагогического коллектива для выполнения требований к содержанию образовательного процесса.</w:t>
      </w:r>
    </w:p>
    <w:p w:rsidR="00175E4D" w:rsidRDefault="00175E4D" w:rsidP="00A65119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9357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3261"/>
        <w:gridCol w:w="2268"/>
        <w:gridCol w:w="1275"/>
        <w:gridCol w:w="2127"/>
      </w:tblGrid>
      <w:tr w:rsidR="005A2482" w:rsidRPr="0064190F" w:rsidTr="001055C2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64190F" w:rsidRDefault="005A2482" w:rsidP="001055C2">
            <w:pPr>
              <w:spacing w:after="0" w:line="240" w:lineRule="auto"/>
              <w:ind w:left="-108" w:right="-108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№ п/п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64190F" w:rsidRDefault="00175E4D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4B32" w:rsidRPr="0064190F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Планируемый </w:t>
            </w:r>
          </w:p>
          <w:p w:rsidR="005A2482" w:rsidRPr="0064190F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4B32" w:rsidRPr="0064190F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  <w:p w:rsidR="005A2482" w:rsidRPr="0064190F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проведения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64190F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Ответственные</w:t>
            </w:r>
          </w:p>
        </w:tc>
      </w:tr>
      <w:tr w:rsidR="005A2482" w:rsidRPr="0064190F" w:rsidTr="001055C2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64190F" w:rsidRDefault="001055C2" w:rsidP="001055C2">
            <w:pPr>
              <w:spacing w:after="0" w:line="240" w:lineRule="auto"/>
              <w:ind w:left="-108" w:right="-108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64190F" w:rsidRDefault="005A2482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Комплексная оценка актуального состояния образовательного процесса в ДО</w:t>
            </w:r>
            <w:r w:rsidR="004D6472"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64190F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Проблемно-ориентированный анализ качества образовательной услуги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64190F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421E36"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64190F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Заведующий, </w:t>
            </w:r>
            <w:r w:rsidR="00A46108"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  <w:r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воспитатели, специалисты</w:t>
            </w:r>
          </w:p>
        </w:tc>
      </w:tr>
      <w:tr w:rsidR="005A2482" w:rsidRPr="0064190F" w:rsidTr="001055C2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64190F" w:rsidRDefault="001055C2" w:rsidP="001055C2">
            <w:pPr>
              <w:spacing w:after="0" w:line="240" w:lineRule="auto"/>
              <w:ind w:left="-108" w:right="-108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64190F" w:rsidRDefault="005A2482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Обновление образовательной программы в соответствии с ФГОС</w:t>
            </w:r>
            <w:r w:rsidR="00B54450"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</w:t>
            </w:r>
            <w:r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запросами семей воспитанников, актуального состояния образовательного процесса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64190F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Образовательная программа дошкольного образования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64190F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421E36"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10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10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 w:rsidR="00421E36"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64190F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Заведующий, </w:t>
            </w:r>
            <w:r w:rsidR="00A46108"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  <w:r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воспитатели, специалисты</w:t>
            </w:r>
          </w:p>
        </w:tc>
      </w:tr>
      <w:tr w:rsidR="005A2482" w:rsidRPr="0064190F" w:rsidTr="001055C2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64190F" w:rsidRDefault="001055C2" w:rsidP="001055C2">
            <w:pPr>
              <w:spacing w:after="0" w:line="240" w:lineRule="auto"/>
              <w:ind w:left="-108" w:right="-108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64190F" w:rsidRDefault="005A2482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Обновление внутренней системы оценки качества образования системы для мониторинга качества образовательного процесса в ДО</w:t>
            </w:r>
            <w:r w:rsidR="00B57F6A"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Подготовка нормативно-правового и методико-диагностического обеспечения мониторингового исследования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64190F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комплексного мониторингового исследования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64190F" w:rsidRDefault="005A2482" w:rsidP="001055C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0D45D9"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10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</w:t>
            </w:r>
            <w:r w:rsidR="000D45D9"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64190F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Заведующий, </w:t>
            </w:r>
            <w:r w:rsidR="00B54450"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  <w:r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воспитатели, специалисты</w:t>
            </w:r>
          </w:p>
        </w:tc>
      </w:tr>
      <w:tr w:rsidR="005A2482" w:rsidRPr="0064190F" w:rsidTr="001055C2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64190F" w:rsidRDefault="001055C2" w:rsidP="001055C2">
            <w:pPr>
              <w:spacing w:after="0" w:line="240" w:lineRule="auto"/>
              <w:ind w:left="-108" w:right="-108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64190F" w:rsidRDefault="005A2482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ФГОС ДО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450" w:rsidRPr="0064190F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Рабочие</w:t>
            </w:r>
          </w:p>
          <w:p w:rsidR="005A2482" w:rsidRPr="0064190F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программы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64190F" w:rsidRDefault="000D45D9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  <w:r w:rsidR="0010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5A2482"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- 202</w:t>
            </w:r>
            <w:r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64190F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Заведующий, </w:t>
            </w:r>
            <w:r w:rsidR="00A46108"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  <w:r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воспитатели, специалисты</w:t>
            </w:r>
          </w:p>
        </w:tc>
      </w:tr>
      <w:tr w:rsidR="005A2482" w:rsidRPr="0064190F" w:rsidTr="001055C2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64190F" w:rsidRDefault="001055C2" w:rsidP="001055C2">
            <w:pPr>
              <w:spacing w:after="0" w:line="240" w:lineRule="auto"/>
              <w:ind w:left="-108" w:right="-108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64190F" w:rsidRDefault="005A2482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системы планирования (перспективного, календарного) в соответствии с реализуемой программой 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45D9" w:rsidRPr="0064190F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Система </w:t>
            </w:r>
          </w:p>
          <w:p w:rsidR="005A2482" w:rsidRPr="0064190F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планирования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64190F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0D45D9"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- 202</w:t>
            </w:r>
            <w:r w:rsidR="000D45D9"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64190F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Заведующий, </w:t>
            </w:r>
            <w:r w:rsidR="00A46108"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  <w:r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воспитатели, специалисты</w:t>
            </w:r>
          </w:p>
        </w:tc>
      </w:tr>
      <w:tr w:rsidR="005A2482" w:rsidRPr="0064190F" w:rsidTr="001055C2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64190F" w:rsidRDefault="001055C2" w:rsidP="001055C2">
            <w:pPr>
              <w:spacing w:after="0" w:line="240" w:lineRule="auto"/>
              <w:ind w:left="-108" w:right="-108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64190F" w:rsidRDefault="005A2482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комплексно-тематического плана психолого-педагогической работы с детьми дошкольного возраста на основе использования инновационных педагогических технологий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64190F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комплексно-тематического планирования на основе использования инновационных педагогических технологий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64190F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0D45D9"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- 202</w:t>
            </w:r>
            <w:r w:rsidR="000D45D9"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64190F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Заведующий, </w:t>
            </w:r>
            <w:r w:rsidR="00077D95"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  <w:r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воспитатели, специалисты</w:t>
            </w:r>
          </w:p>
        </w:tc>
      </w:tr>
      <w:tr w:rsidR="005A2482" w:rsidRPr="0064190F" w:rsidTr="001055C2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64190F" w:rsidRDefault="001055C2" w:rsidP="001055C2">
            <w:pPr>
              <w:spacing w:after="0" w:line="240" w:lineRule="auto"/>
              <w:ind w:left="-108" w:right="-108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64190F" w:rsidRDefault="005A2482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системы (плана) взаимодействия педагогов, родителей, медицинского персонала, специалистов по направлениям развития воспитанников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0E18" w:rsidRPr="0064190F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Система </w:t>
            </w:r>
          </w:p>
          <w:p w:rsidR="005A2482" w:rsidRPr="0064190F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взаимодействия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64190F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3F0E18"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- 202</w:t>
            </w:r>
            <w:r w:rsidR="003F0E18"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64190F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Заведующий, </w:t>
            </w:r>
            <w:r w:rsidR="00077D95"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  <w:r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воспитатели, специалисты</w:t>
            </w:r>
          </w:p>
        </w:tc>
      </w:tr>
      <w:tr w:rsidR="005A2482" w:rsidRPr="0064190F" w:rsidTr="001055C2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64190F" w:rsidRDefault="001055C2" w:rsidP="001055C2">
            <w:pPr>
              <w:spacing w:after="0" w:line="240" w:lineRule="auto"/>
              <w:ind w:left="-108" w:right="-108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64190F" w:rsidRDefault="005A2482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образовательного процесса в </w:t>
            </w:r>
            <w:r w:rsidR="00077D95"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ДОО</w:t>
            </w:r>
            <w:r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5A2482" w:rsidRPr="0064190F" w:rsidRDefault="005A2482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электронных документов в образовании (планирование, диагностика, отчеты, портфолио детей и педагогов и др.)</w:t>
            </w:r>
          </w:p>
          <w:p w:rsidR="005A2482" w:rsidRPr="0064190F" w:rsidRDefault="005A2482" w:rsidP="00A65119">
            <w:pPr>
              <w:spacing w:after="0" w:line="240" w:lineRule="auto"/>
              <w:ind w:hanging="1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систематизация и хранение исследовательских и проектных работ;</w:t>
            </w:r>
          </w:p>
          <w:p w:rsidR="005A2482" w:rsidRPr="0064190F" w:rsidRDefault="005A2482" w:rsidP="00A65119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активизация работы сайта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64190F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Создание информационной модели управления качеством дошкольного образования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64190F" w:rsidRDefault="003F0E18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  <w:r w:rsidR="005A2482"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-202</w:t>
            </w:r>
            <w:r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5A2482" w:rsidRPr="0064190F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64190F" w:rsidRDefault="005A2482" w:rsidP="001055C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Заведующий, </w:t>
            </w:r>
            <w:r w:rsidR="00077D95"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  <w:r w:rsidR="0010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воспитатели,  </w:t>
            </w:r>
            <w:r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зав</w:t>
            </w:r>
            <w:r w:rsidR="0010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хоз</w:t>
            </w:r>
          </w:p>
        </w:tc>
      </w:tr>
    </w:tbl>
    <w:p w:rsidR="005A2482" w:rsidRPr="00962BA2" w:rsidRDefault="005A2482" w:rsidP="00A65119">
      <w:p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962BA2">
        <w:rPr>
          <w:rFonts w:ascii="Times New Roman" w:eastAsia="Times New Roman" w:hAnsi="Times New Roman"/>
          <w:sz w:val="24"/>
          <w:szCs w:val="24"/>
          <w:lang w:eastAsia="ru-RU"/>
        </w:rPr>
        <w:t>   </w:t>
      </w:r>
    </w:p>
    <w:p w:rsidR="005A2482" w:rsidRPr="000D305B" w:rsidRDefault="005A2482" w:rsidP="00A65119">
      <w:pPr>
        <w:spacing w:after="0" w:line="240" w:lineRule="auto"/>
        <w:ind w:firstLine="1"/>
        <w:contextualSpacing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1F222E">
        <w:rPr>
          <w:rFonts w:ascii="Times New Roman" w:eastAsia="Times New Roman" w:hAnsi="Times New Roman"/>
          <w:b/>
          <w:sz w:val="24"/>
          <w:szCs w:val="24"/>
          <w:lang w:eastAsia="ru-RU"/>
        </w:rPr>
        <w:t>2. Проект</w:t>
      </w:r>
      <w:r w:rsidRPr="000D305B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«Ребёнок»</w:t>
      </w:r>
    </w:p>
    <w:p w:rsidR="005A2482" w:rsidRPr="001055C2" w:rsidRDefault="005A2482" w:rsidP="00A65119">
      <w:pPr>
        <w:tabs>
          <w:tab w:val="left" w:pos="230"/>
        </w:tabs>
        <w:suppressAutoHyphens/>
        <w:spacing w:after="0" w:line="240" w:lineRule="auto"/>
        <w:contextualSpacing/>
        <w:jc w:val="center"/>
        <w:rPr>
          <w:rFonts w:ascii="Times New Roman" w:eastAsia="Times New Roman" w:hAnsi="Times New Roman"/>
          <w:b/>
          <w:i/>
          <w:sz w:val="14"/>
          <w:szCs w:val="24"/>
          <w:lang w:eastAsia="ru-RU"/>
        </w:rPr>
      </w:pPr>
    </w:p>
    <w:p w:rsidR="005A2482" w:rsidRPr="00962BA2" w:rsidRDefault="005A2482" w:rsidP="00A65119">
      <w:pPr>
        <w:tabs>
          <w:tab w:val="left" w:pos="230"/>
        </w:tabs>
        <w:suppressAutoHyphens/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ab/>
      </w:r>
      <w:r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ab/>
      </w:r>
      <w:r w:rsidRPr="00962BA2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Цель:</w:t>
      </w:r>
      <w:r w:rsidRPr="00962BA2">
        <w:rPr>
          <w:rFonts w:ascii="Times New Roman" w:eastAsia="Times New Roman" w:hAnsi="Times New Roman"/>
          <w:sz w:val="24"/>
          <w:szCs w:val="24"/>
          <w:lang w:eastAsia="ru-RU"/>
        </w:rPr>
        <w:t xml:space="preserve"> созда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ние</w:t>
      </w:r>
      <w:r w:rsidRPr="00962BA2">
        <w:rPr>
          <w:rFonts w:ascii="Times New Roman" w:eastAsia="Times New Roman" w:hAnsi="Times New Roman"/>
          <w:sz w:val="24"/>
          <w:szCs w:val="24"/>
          <w:lang w:eastAsia="ru-RU"/>
        </w:rPr>
        <w:t xml:space="preserve"> едино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го</w:t>
      </w:r>
      <w:r w:rsidRPr="00962BA2">
        <w:rPr>
          <w:rFonts w:ascii="Times New Roman" w:eastAsia="Times New Roman" w:hAnsi="Times New Roman"/>
          <w:sz w:val="24"/>
          <w:szCs w:val="24"/>
          <w:lang w:eastAsia="ru-RU"/>
        </w:rPr>
        <w:t xml:space="preserve"> образовательно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го</w:t>
      </w:r>
      <w:r w:rsidRPr="00962BA2">
        <w:rPr>
          <w:rFonts w:ascii="Times New Roman" w:eastAsia="Times New Roman" w:hAnsi="Times New Roman"/>
          <w:sz w:val="24"/>
          <w:szCs w:val="24"/>
          <w:lang w:eastAsia="ru-RU"/>
        </w:rPr>
        <w:t xml:space="preserve"> пространств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Pr="00962BA2">
        <w:rPr>
          <w:rFonts w:ascii="Times New Roman" w:eastAsia="Times New Roman" w:hAnsi="Times New Roman"/>
          <w:sz w:val="24"/>
          <w:szCs w:val="24"/>
          <w:lang w:eastAsia="ru-RU"/>
        </w:rPr>
        <w:t>, стимулирующе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го</w:t>
      </w:r>
      <w:r w:rsidRPr="00962BA2">
        <w:rPr>
          <w:rFonts w:ascii="Times New Roman" w:eastAsia="Times New Roman" w:hAnsi="Times New Roman"/>
          <w:sz w:val="24"/>
          <w:szCs w:val="24"/>
          <w:lang w:eastAsia="ru-RU"/>
        </w:rPr>
        <w:t xml:space="preserve"> физическое,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познавательное</w:t>
      </w:r>
      <w:r w:rsidRPr="00962BA2">
        <w:rPr>
          <w:rFonts w:ascii="Times New Roman" w:eastAsia="Times New Roman" w:hAnsi="Times New Roman"/>
          <w:sz w:val="24"/>
          <w:szCs w:val="24"/>
          <w:lang w:eastAsia="ru-RU"/>
        </w:rPr>
        <w:t xml:space="preserve"> и личностное развитие ребёнка, обеспечивающее индивидуальную поддержку детей с высоким уровнем интереса и самореализации в разных видах деятельности за счёт внедрения современных педагогических технологий, в том числе информационно-коммуникативных.</w:t>
      </w:r>
    </w:p>
    <w:p w:rsidR="001055C2" w:rsidRDefault="005A2482" w:rsidP="001055C2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62BA2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Задачи:</w:t>
      </w:r>
      <w:r w:rsidRPr="00962BA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1055C2" w:rsidRDefault="001055C2" w:rsidP="001055C2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1. </w:t>
      </w:r>
      <w:r w:rsidR="005A2482" w:rsidRPr="00962BA2">
        <w:rPr>
          <w:rFonts w:ascii="Times New Roman" w:eastAsia="Times New Roman" w:hAnsi="Times New Roman"/>
          <w:sz w:val="24"/>
          <w:szCs w:val="24"/>
          <w:lang w:eastAsia="ru-RU"/>
        </w:rPr>
        <w:t>Сохран</w:t>
      </w:r>
      <w:r w:rsidR="005A2482">
        <w:rPr>
          <w:rFonts w:ascii="Times New Roman" w:eastAsia="Times New Roman" w:hAnsi="Times New Roman"/>
          <w:sz w:val="24"/>
          <w:szCs w:val="24"/>
          <w:lang w:eastAsia="ru-RU"/>
        </w:rPr>
        <w:t>ять</w:t>
      </w:r>
      <w:r w:rsidR="005A2482" w:rsidRPr="00962BA2">
        <w:rPr>
          <w:rFonts w:ascii="Times New Roman" w:eastAsia="Times New Roman" w:hAnsi="Times New Roman"/>
          <w:sz w:val="24"/>
          <w:szCs w:val="24"/>
          <w:lang w:eastAsia="ru-RU"/>
        </w:rPr>
        <w:t xml:space="preserve"> самоценност</w:t>
      </w:r>
      <w:r w:rsidR="005A2482">
        <w:rPr>
          <w:rFonts w:ascii="Times New Roman" w:eastAsia="Times New Roman" w:hAnsi="Times New Roman"/>
          <w:sz w:val="24"/>
          <w:szCs w:val="24"/>
          <w:lang w:eastAsia="ru-RU"/>
        </w:rPr>
        <w:t>ь</w:t>
      </w:r>
      <w:r w:rsidR="005A2482" w:rsidRPr="00962BA2">
        <w:rPr>
          <w:rFonts w:ascii="Times New Roman" w:eastAsia="Times New Roman" w:hAnsi="Times New Roman"/>
          <w:sz w:val="24"/>
          <w:szCs w:val="24"/>
          <w:lang w:eastAsia="ru-RU"/>
        </w:rPr>
        <w:t xml:space="preserve"> дошкольного детства, обеспеч</w:t>
      </w:r>
      <w:r w:rsidR="005A2482">
        <w:rPr>
          <w:rFonts w:ascii="Times New Roman" w:eastAsia="Times New Roman" w:hAnsi="Times New Roman"/>
          <w:sz w:val="24"/>
          <w:szCs w:val="24"/>
          <w:lang w:eastAsia="ru-RU"/>
        </w:rPr>
        <w:t>ивая</w:t>
      </w:r>
      <w:r w:rsidR="005A2482" w:rsidRPr="00962BA2">
        <w:rPr>
          <w:rFonts w:ascii="Times New Roman" w:eastAsia="Times New Roman" w:hAnsi="Times New Roman"/>
          <w:sz w:val="24"/>
          <w:szCs w:val="24"/>
          <w:lang w:eastAsia="ru-RU"/>
        </w:rPr>
        <w:t xml:space="preserve"> благополучи</w:t>
      </w:r>
      <w:r w:rsidR="005A2482">
        <w:rPr>
          <w:rFonts w:ascii="Times New Roman" w:eastAsia="Times New Roman" w:hAnsi="Times New Roman"/>
          <w:sz w:val="24"/>
          <w:szCs w:val="24"/>
          <w:lang w:eastAsia="ru-RU"/>
        </w:rPr>
        <w:t>е</w:t>
      </w:r>
      <w:r w:rsidR="005A2482" w:rsidRPr="00962BA2">
        <w:rPr>
          <w:rFonts w:ascii="Times New Roman" w:eastAsia="Times New Roman" w:hAnsi="Times New Roman"/>
          <w:sz w:val="24"/>
          <w:szCs w:val="24"/>
          <w:lang w:eastAsia="ru-RU"/>
        </w:rPr>
        <w:t xml:space="preserve"> ребёнка,</w:t>
      </w:r>
      <w:r w:rsidR="005A2482">
        <w:rPr>
          <w:rFonts w:ascii="Times New Roman" w:eastAsia="Times New Roman" w:hAnsi="Times New Roman"/>
          <w:sz w:val="24"/>
          <w:szCs w:val="24"/>
          <w:lang w:eastAsia="ru-RU"/>
        </w:rPr>
        <w:t xml:space="preserve"> его комфортное пребывание в </w:t>
      </w:r>
      <w:r w:rsidR="005A2482" w:rsidRPr="00962BA2">
        <w:rPr>
          <w:rFonts w:ascii="Times New Roman" w:eastAsia="Times New Roman" w:hAnsi="Times New Roman"/>
          <w:sz w:val="24"/>
          <w:szCs w:val="24"/>
          <w:lang w:eastAsia="ru-RU"/>
        </w:rPr>
        <w:t>ДО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О</w:t>
      </w:r>
      <w:r w:rsidR="005A2482" w:rsidRPr="00962BA2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1055C2" w:rsidRDefault="001055C2" w:rsidP="001055C2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2. </w:t>
      </w:r>
      <w:r w:rsidR="005A2482" w:rsidRPr="00962BA2">
        <w:rPr>
          <w:rFonts w:ascii="Times New Roman" w:eastAsia="Times New Roman" w:hAnsi="Times New Roman"/>
          <w:sz w:val="24"/>
          <w:szCs w:val="24"/>
          <w:lang w:eastAsia="ru-RU"/>
        </w:rPr>
        <w:t>Стимулирова</w:t>
      </w:r>
      <w:r w:rsidR="005A2482">
        <w:rPr>
          <w:rFonts w:ascii="Times New Roman" w:eastAsia="Times New Roman" w:hAnsi="Times New Roman"/>
          <w:sz w:val="24"/>
          <w:szCs w:val="24"/>
          <w:lang w:eastAsia="ru-RU"/>
        </w:rPr>
        <w:t>ть</w:t>
      </w:r>
      <w:r w:rsidR="005A2482" w:rsidRPr="00962BA2">
        <w:rPr>
          <w:rFonts w:ascii="Times New Roman" w:eastAsia="Times New Roman" w:hAnsi="Times New Roman"/>
          <w:sz w:val="24"/>
          <w:szCs w:val="24"/>
          <w:lang w:eastAsia="ru-RU"/>
        </w:rPr>
        <w:t xml:space="preserve"> физическо</w:t>
      </w:r>
      <w:r w:rsidR="005A2482">
        <w:rPr>
          <w:rFonts w:ascii="Times New Roman" w:eastAsia="Times New Roman" w:hAnsi="Times New Roman"/>
          <w:sz w:val="24"/>
          <w:szCs w:val="24"/>
          <w:lang w:eastAsia="ru-RU"/>
        </w:rPr>
        <w:t>е</w:t>
      </w:r>
      <w:r w:rsidR="005A2482" w:rsidRPr="00962BA2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r w:rsidR="005A2482">
        <w:rPr>
          <w:rFonts w:ascii="Times New Roman" w:eastAsia="Times New Roman" w:hAnsi="Times New Roman"/>
          <w:sz w:val="24"/>
          <w:szCs w:val="24"/>
          <w:lang w:eastAsia="ru-RU"/>
        </w:rPr>
        <w:t>познавательное</w:t>
      </w:r>
      <w:r w:rsidR="005A2482" w:rsidRPr="00962BA2">
        <w:rPr>
          <w:rFonts w:ascii="Times New Roman" w:eastAsia="Times New Roman" w:hAnsi="Times New Roman"/>
          <w:sz w:val="24"/>
          <w:szCs w:val="24"/>
          <w:lang w:eastAsia="ru-RU"/>
        </w:rPr>
        <w:t xml:space="preserve"> и личностно</w:t>
      </w:r>
      <w:r w:rsidR="005A2482">
        <w:rPr>
          <w:rFonts w:ascii="Times New Roman" w:eastAsia="Times New Roman" w:hAnsi="Times New Roman"/>
          <w:sz w:val="24"/>
          <w:szCs w:val="24"/>
          <w:lang w:eastAsia="ru-RU"/>
        </w:rPr>
        <w:t>е</w:t>
      </w:r>
      <w:r w:rsidR="005A2482" w:rsidRPr="00962BA2">
        <w:rPr>
          <w:rFonts w:ascii="Times New Roman" w:eastAsia="Times New Roman" w:hAnsi="Times New Roman"/>
          <w:sz w:val="24"/>
          <w:szCs w:val="24"/>
          <w:lang w:eastAsia="ru-RU"/>
        </w:rPr>
        <w:t xml:space="preserve"> развития ребенка,</w:t>
      </w:r>
      <w:r w:rsidR="005A2482" w:rsidRPr="00962BA2">
        <w:rPr>
          <w:rFonts w:ascii="Times New Roman" w:eastAsia="Times New Roman" w:hAnsi="Times New Roman"/>
          <w:sz w:val="24"/>
          <w:szCs w:val="24"/>
          <w:lang w:eastAsia="ar-SA"/>
        </w:rPr>
        <w:t xml:space="preserve"> у</w:t>
      </w:r>
      <w:r w:rsidR="005A2482">
        <w:rPr>
          <w:rFonts w:ascii="Times New Roman" w:eastAsia="Times New Roman" w:hAnsi="Times New Roman"/>
          <w:sz w:val="24"/>
          <w:szCs w:val="24"/>
          <w:lang w:eastAsia="ar-SA"/>
        </w:rPr>
        <w:t xml:space="preserve">спешное усвоение выпускниками </w:t>
      </w:r>
      <w:r w:rsidR="005A2482" w:rsidRPr="00962BA2">
        <w:rPr>
          <w:rFonts w:ascii="Times New Roman" w:eastAsia="Times New Roman" w:hAnsi="Times New Roman"/>
          <w:sz w:val="24"/>
          <w:szCs w:val="24"/>
          <w:lang w:eastAsia="ar-SA"/>
        </w:rPr>
        <w:t>ДО</w:t>
      </w:r>
      <w:r>
        <w:rPr>
          <w:rFonts w:ascii="Times New Roman" w:eastAsia="Times New Roman" w:hAnsi="Times New Roman"/>
          <w:sz w:val="24"/>
          <w:szCs w:val="24"/>
          <w:lang w:eastAsia="ar-SA"/>
        </w:rPr>
        <w:t>О</w:t>
      </w:r>
      <w:r w:rsidR="005A2482" w:rsidRPr="00962BA2">
        <w:rPr>
          <w:rFonts w:ascii="Times New Roman" w:eastAsia="Times New Roman" w:hAnsi="Times New Roman"/>
          <w:sz w:val="24"/>
          <w:szCs w:val="24"/>
          <w:lang w:eastAsia="ar-SA"/>
        </w:rPr>
        <w:t xml:space="preserve"> основной образовательной программы дошкольного образования.</w:t>
      </w:r>
    </w:p>
    <w:p w:rsidR="001055C2" w:rsidRDefault="001055C2" w:rsidP="001055C2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ar-SA"/>
        </w:rPr>
        <w:t xml:space="preserve">3. </w:t>
      </w:r>
      <w:r w:rsidR="005A2482" w:rsidRPr="00962BA2">
        <w:rPr>
          <w:rFonts w:ascii="Times New Roman" w:eastAsia="Times New Roman" w:hAnsi="Times New Roman"/>
          <w:sz w:val="24"/>
          <w:szCs w:val="24"/>
          <w:lang w:eastAsia="ru-RU"/>
        </w:rPr>
        <w:t>Обеспеч</w:t>
      </w:r>
      <w:r w:rsidR="005A2482">
        <w:rPr>
          <w:rFonts w:ascii="Times New Roman" w:eastAsia="Times New Roman" w:hAnsi="Times New Roman"/>
          <w:sz w:val="24"/>
          <w:szCs w:val="24"/>
          <w:lang w:eastAsia="ru-RU"/>
        </w:rPr>
        <w:t>ить</w:t>
      </w:r>
      <w:r w:rsidR="005A2482" w:rsidRPr="00962BA2">
        <w:rPr>
          <w:rFonts w:ascii="Times New Roman" w:eastAsia="Times New Roman" w:hAnsi="Times New Roman"/>
          <w:sz w:val="24"/>
          <w:szCs w:val="24"/>
          <w:lang w:eastAsia="ru-RU"/>
        </w:rPr>
        <w:t xml:space="preserve"> индивидуальн</w:t>
      </w:r>
      <w:r w:rsidR="005A2482">
        <w:rPr>
          <w:rFonts w:ascii="Times New Roman" w:eastAsia="Times New Roman" w:hAnsi="Times New Roman"/>
          <w:sz w:val="24"/>
          <w:szCs w:val="24"/>
          <w:lang w:eastAsia="ru-RU"/>
        </w:rPr>
        <w:t>ую</w:t>
      </w:r>
      <w:r w:rsidR="005A2482" w:rsidRPr="00962BA2">
        <w:rPr>
          <w:rFonts w:ascii="Times New Roman" w:eastAsia="Times New Roman" w:hAnsi="Times New Roman"/>
          <w:sz w:val="24"/>
          <w:szCs w:val="24"/>
          <w:lang w:eastAsia="ru-RU"/>
        </w:rPr>
        <w:t xml:space="preserve"> поддержк</w:t>
      </w:r>
      <w:r w:rsidR="005A2482">
        <w:rPr>
          <w:rFonts w:ascii="Times New Roman" w:eastAsia="Times New Roman" w:hAnsi="Times New Roman"/>
          <w:sz w:val="24"/>
          <w:szCs w:val="24"/>
          <w:lang w:eastAsia="ru-RU"/>
        </w:rPr>
        <w:t>у</w:t>
      </w:r>
      <w:r w:rsidR="005A2482" w:rsidRPr="00962BA2">
        <w:rPr>
          <w:rFonts w:ascii="Times New Roman" w:eastAsia="Times New Roman" w:hAnsi="Times New Roman"/>
          <w:sz w:val="24"/>
          <w:szCs w:val="24"/>
          <w:lang w:eastAsia="ru-RU"/>
        </w:rPr>
        <w:t xml:space="preserve"> детям</w:t>
      </w:r>
      <w:r w:rsidR="005A2482">
        <w:rPr>
          <w:rFonts w:ascii="Times New Roman" w:eastAsia="Times New Roman" w:hAnsi="Times New Roman"/>
          <w:sz w:val="24"/>
          <w:szCs w:val="24"/>
          <w:lang w:eastAsia="ru-RU"/>
        </w:rPr>
        <w:t xml:space="preserve"> и</w:t>
      </w:r>
      <w:r w:rsidR="005A2482" w:rsidRPr="00962BA2">
        <w:rPr>
          <w:rFonts w:ascii="Times New Roman" w:eastAsia="Times New Roman" w:hAnsi="Times New Roman"/>
          <w:sz w:val="24"/>
          <w:szCs w:val="24"/>
          <w:lang w:eastAsia="ru-RU"/>
        </w:rPr>
        <w:t xml:space="preserve"> детям с высоким уровнем интереса и самореализации в разных видах деятельности. </w:t>
      </w:r>
    </w:p>
    <w:p w:rsidR="001055C2" w:rsidRDefault="001055C2" w:rsidP="001055C2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4. </w:t>
      </w:r>
      <w:r w:rsidR="005A2482" w:rsidRPr="00962BA2">
        <w:rPr>
          <w:rFonts w:ascii="Times New Roman" w:eastAsia="Times New Roman" w:hAnsi="Times New Roman"/>
          <w:sz w:val="24"/>
          <w:szCs w:val="24"/>
          <w:lang w:eastAsia="ru-RU"/>
        </w:rPr>
        <w:t>Обеспеч</w:t>
      </w:r>
      <w:r w:rsidR="005A2482">
        <w:rPr>
          <w:rFonts w:ascii="Times New Roman" w:eastAsia="Times New Roman" w:hAnsi="Times New Roman"/>
          <w:sz w:val="24"/>
          <w:szCs w:val="24"/>
          <w:lang w:eastAsia="ru-RU"/>
        </w:rPr>
        <w:t xml:space="preserve">ить </w:t>
      </w:r>
      <w:r w:rsidR="005A2482" w:rsidRPr="00962BA2">
        <w:rPr>
          <w:rFonts w:ascii="Times New Roman" w:eastAsia="Times New Roman" w:hAnsi="Times New Roman"/>
          <w:sz w:val="24"/>
          <w:szCs w:val="24"/>
          <w:lang w:eastAsia="ru-RU"/>
        </w:rPr>
        <w:t>индивидуальн</w:t>
      </w:r>
      <w:r w:rsidR="005A2482">
        <w:rPr>
          <w:rFonts w:ascii="Times New Roman" w:eastAsia="Times New Roman" w:hAnsi="Times New Roman"/>
          <w:sz w:val="24"/>
          <w:szCs w:val="24"/>
          <w:lang w:eastAsia="ru-RU"/>
        </w:rPr>
        <w:t>ую</w:t>
      </w:r>
      <w:r w:rsidR="005A2482" w:rsidRPr="00962BA2">
        <w:rPr>
          <w:rFonts w:ascii="Times New Roman" w:eastAsia="Times New Roman" w:hAnsi="Times New Roman"/>
          <w:sz w:val="24"/>
          <w:szCs w:val="24"/>
          <w:lang w:eastAsia="ru-RU"/>
        </w:rPr>
        <w:t xml:space="preserve"> поддержк</w:t>
      </w:r>
      <w:r w:rsidR="005A2482">
        <w:rPr>
          <w:rFonts w:ascii="Times New Roman" w:eastAsia="Times New Roman" w:hAnsi="Times New Roman"/>
          <w:sz w:val="24"/>
          <w:szCs w:val="24"/>
          <w:lang w:eastAsia="ru-RU"/>
        </w:rPr>
        <w:t>у</w:t>
      </w:r>
      <w:r w:rsidR="005A2482" w:rsidRPr="00962BA2">
        <w:rPr>
          <w:rFonts w:ascii="Times New Roman" w:eastAsia="Times New Roman" w:hAnsi="Times New Roman"/>
          <w:sz w:val="24"/>
          <w:szCs w:val="24"/>
          <w:lang w:eastAsia="ru-RU"/>
        </w:rPr>
        <w:t xml:space="preserve"> детям</w:t>
      </w:r>
      <w:r w:rsidR="005A2482">
        <w:rPr>
          <w:rFonts w:ascii="Times New Roman" w:eastAsia="Times New Roman" w:hAnsi="Times New Roman"/>
          <w:sz w:val="24"/>
          <w:szCs w:val="24"/>
          <w:lang w:eastAsia="ru-RU"/>
        </w:rPr>
        <w:t xml:space="preserve"> с ОВЗ.</w:t>
      </w:r>
    </w:p>
    <w:p w:rsidR="001055C2" w:rsidRDefault="001055C2" w:rsidP="001055C2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5. </w:t>
      </w:r>
      <w:r w:rsidR="005A2482">
        <w:rPr>
          <w:rFonts w:ascii="Times New Roman" w:eastAsia="Times New Roman" w:hAnsi="Times New Roman"/>
          <w:sz w:val="24"/>
          <w:szCs w:val="24"/>
          <w:lang w:eastAsia="ru-RU"/>
        </w:rPr>
        <w:t>Создавать условия для полилингвального образования воспитанников.</w:t>
      </w:r>
    </w:p>
    <w:p w:rsidR="005A2482" w:rsidRDefault="001055C2" w:rsidP="001055C2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6. </w:t>
      </w:r>
      <w:r w:rsidR="005A2482" w:rsidRPr="00962BA2">
        <w:rPr>
          <w:rFonts w:ascii="Times New Roman" w:eastAsia="Times New Roman" w:hAnsi="Times New Roman"/>
          <w:sz w:val="24"/>
          <w:szCs w:val="24"/>
          <w:lang w:eastAsia="ru-RU"/>
        </w:rPr>
        <w:t>Внедр</w:t>
      </w:r>
      <w:r w:rsidR="005A2482">
        <w:rPr>
          <w:rFonts w:ascii="Times New Roman" w:eastAsia="Times New Roman" w:hAnsi="Times New Roman"/>
          <w:sz w:val="24"/>
          <w:szCs w:val="24"/>
          <w:lang w:eastAsia="ru-RU"/>
        </w:rPr>
        <w:t>ять</w:t>
      </w:r>
      <w:r w:rsidR="005A2482" w:rsidRPr="00962BA2">
        <w:rPr>
          <w:rFonts w:ascii="Times New Roman" w:eastAsia="Times New Roman" w:hAnsi="Times New Roman"/>
          <w:sz w:val="24"/>
          <w:szCs w:val="24"/>
          <w:lang w:eastAsia="ru-RU"/>
        </w:rPr>
        <w:t xml:space="preserve"> современны</w:t>
      </w:r>
      <w:r w:rsidR="005A2482">
        <w:rPr>
          <w:rFonts w:ascii="Times New Roman" w:eastAsia="Times New Roman" w:hAnsi="Times New Roman"/>
          <w:sz w:val="24"/>
          <w:szCs w:val="24"/>
          <w:lang w:eastAsia="ru-RU"/>
        </w:rPr>
        <w:t>е</w:t>
      </w:r>
      <w:r w:rsidR="005A2482" w:rsidRPr="00962BA2">
        <w:rPr>
          <w:rFonts w:ascii="Times New Roman" w:eastAsia="Times New Roman" w:hAnsi="Times New Roman"/>
          <w:sz w:val="24"/>
          <w:szCs w:val="24"/>
          <w:lang w:eastAsia="ru-RU"/>
        </w:rPr>
        <w:t xml:space="preserve"> педагогически</w:t>
      </w:r>
      <w:r w:rsidR="005A2482">
        <w:rPr>
          <w:rFonts w:ascii="Times New Roman" w:eastAsia="Times New Roman" w:hAnsi="Times New Roman"/>
          <w:sz w:val="24"/>
          <w:szCs w:val="24"/>
          <w:lang w:eastAsia="ru-RU"/>
        </w:rPr>
        <w:t>е</w:t>
      </w:r>
      <w:r w:rsidR="005A2482" w:rsidRPr="00962BA2">
        <w:rPr>
          <w:rFonts w:ascii="Times New Roman" w:eastAsia="Times New Roman" w:hAnsi="Times New Roman"/>
          <w:sz w:val="24"/>
          <w:szCs w:val="24"/>
          <w:lang w:eastAsia="ru-RU"/>
        </w:rPr>
        <w:t xml:space="preserve"> технологи</w:t>
      </w:r>
      <w:r w:rsidR="005A2482">
        <w:rPr>
          <w:rFonts w:ascii="Times New Roman" w:eastAsia="Times New Roman" w:hAnsi="Times New Roman"/>
          <w:sz w:val="24"/>
          <w:szCs w:val="24"/>
          <w:lang w:eastAsia="ru-RU"/>
        </w:rPr>
        <w:t>и</w:t>
      </w:r>
      <w:r w:rsidR="005A2482" w:rsidRPr="00962BA2">
        <w:rPr>
          <w:rFonts w:ascii="Times New Roman" w:eastAsia="Times New Roman" w:hAnsi="Times New Roman"/>
          <w:sz w:val="24"/>
          <w:szCs w:val="24"/>
          <w:lang w:eastAsia="ru-RU"/>
        </w:rPr>
        <w:t>, в том числе информационно-коммуникационны</w:t>
      </w:r>
      <w:r w:rsidR="005A2482">
        <w:rPr>
          <w:rFonts w:ascii="Times New Roman" w:eastAsia="Times New Roman" w:hAnsi="Times New Roman"/>
          <w:sz w:val="24"/>
          <w:szCs w:val="24"/>
          <w:lang w:eastAsia="ru-RU"/>
        </w:rPr>
        <w:t>е</w:t>
      </w:r>
      <w:r w:rsidR="005A2482" w:rsidRPr="00962BA2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5A2482" w:rsidRPr="00962BA2" w:rsidRDefault="005A2482" w:rsidP="00A65119">
      <w:pPr>
        <w:spacing w:after="0" w:line="240" w:lineRule="auto"/>
        <w:ind w:hanging="360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261"/>
        <w:gridCol w:w="2268"/>
        <w:gridCol w:w="1540"/>
        <w:gridCol w:w="1720"/>
      </w:tblGrid>
      <w:tr w:rsidR="005A2482" w:rsidRPr="00962BA2" w:rsidTr="00233804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 п/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233804" w:rsidRDefault="001055C2" w:rsidP="00233804">
            <w:pPr>
              <w:spacing w:after="0" w:line="240" w:lineRule="auto"/>
              <w:ind w:firstLine="35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5C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Планируемый</w:t>
            </w:r>
          </w:p>
          <w:p w:rsidR="005A2482" w:rsidRPr="00962BA2" w:rsidRDefault="001055C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</w:t>
            </w:r>
            <w:r w:rsidR="005A2482"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езультат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5C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Сроки </w:t>
            </w:r>
          </w:p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5A2482" w:rsidRPr="00962BA2" w:rsidTr="00233804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233804" w:rsidRDefault="005A2482" w:rsidP="00233804">
            <w:pPr>
              <w:spacing w:after="0" w:line="240" w:lineRule="auto"/>
              <w:contextualSpacing/>
              <w:jc w:val="both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80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Корректировка содержания образовательной программы с учетом ФГОС </w:t>
            </w:r>
            <w:r w:rsidR="00233804" w:rsidRPr="0023380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outlineLvl w:val="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Новый качественный уровень образовательной программы учреждения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на 01.09. ежегодно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233804" w:rsidP="00A65119">
            <w:pPr>
              <w:spacing w:after="0" w:line="240" w:lineRule="auto"/>
              <w:contextualSpacing/>
              <w:jc w:val="center"/>
              <w:outlineLvl w:val="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тарший воспитатель</w:t>
            </w:r>
          </w:p>
        </w:tc>
      </w:tr>
      <w:tr w:rsidR="005A2482" w:rsidRPr="00962BA2" w:rsidTr="00233804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233804" w:rsidRDefault="005A2482" w:rsidP="0023380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80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Доработка  программы мониторинга качества образовательного процесса. Подготовка нормативно-правового и</w:t>
            </w:r>
            <w:r w:rsidR="0023380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3380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методического обеспечения мониторингового исследования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Программа комплексного мониторингового исследования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1055C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2020 </w:t>
            </w:r>
            <w:r w:rsidR="005A2482"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5A2482"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  <w:r w:rsidR="005A24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="002338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233804" w:rsidP="00A65119">
            <w:pPr>
              <w:spacing w:after="0" w:line="240" w:lineRule="auto"/>
              <w:contextualSpacing/>
              <w:jc w:val="center"/>
              <w:outlineLvl w:val="4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тарший воспитатель</w:t>
            </w:r>
            <w:r w:rsidR="005A248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,</w:t>
            </w:r>
          </w:p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outlineLvl w:val="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педагоги-специалисты</w:t>
            </w:r>
          </w:p>
        </w:tc>
      </w:tr>
      <w:tr w:rsidR="005A2482" w:rsidRPr="00962BA2" w:rsidTr="00233804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233804" w:rsidRDefault="005A2482" w:rsidP="00233804">
            <w:pPr>
              <w:spacing w:after="0" w:line="240" w:lineRule="auto"/>
              <w:contextualSpacing/>
              <w:jc w:val="both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80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Мониторинг потребности заинтересованного населения в новых формах дошкольного образования (анкетирование, опрос)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outlineLvl w:val="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Статистические данные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outlineLvl w:val="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на 01.06. ежегодно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233804" w:rsidP="00A65119">
            <w:pPr>
              <w:spacing w:after="0" w:line="240" w:lineRule="auto"/>
              <w:contextualSpacing/>
              <w:jc w:val="center"/>
              <w:outlineLvl w:val="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тарший воспитатель</w:t>
            </w:r>
          </w:p>
        </w:tc>
      </w:tr>
      <w:tr w:rsidR="005A2482" w:rsidRPr="00962BA2" w:rsidTr="00233804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3804" w:rsidRDefault="005A2482" w:rsidP="00233804">
            <w:pPr>
              <w:spacing w:after="0" w:line="240" w:lineRule="auto"/>
              <w:contextualSpacing/>
              <w:jc w:val="both"/>
              <w:outlineLvl w:val="4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3380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Совершенствование предметно-развивающей среды: </w:t>
            </w:r>
          </w:p>
          <w:p w:rsidR="005A2482" w:rsidRPr="00233804" w:rsidRDefault="00233804" w:rsidP="00233804">
            <w:pPr>
              <w:spacing w:after="0" w:line="240" w:lineRule="auto"/>
              <w:contextualSpacing/>
              <w:jc w:val="both"/>
              <w:outlineLvl w:val="4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5A2482" w:rsidRPr="0023380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оборудование групповых помещений и кабинетов специалистов развивающими пособиями, сюжетными игрушками, играми, развивающей направленности;</w:t>
            </w:r>
          </w:p>
          <w:p w:rsidR="005A2482" w:rsidRPr="00233804" w:rsidRDefault="005A2482" w:rsidP="00233804">
            <w:pPr>
              <w:spacing w:after="0" w:line="240" w:lineRule="auto"/>
              <w:contextualSpacing/>
              <w:jc w:val="both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80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- пополнение программно-методического, дидактического и диагностического сопровождения образовательной программы.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233804">
            <w:pPr>
              <w:spacing w:after="0" w:line="240" w:lineRule="auto"/>
              <w:contextualSpacing/>
              <w:jc w:val="center"/>
              <w:outlineLvl w:val="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Образовательное пространство соответствующее требованиям СанПиН, ФГОС</w:t>
            </w:r>
            <w:r w:rsidR="0023380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ДО</w:t>
            </w:r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, возрастным и индивидуальным особенностям детей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072F1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  <w:r w:rsidR="00072F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20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="00072F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</w:t>
            </w:r>
            <w:r w:rsidR="00072F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outlineLvl w:val="4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Заведующий,</w:t>
            </w:r>
          </w:p>
          <w:p w:rsidR="005A2482" w:rsidRPr="00962BA2" w:rsidRDefault="00233804" w:rsidP="00A65119">
            <w:pPr>
              <w:spacing w:after="0" w:line="240" w:lineRule="auto"/>
              <w:contextualSpacing/>
              <w:jc w:val="center"/>
              <w:outlineLvl w:val="4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воспитатель,</w:t>
            </w:r>
          </w:p>
          <w:p w:rsidR="005A2482" w:rsidRPr="00962BA2" w:rsidRDefault="00233804" w:rsidP="00A65119">
            <w:pPr>
              <w:spacing w:after="0" w:line="240" w:lineRule="auto"/>
              <w:contextualSpacing/>
              <w:jc w:val="center"/>
              <w:outlineLvl w:val="4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завхоз</w:t>
            </w:r>
          </w:p>
        </w:tc>
      </w:tr>
      <w:tr w:rsidR="005A2482" w:rsidRPr="00962BA2" w:rsidTr="00233804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233804" w:rsidRDefault="005A2482" w:rsidP="00233804">
            <w:pPr>
              <w:spacing w:after="0" w:line="240" w:lineRule="auto"/>
              <w:contextualSpacing/>
              <w:jc w:val="both"/>
              <w:outlineLvl w:val="4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3380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Повышение профессионального уровня педагогических кадров в вопросах использования в практике работы современных технологий дошкольного образования:</w:t>
            </w:r>
          </w:p>
          <w:p w:rsidR="005A2482" w:rsidRPr="00233804" w:rsidRDefault="005A2482" w:rsidP="00233804">
            <w:pPr>
              <w:spacing w:after="0" w:line="240" w:lineRule="auto"/>
              <w:contextualSpacing/>
              <w:jc w:val="both"/>
              <w:outlineLvl w:val="4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3380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 курсовая подготовка;</w:t>
            </w:r>
          </w:p>
          <w:p w:rsidR="005A2482" w:rsidRPr="00233804" w:rsidRDefault="005A2482" w:rsidP="00233804">
            <w:pPr>
              <w:spacing w:after="0" w:line="240" w:lineRule="auto"/>
              <w:contextualSpacing/>
              <w:jc w:val="both"/>
              <w:outlineLvl w:val="4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3380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 участие в работе объединений педагогов разного уровня.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outlineLvl w:val="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Высокий профессиональный уровень педагогического коллектива, готовность к работе в инновационном режиме</w:t>
            </w:r>
          </w:p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outlineLvl w:val="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outlineLvl w:val="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outlineLvl w:val="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072F1C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20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outlineLvl w:val="4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Заведующий,</w:t>
            </w:r>
          </w:p>
          <w:p w:rsidR="005A2482" w:rsidRPr="00962BA2" w:rsidRDefault="00233804" w:rsidP="00A65119">
            <w:pPr>
              <w:spacing w:after="0" w:line="240" w:lineRule="auto"/>
              <w:contextualSpacing/>
              <w:jc w:val="center"/>
              <w:outlineLvl w:val="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воспитатель, </w:t>
            </w:r>
            <w:r w:rsidR="005A2482"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творческая группа</w:t>
            </w:r>
          </w:p>
        </w:tc>
      </w:tr>
      <w:tr w:rsidR="005A2482" w:rsidRPr="00962BA2" w:rsidTr="00233804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233804" w:rsidRDefault="005A2482" w:rsidP="00233804">
            <w:pPr>
              <w:spacing w:after="0" w:line="240" w:lineRule="auto"/>
              <w:contextualSpacing/>
              <w:jc w:val="both"/>
              <w:outlineLvl w:val="4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3380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Информатизация образовательного процесса</w:t>
            </w:r>
            <w:r w:rsidR="0023380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:</w:t>
            </w:r>
          </w:p>
          <w:p w:rsidR="005A2482" w:rsidRPr="00233804" w:rsidRDefault="005A2482" w:rsidP="00233804">
            <w:pPr>
              <w:spacing w:after="0" w:line="240" w:lineRule="auto"/>
              <w:contextualSpacing/>
              <w:jc w:val="both"/>
              <w:outlineLvl w:val="4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3380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B33CE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использова</w:t>
            </w:r>
            <w:r w:rsidRPr="0023380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ние ИКТ в образователь</w:t>
            </w:r>
            <w:r w:rsidR="00B33CE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ном</w:t>
            </w:r>
            <w:r w:rsidRPr="0023380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процесс</w:t>
            </w:r>
            <w:r w:rsidR="00B33CE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е</w:t>
            </w:r>
            <w:r w:rsidRPr="0023380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;</w:t>
            </w:r>
          </w:p>
          <w:p w:rsidR="005A2482" w:rsidRPr="00233804" w:rsidRDefault="005A2482" w:rsidP="00233804">
            <w:pPr>
              <w:spacing w:after="0" w:line="240" w:lineRule="auto"/>
              <w:contextualSpacing/>
              <w:jc w:val="both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80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</w:t>
            </w:r>
            <w:r w:rsidR="0023380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3380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совершенствование работы сайта.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outlineLvl w:val="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Активное использование ИКТ в рамках образовательного процесса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072F1C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20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outlineLvl w:val="4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Заведующий,</w:t>
            </w:r>
          </w:p>
          <w:p w:rsidR="005A2482" w:rsidRPr="00962BA2" w:rsidRDefault="00233804" w:rsidP="00A65119">
            <w:pPr>
              <w:spacing w:after="0" w:line="240" w:lineRule="auto"/>
              <w:contextualSpacing/>
              <w:jc w:val="center"/>
              <w:outlineLvl w:val="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5A2482" w:rsidRPr="00962BA2" w:rsidTr="00233804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233804" w:rsidRDefault="005A2482" w:rsidP="0023380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Создание условий для</w:t>
            </w:r>
            <w:r w:rsidR="00072F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</w:t>
            </w:r>
            <w:r w:rsidRPr="00233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="00072F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233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зического развития</w:t>
            </w:r>
            <w:r w:rsidRPr="0023380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 </w:t>
            </w:r>
            <w:r w:rsidRPr="00233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детей</w:t>
            </w:r>
            <w:r w:rsidRPr="00233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: </w:t>
            </w:r>
          </w:p>
          <w:p w:rsidR="005A2482" w:rsidRPr="00233804" w:rsidRDefault="005A2482" w:rsidP="0023380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 занятия физической культурой, </w:t>
            </w:r>
          </w:p>
          <w:p w:rsidR="005A2482" w:rsidRPr="00233804" w:rsidRDefault="005A2482" w:rsidP="0023380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3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спортивные праздники, </w:t>
            </w:r>
          </w:p>
          <w:p w:rsidR="005A2482" w:rsidRPr="00233804" w:rsidRDefault="005A2482" w:rsidP="0023380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досуги,</w:t>
            </w:r>
          </w:p>
          <w:p w:rsidR="005A2482" w:rsidRPr="00233804" w:rsidRDefault="005A2482" w:rsidP="0023380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тематические беседы,</w:t>
            </w:r>
          </w:p>
          <w:p w:rsidR="005A2482" w:rsidRPr="00233804" w:rsidRDefault="005A2482" w:rsidP="0023380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дни здоровья,</w:t>
            </w:r>
          </w:p>
          <w:p w:rsidR="005A2482" w:rsidRPr="00233804" w:rsidRDefault="005A2482" w:rsidP="0023380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3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интегрированные занятия;</w:t>
            </w:r>
          </w:p>
          <w:p w:rsidR="005A2482" w:rsidRPr="00233804" w:rsidRDefault="005A2482" w:rsidP="0023380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3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праздники, досуги;</w:t>
            </w:r>
          </w:p>
          <w:p w:rsidR="005A2482" w:rsidRPr="00233804" w:rsidRDefault="005A2482" w:rsidP="0023380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3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конкурсы; </w:t>
            </w:r>
          </w:p>
          <w:p w:rsidR="005A2482" w:rsidRPr="00233804" w:rsidRDefault="005A2482" w:rsidP="0023380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проекты</w:t>
            </w:r>
          </w:p>
          <w:p w:rsidR="005A2482" w:rsidRPr="00233804" w:rsidRDefault="005A2482" w:rsidP="0023380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Совершенствуется двигательная активность, повышается сопротивляемость и защитные свойства организма.  Сформирована потребность в физическом совершенствовании, воспитана привычка здорового образа жизни.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072F1C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20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Заведующий,</w:t>
            </w:r>
          </w:p>
          <w:p w:rsidR="005A2482" w:rsidRPr="00962BA2" w:rsidRDefault="00233804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воспитатель, </w:t>
            </w:r>
            <w:r w:rsidR="005A2482"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воспитатели, специалисты</w:t>
            </w:r>
          </w:p>
        </w:tc>
      </w:tr>
      <w:tr w:rsidR="005A2482" w:rsidRPr="00962BA2" w:rsidTr="00233804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233804" w:rsidRDefault="005A2482" w:rsidP="0023380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Создание условий для</w:t>
            </w:r>
            <w:r w:rsidR="00072F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поз-</w:t>
            </w:r>
            <w:r w:rsidRPr="00233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навательного развития</w:t>
            </w:r>
            <w:r w:rsidRPr="0023380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33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детей</w:t>
            </w:r>
            <w:r w:rsidRPr="00233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:rsidR="005A2482" w:rsidRPr="00233804" w:rsidRDefault="005A2482" w:rsidP="0023380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тематические беседы, занятия,</w:t>
            </w:r>
          </w:p>
          <w:p w:rsidR="005A2482" w:rsidRPr="00233804" w:rsidRDefault="005A2482" w:rsidP="0023380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экскурсии в школу,</w:t>
            </w:r>
          </w:p>
          <w:p w:rsidR="005A2482" w:rsidRPr="00233804" w:rsidRDefault="005A2482" w:rsidP="0023380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дополнительные образовательные услуги,</w:t>
            </w:r>
          </w:p>
          <w:p w:rsidR="005A2482" w:rsidRPr="00233804" w:rsidRDefault="005A2482" w:rsidP="0023380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3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праздники, досуги;</w:t>
            </w:r>
          </w:p>
          <w:p w:rsidR="005A2482" w:rsidRPr="00233804" w:rsidRDefault="005A2482" w:rsidP="0023380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3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конкурсы; </w:t>
            </w:r>
          </w:p>
          <w:p w:rsidR="005A2482" w:rsidRPr="00233804" w:rsidRDefault="005A2482" w:rsidP="0023380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проекты</w:t>
            </w:r>
          </w:p>
          <w:p w:rsidR="005A2482" w:rsidRPr="00233804" w:rsidRDefault="005A2482" w:rsidP="0023380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Совершенствуются познавательные процессы. Сформирована готовность к обучению в школе. Предупреждение возможных трудностей в процессе школьного обучения (подготовка к обучению грамоте). Р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азвиты качества: самостоятельность, инициативность, любознательность, творческое воображение, умение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планировать поисково-исследовательскую деятельность.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072F1C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20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20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Заведующий,</w:t>
            </w:r>
          </w:p>
          <w:p w:rsidR="005A2482" w:rsidRPr="00962BA2" w:rsidRDefault="00233804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воспитатель, </w:t>
            </w:r>
            <w:r w:rsidR="005A2482"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воспитатели, специалисты</w:t>
            </w:r>
          </w:p>
        </w:tc>
      </w:tr>
      <w:tr w:rsidR="005A2482" w:rsidRPr="00962BA2" w:rsidTr="00233804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233804" w:rsidRDefault="005A2482" w:rsidP="0023380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Создание условий для</w:t>
            </w:r>
            <w:r w:rsidR="00072F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33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речевого развития</w:t>
            </w:r>
            <w:r w:rsidRPr="0023380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детей</w:t>
            </w:r>
            <w:r w:rsidRPr="00233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: </w:t>
            </w:r>
          </w:p>
          <w:p w:rsidR="005A2482" w:rsidRPr="00233804" w:rsidRDefault="005A2482" w:rsidP="0023380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развитие фонетико-фоне</w:t>
            </w:r>
            <w:r w:rsidR="00072F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233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матического восприятия,</w:t>
            </w:r>
          </w:p>
          <w:p w:rsidR="005A2482" w:rsidRPr="00233804" w:rsidRDefault="005A2482" w:rsidP="0023380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чтение художественной литературы,</w:t>
            </w:r>
          </w:p>
          <w:p w:rsidR="005A2482" w:rsidRPr="00233804" w:rsidRDefault="005A2482" w:rsidP="0023380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составление рассказов,</w:t>
            </w:r>
          </w:p>
          <w:p w:rsidR="005A2482" w:rsidRPr="00233804" w:rsidRDefault="005A2482" w:rsidP="0023380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театрализованная деятельность,</w:t>
            </w:r>
          </w:p>
          <w:p w:rsidR="005A2482" w:rsidRPr="00233804" w:rsidRDefault="005A2482" w:rsidP="0023380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сюжетно-ролевые игры,</w:t>
            </w:r>
          </w:p>
          <w:p w:rsidR="005A2482" w:rsidRPr="00233804" w:rsidRDefault="005A2482" w:rsidP="0023380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занятия по развитию речи,</w:t>
            </w:r>
          </w:p>
          <w:p w:rsidR="005A2482" w:rsidRPr="00233804" w:rsidRDefault="005A2482" w:rsidP="0023380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занятия по  подготовке к грамоте</w:t>
            </w:r>
          </w:p>
          <w:p w:rsidR="005A2482" w:rsidRPr="00233804" w:rsidRDefault="005A2482" w:rsidP="0023380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3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интегрированные занятия,</w:t>
            </w:r>
          </w:p>
          <w:p w:rsidR="005A2482" w:rsidRPr="00233804" w:rsidRDefault="005A2482" w:rsidP="0023380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3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праздники, досуги;</w:t>
            </w:r>
          </w:p>
          <w:p w:rsidR="005A2482" w:rsidRPr="00233804" w:rsidRDefault="005A2482" w:rsidP="0023380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3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конкурсы; </w:t>
            </w:r>
          </w:p>
          <w:p w:rsidR="005A2482" w:rsidRPr="00233804" w:rsidRDefault="005A2482" w:rsidP="0023380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проекты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Обогащается словарь ребенка.                                                          Развиты: связная речь, грамматический ст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962BA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ой речи. Сформированы: фонематический слух, звуковая аналитико-синтетическая деятельность. Развито умение владеть речью как средством общения и культуры.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072F1C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20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Заведующий,</w:t>
            </w:r>
          </w:p>
          <w:p w:rsidR="005A2482" w:rsidRPr="00962BA2" w:rsidRDefault="00233804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воспитатель, </w:t>
            </w:r>
            <w:r w:rsidR="005A2482"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воспитатели, специалисты</w:t>
            </w:r>
          </w:p>
        </w:tc>
      </w:tr>
      <w:tr w:rsidR="005A2482" w:rsidRPr="00962BA2" w:rsidTr="00233804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233804" w:rsidRDefault="005A2482" w:rsidP="0023380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Создание условий для</w:t>
            </w:r>
            <w:r w:rsidR="00072F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33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социально-коммуникативного развития</w:t>
            </w:r>
            <w:r w:rsidRPr="0023380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детей</w:t>
            </w:r>
            <w:r w:rsidRPr="00233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:rsidR="005A2482" w:rsidRPr="00233804" w:rsidRDefault="005A2482" w:rsidP="0023380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тематические беседы,</w:t>
            </w:r>
          </w:p>
          <w:p w:rsidR="005A2482" w:rsidRPr="00233804" w:rsidRDefault="005A2482" w:rsidP="0023380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сюжетно-ролевые игры,</w:t>
            </w:r>
          </w:p>
          <w:p w:rsidR="005A2482" w:rsidRPr="00233804" w:rsidRDefault="005A2482" w:rsidP="0023380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чтение художественной литературы,</w:t>
            </w:r>
          </w:p>
          <w:p w:rsidR="005A2482" w:rsidRPr="00233804" w:rsidRDefault="005A2482" w:rsidP="0023380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3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театрализованная деятельность,</w:t>
            </w:r>
          </w:p>
          <w:p w:rsidR="005A2482" w:rsidRPr="00233804" w:rsidRDefault="005A2482" w:rsidP="0023380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3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праздники, досуги;</w:t>
            </w:r>
          </w:p>
          <w:p w:rsidR="005A2482" w:rsidRPr="00233804" w:rsidRDefault="005A2482" w:rsidP="0023380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3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конкурсы; </w:t>
            </w:r>
          </w:p>
          <w:p w:rsidR="005A2482" w:rsidRPr="00233804" w:rsidRDefault="005A2482" w:rsidP="0023380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проекты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Развито положительное отношение ребенка к себе и другим людям, коммуникативная, социальная, бытовая, гражданская компетенции. Проявления самостоятельности, целенаправленности, саморегуляции собственных действий.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072F1C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20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Заведующий,</w:t>
            </w:r>
          </w:p>
          <w:p w:rsidR="005A2482" w:rsidRPr="00962BA2" w:rsidRDefault="00233804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воспитатель, </w:t>
            </w:r>
            <w:r w:rsidR="005A2482"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воспитатели, специалисты</w:t>
            </w:r>
          </w:p>
        </w:tc>
      </w:tr>
      <w:tr w:rsidR="005A2482" w:rsidRPr="00962BA2" w:rsidTr="00233804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233804" w:rsidRDefault="005A2482" w:rsidP="0023380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Создание условий для</w:t>
            </w:r>
            <w:r w:rsidR="00072F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33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художественно-эстетического </w:t>
            </w:r>
            <w:r w:rsidR="00072F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233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азвития</w:t>
            </w:r>
            <w:r w:rsidRPr="00233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детей</w:t>
            </w:r>
            <w:r w:rsidRPr="00233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: </w:t>
            </w:r>
          </w:p>
          <w:p w:rsidR="005A2482" w:rsidRPr="00233804" w:rsidRDefault="005A2482" w:rsidP="0023380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тематические беседы,</w:t>
            </w:r>
          </w:p>
          <w:p w:rsidR="005A2482" w:rsidRPr="00233804" w:rsidRDefault="005A2482" w:rsidP="0023380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продуктивная деятельность: лепка, аппликация, рисование,</w:t>
            </w:r>
          </w:p>
          <w:p w:rsidR="005A2482" w:rsidRPr="00233804" w:rsidRDefault="005A2482" w:rsidP="0023380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чтение художественной литературы,</w:t>
            </w:r>
          </w:p>
          <w:p w:rsidR="005A2482" w:rsidRPr="00233804" w:rsidRDefault="005A2482" w:rsidP="0023380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3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 музыкальные занятия,</w:t>
            </w:r>
          </w:p>
          <w:p w:rsidR="005A2482" w:rsidRPr="00233804" w:rsidRDefault="005A2482" w:rsidP="0023380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3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праздники, досуги;</w:t>
            </w:r>
          </w:p>
          <w:p w:rsidR="005A2482" w:rsidRPr="00233804" w:rsidRDefault="005A2482" w:rsidP="0023380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3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конкурсы; </w:t>
            </w:r>
          </w:p>
          <w:p w:rsidR="005A2482" w:rsidRPr="00233804" w:rsidRDefault="005A2482" w:rsidP="0023380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проекты</w:t>
            </w:r>
          </w:p>
          <w:p w:rsidR="005A2482" w:rsidRPr="00233804" w:rsidRDefault="005A2482" w:rsidP="0023380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Воспитанники различают виды изобразительного искусства: живопись, графика, скульптура, декоративно-прикладное и народное искусство. Умеют выполнять танцевальные движения. Определяют общее настроение, характер музыкального произведения.</w:t>
            </w:r>
          </w:p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Сформировано эстетическое отношение к </w:t>
            </w:r>
            <w:r w:rsidRPr="00962BA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окружающему миру. Развито умение реализовывать самостоятельное творчество.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072F1C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20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20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Заведующий,</w:t>
            </w:r>
          </w:p>
          <w:p w:rsidR="005A2482" w:rsidRPr="00962BA2" w:rsidRDefault="00233804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воспитатель, </w:t>
            </w:r>
            <w:r w:rsidR="005A2482"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воспитатели, специалисты</w:t>
            </w:r>
          </w:p>
        </w:tc>
      </w:tr>
      <w:tr w:rsidR="005A2482" w:rsidRPr="00962BA2" w:rsidTr="00233804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Default="00072F1C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233804" w:rsidRDefault="005A2482" w:rsidP="0023380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3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Создание условий для</w:t>
            </w:r>
            <w:r w:rsidR="00072F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33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полилингвального развития</w:t>
            </w:r>
            <w:r w:rsidRPr="00233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детей</w:t>
            </w:r>
            <w:r w:rsidRPr="00233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: </w:t>
            </w:r>
          </w:p>
          <w:p w:rsidR="005A2482" w:rsidRPr="00233804" w:rsidRDefault="005A2482" w:rsidP="0023380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3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ознакомление с татарским и английским языком;</w:t>
            </w:r>
          </w:p>
          <w:p w:rsidR="005A2482" w:rsidRPr="00233804" w:rsidRDefault="005A2482" w:rsidP="0023380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тематические беседы,</w:t>
            </w:r>
          </w:p>
          <w:p w:rsidR="005A2482" w:rsidRPr="00233804" w:rsidRDefault="005A2482" w:rsidP="0023380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сюжетно-ролевые игры,</w:t>
            </w:r>
          </w:p>
          <w:p w:rsidR="005A2482" w:rsidRPr="00233804" w:rsidRDefault="005A2482" w:rsidP="0023380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чтение художественной литературы,</w:t>
            </w:r>
          </w:p>
          <w:p w:rsidR="005A2482" w:rsidRPr="00233804" w:rsidRDefault="005A2482" w:rsidP="0023380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3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театрализованная деятельность; </w:t>
            </w:r>
          </w:p>
          <w:p w:rsidR="005A2482" w:rsidRPr="00233804" w:rsidRDefault="005A2482" w:rsidP="0023380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продуктивная деятельность: лепка, аппликация, рисование,</w:t>
            </w:r>
          </w:p>
          <w:p w:rsidR="005A2482" w:rsidRPr="00233804" w:rsidRDefault="005A2482" w:rsidP="0023380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3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праздники, досуги;</w:t>
            </w:r>
          </w:p>
          <w:p w:rsidR="005A2482" w:rsidRPr="00233804" w:rsidRDefault="005A2482" w:rsidP="0023380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33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конкурсы; </w:t>
            </w:r>
          </w:p>
          <w:p w:rsidR="005A2482" w:rsidRPr="00233804" w:rsidRDefault="005A2482" w:rsidP="0023380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проекты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Развито положительное отношение ребенка к себе и другим людям, коммуникативная, социальная, бытовая, гражданская компетенции. Проявления самостоятельности, целенаправленности, саморегуляции собственных действий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072F1C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20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Заведующий,</w:t>
            </w:r>
          </w:p>
          <w:p w:rsidR="005A2482" w:rsidRPr="00962BA2" w:rsidRDefault="00233804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419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воспитатель, </w:t>
            </w:r>
            <w:r w:rsidR="005A2482"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воспитатели, специалисты</w:t>
            </w:r>
          </w:p>
        </w:tc>
      </w:tr>
    </w:tbl>
    <w:p w:rsidR="001C14B8" w:rsidRDefault="001C14B8" w:rsidP="00A65119">
      <w:pPr>
        <w:tabs>
          <w:tab w:val="left" w:pos="230"/>
        </w:tabs>
        <w:suppressAutoHyphens/>
        <w:spacing w:after="0" w:line="240" w:lineRule="auto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5A2482" w:rsidRPr="000D305B" w:rsidRDefault="005A2482" w:rsidP="00A65119">
      <w:pPr>
        <w:tabs>
          <w:tab w:val="left" w:pos="230"/>
        </w:tabs>
        <w:suppressAutoHyphens/>
        <w:spacing w:after="0" w:line="240" w:lineRule="auto"/>
        <w:contextualSpacing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0D305B">
        <w:rPr>
          <w:rFonts w:ascii="Times New Roman" w:eastAsia="Times New Roman" w:hAnsi="Times New Roman"/>
          <w:b/>
          <w:sz w:val="24"/>
          <w:szCs w:val="24"/>
          <w:lang w:eastAsia="ru-RU"/>
        </w:rPr>
        <w:t>3. Проект «Управление»</w:t>
      </w:r>
    </w:p>
    <w:p w:rsidR="005A2482" w:rsidRPr="001C14B8" w:rsidRDefault="005A2482" w:rsidP="00A65119">
      <w:pPr>
        <w:spacing w:after="0" w:line="240" w:lineRule="auto"/>
        <w:contextualSpacing/>
        <w:rPr>
          <w:rFonts w:ascii="Times New Roman" w:eastAsia="Times New Roman" w:hAnsi="Times New Roman"/>
          <w:sz w:val="14"/>
          <w:szCs w:val="24"/>
          <w:lang w:eastAsia="ru-RU"/>
        </w:rPr>
      </w:pPr>
    </w:p>
    <w:p w:rsidR="005A2482" w:rsidRPr="00962BA2" w:rsidRDefault="005A2482" w:rsidP="00A65119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ab/>
      </w:r>
      <w:r w:rsidRPr="00962BA2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Цель: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Совершенствование системы управления ДО</w:t>
      </w:r>
      <w:r w:rsidR="001C14B8">
        <w:rPr>
          <w:rFonts w:ascii="Times New Roman" w:eastAsia="Times New Roman" w:hAnsi="Times New Roman"/>
          <w:sz w:val="24"/>
          <w:szCs w:val="24"/>
          <w:lang w:eastAsia="ru-RU"/>
        </w:rPr>
        <w:t>О</w:t>
      </w:r>
      <w:r w:rsidRPr="00962BA2">
        <w:rPr>
          <w:rFonts w:ascii="Times New Roman" w:eastAsia="Times New Roman" w:hAnsi="Times New Roman"/>
          <w:sz w:val="24"/>
          <w:szCs w:val="24"/>
          <w:lang w:eastAsia="ru-RU"/>
        </w:rPr>
        <w:t xml:space="preserve"> в условиях внедрения ФГОС</w:t>
      </w:r>
      <w:r w:rsidR="001C14B8">
        <w:rPr>
          <w:rFonts w:ascii="Times New Roman" w:eastAsia="Times New Roman" w:hAnsi="Times New Roman"/>
          <w:sz w:val="24"/>
          <w:szCs w:val="24"/>
          <w:lang w:eastAsia="ru-RU"/>
        </w:rPr>
        <w:t xml:space="preserve"> ДО</w:t>
      </w:r>
      <w:r w:rsidRPr="00962BA2">
        <w:rPr>
          <w:rFonts w:ascii="Times New Roman" w:eastAsia="Times New Roman" w:hAnsi="Times New Roman"/>
          <w:sz w:val="24"/>
          <w:szCs w:val="24"/>
          <w:lang w:eastAsia="ru-RU"/>
        </w:rPr>
        <w:t>, обеспеч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ение</w:t>
      </w:r>
      <w:r w:rsidRPr="00962BA2">
        <w:rPr>
          <w:rFonts w:ascii="Times New Roman" w:eastAsia="Times New Roman" w:hAnsi="Times New Roman"/>
          <w:sz w:val="24"/>
          <w:szCs w:val="24"/>
          <w:lang w:eastAsia="ru-RU"/>
        </w:rPr>
        <w:t xml:space="preserve"> развити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я</w:t>
      </w:r>
      <w:r w:rsidRPr="00962BA2">
        <w:rPr>
          <w:rFonts w:ascii="Times New Roman" w:eastAsia="Times New Roman" w:hAnsi="Times New Roman"/>
          <w:sz w:val="24"/>
          <w:szCs w:val="24"/>
          <w:lang w:eastAsia="ru-RU"/>
        </w:rPr>
        <w:t xml:space="preserve"> системы самооценки качества образования и эффективности работы в сочетании с информационной открытостью.</w:t>
      </w:r>
    </w:p>
    <w:p w:rsidR="005A2482" w:rsidRPr="00962BA2" w:rsidRDefault="005A2482" w:rsidP="001C14B8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62BA2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Задачи:</w:t>
      </w:r>
    </w:p>
    <w:p w:rsidR="005A2482" w:rsidRPr="00962BA2" w:rsidRDefault="005A2482" w:rsidP="001C14B8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1. </w:t>
      </w:r>
      <w:r w:rsidR="001C14B8" w:rsidRPr="00962BA2">
        <w:rPr>
          <w:rFonts w:ascii="Times New Roman" w:eastAsia="Times New Roman" w:hAnsi="Times New Roman"/>
          <w:sz w:val="24"/>
          <w:szCs w:val="24"/>
          <w:lang w:eastAsia="ru-RU"/>
        </w:rPr>
        <w:t>Обеспе</w:t>
      </w:r>
      <w:r w:rsidR="001C14B8">
        <w:rPr>
          <w:rFonts w:ascii="Times New Roman" w:eastAsia="Times New Roman" w:hAnsi="Times New Roman"/>
          <w:sz w:val="24"/>
          <w:szCs w:val="24"/>
          <w:lang w:eastAsia="ru-RU"/>
        </w:rPr>
        <w:t xml:space="preserve">чивать открытость деятельности </w:t>
      </w:r>
      <w:r w:rsidR="001C14B8" w:rsidRPr="00962BA2">
        <w:rPr>
          <w:rFonts w:ascii="Times New Roman" w:eastAsia="Times New Roman" w:hAnsi="Times New Roman"/>
          <w:sz w:val="24"/>
          <w:szCs w:val="24"/>
          <w:lang w:eastAsia="ru-RU"/>
        </w:rPr>
        <w:t>ДО</w:t>
      </w:r>
      <w:r w:rsidR="001C14B8">
        <w:rPr>
          <w:rFonts w:ascii="Times New Roman" w:eastAsia="Times New Roman" w:hAnsi="Times New Roman"/>
          <w:sz w:val="24"/>
          <w:szCs w:val="24"/>
          <w:lang w:eastAsia="ru-RU"/>
        </w:rPr>
        <w:t>О</w:t>
      </w:r>
      <w:r w:rsidR="001C14B8" w:rsidRPr="00962BA2">
        <w:rPr>
          <w:rFonts w:ascii="Times New Roman" w:eastAsia="Times New Roman" w:hAnsi="Times New Roman"/>
          <w:sz w:val="24"/>
          <w:szCs w:val="24"/>
          <w:lang w:eastAsia="ru-RU"/>
        </w:rPr>
        <w:t xml:space="preserve"> для всех заинтересованных общественных организаций, структур</w:t>
      </w:r>
    </w:p>
    <w:p w:rsidR="005A2482" w:rsidRPr="00962BA2" w:rsidRDefault="005A2482" w:rsidP="001C14B8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2. </w:t>
      </w:r>
      <w:r w:rsidR="001C14B8" w:rsidRPr="00962BA2">
        <w:rPr>
          <w:rFonts w:ascii="Times New Roman" w:eastAsia="Times New Roman" w:hAnsi="Times New Roman"/>
          <w:sz w:val="24"/>
          <w:szCs w:val="24"/>
          <w:lang w:eastAsia="ru-RU"/>
        </w:rPr>
        <w:t>Внедр</w:t>
      </w:r>
      <w:r w:rsidR="001C14B8">
        <w:rPr>
          <w:rFonts w:ascii="Times New Roman" w:eastAsia="Times New Roman" w:hAnsi="Times New Roman"/>
          <w:sz w:val="24"/>
          <w:szCs w:val="24"/>
          <w:lang w:eastAsia="ru-RU"/>
        </w:rPr>
        <w:t>ять процесс</w:t>
      </w:r>
      <w:r w:rsidR="001C14B8" w:rsidRPr="00962BA2">
        <w:rPr>
          <w:rFonts w:ascii="Times New Roman" w:eastAsia="Times New Roman" w:hAnsi="Times New Roman"/>
          <w:sz w:val="24"/>
          <w:szCs w:val="24"/>
          <w:lang w:eastAsia="ru-RU"/>
        </w:rPr>
        <w:t xml:space="preserve"> информатизации в</w:t>
      </w:r>
      <w:r w:rsidR="001C14B8">
        <w:rPr>
          <w:rFonts w:ascii="Times New Roman" w:eastAsia="Times New Roman" w:hAnsi="Times New Roman"/>
          <w:sz w:val="24"/>
          <w:szCs w:val="24"/>
          <w:lang w:eastAsia="ru-RU"/>
        </w:rPr>
        <w:t xml:space="preserve"> образовательную деятельность </w:t>
      </w:r>
      <w:r w:rsidR="001C14B8" w:rsidRPr="00962BA2">
        <w:rPr>
          <w:rFonts w:ascii="Times New Roman" w:eastAsia="Times New Roman" w:hAnsi="Times New Roman"/>
          <w:sz w:val="24"/>
          <w:szCs w:val="24"/>
          <w:lang w:eastAsia="ru-RU"/>
        </w:rPr>
        <w:t>ДО</w:t>
      </w:r>
      <w:r w:rsidR="001C14B8">
        <w:rPr>
          <w:rFonts w:ascii="Times New Roman" w:eastAsia="Times New Roman" w:hAnsi="Times New Roman"/>
          <w:sz w:val="24"/>
          <w:szCs w:val="24"/>
          <w:lang w:eastAsia="ru-RU"/>
        </w:rPr>
        <w:t>О</w:t>
      </w:r>
      <w:r w:rsidR="001C14B8" w:rsidRPr="00962BA2">
        <w:rPr>
          <w:rFonts w:ascii="Times New Roman" w:eastAsia="Times New Roman" w:hAnsi="Times New Roman"/>
          <w:sz w:val="24"/>
          <w:szCs w:val="24"/>
          <w:lang w:eastAsia="ru-RU"/>
        </w:rPr>
        <w:t>. Со</w:t>
      </w:r>
      <w:r w:rsidR="001C14B8">
        <w:rPr>
          <w:rFonts w:ascii="Times New Roman" w:eastAsia="Times New Roman" w:hAnsi="Times New Roman"/>
          <w:sz w:val="24"/>
          <w:szCs w:val="24"/>
          <w:lang w:eastAsia="ru-RU"/>
        </w:rPr>
        <w:t xml:space="preserve">здание условий для открытости </w:t>
      </w:r>
      <w:r w:rsidR="001C14B8" w:rsidRPr="00962BA2">
        <w:rPr>
          <w:rFonts w:ascii="Times New Roman" w:eastAsia="Times New Roman" w:hAnsi="Times New Roman"/>
          <w:sz w:val="24"/>
          <w:szCs w:val="24"/>
          <w:lang w:eastAsia="ru-RU"/>
        </w:rPr>
        <w:t>ДО</w:t>
      </w:r>
      <w:r w:rsidR="001C14B8">
        <w:rPr>
          <w:rFonts w:ascii="Times New Roman" w:eastAsia="Times New Roman" w:hAnsi="Times New Roman"/>
          <w:sz w:val="24"/>
          <w:szCs w:val="24"/>
          <w:lang w:eastAsia="ru-RU"/>
        </w:rPr>
        <w:t>О</w:t>
      </w:r>
      <w:r w:rsidR="001C14B8" w:rsidRPr="00962BA2">
        <w:rPr>
          <w:rFonts w:ascii="Times New Roman" w:eastAsia="Times New Roman" w:hAnsi="Times New Roman"/>
          <w:sz w:val="24"/>
          <w:szCs w:val="24"/>
          <w:lang w:eastAsia="ru-RU"/>
        </w:rPr>
        <w:t xml:space="preserve"> в информационном пространстве.</w:t>
      </w:r>
    </w:p>
    <w:p w:rsidR="005A2482" w:rsidRPr="00962BA2" w:rsidRDefault="005A2482" w:rsidP="001C14B8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3. </w:t>
      </w:r>
      <w:r w:rsidR="001C14B8" w:rsidRPr="00962BA2">
        <w:rPr>
          <w:rFonts w:ascii="Times New Roman" w:eastAsia="Times New Roman" w:hAnsi="Times New Roman"/>
          <w:sz w:val="24"/>
          <w:szCs w:val="24"/>
          <w:lang w:eastAsia="ru-RU"/>
        </w:rPr>
        <w:t>Совершенствовать процесс взаимодействия между участниками образовательного процесса, родителями и социумом чер</w:t>
      </w:r>
      <w:r w:rsidR="001C14B8">
        <w:rPr>
          <w:rFonts w:ascii="Times New Roman" w:eastAsia="Times New Roman" w:hAnsi="Times New Roman"/>
          <w:sz w:val="24"/>
          <w:szCs w:val="24"/>
          <w:lang w:eastAsia="ru-RU"/>
        </w:rPr>
        <w:t xml:space="preserve">ез развитие социальных связей </w:t>
      </w:r>
      <w:r w:rsidR="001C14B8" w:rsidRPr="00962BA2">
        <w:rPr>
          <w:rFonts w:ascii="Times New Roman" w:eastAsia="Times New Roman" w:hAnsi="Times New Roman"/>
          <w:sz w:val="24"/>
          <w:szCs w:val="24"/>
          <w:lang w:eastAsia="ru-RU"/>
        </w:rPr>
        <w:t>ДО</w:t>
      </w:r>
      <w:r w:rsidR="001C14B8">
        <w:rPr>
          <w:rFonts w:ascii="Times New Roman" w:eastAsia="Times New Roman" w:hAnsi="Times New Roman"/>
          <w:sz w:val="24"/>
          <w:szCs w:val="24"/>
          <w:lang w:eastAsia="ru-RU"/>
        </w:rPr>
        <w:t>О</w:t>
      </w:r>
      <w:r w:rsidR="001C14B8" w:rsidRPr="00962BA2">
        <w:rPr>
          <w:rFonts w:ascii="Times New Roman" w:eastAsia="Times New Roman" w:hAnsi="Times New Roman"/>
          <w:sz w:val="24"/>
          <w:szCs w:val="24"/>
          <w:lang w:eastAsia="ru-RU"/>
        </w:rPr>
        <w:t xml:space="preserve"> с социальными партнерами района, города.</w:t>
      </w:r>
    </w:p>
    <w:p w:rsidR="005A2482" w:rsidRDefault="005A2482" w:rsidP="001C14B8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4. </w:t>
      </w:r>
      <w:r w:rsidRPr="00962BA2">
        <w:rPr>
          <w:rFonts w:ascii="Times New Roman" w:eastAsia="Times New Roman" w:hAnsi="Times New Roman"/>
          <w:sz w:val="24"/>
          <w:szCs w:val="24"/>
          <w:lang w:eastAsia="ru-RU"/>
        </w:rPr>
        <w:t>Формировать положительны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й имидж  </w:t>
      </w:r>
      <w:r w:rsidRPr="00962BA2">
        <w:rPr>
          <w:rFonts w:ascii="Times New Roman" w:eastAsia="Times New Roman" w:hAnsi="Times New Roman"/>
          <w:sz w:val="24"/>
          <w:szCs w:val="24"/>
          <w:lang w:eastAsia="ru-RU"/>
        </w:rPr>
        <w:t>ДО</w:t>
      </w:r>
      <w:r w:rsidR="001C14B8">
        <w:rPr>
          <w:rFonts w:ascii="Times New Roman" w:eastAsia="Times New Roman" w:hAnsi="Times New Roman"/>
          <w:sz w:val="24"/>
          <w:szCs w:val="24"/>
          <w:lang w:eastAsia="ru-RU"/>
        </w:rPr>
        <w:t>О</w:t>
      </w:r>
      <w:r w:rsidRPr="00962BA2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5A2482" w:rsidRPr="00962BA2" w:rsidRDefault="005A2482" w:rsidP="00A65119">
      <w:p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723"/>
        <w:gridCol w:w="1806"/>
        <w:gridCol w:w="1559"/>
        <w:gridCol w:w="1701"/>
      </w:tblGrid>
      <w:tr w:rsidR="005A2482" w:rsidRPr="00962BA2" w:rsidTr="001C14B8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 п/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1C14B8" w:rsidP="001C14B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338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Планируемый результат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5A2482" w:rsidRPr="00962BA2" w:rsidTr="001C14B8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1C14B8" w:rsidRDefault="005A2482" w:rsidP="001C14B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Мониторинг эффективности функционирования управляющей системы ДО</w:t>
            </w:r>
            <w:r w:rsidR="001C14B8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О</w:t>
            </w:r>
          </w:p>
        </w:tc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Статистические данные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В течение отчетного периода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outlineLvl w:val="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Заведующий, </w:t>
            </w:r>
            <w:r w:rsidR="001C14B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5A2482" w:rsidRPr="00962BA2" w:rsidTr="001C14B8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1C14B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Подготовка нормативно-</w:t>
            </w:r>
            <w:r w:rsidR="001C14B8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п</w:t>
            </w:r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раво</w:t>
            </w:r>
            <w:r w:rsidR="001C14B8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-</w:t>
            </w:r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вого обеспечения деятельности дошкольного образовательного учреждения (внесение изменений в уставные документы, разработка локальных актов, форм финансово-экономической отчетности)</w:t>
            </w:r>
          </w:p>
        </w:tc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1C14B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Документация </w:t>
            </w:r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ДО</w:t>
            </w:r>
            <w:r w:rsidR="001C14B8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В течение отчетного периода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1C14B8">
            <w:pPr>
              <w:spacing w:after="0" w:line="240" w:lineRule="auto"/>
              <w:contextualSpacing/>
              <w:jc w:val="center"/>
              <w:outlineLvl w:val="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Заведующий, </w:t>
            </w:r>
            <w:r w:rsidR="001C14B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5A2482" w:rsidRPr="00962BA2" w:rsidTr="001C14B8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1C14B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Привлечение многоканальных источников финансирования (бюджет, участие учреждения в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приоритетных проектах в области образования)</w:t>
            </w:r>
          </w:p>
        </w:tc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E01DF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Увеличение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материально-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технической базы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</w:t>
            </w:r>
            <w:r w:rsidR="00E01D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20</w:t>
            </w:r>
            <w:r w:rsidR="001C14B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  <w:r w:rsidR="00E01D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="00E01D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</w:t>
            </w:r>
            <w:r w:rsidR="001C14B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(ежегодно)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5A2482" w:rsidRPr="00962BA2" w:rsidTr="001C14B8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1C14B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Совершенствование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работы методических объединений (объединения педагогов, где решаются проблемы, возникающие в области дошкольного образования; повышение практического и теоретического уровня педагогов в использовании инновационного подхода к образовательному процессу в ДО</w:t>
            </w:r>
            <w:r w:rsidR="001C14B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).</w:t>
            </w:r>
          </w:p>
        </w:tc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widowControl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Повышение качества образовательного процесса.</w:t>
            </w:r>
          </w:p>
          <w:p w:rsidR="005A2482" w:rsidRPr="00962BA2" w:rsidRDefault="005A2482" w:rsidP="00E01DF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Осуществлено повышение квалификации всех педагогиче</w:t>
            </w: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ских и руководящих работников </w:t>
            </w:r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ДО</w:t>
            </w:r>
            <w:r w:rsidR="001C14B8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  <w:r w:rsidR="001C14B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  <w:r w:rsidR="00E01D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="00E01D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</w:t>
            </w:r>
            <w:r w:rsidR="001C14B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1DFF" w:rsidRDefault="001C14B8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Старший </w:t>
            </w:r>
          </w:p>
          <w:p w:rsidR="005A2482" w:rsidRPr="00962BA2" w:rsidRDefault="001C14B8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5A2482" w:rsidRPr="00962BA2" w:rsidTr="001C14B8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E01DF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Разработка технологии методического сопровождения преемственных связей при переходе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ребенка из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</w:t>
            </w:r>
            <w:r w:rsidR="00E01D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 школу</w:t>
            </w:r>
          </w:p>
        </w:tc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Интеграция усилий заинтересованных сторон.</w:t>
            </w:r>
          </w:p>
          <w:p w:rsidR="005A2482" w:rsidRPr="00962BA2" w:rsidRDefault="005A2482" w:rsidP="00E01DF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спешная адаптация выпускников ДО</w:t>
            </w:r>
            <w:r w:rsidR="00E01D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 первом классе школы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E01DFF" w:rsidP="00E01DF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2020 </w:t>
            </w:r>
            <w:r w:rsidR="005A2482"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5A2482"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  <w:r w:rsidR="005A24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1DFF" w:rsidRDefault="00E01DFF" w:rsidP="00E01DF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Старший </w:t>
            </w:r>
          </w:p>
          <w:p w:rsidR="005A2482" w:rsidRPr="00962BA2" w:rsidRDefault="00E01DFF" w:rsidP="00E01DF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5A2482" w:rsidRPr="00962BA2" w:rsidTr="001C14B8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1C14B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Обновление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системы контроля качества оказываемых образовательных услуг.</w:t>
            </w:r>
          </w:p>
          <w:p w:rsidR="005A2482" w:rsidRPr="00962BA2" w:rsidRDefault="005A2482" w:rsidP="001C14B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Качественное предоставление оказываемых услуг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E01DF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  <w:r w:rsidR="00E01D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20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="00E01D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="00E01D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1DFF" w:rsidRDefault="00E01DFF" w:rsidP="00E01DF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Старший </w:t>
            </w:r>
          </w:p>
          <w:p w:rsidR="005A2482" w:rsidRPr="00962BA2" w:rsidRDefault="00E01DFF" w:rsidP="00E01DF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5A2482" w:rsidRPr="00962BA2" w:rsidTr="001C14B8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1C14B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Введение инновационных форм повышения профессионального мастерства педагогов.</w:t>
            </w:r>
          </w:p>
        </w:tc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E01DF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Повышение квалификации всех педагогиче</w:t>
            </w: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ских и руководящих работников </w:t>
            </w:r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ДО</w:t>
            </w:r>
            <w:r w:rsidR="00E01DF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  <w:r w:rsidR="00E01D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20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="00E01D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</w:t>
            </w:r>
            <w:r w:rsidR="00E01D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1DFF" w:rsidRDefault="00E01DFF" w:rsidP="00E01DF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Старший </w:t>
            </w:r>
          </w:p>
          <w:p w:rsidR="005A2482" w:rsidRPr="00962BA2" w:rsidRDefault="00E01DFF" w:rsidP="00E01DF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5A2482" w:rsidRPr="00962BA2" w:rsidTr="001C14B8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E01DF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Составл</w:t>
            </w: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ение новой программы развития </w:t>
            </w:r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ДО</w:t>
            </w:r>
            <w:r w:rsidR="00E01DF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О</w:t>
            </w:r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E01DFF">
            <w:pPr>
              <w:spacing w:after="0" w:line="240" w:lineRule="auto"/>
              <w:contextualSpacing/>
              <w:jc w:val="center"/>
              <w:outlineLvl w:val="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Программа развития </w:t>
            </w:r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ДО</w:t>
            </w:r>
            <w:r w:rsidR="00E01DF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B92A1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="00B92A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1DFF" w:rsidRDefault="005A2482" w:rsidP="00E01DF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Заведующий, </w:t>
            </w:r>
            <w:r w:rsidR="00B92A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</w:t>
            </w:r>
            <w:r w:rsidR="00E01D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тарший </w:t>
            </w:r>
          </w:p>
          <w:p w:rsidR="005A2482" w:rsidRPr="00962BA2" w:rsidRDefault="00E01DFF" w:rsidP="00E01DFF">
            <w:pPr>
              <w:spacing w:after="0" w:line="240" w:lineRule="auto"/>
              <w:contextualSpacing/>
              <w:jc w:val="center"/>
              <w:outlineLvl w:val="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  <w:r w:rsidR="005A2482"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</w:t>
            </w:r>
          </w:p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outlineLvl w:val="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т</w:t>
            </w:r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ворческая группа</w:t>
            </w:r>
          </w:p>
        </w:tc>
      </w:tr>
    </w:tbl>
    <w:p w:rsidR="005A2482" w:rsidRPr="00C515F6" w:rsidRDefault="005A2482" w:rsidP="00A65119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62BA2">
        <w:rPr>
          <w:rFonts w:ascii="Times New Roman" w:eastAsia="Times New Roman" w:hAnsi="Times New Roman"/>
          <w:i/>
          <w:sz w:val="24"/>
          <w:szCs w:val="24"/>
          <w:lang w:eastAsia="ru-RU"/>
        </w:rPr>
        <w:t> </w:t>
      </w:r>
    </w:p>
    <w:p w:rsidR="005A2482" w:rsidRPr="00A025E2" w:rsidRDefault="005A2482" w:rsidP="00A65119">
      <w:pPr>
        <w:spacing w:after="0" w:line="240" w:lineRule="auto"/>
        <w:ind w:firstLine="1"/>
        <w:contextualSpacing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A025E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4. </w:t>
      </w:r>
      <w:r w:rsidRPr="00A025E2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Проект  «К </w:t>
      </w:r>
      <w:r w:rsidRPr="00A025E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здоровью через детский сад»</w:t>
      </w:r>
    </w:p>
    <w:p w:rsidR="005A2482" w:rsidRPr="00B92A11" w:rsidRDefault="005A2482" w:rsidP="00A65119">
      <w:pPr>
        <w:spacing w:after="0" w:line="240" w:lineRule="auto"/>
        <w:ind w:firstLine="1"/>
        <w:contextualSpacing/>
        <w:jc w:val="center"/>
        <w:rPr>
          <w:rFonts w:ascii="Times New Roman" w:eastAsia="Times New Roman" w:hAnsi="Times New Roman"/>
          <w:sz w:val="16"/>
          <w:szCs w:val="24"/>
          <w:lang w:eastAsia="ru-RU"/>
        </w:rPr>
      </w:pPr>
    </w:p>
    <w:p w:rsidR="00B92A11" w:rsidRDefault="005A2482" w:rsidP="00A65119">
      <w:pPr>
        <w:spacing w:after="0" w:line="240" w:lineRule="auto"/>
        <w:ind w:firstLine="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ab/>
      </w:r>
      <w:r w:rsidRPr="00962BA2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Цель: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B92A11">
        <w:rPr>
          <w:rFonts w:ascii="Times New Roman" w:eastAsia="Times New Roman" w:hAnsi="Times New Roman"/>
          <w:sz w:val="24"/>
          <w:szCs w:val="24"/>
          <w:lang w:eastAsia="ru-RU"/>
        </w:rPr>
        <w:t>с</w:t>
      </w:r>
      <w:r w:rsidRPr="00962BA2">
        <w:rPr>
          <w:rFonts w:ascii="Times New Roman" w:eastAsia="Times New Roman" w:hAnsi="Times New Roman"/>
          <w:sz w:val="24"/>
          <w:szCs w:val="24"/>
          <w:lang w:eastAsia="ru-RU"/>
        </w:rPr>
        <w:t>овершенствова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ние</w:t>
      </w:r>
      <w:r w:rsidRPr="00962BA2">
        <w:rPr>
          <w:rFonts w:ascii="Times New Roman" w:eastAsia="Times New Roman" w:hAnsi="Times New Roman"/>
          <w:sz w:val="24"/>
          <w:szCs w:val="24"/>
          <w:lang w:eastAsia="ru-RU"/>
        </w:rPr>
        <w:t xml:space="preserve"> систем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ы</w:t>
      </w:r>
      <w:r w:rsidRPr="00962BA2">
        <w:rPr>
          <w:rFonts w:ascii="Times New Roman" w:eastAsia="Times New Roman" w:hAnsi="Times New Roman"/>
          <w:sz w:val="24"/>
          <w:szCs w:val="24"/>
          <w:lang w:eastAsia="ru-RU"/>
        </w:rPr>
        <w:t xml:space="preserve"> здоровьесберегающей и здоровьеформирующей деятельности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ДО</w:t>
      </w:r>
      <w:r w:rsidR="00B92A11">
        <w:rPr>
          <w:rFonts w:ascii="Times New Roman" w:eastAsia="Times New Roman" w:hAnsi="Times New Roman"/>
          <w:sz w:val="24"/>
          <w:szCs w:val="24"/>
          <w:lang w:eastAsia="ru-RU"/>
        </w:rPr>
        <w:t>О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962BA2">
        <w:rPr>
          <w:rFonts w:ascii="Times New Roman" w:eastAsia="Times New Roman" w:hAnsi="Times New Roman"/>
          <w:sz w:val="24"/>
          <w:szCs w:val="24"/>
          <w:lang w:eastAsia="ru-RU"/>
        </w:rPr>
        <w:t>с учётом индивидуальных особенностей дошкольников.</w:t>
      </w:r>
    </w:p>
    <w:p w:rsidR="005A2482" w:rsidRPr="00962BA2" w:rsidRDefault="005A2482" w:rsidP="00B92A11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62BA2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Задачи:</w:t>
      </w:r>
    </w:p>
    <w:p w:rsidR="005A2482" w:rsidRPr="00962BA2" w:rsidRDefault="005A2482" w:rsidP="00B92A11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1.</w:t>
      </w:r>
      <w:r w:rsidR="00B92A11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 </w:t>
      </w:r>
      <w:r w:rsidRPr="00962BA2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Созда</w:t>
      </w:r>
      <w:r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вать</w:t>
      </w:r>
      <w:r w:rsidRPr="00962BA2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 услови</w:t>
      </w:r>
      <w:r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я</w:t>
      </w:r>
      <w:r w:rsidRPr="00962BA2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 для осуществления в детском саду  пропаганды здорового образа жизни среди воспитанников и их родителей.</w:t>
      </w:r>
    </w:p>
    <w:p w:rsidR="005A2482" w:rsidRDefault="005A2482" w:rsidP="00B92A11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2.</w:t>
      </w:r>
      <w:r w:rsidR="00B92A11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962BA2">
        <w:rPr>
          <w:rFonts w:ascii="Times New Roman" w:eastAsia="Times New Roman" w:hAnsi="Times New Roman"/>
          <w:sz w:val="24"/>
          <w:szCs w:val="24"/>
          <w:lang w:eastAsia="ru-RU"/>
        </w:rPr>
        <w:t>Организовать подготовку педагогических кадров по вопросам оздоровления воспитанников.</w:t>
      </w:r>
    </w:p>
    <w:p w:rsidR="005A2482" w:rsidRPr="00962BA2" w:rsidRDefault="005A2482" w:rsidP="00A65119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943"/>
        <w:gridCol w:w="2011"/>
        <w:gridCol w:w="1276"/>
        <w:gridCol w:w="1559"/>
      </w:tblGrid>
      <w:tr w:rsidR="005A2482" w:rsidRPr="00962BA2" w:rsidTr="00B92A1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3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B92A11" w:rsidP="00B92A11">
            <w:pPr>
              <w:spacing w:after="0" w:line="240" w:lineRule="auto"/>
              <w:ind w:firstLine="34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Планируемый результат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5A2482" w:rsidRPr="00962BA2" w:rsidTr="00B92A1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3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B92A1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Просвещение воспитателей по здоровьесберегающим технологиям (семинары, круглые столы, показ и просмотр совместной деятельности с детьми, обмен опытом с педагогами района)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 педагоги обучены здоровьесберегающим технологиям и применяют их в работе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B92A11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20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11" w:rsidRDefault="00B92A11" w:rsidP="00B92A1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Старший </w:t>
            </w:r>
          </w:p>
          <w:p w:rsidR="005A2482" w:rsidRPr="00962BA2" w:rsidRDefault="00B92A11" w:rsidP="00B92A1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5A2482" w:rsidRPr="00962BA2" w:rsidTr="00B92A11">
        <w:trPr>
          <w:trHeight w:val="1656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9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B92A1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Пропаганда здорового образа жизни среди  взрослого и детского населения через:</w:t>
            </w:r>
          </w:p>
          <w:p w:rsidR="005A2482" w:rsidRPr="00962BA2" w:rsidRDefault="005A2482" w:rsidP="00B92A1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 оформление информационных стендов для родителей в в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естибюлях, группах и на сайте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</w:t>
            </w:r>
            <w:r w:rsidR="00CE5B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</w:t>
            </w:r>
          </w:p>
          <w:p w:rsidR="005A2482" w:rsidRPr="00962BA2" w:rsidRDefault="005A2482" w:rsidP="00B92A1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="00B92A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Будем здоровы»</w:t>
            </w:r>
          </w:p>
          <w:p w:rsidR="005A2482" w:rsidRPr="00962BA2" w:rsidRDefault="005A2482" w:rsidP="00B92A1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="00B92A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«Безопасность»</w:t>
            </w:r>
          </w:p>
          <w:p w:rsidR="005A2482" w:rsidRPr="00962BA2" w:rsidRDefault="005A2482" w:rsidP="00B92A1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организация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совместных мероприятий с родителями:</w:t>
            </w:r>
          </w:p>
          <w:p w:rsidR="005A2482" w:rsidRPr="00962BA2" w:rsidRDefault="005A2482" w:rsidP="00B92A1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экскурсии выходного дня;</w:t>
            </w:r>
          </w:p>
          <w:p w:rsidR="005A2482" w:rsidRPr="00962BA2" w:rsidRDefault="005A2482" w:rsidP="00B92A1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спортивные соревнования «Папа, мама, я - спортивная семья»;</w:t>
            </w:r>
          </w:p>
          <w:p w:rsidR="005A2482" w:rsidRDefault="005A2482" w:rsidP="00B92A1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Дни Здоровья</w:t>
            </w:r>
            <w:r w:rsidR="00B92A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</w:p>
          <w:p w:rsidR="005A2482" w:rsidRPr="00962BA2" w:rsidRDefault="005A2482" w:rsidP="00B92A1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выставки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Default="005A2482" w:rsidP="00CE5B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Формирование стойкой мотивации на поддержание здорового образа жизни в семье.</w:t>
            </w:r>
          </w:p>
          <w:p w:rsidR="005A2482" w:rsidRPr="00962BA2" w:rsidRDefault="005A2482" w:rsidP="00B92A1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Систематическое обновление предоставляемого материала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B92A11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20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11" w:rsidRDefault="00B92A11" w:rsidP="00B92A1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Старший </w:t>
            </w:r>
          </w:p>
          <w:p w:rsidR="005A2482" w:rsidRPr="00962BA2" w:rsidRDefault="00B92A11" w:rsidP="00B92A1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  <w:r w:rsidR="005A24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</w:t>
            </w:r>
            <w:r w:rsidR="005A2482" w:rsidRPr="00962BA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r w:rsidR="005A2482"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воспитатели, специалисты</w:t>
            </w:r>
          </w:p>
        </w:tc>
      </w:tr>
      <w:tr w:rsidR="005A2482" w:rsidRPr="00962BA2" w:rsidTr="00B92A11"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2482" w:rsidRPr="00962BA2" w:rsidRDefault="005A2482" w:rsidP="00A651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9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2482" w:rsidRPr="00962BA2" w:rsidRDefault="005A2482" w:rsidP="00B92A1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Возрождение традиционного семейного воспитания здорового ребенка, укрепление внутрисемейных отношений, оздоровление семьи, ведение здорового образа жизни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B92A11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20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11" w:rsidRDefault="00B92A11" w:rsidP="00B92A1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Старший </w:t>
            </w:r>
          </w:p>
          <w:p w:rsidR="005A2482" w:rsidRPr="00962BA2" w:rsidRDefault="00B92A11" w:rsidP="00B92A1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  <w:r w:rsidR="005A2482"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</w:t>
            </w:r>
          </w:p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5A2482" w:rsidRPr="00962BA2" w:rsidTr="00B92A1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A025E2" w:rsidRDefault="005A2482" w:rsidP="00B92A11">
            <w:pPr>
              <w:spacing w:after="0" w:line="240" w:lineRule="auto"/>
              <w:contextualSpacing/>
              <w:jc w:val="both"/>
              <w:outlineLvl w:val="4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Разработка и реализация проектов здоровьесберегающей и здоровьеформирующей направленности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Рабочие планы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B92A11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20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11" w:rsidRDefault="00B92A11" w:rsidP="00B92A1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Старший </w:t>
            </w:r>
          </w:p>
          <w:p w:rsidR="005A2482" w:rsidRPr="00962BA2" w:rsidRDefault="00B92A11" w:rsidP="00B92A1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  <w:r w:rsidR="005A2482"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воспитатели,</w:t>
            </w:r>
          </w:p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специалисты</w:t>
            </w:r>
          </w:p>
        </w:tc>
      </w:tr>
    </w:tbl>
    <w:p w:rsidR="005A2482" w:rsidRPr="00962BA2" w:rsidRDefault="005A2482" w:rsidP="00A65119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62BA2">
        <w:rPr>
          <w:rFonts w:ascii="Times New Roman" w:eastAsia="Times New Roman" w:hAnsi="Times New Roman"/>
          <w:b/>
          <w:sz w:val="24"/>
          <w:szCs w:val="24"/>
          <w:lang w:eastAsia="ru-RU"/>
        </w:rPr>
        <w:t> </w:t>
      </w:r>
    </w:p>
    <w:p w:rsidR="005A2482" w:rsidRPr="00A025E2" w:rsidRDefault="005A2482" w:rsidP="00A65119">
      <w:pPr>
        <w:spacing w:after="0" w:line="240" w:lineRule="auto"/>
        <w:ind w:firstLine="1"/>
        <w:contextualSpacing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5. </w:t>
      </w:r>
      <w:r w:rsidRPr="00A025E2">
        <w:rPr>
          <w:rFonts w:ascii="Times New Roman" w:eastAsia="Times New Roman" w:hAnsi="Times New Roman"/>
          <w:b/>
          <w:sz w:val="24"/>
          <w:szCs w:val="24"/>
          <w:lang w:eastAsia="ru-RU"/>
        </w:rPr>
        <w:t>Проект «Кадры»</w:t>
      </w:r>
    </w:p>
    <w:p w:rsidR="005A2482" w:rsidRPr="00CE5BD3" w:rsidRDefault="005A2482" w:rsidP="00A65119">
      <w:pPr>
        <w:spacing w:after="0" w:line="240" w:lineRule="auto"/>
        <w:contextualSpacing/>
        <w:rPr>
          <w:rFonts w:ascii="Times New Roman" w:eastAsia="Times New Roman" w:hAnsi="Times New Roman"/>
          <w:b/>
          <w:sz w:val="16"/>
          <w:szCs w:val="24"/>
          <w:lang w:eastAsia="ru-RU"/>
        </w:rPr>
      </w:pPr>
      <w:r w:rsidRPr="00962BA2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</w:t>
      </w:r>
    </w:p>
    <w:p w:rsidR="005A2482" w:rsidRPr="00962BA2" w:rsidRDefault="005A2482" w:rsidP="00CE5BD3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ab/>
      </w:r>
      <w:r w:rsidRPr="00962BA2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Цель</w:t>
      </w:r>
      <w:r w:rsidRPr="00962BA2">
        <w:rPr>
          <w:rFonts w:ascii="Times New Roman" w:eastAsia="Times New Roman" w:hAnsi="Times New Roman"/>
          <w:sz w:val="24"/>
          <w:szCs w:val="24"/>
          <w:lang w:eastAsia="ru-RU"/>
        </w:rPr>
        <w:t>: обеспеч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ение</w:t>
      </w:r>
      <w:r w:rsidRPr="00962BA2">
        <w:rPr>
          <w:rFonts w:ascii="Times New Roman" w:eastAsia="Times New Roman" w:hAnsi="Times New Roman"/>
          <w:sz w:val="24"/>
          <w:szCs w:val="24"/>
          <w:lang w:eastAsia="ru-RU"/>
        </w:rPr>
        <w:t xml:space="preserve"> постоянн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ого</w:t>
      </w:r>
      <w:r w:rsidRPr="00962BA2">
        <w:rPr>
          <w:rFonts w:ascii="Times New Roman" w:eastAsia="Times New Roman" w:hAnsi="Times New Roman"/>
          <w:sz w:val="24"/>
          <w:szCs w:val="24"/>
          <w:lang w:eastAsia="ru-RU"/>
        </w:rPr>
        <w:t xml:space="preserve"> рост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Pr="00962BA2">
        <w:rPr>
          <w:rFonts w:ascii="Times New Roman" w:eastAsia="Times New Roman" w:hAnsi="Times New Roman"/>
          <w:sz w:val="24"/>
          <w:szCs w:val="24"/>
          <w:lang w:eastAsia="ru-RU"/>
        </w:rPr>
        <w:t xml:space="preserve"> профессиональной компетентности педагогов ДО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У</w:t>
      </w:r>
      <w:r w:rsidRPr="00962BA2">
        <w:rPr>
          <w:rFonts w:ascii="Times New Roman" w:eastAsia="Times New Roman" w:hAnsi="Times New Roman"/>
          <w:sz w:val="24"/>
          <w:szCs w:val="24"/>
          <w:lang w:eastAsia="ru-RU"/>
        </w:rPr>
        <w:t xml:space="preserve"> через стимулирование педагогов к повышению качества работы.</w:t>
      </w:r>
    </w:p>
    <w:p w:rsidR="005A2482" w:rsidRPr="00A025E2" w:rsidRDefault="005A2482" w:rsidP="00CE5BD3">
      <w:pPr>
        <w:spacing w:after="0" w:line="240" w:lineRule="auto"/>
        <w:ind w:firstLine="567"/>
        <w:contextualSpacing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962BA2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Задачи</w:t>
      </w:r>
      <w:r w:rsidRPr="00962BA2">
        <w:rPr>
          <w:rFonts w:ascii="Times New Roman" w:eastAsia="Times New Roman" w:hAnsi="Times New Roman"/>
          <w:i/>
          <w:sz w:val="24"/>
          <w:szCs w:val="24"/>
          <w:lang w:eastAsia="ru-RU"/>
        </w:rPr>
        <w:t>:</w:t>
      </w:r>
    </w:p>
    <w:p w:rsidR="005A2482" w:rsidRDefault="00CE5BD3" w:rsidP="00CE5BD3">
      <w:pPr>
        <w:spacing w:after="24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1. </w:t>
      </w:r>
      <w:r w:rsidR="005A2482" w:rsidRPr="00962BA2">
        <w:rPr>
          <w:rFonts w:ascii="Times New Roman" w:eastAsia="Times New Roman" w:hAnsi="Times New Roman"/>
          <w:sz w:val="24"/>
          <w:szCs w:val="24"/>
          <w:lang w:eastAsia="ru-RU"/>
        </w:rPr>
        <w:t>Выстроить систему непрерывного образования для повышения профессиональной компетентности, инновационной культуры и общеку</w:t>
      </w:r>
      <w:r w:rsidR="005A2482">
        <w:rPr>
          <w:rFonts w:ascii="Times New Roman" w:eastAsia="Times New Roman" w:hAnsi="Times New Roman"/>
          <w:sz w:val="24"/>
          <w:szCs w:val="24"/>
          <w:lang w:eastAsia="ru-RU"/>
        </w:rPr>
        <w:t>льтурного уровня педагогических</w:t>
      </w:r>
      <w:r w:rsidR="005A2482" w:rsidRPr="00962BA2">
        <w:rPr>
          <w:rFonts w:ascii="Times New Roman" w:eastAsia="Times New Roman" w:hAnsi="Times New Roman"/>
          <w:sz w:val="24"/>
          <w:szCs w:val="24"/>
          <w:lang w:eastAsia="ru-RU"/>
        </w:rPr>
        <w:t xml:space="preserve"> работников и обеспечить необходимую поддержку в популяризации своего опыта работы, в процедуре аттестации на квалификационную категорию.</w:t>
      </w:r>
    </w:p>
    <w:p w:rsidR="005A2482" w:rsidRPr="00922C0B" w:rsidRDefault="00CE5BD3" w:rsidP="00CE5BD3">
      <w:pPr>
        <w:spacing w:after="12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2. </w:t>
      </w:r>
      <w:r w:rsidR="005A2482" w:rsidRPr="00922C0B">
        <w:rPr>
          <w:rFonts w:ascii="Times New Roman" w:eastAsia="Times New Roman" w:hAnsi="Times New Roman"/>
          <w:sz w:val="24"/>
          <w:szCs w:val="24"/>
          <w:lang w:eastAsia="ru-RU"/>
        </w:rPr>
        <w:t>Организ</w:t>
      </w:r>
      <w:r w:rsidR="005A2482">
        <w:rPr>
          <w:rFonts w:ascii="Times New Roman" w:eastAsia="Times New Roman" w:hAnsi="Times New Roman"/>
          <w:sz w:val="24"/>
          <w:szCs w:val="24"/>
          <w:lang w:eastAsia="ru-RU"/>
        </w:rPr>
        <w:t>овать</w:t>
      </w:r>
      <w:r w:rsidR="005A2482" w:rsidRPr="00922C0B">
        <w:rPr>
          <w:rFonts w:ascii="Times New Roman" w:eastAsia="Times New Roman" w:hAnsi="Times New Roman"/>
          <w:sz w:val="24"/>
          <w:szCs w:val="24"/>
          <w:lang w:eastAsia="ru-RU"/>
        </w:rPr>
        <w:t xml:space="preserve"> эффективно</w:t>
      </w:r>
      <w:r w:rsidR="005A2482">
        <w:rPr>
          <w:rFonts w:ascii="Times New Roman" w:eastAsia="Times New Roman" w:hAnsi="Times New Roman"/>
          <w:sz w:val="24"/>
          <w:szCs w:val="24"/>
          <w:lang w:eastAsia="ru-RU"/>
        </w:rPr>
        <w:t>е</w:t>
      </w:r>
      <w:r w:rsidR="005A2482" w:rsidRPr="00922C0B">
        <w:rPr>
          <w:rFonts w:ascii="Times New Roman" w:eastAsia="Times New Roman" w:hAnsi="Times New Roman"/>
          <w:sz w:val="24"/>
          <w:szCs w:val="24"/>
          <w:lang w:eastAsia="ru-RU"/>
        </w:rPr>
        <w:t xml:space="preserve"> взаимодействи</w:t>
      </w:r>
      <w:r w:rsidR="005A2482">
        <w:rPr>
          <w:rFonts w:ascii="Times New Roman" w:eastAsia="Times New Roman" w:hAnsi="Times New Roman"/>
          <w:sz w:val="24"/>
          <w:szCs w:val="24"/>
          <w:lang w:eastAsia="ru-RU"/>
        </w:rPr>
        <w:t>е</w:t>
      </w:r>
      <w:r w:rsidR="005A2482" w:rsidRPr="00922C0B">
        <w:rPr>
          <w:rFonts w:ascii="Times New Roman" w:eastAsia="Times New Roman" w:hAnsi="Times New Roman"/>
          <w:sz w:val="24"/>
          <w:szCs w:val="24"/>
          <w:lang w:eastAsia="ru-RU"/>
        </w:rPr>
        <w:t xml:space="preserve"> педагогического коллектива для выполнения требований к содержанию и качеству образовательного процесса в соответствии с ФГОС ДО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5A2482">
        <w:rPr>
          <w:rFonts w:ascii="Times New Roman" w:eastAsia="Times New Roman" w:hAnsi="Times New Roman"/>
          <w:sz w:val="24"/>
          <w:szCs w:val="24"/>
          <w:lang w:eastAsia="ru-RU"/>
        </w:rPr>
        <w:t>и профстандарта</w:t>
      </w:r>
      <w:r w:rsidR="005A2482" w:rsidRPr="00922C0B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5A2482" w:rsidRPr="00962BA2" w:rsidRDefault="00CE5BD3" w:rsidP="00CE5BD3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3. </w:t>
      </w:r>
      <w:r w:rsidR="005A2482" w:rsidRPr="00962BA2">
        <w:rPr>
          <w:rFonts w:ascii="Times New Roman" w:eastAsia="Times New Roman" w:hAnsi="Times New Roman"/>
          <w:sz w:val="24"/>
          <w:szCs w:val="24"/>
          <w:lang w:eastAsia="ru-RU"/>
        </w:rPr>
        <w:t>Повыш</w:t>
      </w:r>
      <w:r w:rsidR="005A2482">
        <w:rPr>
          <w:rFonts w:ascii="Times New Roman" w:eastAsia="Times New Roman" w:hAnsi="Times New Roman"/>
          <w:sz w:val="24"/>
          <w:szCs w:val="24"/>
          <w:lang w:eastAsia="ru-RU"/>
        </w:rPr>
        <w:t xml:space="preserve">ать </w:t>
      </w:r>
      <w:r w:rsidR="005A2482" w:rsidRPr="00962BA2">
        <w:rPr>
          <w:rFonts w:ascii="Times New Roman" w:eastAsia="Times New Roman" w:hAnsi="Times New Roman"/>
          <w:sz w:val="24"/>
          <w:szCs w:val="24"/>
          <w:lang w:eastAsia="ru-RU"/>
        </w:rPr>
        <w:t>мотиваци</w:t>
      </w:r>
      <w:r w:rsidR="005A2482">
        <w:rPr>
          <w:rFonts w:ascii="Times New Roman" w:eastAsia="Times New Roman" w:hAnsi="Times New Roman"/>
          <w:sz w:val="24"/>
          <w:szCs w:val="24"/>
          <w:lang w:eastAsia="ru-RU"/>
        </w:rPr>
        <w:t>ю</w:t>
      </w:r>
      <w:r w:rsidR="005A2482" w:rsidRPr="00962BA2">
        <w:rPr>
          <w:rFonts w:ascii="Times New Roman" w:eastAsia="Times New Roman" w:hAnsi="Times New Roman"/>
          <w:sz w:val="24"/>
          <w:szCs w:val="24"/>
          <w:lang w:eastAsia="ru-RU"/>
        </w:rPr>
        <w:t xml:space="preserve"> педагогов для улучшения качества образовательного процесса.</w:t>
      </w:r>
    </w:p>
    <w:p w:rsidR="005A2482" w:rsidRPr="00A025E2" w:rsidRDefault="005A2482" w:rsidP="00A65119">
      <w:pPr>
        <w:spacing w:after="0" w:line="240" w:lineRule="auto"/>
        <w:ind w:hanging="1"/>
        <w:contextualSpacing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62BA2">
        <w:rPr>
          <w:rFonts w:ascii="Times New Roman" w:eastAsia="Times New Roman" w:hAnsi="Times New Roman"/>
          <w:b/>
          <w:sz w:val="24"/>
          <w:szCs w:val="24"/>
          <w:lang w:eastAsia="ru-RU"/>
        </w:rPr>
        <w:t> </w:t>
      </w: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943"/>
        <w:gridCol w:w="1727"/>
        <w:gridCol w:w="1650"/>
        <w:gridCol w:w="1469"/>
      </w:tblGrid>
      <w:tr w:rsidR="005A2482" w:rsidRPr="00962BA2" w:rsidTr="00CE5BD3">
        <w:trPr>
          <w:trHeight w:val="58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3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CE5BD3" w:rsidP="00CE5B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Планируемый результат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5A2482" w:rsidRPr="00962BA2" w:rsidTr="00CE5BD3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CE5BD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Мониторинг профессиональной компетентности для выявления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актуального уровня и определения возможных индивидуальных путей совершенствования. </w:t>
            </w: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Совершенствование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работы педагогического персонала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B92A11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20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20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5A2482"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(ежегодно)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11" w:rsidRDefault="00B92A11" w:rsidP="00B92A1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Старший </w:t>
            </w:r>
          </w:p>
          <w:p w:rsidR="005A2482" w:rsidRPr="00962BA2" w:rsidRDefault="00B92A11" w:rsidP="00B92A1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5A2482" w:rsidRPr="00962BA2" w:rsidTr="00CE5BD3">
        <w:trPr>
          <w:trHeight w:val="85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CE5BD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Профессиональное и личностно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е совершенствование педагогов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</w:t>
            </w:r>
            <w:r w:rsidR="00CE5B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5A2482" w:rsidRPr="00962BA2" w:rsidRDefault="005A2482" w:rsidP="00CE5BD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Создание эффективной системы повышения квалификации педагогических кадров.</w:t>
            </w:r>
          </w:p>
          <w:p w:rsidR="005A2482" w:rsidRPr="00962BA2" w:rsidRDefault="005A2482" w:rsidP="00CE5BD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Составление индивидуальных</w:t>
            </w:r>
          </w:p>
          <w:p w:rsidR="005A2482" w:rsidRPr="00962BA2" w:rsidRDefault="005A2482" w:rsidP="00CE5BD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перспективных планов повышения</w:t>
            </w:r>
          </w:p>
          <w:p w:rsidR="005A2482" w:rsidRPr="00962BA2" w:rsidRDefault="005A2482" w:rsidP="00CE5BD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квалификации.</w:t>
            </w:r>
          </w:p>
          <w:p w:rsidR="005A2482" w:rsidRPr="00962BA2" w:rsidRDefault="005A2482" w:rsidP="00CE5BD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Предоставление возможности для</w:t>
            </w:r>
          </w:p>
          <w:p w:rsidR="005A2482" w:rsidRPr="00962BA2" w:rsidRDefault="005A2482" w:rsidP="00CE5BD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обучения педагогов на курсах повышения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квалификации в зависимости от их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интересов и потребностей воспитанников</w:t>
            </w:r>
          </w:p>
          <w:p w:rsidR="005A2482" w:rsidRPr="00962BA2" w:rsidRDefault="005A2482" w:rsidP="00CE5BD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</w:t>
            </w:r>
            <w:r w:rsidR="00CE5B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5A2482" w:rsidRPr="00962BA2" w:rsidRDefault="005A2482" w:rsidP="00CE5BD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Продолжить обучение педагогов по</w:t>
            </w:r>
            <w:r w:rsidR="00CE5B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ФГОС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ДО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(на курсах повышения</w:t>
            </w:r>
            <w:r w:rsidR="00CE5B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квалификации, проблемных семинарах,</w:t>
            </w:r>
            <w:r w:rsidR="00CE5B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через обмен педагогическим опытом).</w:t>
            </w:r>
          </w:p>
          <w:p w:rsidR="005A2482" w:rsidRPr="00962BA2" w:rsidRDefault="005A2482" w:rsidP="00CE5BD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Повышение уровня профессионального</w:t>
            </w:r>
            <w:r w:rsidR="00CE5B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мастерства сотрудников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</w:t>
            </w:r>
            <w:r w:rsidR="00CE5B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применении ИКТ: обучение навыкам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владения компьютером, использование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информационных и коммуникационных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технологий в повседневной работе, умения</w:t>
            </w:r>
            <w:r w:rsidR="00CE5B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использ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овать возможности сети Интернет.</w:t>
            </w: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Рост профессионального мастерства педагогов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B92A11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20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5A248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E5BD3" w:rsidRPr="00962BA2" w:rsidRDefault="00CE5BD3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  <w:r w:rsidR="00B92A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20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="00B92A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="00B92A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Ежегодно</w:t>
            </w:r>
          </w:p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  <w:r w:rsidR="00B92A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20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="00B92A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="00B92A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5A2482" w:rsidRPr="00962BA2" w:rsidRDefault="00B92A11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20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11" w:rsidRDefault="00B92A11" w:rsidP="00B92A1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Старший </w:t>
            </w:r>
          </w:p>
          <w:p w:rsidR="005A2482" w:rsidRPr="00962BA2" w:rsidRDefault="00B92A11" w:rsidP="00B92A1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5A2482" w:rsidRPr="00962BA2" w:rsidTr="00CE5BD3">
        <w:trPr>
          <w:trHeight w:val="321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CE5BD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Повышение престижа профессии педагога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5A2482" w:rsidRPr="00962BA2" w:rsidRDefault="005A2482" w:rsidP="00CE5BD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Участие педагогов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</w:t>
            </w:r>
            <w:r w:rsidR="00CE5B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 мероприятиях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 конкурсах различного уровня.</w:t>
            </w:r>
          </w:p>
          <w:p w:rsidR="005A2482" w:rsidRDefault="005A2482" w:rsidP="00CE5BD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Социальная защита педагогов – система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материальной поддержки педагогических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кадров.</w:t>
            </w:r>
          </w:p>
          <w:p w:rsidR="005A2482" w:rsidRPr="00962BA2" w:rsidRDefault="005A2482" w:rsidP="00CE5BD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Материальное стимулирование педагогов в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зависимости от качества и результатов их</w:t>
            </w:r>
          </w:p>
          <w:p w:rsidR="005A2482" w:rsidRPr="00962BA2" w:rsidRDefault="005A2482" w:rsidP="00CE5BD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педагогической деятельн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ости.</w:t>
            </w: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Повышение престижа профессии педагога</w:t>
            </w:r>
          </w:p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B92A11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20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11" w:rsidRDefault="005A2482" w:rsidP="00B92A1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Заведующий, </w:t>
            </w:r>
            <w:r w:rsidR="00B92A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старший </w:t>
            </w:r>
          </w:p>
          <w:p w:rsidR="005A2482" w:rsidRPr="00962BA2" w:rsidRDefault="00B92A11" w:rsidP="00B92A1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  <w:r w:rsidR="005A24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</w:t>
            </w:r>
            <w:r w:rsidR="005A2482"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воспитатели, специалисты</w:t>
            </w:r>
          </w:p>
        </w:tc>
      </w:tr>
    </w:tbl>
    <w:p w:rsidR="005A2482" w:rsidRPr="00A025E2" w:rsidRDefault="005A2482" w:rsidP="00A65119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62BA2">
        <w:rPr>
          <w:rFonts w:ascii="Times New Roman" w:eastAsia="Times New Roman" w:hAnsi="Times New Roman"/>
          <w:b/>
          <w:sz w:val="24"/>
          <w:szCs w:val="24"/>
          <w:lang w:eastAsia="ru-RU"/>
        </w:rPr>
        <w:t> </w:t>
      </w:r>
    </w:p>
    <w:p w:rsidR="005A2482" w:rsidRPr="00A025E2" w:rsidRDefault="005A2482" w:rsidP="00A65119">
      <w:pPr>
        <w:spacing w:after="0" w:line="240" w:lineRule="auto"/>
        <w:ind w:firstLine="1"/>
        <w:contextualSpacing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A025E2">
        <w:rPr>
          <w:rFonts w:ascii="Times New Roman" w:eastAsia="Times New Roman" w:hAnsi="Times New Roman"/>
          <w:b/>
          <w:sz w:val="24"/>
          <w:szCs w:val="24"/>
          <w:lang w:eastAsia="ru-RU"/>
        </w:rPr>
        <w:t>6. Проект «Родители»</w:t>
      </w:r>
    </w:p>
    <w:p w:rsidR="005A2482" w:rsidRDefault="005A2482" w:rsidP="00A65119">
      <w:pPr>
        <w:spacing w:after="0" w:line="240" w:lineRule="auto"/>
        <w:ind w:firstLine="1"/>
        <w:contextualSpacing/>
        <w:jc w:val="both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</w:p>
    <w:p w:rsidR="005A2482" w:rsidRPr="00A025E2" w:rsidRDefault="005A2482" w:rsidP="00CE5BD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ab/>
      </w:r>
      <w:r w:rsidRPr="00A025E2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Цель</w:t>
      </w:r>
      <w:r w:rsidRPr="00A025E2">
        <w:rPr>
          <w:rFonts w:ascii="Times New Roman" w:eastAsia="Times New Roman" w:hAnsi="Times New Roman"/>
          <w:b/>
          <w:sz w:val="24"/>
          <w:szCs w:val="24"/>
          <w:lang w:eastAsia="ru-RU"/>
        </w:rPr>
        <w:t>:</w:t>
      </w:r>
      <w:r w:rsidRPr="00A025E2">
        <w:rPr>
          <w:rFonts w:ascii="Times New Roman" w:hAnsi="Times New Roman"/>
          <w:sz w:val="24"/>
          <w:szCs w:val="24"/>
        </w:rPr>
        <w:t xml:space="preserve"> повышени</w:t>
      </w:r>
      <w:r>
        <w:rPr>
          <w:rFonts w:ascii="Times New Roman" w:hAnsi="Times New Roman"/>
          <w:sz w:val="24"/>
          <w:szCs w:val="24"/>
        </w:rPr>
        <w:t xml:space="preserve">е </w:t>
      </w:r>
      <w:r w:rsidRPr="00A025E2">
        <w:rPr>
          <w:rFonts w:ascii="Times New Roman" w:hAnsi="Times New Roman"/>
          <w:sz w:val="24"/>
          <w:szCs w:val="24"/>
        </w:rPr>
        <w:t>компетентности родителей в вопросах воспитания и образования детей при взаимодействии с детским садом.</w:t>
      </w:r>
    </w:p>
    <w:p w:rsidR="005A2482" w:rsidRPr="00962BA2" w:rsidRDefault="005A2482" w:rsidP="00CE5BD3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ab/>
      </w:r>
      <w:r w:rsidRPr="00962BA2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Задачи:</w:t>
      </w:r>
    </w:p>
    <w:p w:rsidR="005A2482" w:rsidRPr="00962BA2" w:rsidRDefault="005A2482" w:rsidP="00CE5BD3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62BA2">
        <w:rPr>
          <w:rFonts w:ascii="Times New Roman" w:eastAsia="Times New Roman" w:hAnsi="Times New Roman"/>
          <w:bCs/>
          <w:sz w:val="24"/>
          <w:szCs w:val="24"/>
          <w:lang w:eastAsia="ru-RU"/>
        </w:rPr>
        <w:t>1. </w:t>
      </w:r>
      <w:r w:rsidRPr="00962BA2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Созда</w:t>
      </w:r>
      <w:r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вать</w:t>
      </w:r>
      <w:r w:rsidRPr="00962BA2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 необходимы</w:t>
      </w:r>
      <w:r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е</w:t>
      </w:r>
      <w:r w:rsidRPr="00962BA2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 услови</w:t>
      </w:r>
      <w:r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я</w:t>
      </w:r>
      <w:r w:rsidRPr="00962BA2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 для развития взаимозависимых отношений с семьями воспитанников, обеспечивающих целостное развитие личности ребёнка. </w:t>
      </w:r>
    </w:p>
    <w:p w:rsidR="005A2482" w:rsidRPr="00962BA2" w:rsidRDefault="005A2482" w:rsidP="00CE5BD3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2. </w:t>
      </w:r>
      <w:r w:rsidRPr="00962BA2">
        <w:rPr>
          <w:rFonts w:ascii="Times New Roman" w:eastAsia="Times New Roman" w:hAnsi="Times New Roman"/>
          <w:sz w:val="24"/>
          <w:szCs w:val="24"/>
          <w:lang w:eastAsia="ru-RU"/>
        </w:rPr>
        <w:t>Вовле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кать </w:t>
      </w:r>
      <w:r w:rsidRPr="00962BA2">
        <w:rPr>
          <w:rFonts w:ascii="Times New Roman" w:eastAsia="Times New Roman" w:hAnsi="Times New Roman"/>
          <w:sz w:val="24"/>
          <w:szCs w:val="24"/>
          <w:lang w:eastAsia="ru-RU"/>
        </w:rPr>
        <w:t>семьи в образовательный п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роцесс </w:t>
      </w:r>
      <w:r w:rsidRPr="00962BA2">
        <w:rPr>
          <w:rFonts w:ascii="Times New Roman" w:eastAsia="Times New Roman" w:hAnsi="Times New Roman"/>
          <w:sz w:val="24"/>
          <w:szCs w:val="24"/>
          <w:lang w:eastAsia="ru-RU"/>
        </w:rPr>
        <w:t>ДО</w:t>
      </w:r>
      <w:r w:rsidR="00CE5BD3">
        <w:rPr>
          <w:rFonts w:ascii="Times New Roman" w:eastAsia="Times New Roman" w:hAnsi="Times New Roman"/>
          <w:sz w:val="24"/>
          <w:szCs w:val="24"/>
          <w:lang w:eastAsia="ru-RU"/>
        </w:rPr>
        <w:t>О</w:t>
      </w:r>
      <w:r w:rsidRPr="00962BA2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5A2482" w:rsidRPr="00962BA2" w:rsidRDefault="005A2482" w:rsidP="00CE5BD3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3. Продолжать работу с </w:t>
      </w:r>
      <w:r w:rsidRPr="00962BA2">
        <w:rPr>
          <w:rFonts w:ascii="Times New Roman" w:eastAsia="Times New Roman" w:hAnsi="Times New Roman"/>
          <w:sz w:val="24"/>
          <w:szCs w:val="24"/>
          <w:lang w:eastAsia="ru-RU"/>
        </w:rPr>
        <w:t xml:space="preserve"> педагогически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ми</w:t>
      </w:r>
      <w:r w:rsidRPr="00962BA2">
        <w:rPr>
          <w:rFonts w:ascii="Times New Roman" w:eastAsia="Times New Roman" w:hAnsi="Times New Roman"/>
          <w:sz w:val="24"/>
          <w:szCs w:val="24"/>
          <w:lang w:eastAsia="ru-RU"/>
        </w:rPr>
        <w:t xml:space="preserve"> кадр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ами</w:t>
      </w:r>
      <w:r w:rsidRPr="00962BA2">
        <w:rPr>
          <w:rFonts w:ascii="Times New Roman" w:eastAsia="Times New Roman" w:hAnsi="Times New Roman"/>
          <w:sz w:val="24"/>
          <w:szCs w:val="24"/>
          <w:lang w:eastAsia="ru-RU"/>
        </w:rPr>
        <w:t xml:space="preserve"> по вопросам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эффективного</w:t>
      </w:r>
      <w:r w:rsidRPr="00962BA2">
        <w:rPr>
          <w:rFonts w:ascii="Times New Roman" w:eastAsia="Times New Roman" w:hAnsi="Times New Roman"/>
          <w:sz w:val="24"/>
          <w:szCs w:val="24"/>
          <w:lang w:eastAsia="ru-RU"/>
        </w:rPr>
        <w:t xml:space="preserve"> взаимодействия детского сада с семьей дошкольника.</w:t>
      </w:r>
    </w:p>
    <w:p w:rsidR="005A2482" w:rsidRPr="00962BA2" w:rsidRDefault="005A2482" w:rsidP="00A65119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62BA2">
        <w:rPr>
          <w:rFonts w:ascii="Times New Roman" w:eastAsia="Times New Roman" w:hAnsi="Times New Roman"/>
          <w:b/>
          <w:sz w:val="24"/>
          <w:szCs w:val="24"/>
          <w:lang w:eastAsia="ru-RU"/>
        </w:rPr>
        <w:t>   </w:t>
      </w: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723"/>
        <w:gridCol w:w="1806"/>
        <w:gridCol w:w="1559"/>
        <w:gridCol w:w="1701"/>
      </w:tblGrid>
      <w:tr w:rsidR="005A2482" w:rsidRPr="00962BA2" w:rsidTr="00CE5BD3">
        <w:trPr>
          <w:trHeight w:val="91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CE5B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 п/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CE5BD3" w:rsidP="00CE5BD3">
            <w:pPr>
              <w:spacing w:after="0" w:line="240" w:lineRule="auto"/>
              <w:ind w:firstLine="34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Содержание работы</w:t>
            </w:r>
          </w:p>
          <w:p w:rsidR="005A2482" w:rsidRPr="00962BA2" w:rsidRDefault="005A2482" w:rsidP="00CE5BD3">
            <w:pPr>
              <w:spacing w:after="0" w:line="240" w:lineRule="auto"/>
              <w:ind w:firstLine="540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CE5B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Планируемый результат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CE5B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CE5B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5A2482" w:rsidRPr="00962BA2" w:rsidTr="00CE5BD3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CE5B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CE5BD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Обновление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направлений по обучению педагогов и специалистов по сотрудничеству с родителями</w:t>
            </w:r>
          </w:p>
        </w:tc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CE5B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Установление контакта с родительской общественностью.</w:t>
            </w:r>
          </w:p>
          <w:p w:rsidR="005A2482" w:rsidRPr="00962BA2" w:rsidRDefault="005A2482" w:rsidP="00CE5B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 работы с родителями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B92A11" w:rsidP="00CE5B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20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5A2482"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(ежегодно)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11" w:rsidRDefault="00B92A11" w:rsidP="00CE5B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Старший </w:t>
            </w:r>
          </w:p>
          <w:p w:rsidR="005A2482" w:rsidRPr="00962BA2" w:rsidRDefault="00B92A11" w:rsidP="00CE5B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5A2482" w:rsidRPr="00962BA2" w:rsidTr="00CE5BD3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CE5B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CE5BD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Поддержка 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воспитателей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 использовании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новы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  техник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об</w:t>
            </w:r>
            <w:r w:rsidR="00CE5B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щения с родителями</w:t>
            </w:r>
          </w:p>
          <w:p w:rsidR="005A2482" w:rsidRPr="00962BA2" w:rsidRDefault="005A2482" w:rsidP="00CE5BD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CE5B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Повышение компетентности педагогических кадров в соответствии с последними достижениями педагогической науки и практики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B92A11" w:rsidP="00CE5B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20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r w:rsidR="005A2482"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(ежегодно)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11" w:rsidRDefault="00B92A11" w:rsidP="00CE5B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Старший </w:t>
            </w:r>
          </w:p>
          <w:p w:rsidR="005A2482" w:rsidRPr="00962BA2" w:rsidRDefault="00B92A11" w:rsidP="00CE5B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5A2482" w:rsidRPr="00962BA2" w:rsidTr="00CE5BD3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CE5B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Default="005A2482" w:rsidP="00CE5BD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Оформление информационных стендов для род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ителей в вестибюлях и группах ДО</w:t>
            </w:r>
            <w:r w:rsidR="00CE5B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</w:p>
          <w:p w:rsidR="005A2482" w:rsidRPr="00962BA2" w:rsidRDefault="005A2482" w:rsidP="00CE5BD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CE5B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Информи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рованность родителей о работе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</w:t>
            </w:r>
            <w:r w:rsidR="00CE5B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B92A11" w:rsidP="00CE5B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20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r w:rsidR="005A2482"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(информация постоянно меняется)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11" w:rsidRDefault="00B92A11" w:rsidP="00CE5B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Старший </w:t>
            </w:r>
          </w:p>
          <w:p w:rsidR="005A2482" w:rsidRPr="00962BA2" w:rsidRDefault="00B92A11" w:rsidP="00CE5B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  <w:r w:rsidR="005A2482"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, специалисты, воспитатели</w:t>
            </w:r>
          </w:p>
        </w:tc>
      </w:tr>
      <w:tr w:rsidR="005A2482" w:rsidRPr="00962BA2" w:rsidTr="00CE5BD3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CE5B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CE5BD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Организовать совместные мероприятия с родителями:</w:t>
            </w:r>
          </w:p>
          <w:p w:rsidR="005A2482" w:rsidRPr="00962BA2" w:rsidRDefault="005A2482" w:rsidP="00CE5BD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Экскурсии выходного дня</w:t>
            </w:r>
          </w:p>
          <w:p w:rsidR="005A2482" w:rsidRPr="00962BA2" w:rsidRDefault="005A2482" w:rsidP="00CE5BD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Спортивные соревнования «Папа, мама, я – спортивная семья»,</w:t>
            </w:r>
          </w:p>
          <w:p w:rsidR="005A2482" w:rsidRPr="00962BA2" w:rsidRDefault="005A2482" w:rsidP="00CE5BD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Дни Здоровья</w:t>
            </w:r>
          </w:p>
        </w:tc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CE5B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Укрепление внутрисемейных отношений, оздоровление семьи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B92A11" w:rsidP="00CE5B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20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r w:rsidR="005A2482"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(ежегодно)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11" w:rsidRDefault="00B92A11" w:rsidP="00CE5B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Старший </w:t>
            </w:r>
          </w:p>
          <w:p w:rsidR="005A2482" w:rsidRPr="00962BA2" w:rsidRDefault="00B92A11" w:rsidP="00CE5B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5A2482" w:rsidRPr="00962BA2" w:rsidTr="00CE5BD3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CE5B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CE5BD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Обучение на курсах по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вышения квалификации</w:t>
            </w:r>
          </w:p>
          <w:p w:rsidR="005A2482" w:rsidRPr="00962BA2" w:rsidRDefault="005A2482" w:rsidP="00CE5BD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CE5B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Повышение компетентности педагогических кадров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B92A11" w:rsidP="00CE5B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20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r w:rsidR="005A2482"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(по графику)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5BD3" w:rsidRDefault="00CE5BD3" w:rsidP="00CE5B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Старший </w:t>
            </w:r>
          </w:p>
          <w:p w:rsidR="005A2482" w:rsidRPr="00962BA2" w:rsidRDefault="00CE5BD3" w:rsidP="00CE5B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  <w:r w:rsidR="005A248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,</w:t>
            </w:r>
          </w:p>
          <w:p w:rsidR="005A2482" w:rsidRPr="00962BA2" w:rsidRDefault="005A2482" w:rsidP="00CE5B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воспитатели, специалисты</w:t>
            </w:r>
          </w:p>
        </w:tc>
      </w:tr>
      <w:tr w:rsidR="005A2482" w:rsidRPr="00962BA2" w:rsidTr="00CE5BD3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CE5B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CE5BD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Обновление информации на сайте учреждения</w:t>
            </w:r>
          </w:p>
        </w:tc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CE5B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Информи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рованность родителей о работе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</w:t>
            </w:r>
            <w:r w:rsidR="00CE5B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B92A11" w:rsidP="00CE5B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20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r w:rsidR="005A2482"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(информация постоянно меняется)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11" w:rsidRDefault="00B92A11" w:rsidP="00CE5B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Старший </w:t>
            </w:r>
          </w:p>
          <w:p w:rsidR="005A2482" w:rsidRPr="00962BA2" w:rsidRDefault="00B92A11" w:rsidP="00CE5BD3">
            <w:p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  <w:r w:rsidR="005A2482"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,</w:t>
            </w:r>
          </w:p>
          <w:p w:rsidR="005A2482" w:rsidRPr="00962BA2" w:rsidRDefault="005A2482" w:rsidP="00CE5BD3">
            <w:pPr>
              <w:tabs>
                <w:tab w:val="left" w:pos="10080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с</w:t>
            </w:r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пециалисты. воспитатели</w:t>
            </w:r>
          </w:p>
        </w:tc>
      </w:tr>
      <w:tr w:rsidR="005A2482" w:rsidRPr="00962BA2" w:rsidTr="00CE5BD3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CE5B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CE5BD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Расширить участие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</w:t>
            </w:r>
            <w:r w:rsidR="00CE5B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 районных городских мероприятиях: привлечение родителей с детьми к участию в фестивалях, выставках, конкурсах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CE5B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Активизация  родительской позиции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B92A11" w:rsidP="00CE5B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20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r w:rsidR="005A2482"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(ежегодно)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11" w:rsidRDefault="00B92A11" w:rsidP="00CE5B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Старший </w:t>
            </w:r>
          </w:p>
          <w:p w:rsidR="005A2482" w:rsidRPr="00962BA2" w:rsidRDefault="00B92A11" w:rsidP="00CE5B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  <w:r w:rsidR="005A2482"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,</w:t>
            </w:r>
            <w:r w:rsidR="005A2482"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воспитатели, специалисты</w:t>
            </w:r>
          </w:p>
        </w:tc>
      </w:tr>
    </w:tbl>
    <w:p w:rsidR="005A2482" w:rsidRDefault="005A2482" w:rsidP="00A65119">
      <w:pPr>
        <w:spacing w:after="0" w:line="240" w:lineRule="auto"/>
        <w:contextualSpacing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62BA2">
        <w:rPr>
          <w:rFonts w:ascii="Times New Roman" w:eastAsia="Times New Roman" w:hAnsi="Times New Roman"/>
          <w:b/>
          <w:sz w:val="24"/>
          <w:szCs w:val="24"/>
          <w:lang w:eastAsia="ru-RU"/>
        </w:rPr>
        <w:t> </w:t>
      </w:r>
    </w:p>
    <w:p w:rsidR="00CE5BD3" w:rsidRPr="00962BA2" w:rsidRDefault="00CE5BD3" w:rsidP="00A65119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A2482" w:rsidRDefault="005A2482" w:rsidP="00A65119">
      <w:pPr>
        <w:spacing w:after="0" w:line="240" w:lineRule="auto"/>
        <w:ind w:left="360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5A2482" w:rsidRPr="001C6271" w:rsidRDefault="005A2482" w:rsidP="00336FC2">
      <w:pPr>
        <w:numPr>
          <w:ilvl w:val="0"/>
          <w:numId w:val="4"/>
        </w:numPr>
        <w:spacing w:after="0" w:line="240" w:lineRule="auto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1C6271">
        <w:rPr>
          <w:rFonts w:ascii="Times New Roman" w:eastAsia="Times New Roman" w:hAnsi="Times New Roman"/>
          <w:b/>
          <w:sz w:val="24"/>
          <w:szCs w:val="24"/>
          <w:lang w:eastAsia="ru-RU"/>
        </w:rPr>
        <w:t>Проект «Развитие инфраструктуры ДО</w:t>
      </w:r>
      <w:r w:rsidR="00CE5BD3">
        <w:rPr>
          <w:rFonts w:ascii="Times New Roman" w:eastAsia="Times New Roman" w:hAnsi="Times New Roman"/>
          <w:b/>
          <w:sz w:val="24"/>
          <w:szCs w:val="24"/>
          <w:lang w:eastAsia="ru-RU"/>
        </w:rPr>
        <w:t>О</w:t>
      </w:r>
      <w:r w:rsidRPr="001C6271">
        <w:rPr>
          <w:rFonts w:ascii="Times New Roman" w:eastAsia="Times New Roman" w:hAnsi="Times New Roman"/>
          <w:b/>
          <w:sz w:val="24"/>
          <w:szCs w:val="24"/>
          <w:lang w:eastAsia="ru-RU"/>
        </w:rPr>
        <w:t>»</w:t>
      </w:r>
    </w:p>
    <w:p w:rsidR="005A2482" w:rsidRPr="00962BA2" w:rsidRDefault="005A2482" w:rsidP="00A65119">
      <w:pPr>
        <w:spacing w:after="0" w:line="240" w:lineRule="auto"/>
        <w:ind w:left="432"/>
        <w:contextualSpacing/>
        <w:jc w:val="both"/>
        <w:rPr>
          <w:rFonts w:ascii="Times New Roman" w:eastAsia="Times New Roman" w:hAnsi="Times New Roman"/>
          <w:color w:val="C00000"/>
          <w:sz w:val="24"/>
          <w:szCs w:val="24"/>
          <w:lang w:eastAsia="ru-RU"/>
        </w:rPr>
      </w:pPr>
    </w:p>
    <w:p w:rsidR="005A2482" w:rsidRPr="00962BA2" w:rsidRDefault="005A2482" w:rsidP="00CE5BD3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62BA2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Цель:</w:t>
      </w:r>
      <w:r w:rsidRPr="00962BA2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</w:t>
      </w:r>
      <w:r w:rsidR="00CE5BD3">
        <w:rPr>
          <w:rFonts w:ascii="Times New Roman" w:eastAsia="Times New Roman" w:hAnsi="Times New Roman"/>
          <w:sz w:val="24"/>
          <w:szCs w:val="24"/>
          <w:lang w:eastAsia="ru-RU"/>
        </w:rPr>
        <w:t>о</w:t>
      </w:r>
      <w:r w:rsidRPr="00962BA2">
        <w:rPr>
          <w:rFonts w:ascii="Times New Roman" w:eastAsia="Times New Roman" w:hAnsi="Times New Roman"/>
          <w:sz w:val="24"/>
          <w:szCs w:val="24"/>
          <w:lang w:eastAsia="ru-RU"/>
        </w:rPr>
        <w:t>беспеч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ение</w:t>
      </w:r>
      <w:r w:rsidRPr="00962BA2">
        <w:rPr>
          <w:rFonts w:ascii="Times New Roman" w:eastAsia="Times New Roman" w:hAnsi="Times New Roman"/>
          <w:sz w:val="24"/>
          <w:szCs w:val="24"/>
          <w:lang w:eastAsia="ru-RU"/>
        </w:rPr>
        <w:t xml:space="preserve"> формировани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я</w:t>
      </w:r>
      <w:r w:rsidRPr="00962BA2">
        <w:rPr>
          <w:rFonts w:ascii="Times New Roman" w:eastAsia="Times New Roman" w:hAnsi="Times New Roman"/>
          <w:sz w:val="24"/>
          <w:szCs w:val="24"/>
          <w:lang w:eastAsia="ru-RU"/>
        </w:rPr>
        <w:t xml:space="preserve"> качественной предметно-развивающей среды и материально</w:t>
      </w:r>
      <w:r w:rsidR="006E066E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962BA2">
        <w:rPr>
          <w:rFonts w:ascii="Times New Roman" w:eastAsia="Times New Roman" w:hAnsi="Times New Roman"/>
          <w:sz w:val="24"/>
          <w:szCs w:val="24"/>
          <w:lang w:eastAsia="ru-RU"/>
        </w:rPr>
        <w:t>- техническ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ой базы ДО</w:t>
      </w:r>
      <w:r w:rsidR="00CE5BD3">
        <w:rPr>
          <w:rFonts w:ascii="Times New Roman" w:eastAsia="Times New Roman" w:hAnsi="Times New Roman"/>
          <w:sz w:val="24"/>
          <w:szCs w:val="24"/>
          <w:lang w:eastAsia="ru-RU"/>
        </w:rPr>
        <w:t>О</w:t>
      </w:r>
      <w:r w:rsidRPr="00962BA2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5A2482" w:rsidRPr="00962BA2" w:rsidRDefault="005A2482" w:rsidP="00CE5BD3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ab/>
      </w:r>
      <w:r w:rsidRPr="00962BA2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Задачи: </w:t>
      </w:r>
    </w:p>
    <w:p w:rsidR="005A2482" w:rsidRPr="00962BA2" w:rsidRDefault="005A2482" w:rsidP="00CE5BD3">
      <w:pPr>
        <w:tabs>
          <w:tab w:val="num" w:pos="960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1. </w:t>
      </w:r>
      <w:r w:rsidRPr="00962BA2">
        <w:rPr>
          <w:rFonts w:ascii="Times New Roman" w:eastAsia="Times New Roman" w:hAnsi="Times New Roman"/>
          <w:sz w:val="24"/>
          <w:szCs w:val="24"/>
          <w:lang w:eastAsia="ru-RU"/>
        </w:rPr>
        <w:t>Рациональное использова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ть</w:t>
      </w:r>
      <w:r w:rsidRPr="00962BA2">
        <w:rPr>
          <w:rFonts w:ascii="Times New Roman" w:eastAsia="Times New Roman" w:hAnsi="Times New Roman"/>
          <w:sz w:val="24"/>
          <w:szCs w:val="24"/>
          <w:lang w:eastAsia="ru-RU"/>
        </w:rPr>
        <w:t xml:space="preserve"> бюджетны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е</w:t>
      </w:r>
      <w:r w:rsidRPr="00962BA2">
        <w:rPr>
          <w:rFonts w:ascii="Times New Roman" w:eastAsia="Times New Roman" w:hAnsi="Times New Roman"/>
          <w:sz w:val="24"/>
          <w:szCs w:val="24"/>
          <w:lang w:eastAsia="ru-RU"/>
        </w:rPr>
        <w:t xml:space="preserve"> средств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Pr="00962BA2">
        <w:rPr>
          <w:rFonts w:ascii="Times New Roman" w:eastAsia="Times New Roman" w:hAnsi="Times New Roman"/>
          <w:sz w:val="24"/>
          <w:szCs w:val="24"/>
          <w:lang w:eastAsia="ru-RU"/>
        </w:rPr>
        <w:t xml:space="preserve"> для формирования качественной предметно-развивающей среды и материально-технической базы</w:t>
      </w:r>
    </w:p>
    <w:p w:rsidR="005A2482" w:rsidRPr="00962BA2" w:rsidRDefault="005A2482" w:rsidP="00CE5BD3">
      <w:pPr>
        <w:tabs>
          <w:tab w:val="num" w:pos="960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2. </w:t>
      </w:r>
      <w:r w:rsidRPr="00962BA2">
        <w:rPr>
          <w:rFonts w:ascii="Times New Roman" w:eastAsia="Times New Roman" w:hAnsi="Times New Roman"/>
          <w:sz w:val="24"/>
          <w:szCs w:val="24"/>
          <w:lang w:eastAsia="ru-RU"/>
        </w:rPr>
        <w:t>Привести здани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е</w:t>
      </w:r>
      <w:r w:rsidRPr="00962BA2">
        <w:rPr>
          <w:rFonts w:ascii="Times New Roman" w:eastAsia="Times New Roman" w:hAnsi="Times New Roman"/>
          <w:sz w:val="24"/>
          <w:szCs w:val="24"/>
          <w:lang w:eastAsia="ru-RU"/>
        </w:rPr>
        <w:t xml:space="preserve"> и прилегающую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к ней территорию в соответствии</w:t>
      </w:r>
      <w:r w:rsidRPr="00962BA2">
        <w:rPr>
          <w:rFonts w:ascii="Times New Roman" w:eastAsia="Times New Roman" w:hAnsi="Times New Roman"/>
          <w:sz w:val="24"/>
          <w:szCs w:val="24"/>
          <w:lang w:eastAsia="ru-RU"/>
        </w:rPr>
        <w:t xml:space="preserve"> санитарно-гигиеническим нормам и требованиям безопасности.</w:t>
      </w:r>
    </w:p>
    <w:p w:rsidR="005A2482" w:rsidRPr="00962BA2" w:rsidRDefault="005A2482" w:rsidP="00A65119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62BA2">
        <w:rPr>
          <w:rFonts w:ascii="Times New Roman" w:eastAsia="Times New Roman" w:hAnsi="Times New Roman"/>
          <w:b/>
          <w:sz w:val="24"/>
          <w:szCs w:val="24"/>
          <w:lang w:eastAsia="ru-RU"/>
        </w:rPr>
        <w:t> </w:t>
      </w: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552"/>
        <w:gridCol w:w="2977"/>
        <w:gridCol w:w="1417"/>
        <w:gridCol w:w="1843"/>
      </w:tblGrid>
      <w:tr w:rsidR="005A2482" w:rsidRPr="00962BA2" w:rsidTr="006E066E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 п/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CE5BD3" w:rsidP="00CE5B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66E" w:rsidRDefault="005A2482" w:rsidP="006E066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Планируемый</w:t>
            </w:r>
          </w:p>
          <w:p w:rsidR="005A2482" w:rsidRPr="00962BA2" w:rsidRDefault="005A2482" w:rsidP="006E066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результат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5A2482" w:rsidRPr="00962BA2" w:rsidTr="006E066E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CE5BD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Косметический ремонт групп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CE5B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Улучшение состояния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групповых помещений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</w:t>
            </w:r>
            <w:r w:rsidR="00CE5B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B92A11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20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Заведующий,</w:t>
            </w:r>
          </w:p>
          <w:p w:rsidR="005A2482" w:rsidRPr="00962BA2" w:rsidRDefault="00CE5BD3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завхоз</w:t>
            </w:r>
          </w:p>
        </w:tc>
      </w:tr>
      <w:tr w:rsidR="005A2482" w:rsidRPr="00962BA2" w:rsidTr="006E066E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CE5BD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Приобретение канцтоваров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CE5B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Повышение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образовательного процесса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</w:t>
            </w:r>
            <w:r w:rsidR="00CE5B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B92A11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20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5A2482"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(ежегодно)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Заведующий,</w:t>
            </w:r>
          </w:p>
          <w:p w:rsidR="005A2482" w:rsidRPr="00962BA2" w:rsidRDefault="00CE5BD3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завхоз</w:t>
            </w:r>
          </w:p>
        </w:tc>
      </w:tr>
      <w:tr w:rsidR="005A2482" w:rsidRPr="00962BA2" w:rsidTr="006E066E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CE5BD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Приобретение хозтоваров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CE5B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Повышение материально-технической базы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</w:t>
            </w:r>
            <w:r w:rsidR="00CE5B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B92A11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20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5A2482"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(ежегодно)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Заведующий,</w:t>
            </w:r>
          </w:p>
          <w:p w:rsidR="005A2482" w:rsidRPr="00962BA2" w:rsidRDefault="00CE5BD3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завхоз</w:t>
            </w:r>
          </w:p>
        </w:tc>
      </w:tr>
      <w:tr w:rsidR="005A2482" w:rsidRPr="00962BA2" w:rsidTr="006E066E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CE5BD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Приобретение мультимедийных досок, проекторов в группы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6E066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Улучшение состояния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групп, повышение рейтинга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</w:t>
            </w:r>
            <w:r w:rsidR="00CE5B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B92A11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20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Заведующий,</w:t>
            </w:r>
          </w:p>
          <w:p w:rsidR="005A2482" w:rsidRPr="00962BA2" w:rsidRDefault="00CE5BD3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завхоз</w:t>
            </w:r>
          </w:p>
        </w:tc>
      </w:tr>
      <w:tr w:rsidR="005A2482" w:rsidRPr="00962BA2" w:rsidTr="006E066E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CE5BD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Приобретение игрушек, спортивного инвентаря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Улучшение предметно-развивающей среды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B92A11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20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962BA2" w:rsidRDefault="005A2482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Заведующий,</w:t>
            </w:r>
          </w:p>
          <w:p w:rsidR="005A2482" w:rsidRPr="00962BA2" w:rsidRDefault="00CE5BD3" w:rsidP="00A651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завхоз</w:t>
            </w:r>
          </w:p>
        </w:tc>
      </w:tr>
    </w:tbl>
    <w:p w:rsidR="005A2482" w:rsidRPr="00962BA2" w:rsidRDefault="005A2482" w:rsidP="00A65119">
      <w:pPr>
        <w:spacing w:after="0" w:line="240" w:lineRule="auto"/>
        <w:contextualSpacing/>
        <w:jc w:val="both"/>
        <w:rPr>
          <w:rFonts w:ascii="Times New Roman" w:eastAsia="Times New Roman" w:hAnsi="Times New Roman"/>
          <w:b/>
          <w:color w:val="C00000"/>
          <w:sz w:val="24"/>
          <w:szCs w:val="24"/>
          <w:lang w:eastAsia="ru-RU"/>
        </w:rPr>
      </w:pPr>
      <w:r w:rsidRPr="00962BA2">
        <w:rPr>
          <w:rFonts w:ascii="Times New Roman" w:eastAsia="Times New Roman" w:hAnsi="Times New Roman"/>
          <w:b/>
          <w:sz w:val="24"/>
          <w:szCs w:val="24"/>
          <w:lang w:eastAsia="ru-RU"/>
        </w:rPr>
        <w:t> </w:t>
      </w:r>
    </w:p>
    <w:p w:rsidR="005A2482" w:rsidRPr="001C6271" w:rsidRDefault="005A2482" w:rsidP="00A65119">
      <w:pPr>
        <w:spacing w:after="0" w:line="240" w:lineRule="auto"/>
        <w:ind w:firstLine="1"/>
        <w:contextualSpacing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8.</w:t>
      </w:r>
      <w:r w:rsidR="00CE5BD3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1C6271">
        <w:rPr>
          <w:rFonts w:ascii="Times New Roman" w:eastAsia="Times New Roman" w:hAnsi="Times New Roman"/>
          <w:b/>
          <w:sz w:val="24"/>
          <w:szCs w:val="24"/>
          <w:lang w:eastAsia="ru-RU"/>
        </w:rPr>
        <w:t>Проект «Социальное партнёрство»</w:t>
      </w:r>
    </w:p>
    <w:p w:rsidR="005A2482" w:rsidRPr="00CE5BD3" w:rsidRDefault="005A2482" w:rsidP="00A65119">
      <w:pPr>
        <w:spacing w:after="0" w:line="240" w:lineRule="auto"/>
        <w:contextualSpacing/>
        <w:jc w:val="both"/>
        <w:rPr>
          <w:rFonts w:ascii="Times New Roman" w:eastAsia="Times New Roman" w:hAnsi="Times New Roman"/>
          <w:b/>
          <w:i/>
          <w:sz w:val="16"/>
          <w:szCs w:val="24"/>
          <w:lang w:eastAsia="ru-RU"/>
        </w:rPr>
      </w:pPr>
    </w:p>
    <w:p w:rsidR="005A2482" w:rsidRPr="00962BA2" w:rsidRDefault="005A2482" w:rsidP="00CE5BD3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ab/>
      </w:r>
      <w:r w:rsidRPr="00962BA2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Цель:</w:t>
      </w:r>
      <w:r w:rsidRPr="00962BA2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962BA2">
        <w:rPr>
          <w:rFonts w:ascii="Times New Roman" w:eastAsia="Times New Roman" w:hAnsi="Times New Roman"/>
          <w:sz w:val="24"/>
          <w:szCs w:val="24"/>
          <w:lang w:eastAsia="ru-RU"/>
        </w:rPr>
        <w:t>создание взаимовыгодного социального партнерства для функционирования учреждения в режиме открытого образовательного пространства обеспечивающего полноценную реализацию интересов личности, общества, государства в воспитании подрастающего  поколения.</w:t>
      </w:r>
    </w:p>
    <w:p w:rsidR="005A2482" w:rsidRPr="00962BA2" w:rsidRDefault="005A2482" w:rsidP="00CE5BD3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62BA2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Задачи:</w:t>
      </w:r>
    </w:p>
    <w:p w:rsidR="005A2482" w:rsidRPr="00962BA2" w:rsidRDefault="005A2482" w:rsidP="00CE5BD3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62BA2">
        <w:rPr>
          <w:rFonts w:ascii="Times New Roman" w:eastAsia="Times New Roman" w:hAnsi="Times New Roman"/>
          <w:sz w:val="24"/>
          <w:szCs w:val="24"/>
          <w:lang w:eastAsia="ru-RU"/>
        </w:rPr>
        <w:t xml:space="preserve">1.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Совершенствовать  </w:t>
      </w:r>
      <w:r w:rsidRPr="00962BA2">
        <w:rPr>
          <w:rFonts w:ascii="Times New Roman" w:eastAsia="Times New Roman" w:hAnsi="Times New Roman"/>
          <w:sz w:val="24"/>
          <w:szCs w:val="24"/>
          <w:lang w:eastAsia="ru-RU"/>
        </w:rPr>
        <w:t>систем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у  эффективного взаимодействия </w:t>
      </w:r>
      <w:r w:rsidRPr="00962BA2">
        <w:rPr>
          <w:rFonts w:ascii="Times New Roman" w:eastAsia="Times New Roman" w:hAnsi="Times New Roman"/>
          <w:sz w:val="24"/>
          <w:szCs w:val="24"/>
          <w:lang w:eastAsia="ru-RU"/>
        </w:rPr>
        <w:t>ДО</w:t>
      </w:r>
      <w:r w:rsidR="00AA34EF">
        <w:rPr>
          <w:rFonts w:ascii="Times New Roman" w:eastAsia="Times New Roman" w:hAnsi="Times New Roman"/>
          <w:sz w:val="24"/>
          <w:szCs w:val="24"/>
          <w:lang w:eastAsia="ru-RU"/>
        </w:rPr>
        <w:t>О</w:t>
      </w:r>
      <w:r w:rsidRPr="00962BA2">
        <w:rPr>
          <w:rFonts w:ascii="Times New Roman" w:eastAsia="Times New Roman" w:hAnsi="Times New Roman"/>
          <w:sz w:val="24"/>
          <w:szCs w:val="24"/>
          <w:lang w:eastAsia="ru-RU"/>
        </w:rPr>
        <w:t xml:space="preserve"> с социальными партнерами по вопросам оздоровления и развития детей, а также семейного воспитания и повышения квалификации кадров.</w:t>
      </w:r>
    </w:p>
    <w:p w:rsidR="005A2482" w:rsidRPr="00962BA2" w:rsidRDefault="00DD2501" w:rsidP="00CE5BD3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="005A2482" w:rsidRPr="00962BA2">
        <w:rPr>
          <w:rFonts w:ascii="Times New Roman" w:eastAsia="Times New Roman" w:hAnsi="Times New Roman"/>
          <w:sz w:val="24"/>
          <w:szCs w:val="24"/>
          <w:lang w:eastAsia="ru-RU"/>
        </w:rPr>
        <w:t>. Формирова</w:t>
      </w:r>
      <w:r w:rsidR="005A2482">
        <w:rPr>
          <w:rFonts w:ascii="Times New Roman" w:eastAsia="Times New Roman" w:hAnsi="Times New Roman"/>
          <w:sz w:val="24"/>
          <w:szCs w:val="24"/>
          <w:lang w:eastAsia="ru-RU"/>
        </w:rPr>
        <w:t>ть</w:t>
      </w:r>
      <w:r w:rsidR="005A2482" w:rsidRPr="00962BA2">
        <w:rPr>
          <w:rFonts w:ascii="Times New Roman" w:eastAsia="Times New Roman" w:hAnsi="Times New Roman"/>
          <w:sz w:val="24"/>
          <w:szCs w:val="24"/>
          <w:lang w:eastAsia="ru-RU"/>
        </w:rPr>
        <w:t xml:space="preserve"> положительн</w:t>
      </w:r>
      <w:r w:rsidR="005A2482">
        <w:rPr>
          <w:rFonts w:ascii="Times New Roman" w:eastAsia="Times New Roman" w:hAnsi="Times New Roman"/>
          <w:sz w:val="24"/>
          <w:szCs w:val="24"/>
          <w:lang w:eastAsia="ru-RU"/>
        </w:rPr>
        <w:t xml:space="preserve">ый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имидж,</w:t>
      </w:r>
      <w:r w:rsidR="005A2482" w:rsidRPr="00962BA2">
        <w:rPr>
          <w:rFonts w:ascii="Times New Roman" w:eastAsia="Times New Roman" w:hAnsi="Times New Roman"/>
          <w:sz w:val="24"/>
          <w:szCs w:val="24"/>
          <w:lang w:eastAsia="ru-RU"/>
        </w:rPr>
        <w:t xml:space="preserve"> как образовательного учреждения, так и социального партнера.</w:t>
      </w:r>
    </w:p>
    <w:p w:rsidR="005A2482" w:rsidRPr="00962BA2" w:rsidRDefault="005A2482" w:rsidP="00A65119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62BA2">
        <w:rPr>
          <w:rFonts w:ascii="Times New Roman" w:eastAsia="Times New Roman" w:hAnsi="Times New Roman"/>
          <w:b/>
          <w:sz w:val="24"/>
          <w:szCs w:val="24"/>
          <w:lang w:eastAsia="ru-RU"/>
        </w:rPr>
        <w:t> </w:t>
      </w:r>
    </w:p>
    <w:tbl>
      <w:tblPr>
        <w:tblW w:w="94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3"/>
        <w:gridCol w:w="1813"/>
        <w:gridCol w:w="2640"/>
        <w:gridCol w:w="1776"/>
        <w:gridCol w:w="1276"/>
        <w:gridCol w:w="1417"/>
      </w:tblGrid>
      <w:tr w:rsidR="005A2482" w:rsidRPr="0039310B" w:rsidTr="00AA34EF"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39310B" w:rsidRDefault="005A2482" w:rsidP="0039310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31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39310B" w:rsidRDefault="005A2482" w:rsidP="00DD250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31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Социальные партнеры</w:t>
            </w:r>
          </w:p>
          <w:p w:rsidR="005A2482" w:rsidRPr="0039310B" w:rsidRDefault="005A2482" w:rsidP="00DD2501">
            <w:pPr>
              <w:spacing w:after="0" w:line="240" w:lineRule="auto"/>
              <w:ind w:firstLine="54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39310B" w:rsidRDefault="00AA34EF" w:rsidP="00B1353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31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39310B" w:rsidRDefault="005A2482" w:rsidP="0039310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31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Планируемый результат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39310B" w:rsidRDefault="005A2482" w:rsidP="00B13538">
            <w:pPr>
              <w:spacing w:after="0" w:line="240" w:lineRule="auto"/>
              <w:ind w:firstLine="12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31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39310B" w:rsidRDefault="005A2482" w:rsidP="0039310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31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B163C9" w:rsidRPr="0039310B" w:rsidTr="00AA34EF"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63C9" w:rsidRPr="0039310B" w:rsidRDefault="00AC7244" w:rsidP="0039310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31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63C9" w:rsidRPr="007A3241" w:rsidRDefault="00B163C9" w:rsidP="009A7B55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3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Исторический музей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63C9" w:rsidRPr="0039310B" w:rsidRDefault="00B163C9" w:rsidP="00B1353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31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Экскурсии,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</w:t>
            </w:r>
            <w:r w:rsidR="00B135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еседы, </w:t>
            </w:r>
            <w:r w:rsidRPr="003931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совместные меропри</w:t>
            </w:r>
            <w:r w:rsidR="00B135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я-</w:t>
            </w:r>
            <w:r w:rsidRPr="003931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тия, конкурсы для детей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63C9" w:rsidRPr="0039310B" w:rsidRDefault="00B163C9" w:rsidP="00D90F8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31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Выставки рисунков</w:t>
            </w:r>
            <w:r w:rsidR="00DB03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чтение стихов</w:t>
            </w:r>
          </w:p>
          <w:p w:rsidR="00B163C9" w:rsidRPr="0039310B" w:rsidRDefault="00B163C9" w:rsidP="00D90F8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63C9" w:rsidRPr="0039310B" w:rsidRDefault="00B163C9" w:rsidP="00B13538">
            <w:pPr>
              <w:spacing w:after="0" w:line="240" w:lineRule="auto"/>
              <w:ind w:firstLine="12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31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2020 - 2024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63C9" w:rsidRPr="0039310B" w:rsidRDefault="00B163C9" w:rsidP="00B1353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31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r w:rsidR="00B135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3931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</w:t>
            </w:r>
            <w:r w:rsidR="00B135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3931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татель, </w:t>
            </w:r>
            <w:r w:rsidR="00B135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3931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</w:t>
            </w:r>
            <w:r w:rsidR="00B135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3931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питатели</w:t>
            </w:r>
          </w:p>
        </w:tc>
      </w:tr>
      <w:tr w:rsidR="005A2482" w:rsidRPr="0039310B" w:rsidTr="00AA34EF"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39310B" w:rsidRDefault="005A2482" w:rsidP="0039310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31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7A3241" w:rsidRDefault="00C548EE" w:rsidP="00DD250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3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ДЮСШ «Зилант»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39310B" w:rsidRDefault="00B13538" w:rsidP="00B1353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Совместные м</w:t>
            </w:r>
            <w:r w:rsidR="00C548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ероприятия, конкурсы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39310B" w:rsidRDefault="007A3241" w:rsidP="007A32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31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Выставки рисунков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чтение стихов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39310B" w:rsidRDefault="00B92A11" w:rsidP="00B13538">
            <w:pPr>
              <w:spacing w:after="0" w:line="240" w:lineRule="auto"/>
              <w:ind w:firstLine="12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31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2020 - 2024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39310B" w:rsidRDefault="005A2482" w:rsidP="0039310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31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</w:t>
            </w:r>
            <w:r w:rsidR="00B135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3931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щий</w:t>
            </w:r>
          </w:p>
        </w:tc>
      </w:tr>
      <w:tr w:rsidR="005A2482" w:rsidRPr="0039310B" w:rsidTr="00AA34EF"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39310B" w:rsidRDefault="00DA3143" w:rsidP="0039310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39310B" w:rsidRDefault="00B83DC2" w:rsidP="003774A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3D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Академия творчества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39310B" w:rsidRDefault="005A2482" w:rsidP="00DD250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31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Экскурсии, </w:t>
            </w:r>
            <w:r w:rsidR="007A3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конкурсы,</w:t>
            </w:r>
            <w:r w:rsidR="007A3241" w:rsidRPr="003931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931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концерты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39310B" w:rsidRDefault="005A2482" w:rsidP="0039310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31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Осуществление </w:t>
            </w:r>
            <w:r w:rsidRPr="003931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совместной деятельности в области обра</w:t>
            </w:r>
            <w:r w:rsidR="00B135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3931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зования, воспитания и развития детей при подготовке к обучению в школе, с целью реализации единой линии развития, преемственности в содержании образования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39310B" w:rsidRDefault="00B92A11" w:rsidP="00B13538">
            <w:pPr>
              <w:spacing w:after="0" w:line="240" w:lineRule="auto"/>
              <w:ind w:firstLine="12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31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2020 - 2024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39310B" w:rsidRDefault="00B92A11" w:rsidP="00B1353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31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r w:rsidR="00B135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3931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</w:t>
            </w:r>
            <w:r w:rsidR="00B135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3931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татель</w:t>
            </w:r>
            <w:r w:rsidR="005A2482" w:rsidRPr="0039310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,</w:t>
            </w:r>
            <w:r w:rsidR="005A2482" w:rsidRPr="003931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5A2482" w:rsidRPr="003931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музыкальный руководитель</w:t>
            </w:r>
          </w:p>
        </w:tc>
      </w:tr>
      <w:tr w:rsidR="005A2482" w:rsidRPr="0039310B" w:rsidTr="00AA34EF"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39310B" w:rsidRDefault="00DA3143" w:rsidP="0039310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39310B" w:rsidRDefault="009310D6" w:rsidP="00B163C9">
            <w:pPr>
              <w:spacing w:after="0" w:line="240" w:lineRule="auto"/>
              <w:ind w:left="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31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ГИБДД ОМВД России по Кукморскому району, Кукморский ДОСААФ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39310B" w:rsidRDefault="005A2482" w:rsidP="00DD250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31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Совместные мероприятия</w:t>
            </w:r>
            <w:r w:rsidR="006C7B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конкуры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39310B" w:rsidRDefault="005A2482" w:rsidP="0039310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31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совместной образовательной дея</w:t>
            </w:r>
            <w:r w:rsidR="00F6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тельности, в</w:t>
            </w:r>
            <w:r w:rsidR="00F65F4D" w:rsidRPr="003931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ыставки рисунков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39310B" w:rsidRDefault="00B92A11" w:rsidP="0039310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31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2020 - 2024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11" w:rsidRPr="0039310B" w:rsidRDefault="00B92A11" w:rsidP="0039310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31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</w:t>
            </w:r>
          </w:p>
          <w:p w:rsidR="005A2482" w:rsidRPr="0039310B" w:rsidRDefault="00B92A11" w:rsidP="00B163C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31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  <w:r w:rsidR="005A2482" w:rsidRPr="0039310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,</w:t>
            </w:r>
            <w:r w:rsidR="00B163C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5A2482" w:rsidRPr="0039310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5A2482" w:rsidRPr="0039310B" w:rsidTr="00AA34EF"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39310B" w:rsidRDefault="00DA3143" w:rsidP="0039310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39310B" w:rsidRDefault="009310D6" w:rsidP="00DD250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31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Детская районная библиотека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39310B" w:rsidRDefault="005A2482" w:rsidP="006B139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31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Экскурсии,</w:t>
            </w:r>
            <w:r w:rsidR="006B13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беседы, </w:t>
            </w:r>
            <w:r w:rsidRPr="003931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совместные мероприятия, конкурсы для детей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39310B" w:rsidRDefault="005A2482" w:rsidP="0039310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31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Выставки рисунков</w:t>
            </w:r>
          </w:p>
          <w:p w:rsidR="005A2482" w:rsidRPr="0039310B" w:rsidRDefault="005A2482" w:rsidP="0039310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39310B" w:rsidRDefault="00B92A11" w:rsidP="0039310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31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2020 - 2024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11" w:rsidRPr="0039310B" w:rsidRDefault="00B92A11" w:rsidP="0039310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31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</w:t>
            </w:r>
          </w:p>
          <w:p w:rsidR="005A2482" w:rsidRPr="0039310B" w:rsidRDefault="00B92A11" w:rsidP="0039310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31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  <w:r w:rsidR="005A2482" w:rsidRPr="003931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воспитатели</w:t>
            </w:r>
          </w:p>
        </w:tc>
      </w:tr>
      <w:tr w:rsidR="005A2482" w:rsidRPr="0039310B" w:rsidTr="00AA34EF"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39310B" w:rsidRDefault="00DA3143" w:rsidP="0039310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B83DC2" w:rsidRDefault="00B83DC2" w:rsidP="00B83DC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B83DC2">
              <w:rPr>
                <w:rFonts w:ascii="Times New Roman" w:hAnsi="Times New Roman" w:cs="Times New Roman"/>
                <w:bCs/>
                <w:sz w:val="24"/>
                <w:szCs w:val="24"/>
              </w:rPr>
              <w:t>Всемирная общественная организацией татарских женщин «Ак калфак»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39310B" w:rsidRDefault="00DA3143" w:rsidP="00DD250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31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Совместные мероприятия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конкуры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39310B" w:rsidRDefault="005A2482" w:rsidP="0039310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39310B" w:rsidRDefault="005A2482" w:rsidP="0039310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39310B" w:rsidRDefault="005A2482" w:rsidP="0039310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A2482" w:rsidRPr="0039310B" w:rsidTr="00AA34EF"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39310B" w:rsidRDefault="00DA3143" w:rsidP="0039310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39310B" w:rsidRDefault="005F26A9" w:rsidP="00DD250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31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МБОУ «Многопрофильный лицей» 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39310B" w:rsidRDefault="005A2482" w:rsidP="00DA314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31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Совместные педагогические советы, круглые столы;</w:t>
            </w:r>
            <w:r w:rsidR="00DA31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931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экскурсии дошкольников в школу, совместные проекты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39310B" w:rsidRDefault="005A2482" w:rsidP="00DA314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31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преемственных связей в работе ДО</w:t>
            </w:r>
            <w:r w:rsidR="009310D6" w:rsidRPr="003931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3931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r w:rsidR="00DA31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</w:t>
            </w:r>
            <w:r w:rsidRPr="003931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колы;</w:t>
            </w:r>
            <w:r w:rsidR="00DA31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931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у дошкольников положительного отношения к школе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482" w:rsidRPr="0039310B" w:rsidRDefault="005A2482" w:rsidP="0039310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31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B92A11" w:rsidRPr="003931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  <w:r w:rsidRPr="003931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B92A11" w:rsidRPr="003931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931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 w:rsidR="00B92A11" w:rsidRPr="003931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A11" w:rsidRPr="0039310B" w:rsidRDefault="00B92A11" w:rsidP="0039310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31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</w:t>
            </w:r>
          </w:p>
          <w:p w:rsidR="005A2482" w:rsidRPr="0039310B" w:rsidRDefault="00B92A11" w:rsidP="0039310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31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  <w:r w:rsidR="005A2482" w:rsidRPr="0039310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, педагог-психолог</w:t>
            </w:r>
          </w:p>
        </w:tc>
      </w:tr>
      <w:tr w:rsidR="00392CE6" w:rsidRPr="0039310B" w:rsidTr="00AA34EF"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CE6" w:rsidRDefault="00392CE6" w:rsidP="0039310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CE6" w:rsidRPr="0039310B" w:rsidRDefault="00392CE6" w:rsidP="00DD250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2C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Кукморский валяльно-войлочный комбинат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CE6" w:rsidRPr="0039310B" w:rsidRDefault="00392CE6" w:rsidP="00DA314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CE6" w:rsidRPr="0039310B" w:rsidRDefault="00392CE6" w:rsidP="00DA314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CE6" w:rsidRPr="0039310B" w:rsidRDefault="00392CE6" w:rsidP="0039310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CE6" w:rsidRPr="0039310B" w:rsidRDefault="00392CE6" w:rsidP="0039310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92CE6" w:rsidRPr="0039310B" w:rsidTr="00AA34EF"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CE6" w:rsidRDefault="00392CE6" w:rsidP="0039310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CE6" w:rsidRPr="0039310B" w:rsidRDefault="00392CE6" w:rsidP="00DD250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2C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Кукморская швейная фабрика «Хыял»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CE6" w:rsidRPr="0039310B" w:rsidRDefault="00392CE6" w:rsidP="00DA314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CE6" w:rsidRPr="0039310B" w:rsidRDefault="00392CE6" w:rsidP="00DA314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CE6" w:rsidRPr="0039310B" w:rsidRDefault="00392CE6" w:rsidP="0039310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CE6" w:rsidRPr="0039310B" w:rsidRDefault="00392CE6" w:rsidP="0039310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92CE6" w:rsidRPr="0039310B" w:rsidTr="00AA34EF"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CE6" w:rsidRDefault="00392CE6" w:rsidP="0039310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CE6" w:rsidRPr="0039310B" w:rsidRDefault="00392CE6" w:rsidP="00DD250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2CE6">
              <w:rPr>
                <w:rFonts w:ascii="Times New Roman" w:hAnsi="Times New Roman" w:cs="Times New Roman"/>
                <w:bCs/>
                <w:sz w:val="24"/>
                <w:szCs w:val="24"/>
              </w:rPr>
              <w:t>Редакция районной газеты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CE6" w:rsidRPr="0039310B" w:rsidRDefault="00392CE6" w:rsidP="00DA314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CE6" w:rsidRPr="0039310B" w:rsidRDefault="00392CE6" w:rsidP="00DA314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CE6" w:rsidRPr="0039310B" w:rsidRDefault="00392CE6" w:rsidP="0039310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CE6" w:rsidRPr="0039310B" w:rsidRDefault="00392CE6" w:rsidP="0039310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A2482" w:rsidRPr="00962BA2" w:rsidRDefault="005A2482" w:rsidP="00A65119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D90F86" w:rsidRDefault="00D90F86" w:rsidP="00D90F86">
      <w:pPr>
        <w:keepNext/>
        <w:spacing w:after="0"/>
        <w:ind w:right="-2"/>
        <w:jc w:val="center"/>
        <w:outlineLvl w:val="1"/>
        <w:rPr>
          <w:rFonts w:ascii="Times New Roman" w:hAnsi="Times New Roman" w:cs="Times New Roman"/>
          <w:b/>
          <w:color w:val="000000" w:themeColor="text1"/>
          <w:sz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9. Проект </w:t>
      </w:r>
      <w:r w:rsidRPr="00D90F86">
        <w:rPr>
          <w:rFonts w:ascii="Times New Roman" w:hAnsi="Times New Roman" w:cs="Times New Roman"/>
          <w:b/>
          <w:color w:val="000000" w:themeColor="text1"/>
          <w:sz w:val="24"/>
        </w:rPr>
        <w:t xml:space="preserve">по совершенствованию системы </w:t>
      </w:r>
      <w:r>
        <w:rPr>
          <w:rFonts w:ascii="Times New Roman" w:hAnsi="Times New Roman" w:cs="Times New Roman"/>
          <w:b/>
          <w:color w:val="000000" w:themeColor="text1"/>
          <w:sz w:val="24"/>
        </w:rPr>
        <w:t>б</w:t>
      </w:r>
      <w:r w:rsidRPr="00D90F86">
        <w:rPr>
          <w:rFonts w:ascii="Times New Roman" w:hAnsi="Times New Roman" w:cs="Times New Roman"/>
          <w:b/>
          <w:color w:val="000000" w:themeColor="text1"/>
          <w:sz w:val="24"/>
        </w:rPr>
        <w:t>илингвального образования</w:t>
      </w:r>
    </w:p>
    <w:p w:rsidR="00D90F86" w:rsidRDefault="00D90F86" w:rsidP="00D90F86">
      <w:pPr>
        <w:keepNext/>
        <w:spacing w:after="0"/>
        <w:ind w:right="-2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</w:rPr>
        <w:t xml:space="preserve">дошкольников </w:t>
      </w:r>
      <w:r w:rsidRPr="00D90F86">
        <w:rPr>
          <w:rFonts w:ascii="Times New Roman" w:eastAsia="Times New Roman" w:hAnsi="Times New Roman" w:cs="Times New Roman"/>
          <w:b/>
          <w:color w:val="000000" w:themeColor="text1"/>
          <w:sz w:val="24"/>
        </w:rPr>
        <w:t>«</w:t>
      </w:r>
      <w:r w:rsidRPr="00D90F86">
        <w:rPr>
          <w:rFonts w:ascii="Times New Roman" w:eastAsia="Times New Roman" w:hAnsi="Times New Roman" w:cs="Times New Roman"/>
          <w:b/>
          <w:color w:val="000000" w:themeColor="text1"/>
          <w:sz w:val="24"/>
          <w:lang w:val="tt-RU"/>
        </w:rPr>
        <w:t>ЭНҖЕ-МӘРҖӘН</w:t>
      </w:r>
      <w:r w:rsidRPr="00D90F86">
        <w:rPr>
          <w:rFonts w:ascii="Times New Roman" w:eastAsia="Times New Roman" w:hAnsi="Times New Roman" w:cs="Times New Roman"/>
          <w:b/>
          <w:color w:val="000000" w:themeColor="text1"/>
          <w:sz w:val="24"/>
        </w:rPr>
        <w:t>»</w:t>
      </w:r>
    </w:p>
    <w:p w:rsidR="00D90F86" w:rsidRPr="00D90F86" w:rsidRDefault="00D90F86" w:rsidP="00D90F86">
      <w:pPr>
        <w:shd w:val="clear" w:color="auto" w:fill="FFFFFF"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b/>
          <w:sz w:val="14"/>
          <w:szCs w:val="24"/>
        </w:rPr>
      </w:pPr>
    </w:p>
    <w:p w:rsidR="00D90F86" w:rsidRPr="00052168" w:rsidRDefault="006062B2" w:rsidP="00D90F86">
      <w:pPr>
        <w:shd w:val="clear" w:color="auto" w:fill="FFFFFF"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Цель</w:t>
      </w:r>
      <w:r w:rsidR="00D90F86" w:rsidRPr="006062B2">
        <w:rPr>
          <w:rFonts w:ascii="Times New Roman" w:eastAsia="Times New Roman" w:hAnsi="Times New Roman" w:cs="Times New Roman"/>
          <w:b/>
          <w:i/>
          <w:sz w:val="24"/>
          <w:szCs w:val="24"/>
        </w:rPr>
        <w:t>:</w:t>
      </w:r>
      <w:r w:rsidR="00D90F86" w:rsidRPr="00052168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D90F86" w:rsidRPr="00052168">
        <w:rPr>
          <w:rFonts w:ascii="Times New Roman" w:hAnsi="Times New Roman" w:cs="Times New Roman"/>
          <w:sz w:val="24"/>
          <w:szCs w:val="24"/>
        </w:rPr>
        <w:t>Создание условий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90F86" w:rsidRPr="00052168">
        <w:rPr>
          <w:rFonts w:ascii="Times New Roman" w:hAnsi="Times New Roman" w:cs="Times New Roman"/>
          <w:color w:val="000000"/>
          <w:sz w:val="24"/>
          <w:szCs w:val="24"/>
        </w:rPr>
        <w:t xml:space="preserve">для свободного общения детей дошкольного возраста на </w:t>
      </w:r>
      <w:r w:rsidR="00D90F86">
        <w:rPr>
          <w:rFonts w:ascii="Times New Roman" w:hAnsi="Times New Roman" w:cs="Times New Roman"/>
          <w:color w:val="000000"/>
          <w:sz w:val="24"/>
          <w:szCs w:val="24"/>
        </w:rPr>
        <w:t xml:space="preserve">русском и </w:t>
      </w:r>
      <w:r w:rsidR="00D90F86" w:rsidRPr="00052168">
        <w:rPr>
          <w:rFonts w:ascii="Times New Roman" w:hAnsi="Times New Roman" w:cs="Times New Roman"/>
          <w:color w:val="000000"/>
          <w:sz w:val="24"/>
          <w:szCs w:val="24"/>
        </w:rPr>
        <w:t>татарском язык</w:t>
      </w:r>
      <w:r w:rsidR="00D90F86">
        <w:rPr>
          <w:rFonts w:ascii="Times New Roman" w:hAnsi="Times New Roman" w:cs="Times New Roman"/>
          <w:color w:val="000000"/>
          <w:sz w:val="24"/>
          <w:szCs w:val="24"/>
        </w:rPr>
        <w:t>ах</w:t>
      </w:r>
      <w:r w:rsidR="00D90F86" w:rsidRPr="00052168">
        <w:rPr>
          <w:rFonts w:ascii="Times New Roman" w:hAnsi="Times New Roman" w:cs="Times New Roman"/>
          <w:color w:val="000000"/>
          <w:sz w:val="24"/>
          <w:szCs w:val="24"/>
        </w:rPr>
        <w:t xml:space="preserve"> посредством реализации технологии «бусоград».</w:t>
      </w:r>
    </w:p>
    <w:p w:rsidR="00D90F86" w:rsidRPr="006062B2" w:rsidRDefault="006062B2" w:rsidP="00D90F86">
      <w:pPr>
        <w:spacing w:after="0" w:line="240" w:lineRule="auto"/>
        <w:ind w:right="-2"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6062B2">
        <w:rPr>
          <w:rFonts w:ascii="Times New Roman" w:hAnsi="Times New Roman" w:cs="Times New Roman"/>
          <w:b/>
          <w:i/>
          <w:sz w:val="24"/>
          <w:szCs w:val="24"/>
        </w:rPr>
        <w:t>Задачи</w:t>
      </w:r>
      <w:r w:rsidR="00D90F86" w:rsidRPr="006062B2">
        <w:rPr>
          <w:rFonts w:ascii="Times New Roman" w:hAnsi="Times New Roman" w:cs="Times New Roman"/>
          <w:b/>
          <w:i/>
          <w:sz w:val="24"/>
          <w:szCs w:val="24"/>
        </w:rPr>
        <w:t>:</w:t>
      </w:r>
    </w:p>
    <w:p w:rsidR="00D90F86" w:rsidRPr="00052168" w:rsidRDefault="00D90F86" w:rsidP="00336FC2">
      <w:pPr>
        <w:pStyle w:val="a5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rFonts w:ascii="Open Sans" w:hAnsi="Open Sans"/>
          <w:color w:val="000000"/>
        </w:rPr>
      </w:pPr>
      <w:r w:rsidRPr="00052168">
        <w:rPr>
          <w:color w:val="000000"/>
        </w:rPr>
        <w:t xml:space="preserve"> Пробуждать интерес к изучению татарского и русского  языков, желание общаться на родном языке через бусографию.</w:t>
      </w:r>
    </w:p>
    <w:p w:rsidR="00D90F86" w:rsidRPr="00052168" w:rsidRDefault="00D90F86" w:rsidP="00336FC2">
      <w:pPr>
        <w:pStyle w:val="a5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rFonts w:ascii="Open Sans" w:hAnsi="Open Sans"/>
          <w:color w:val="000000"/>
        </w:rPr>
      </w:pPr>
      <w:r w:rsidRPr="00052168">
        <w:rPr>
          <w:color w:val="000000"/>
        </w:rPr>
        <w:t xml:space="preserve"> Формировать навыки общения между собой на татарском и русском языках.</w:t>
      </w:r>
    </w:p>
    <w:p w:rsidR="00D90F86" w:rsidRPr="00052168" w:rsidRDefault="00D90F86" w:rsidP="00336FC2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52168">
        <w:rPr>
          <w:rFonts w:ascii="Times New Roman" w:eastAsia="Times New Roman" w:hAnsi="Times New Roman" w:cs="Times New Roman"/>
          <w:color w:val="000000"/>
          <w:sz w:val="24"/>
          <w:szCs w:val="24"/>
        </w:rPr>
        <w:t>Обогатить содержание развивающей предметно - пространственной среды в условиях функционирования данной модели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D90F86" w:rsidRPr="00052168" w:rsidRDefault="00D90F86" w:rsidP="00336FC2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52168"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Создать условия для развития ребенка с использованием билингвальных сюжетно-ситуативных приёмов, развития инициативы и творческих способностей на основе бусографии.</w:t>
      </w:r>
    </w:p>
    <w:p w:rsidR="00D90F86" w:rsidRPr="00052168" w:rsidRDefault="00D90F86" w:rsidP="00336FC2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52168">
        <w:rPr>
          <w:rFonts w:ascii="Times New Roman" w:eastAsia="Times New Roman" w:hAnsi="Times New Roman" w:cs="Times New Roman"/>
          <w:color w:val="000000"/>
          <w:sz w:val="24"/>
          <w:szCs w:val="24"/>
        </w:rPr>
        <w:t>Активно внедрять информационные технологии в практическую деятельность детского сада.</w:t>
      </w:r>
    </w:p>
    <w:p w:rsidR="00D90F86" w:rsidRPr="00052168" w:rsidRDefault="00D90F86" w:rsidP="00336FC2">
      <w:pPr>
        <w:pStyle w:val="a3"/>
        <w:numPr>
          <w:ilvl w:val="0"/>
          <w:numId w:val="5"/>
        </w:numPr>
        <w:tabs>
          <w:tab w:val="num" w:pos="0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52168">
        <w:rPr>
          <w:rFonts w:ascii="Times New Roman" w:eastAsia="Times New Roman" w:hAnsi="Times New Roman" w:cs="Times New Roman"/>
          <w:sz w:val="24"/>
          <w:szCs w:val="24"/>
        </w:rPr>
        <w:t>Вовлечение родителей в процесс введения билингвизма в дошкольном возрасте и установления сотрудничества по созданию условий, способствующих формированию разговорной среды.</w:t>
      </w:r>
    </w:p>
    <w:p w:rsidR="00D90F86" w:rsidRPr="00052168" w:rsidRDefault="00D90F86" w:rsidP="00D90F86">
      <w:pPr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52168">
        <w:rPr>
          <w:rFonts w:ascii="Times New Roman" w:eastAsia="Times New Roman" w:hAnsi="Times New Roman" w:cs="Times New Roman"/>
          <w:b/>
          <w:sz w:val="24"/>
          <w:szCs w:val="24"/>
        </w:rPr>
        <w:t>Новизна проекта:</w:t>
      </w:r>
    </w:p>
    <w:p w:rsidR="00D90F86" w:rsidRDefault="00D90F86" w:rsidP="00D90F86">
      <w:pPr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52168">
        <w:rPr>
          <w:rFonts w:ascii="Times New Roman" w:eastAsia="Times New Roman" w:hAnsi="Times New Roman" w:cs="Times New Roman"/>
          <w:sz w:val="24"/>
          <w:szCs w:val="24"/>
        </w:rPr>
        <w:t xml:space="preserve">Разработана обоснованная эффективная методика работы с дошкольниками на основании сочетания реализации техники «Бусоград» и </w:t>
      </w:r>
      <w:r w:rsidRPr="00052168">
        <w:rPr>
          <w:rFonts w:ascii="Times New Roman" w:eastAsia="Times New Roman" w:hAnsi="Times New Roman" w:cs="Times New Roman"/>
          <w:sz w:val="24"/>
          <w:szCs w:val="24"/>
          <w:lang w:val="tt-RU"/>
        </w:rPr>
        <w:t>билинвал</w:t>
      </w:r>
      <w:r w:rsidRPr="00052168">
        <w:rPr>
          <w:rFonts w:ascii="Times New Roman" w:eastAsia="Times New Roman" w:hAnsi="Times New Roman" w:cs="Times New Roman"/>
          <w:sz w:val="24"/>
          <w:szCs w:val="24"/>
        </w:rPr>
        <w:t>ь</w:t>
      </w:r>
      <w:r w:rsidRPr="00052168">
        <w:rPr>
          <w:rFonts w:ascii="Times New Roman" w:eastAsia="Times New Roman" w:hAnsi="Times New Roman" w:cs="Times New Roman"/>
          <w:sz w:val="24"/>
          <w:szCs w:val="24"/>
          <w:lang w:val="tt-RU"/>
        </w:rPr>
        <w:t>ного образования</w:t>
      </w:r>
      <w:r w:rsidRPr="00052168">
        <w:rPr>
          <w:rFonts w:ascii="Times New Roman" w:eastAsia="Times New Roman" w:hAnsi="Times New Roman" w:cs="Times New Roman"/>
          <w:sz w:val="24"/>
          <w:szCs w:val="24"/>
        </w:rPr>
        <w:t xml:space="preserve"> дошкольников под названием «</w:t>
      </w:r>
      <w:r w:rsidRPr="00052168">
        <w:rPr>
          <w:rFonts w:ascii="Times New Roman" w:eastAsia="Times New Roman" w:hAnsi="Times New Roman" w:cs="Times New Roman"/>
          <w:sz w:val="24"/>
          <w:szCs w:val="24"/>
          <w:lang w:val="tt-RU"/>
        </w:rPr>
        <w:t>ЭНҖЕ-МӘРҖӘН</w:t>
      </w:r>
      <w:r w:rsidRPr="00052168">
        <w:rPr>
          <w:rFonts w:ascii="Times New Roman" w:eastAsia="Times New Roman" w:hAnsi="Times New Roman" w:cs="Times New Roman"/>
          <w:sz w:val="24"/>
          <w:szCs w:val="24"/>
        </w:rPr>
        <w:t>».</w:t>
      </w:r>
    </w:p>
    <w:p w:rsidR="00D90F86" w:rsidRPr="006062B2" w:rsidRDefault="00D90F86" w:rsidP="00D90F8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6062B2">
        <w:rPr>
          <w:rFonts w:ascii="Times New Roman" w:hAnsi="Times New Roman" w:cs="Times New Roman"/>
          <w:b/>
          <w:sz w:val="24"/>
          <w:szCs w:val="28"/>
        </w:rPr>
        <w:t>1 этап «Организационно – подготовительный»</w:t>
      </w:r>
    </w:p>
    <w:p w:rsidR="00D90F86" w:rsidRPr="006062B2" w:rsidRDefault="00D90F86" w:rsidP="00D90F8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16"/>
          <w:szCs w:val="24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388"/>
        <w:gridCol w:w="1843"/>
        <w:gridCol w:w="4699"/>
      </w:tblGrid>
      <w:tr w:rsidR="00D90F86" w:rsidRPr="000C1B36" w:rsidTr="000C1B36">
        <w:tc>
          <w:tcPr>
            <w:tcW w:w="534" w:type="dxa"/>
            <w:vAlign w:val="center"/>
          </w:tcPr>
          <w:p w:rsidR="00D90F86" w:rsidRPr="000C1B36" w:rsidRDefault="00D90F86" w:rsidP="000C1B36">
            <w:pPr>
              <w:spacing w:line="240" w:lineRule="auto"/>
              <w:ind w:left="-142" w:righ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1B36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2388" w:type="dxa"/>
            <w:vAlign w:val="center"/>
          </w:tcPr>
          <w:p w:rsidR="00D90F86" w:rsidRPr="000C1B36" w:rsidRDefault="00D90F86" w:rsidP="000C1B3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1B36">
              <w:rPr>
                <w:rFonts w:ascii="Times New Roman" w:hAnsi="Times New Roman" w:cs="Times New Roman"/>
                <w:b/>
                <w:sz w:val="24"/>
                <w:szCs w:val="24"/>
              </w:rPr>
              <w:t>Виды деятельности</w:t>
            </w:r>
          </w:p>
        </w:tc>
        <w:tc>
          <w:tcPr>
            <w:tcW w:w="1843" w:type="dxa"/>
            <w:vAlign w:val="center"/>
          </w:tcPr>
          <w:p w:rsidR="00D90F86" w:rsidRPr="000C1B36" w:rsidRDefault="00D90F86" w:rsidP="000C1B3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1B36">
              <w:rPr>
                <w:rFonts w:ascii="Times New Roman" w:hAnsi="Times New Roman" w:cs="Times New Roman"/>
                <w:b/>
                <w:sz w:val="24"/>
                <w:szCs w:val="24"/>
              </w:rPr>
              <w:t>Участники</w:t>
            </w:r>
          </w:p>
        </w:tc>
        <w:tc>
          <w:tcPr>
            <w:tcW w:w="4699" w:type="dxa"/>
            <w:vAlign w:val="center"/>
          </w:tcPr>
          <w:p w:rsidR="00D90F86" w:rsidRPr="000C1B36" w:rsidRDefault="00D90F86" w:rsidP="000C1B36">
            <w:pPr>
              <w:spacing w:line="240" w:lineRule="auto"/>
              <w:ind w:right="1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1B36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</w:t>
            </w:r>
          </w:p>
        </w:tc>
      </w:tr>
      <w:tr w:rsidR="00D90F86" w:rsidRPr="000C1B36" w:rsidTr="000C1B36">
        <w:tc>
          <w:tcPr>
            <w:tcW w:w="534" w:type="dxa"/>
          </w:tcPr>
          <w:p w:rsidR="00D90F86" w:rsidRPr="000C1B36" w:rsidRDefault="00D90F86" w:rsidP="000C1B36">
            <w:pPr>
              <w:spacing w:line="240" w:lineRule="auto"/>
              <w:ind w:left="-142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B36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2388" w:type="dxa"/>
          </w:tcPr>
          <w:p w:rsidR="00D90F86" w:rsidRPr="000C1B36" w:rsidRDefault="00D90F86" w:rsidP="000C1B36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1B36">
              <w:rPr>
                <w:rFonts w:ascii="Times New Roman" w:hAnsi="Times New Roman" w:cs="Times New Roman"/>
                <w:sz w:val="24"/>
                <w:szCs w:val="24"/>
              </w:rPr>
              <w:t>Тематическое планирование проекта</w:t>
            </w:r>
          </w:p>
        </w:tc>
        <w:tc>
          <w:tcPr>
            <w:tcW w:w="1843" w:type="dxa"/>
          </w:tcPr>
          <w:p w:rsidR="00D90F86" w:rsidRPr="000C1B36" w:rsidRDefault="00D90F86" w:rsidP="000C1B3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B36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4699" w:type="dxa"/>
          </w:tcPr>
          <w:p w:rsidR="00D90F86" w:rsidRPr="000C1B36" w:rsidRDefault="00D90F86" w:rsidP="000C1B36">
            <w:pPr>
              <w:keepNext/>
              <w:spacing w:line="240" w:lineRule="auto"/>
              <w:ind w:right="12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C1B36">
              <w:rPr>
                <w:rFonts w:ascii="Times New Roman" w:hAnsi="Times New Roman" w:cs="Times New Roman"/>
                <w:sz w:val="24"/>
                <w:szCs w:val="24"/>
              </w:rPr>
              <w:t>Разработка проектной работы по совершенствованию системы</w:t>
            </w:r>
            <w:r w:rsidR="000C1B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C1B36">
              <w:rPr>
                <w:rFonts w:ascii="Times New Roman" w:hAnsi="Times New Roman" w:cs="Times New Roman"/>
                <w:sz w:val="24"/>
                <w:szCs w:val="24"/>
              </w:rPr>
              <w:t>билингвального образования дошкольников«</w:t>
            </w:r>
            <w:r w:rsidRPr="000C1B3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ЭНҖЕ-МӘРҖӘН</w:t>
            </w:r>
            <w:r w:rsidRPr="000C1B3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D90F86" w:rsidRPr="000C1B36" w:rsidTr="000C1B36">
        <w:tc>
          <w:tcPr>
            <w:tcW w:w="534" w:type="dxa"/>
          </w:tcPr>
          <w:p w:rsidR="00D90F86" w:rsidRPr="000C1B36" w:rsidRDefault="00D90F86" w:rsidP="000C1B36">
            <w:pPr>
              <w:spacing w:line="240" w:lineRule="auto"/>
              <w:ind w:left="-142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B3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88" w:type="dxa"/>
          </w:tcPr>
          <w:p w:rsidR="00D90F86" w:rsidRPr="000C1B36" w:rsidRDefault="00D90F86" w:rsidP="000C1B36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1B36">
              <w:rPr>
                <w:rFonts w:ascii="Times New Roman" w:hAnsi="Times New Roman" w:cs="Times New Roman"/>
                <w:sz w:val="24"/>
                <w:szCs w:val="24"/>
              </w:rPr>
              <w:t>Подбор методической и художественной литературы; наглядного материала (иллюстрации, фотографии)</w:t>
            </w:r>
          </w:p>
        </w:tc>
        <w:tc>
          <w:tcPr>
            <w:tcW w:w="1843" w:type="dxa"/>
          </w:tcPr>
          <w:p w:rsidR="00D90F86" w:rsidRPr="000C1B36" w:rsidRDefault="00D90F86" w:rsidP="000C1B3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B36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4699" w:type="dxa"/>
          </w:tcPr>
          <w:p w:rsidR="00D90F86" w:rsidRPr="000C1B36" w:rsidRDefault="00D90F86" w:rsidP="000C1B36">
            <w:pPr>
              <w:spacing w:line="240" w:lineRule="auto"/>
              <w:ind w:right="1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1B36">
              <w:rPr>
                <w:rFonts w:ascii="Times New Roman" w:hAnsi="Times New Roman" w:cs="Times New Roman"/>
                <w:sz w:val="24"/>
                <w:szCs w:val="24"/>
              </w:rPr>
              <w:t>Создание методической базы по реализации проекта</w:t>
            </w:r>
          </w:p>
        </w:tc>
      </w:tr>
      <w:tr w:rsidR="00D90F86" w:rsidRPr="000C1B36" w:rsidTr="000C1B36">
        <w:tc>
          <w:tcPr>
            <w:tcW w:w="534" w:type="dxa"/>
          </w:tcPr>
          <w:p w:rsidR="00D90F86" w:rsidRPr="000C1B36" w:rsidRDefault="00D90F86" w:rsidP="000C1B36">
            <w:pPr>
              <w:spacing w:line="240" w:lineRule="auto"/>
              <w:ind w:left="-142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B3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88" w:type="dxa"/>
          </w:tcPr>
          <w:p w:rsidR="00D90F86" w:rsidRPr="000C1B36" w:rsidRDefault="00D90F86" w:rsidP="000C1B36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1B36">
              <w:rPr>
                <w:rFonts w:ascii="Times New Roman" w:hAnsi="Times New Roman" w:cs="Times New Roman"/>
                <w:sz w:val="24"/>
                <w:szCs w:val="24"/>
              </w:rPr>
              <w:t>Насыщение развивающей предметно – пространственной среды групп</w:t>
            </w:r>
          </w:p>
        </w:tc>
        <w:tc>
          <w:tcPr>
            <w:tcW w:w="1843" w:type="dxa"/>
          </w:tcPr>
          <w:p w:rsidR="00D90F86" w:rsidRPr="000C1B36" w:rsidRDefault="00D90F86" w:rsidP="000C1B3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B36">
              <w:rPr>
                <w:rFonts w:ascii="Times New Roman" w:hAnsi="Times New Roman" w:cs="Times New Roman"/>
                <w:sz w:val="24"/>
                <w:szCs w:val="24"/>
              </w:rPr>
              <w:t>Заведующий Гайнетдинова З. З.,</w:t>
            </w:r>
            <w:r w:rsidR="006062B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C1B36">
              <w:rPr>
                <w:rFonts w:ascii="Times New Roman" w:hAnsi="Times New Roman" w:cs="Times New Roman"/>
                <w:sz w:val="24"/>
                <w:szCs w:val="24"/>
              </w:rPr>
              <w:t xml:space="preserve">педагоги, </w:t>
            </w:r>
          </w:p>
          <w:p w:rsidR="00D90F86" w:rsidRPr="000C1B36" w:rsidRDefault="00D90F86" w:rsidP="000C1B3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B36">
              <w:rPr>
                <w:rFonts w:ascii="Times New Roman" w:hAnsi="Times New Roman" w:cs="Times New Roman"/>
                <w:sz w:val="24"/>
                <w:szCs w:val="24"/>
              </w:rPr>
              <w:t>завхоз Галиуллина Д. Р.</w:t>
            </w:r>
          </w:p>
        </w:tc>
        <w:tc>
          <w:tcPr>
            <w:tcW w:w="4699" w:type="dxa"/>
          </w:tcPr>
          <w:p w:rsidR="00D90F86" w:rsidRPr="000C1B36" w:rsidRDefault="00D90F86" w:rsidP="000C1B36">
            <w:pPr>
              <w:spacing w:line="240" w:lineRule="auto"/>
              <w:ind w:right="1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1B36">
              <w:rPr>
                <w:rFonts w:ascii="Times New Roman" w:hAnsi="Times New Roman" w:cs="Times New Roman"/>
                <w:sz w:val="24"/>
                <w:szCs w:val="24"/>
              </w:rPr>
              <w:t xml:space="preserve">Приобретение кукол, пошив национальной одежды для кукол, изготовление </w:t>
            </w:r>
            <w:r w:rsidRPr="000C1B3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румбок</w:t>
            </w:r>
            <w:r w:rsidR="006062B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0C1B3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сов, ковробуков, </w:t>
            </w:r>
            <w:r w:rsidRPr="000C1B36">
              <w:rPr>
                <w:rFonts w:ascii="Times New Roman" w:hAnsi="Times New Roman" w:cs="Times New Roman"/>
                <w:sz w:val="24"/>
                <w:szCs w:val="24"/>
              </w:rPr>
              <w:t>лэпбуков</w:t>
            </w:r>
            <w:r w:rsidRPr="000C1B3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, авторских ди</w:t>
            </w:r>
            <w:r w:rsidR="006062B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-</w:t>
            </w:r>
            <w:r w:rsidRPr="000C1B3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дактических игр</w:t>
            </w:r>
            <w:r w:rsidRPr="000C1B36">
              <w:rPr>
                <w:rFonts w:ascii="Times New Roman" w:hAnsi="Times New Roman" w:cs="Times New Roman"/>
                <w:sz w:val="24"/>
                <w:szCs w:val="24"/>
              </w:rPr>
              <w:t xml:space="preserve"> по обучению детей госу</w:t>
            </w:r>
            <w:r w:rsidR="006062B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C1B36">
              <w:rPr>
                <w:rFonts w:ascii="Times New Roman" w:hAnsi="Times New Roman" w:cs="Times New Roman"/>
                <w:sz w:val="24"/>
                <w:szCs w:val="24"/>
              </w:rPr>
              <w:t>дарственным языкам Республики Татар</w:t>
            </w:r>
            <w:r w:rsidR="006062B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C1B36">
              <w:rPr>
                <w:rFonts w:ascii="Times New Roman" w:hAnsi="Times New Roman" w:cs="Times New Roman"/>
                <w:sz w:val="24"/>
                <w:szCs w:val="24"/>
              </w:rPr>
              <w:t>стан</w:t>
            </w:r>
          </w:p>
        </w:tc>
      </w:tr>
      <w:tr w:rsidR="00D90F86" w:rsidRPr="000C1B36" w:rsidTr="000C1B36">
        <w:tc>
          <w:tcPr>
            <w:tcW w:w="534" w:type="dxa"/>
          </w:tcPr>
          <w:p w:rsidR="00D90F86" w:rsidRPr="000C1B36" w:rsidRDefault="00D90F86" w:rsidP="000C1B36">
            <w:pPr>
              <w:spacing w:line="240" w:lineRule="auto"/>
              <w:ind w:left="-142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B3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88" w:type="dxa"/>
          </w:tcPr>
          <w:p w:rsidR="00D90F86" w:rsidRPr="000C1B36" w:rsidRDefault="00D90F86" w:rsidP="000C1B36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1B36">
              <w:rPr>
                <w:rFonts w:ascii="Times New Roman" w:hAnsi="Times New Roman" w:cs="Times New Roman"/>
                <w:sz w:val="24"/>
                <w:szCs w:val="24"/>
              </w:rPr>
              <w:t>Мониторинг нацио</w:t>
            </w:r>
            <w:r w:rsidR="00575B3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C1B36">
              <w:rPr>
                <w:rFonts w:ascii="Times New Roman" w:hAnsi="Times New Roman" w:cs="Times New Roman"/>
                <w:sz w:val="24"/>
                <w:szCs w:val="24"/>
              </w:rPr>
              <w:t xml:space="preserve">нального состава с целью определения детей по подгруппам  по сложности освоения программы по </w:t>
            </w:r>
            <w:r w:rsidRPr="000C1B3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обучению татарскому языку</w:t>
            </w:r>
          </w:p>
        </w:tc>
        <w:tc>
          <w:tcPr>
            <w:tcW w:w="1843" w:type="dxa"/>
          </w:tcPr>
          <w:p w:rsidR="00D90F86" w:rsidRPr="000C1B36" w:rsidRDefault="00D90F86" w:rsidP="000C1B3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B3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</w:t>
            </w:r>
            <w:r w:rsidRPr="000C1B3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ь</w:t>
            </w:r>
            <w:r w:rsidRPr="000C1B36">
              <w:rPr>
                <w:rFonts w:ascii="Times New Roman" w:hAnsi="Times New Roman" w:cs="Times New Roman"/>
                <w:sz w:val="24"/>
                <w:szCs w:val="24"/>
              </w:rPr>
              <w:t xml:space="preserve"> по обу</w:t>
            </w:r>
            <w:r w:rsidR="00575B3D">
              <w:rPr>
                <w:rFonts w:ascii="Times New Roman" w:hAnsi="Times New Roman" w:cs="Times New Roman"/>
                <w:sz w:val="24"/>
                <w:szCs w:val="24"/>
              </w:rPr>
              <w:t xml:space="preserve">чению </w:t>
            </w:r>
            <w:r w:rsidRPr="000C1B36">
              <w:rPr>
                <w:rFonts w:ascii="Times New Roman" w:hAnsi="Times New Roman" w:cs="Times New Roman"/>
                <w:sz w:val="24"/>
                <w:szCs w:val="24"/>
              </w:rPr>
              <w:t>детей татарскому языку</w:t>
            </w:r>
          </w:p>
          <w:p w:rsidR="00D90F86" w:rsidRPr="000C1B36" w:rsidRDefault="00D90F86" w:rsidP="000C1B3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B3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Габдрахманова Э.Н.</w:t>
            </w:r>
          </w:p>
        </w:tc>
        <w:tc>
          <w:tcPr>
            <w:tcW w:w="4699" w:type="dxa"/>
          </w:tcPr>
          <w:p w:rsidR="00D90F86" w:rsidRPr="000C1B36" w:rsidRDefault="00D90F86" w:rsidP="000C1B36">
            <w:pPr>
              <w:spacing w:line="240" w:lineRule="auto"/>
              <w:ind w:right="1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1B3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Аналитическая справка</w:t>
            </w:r>
          </w:p>
        </w:tc>
      </w:tr>
      <w:tr w:rsidR="00D90F86" w:rsidRPr="000C1B36" w:rsidTr="000C1B36">
        <w:trPr>
          <w:trHeight w:val="1155"/>
        </w:trPr>
        <w:tc>
          <w:tcPr>
            <w:tcW w:w="534" w:type="dxa"/>
          </w:tcPr>
          <w:p w:rsidR="00D90F86" w:rsidRPr="000C1B36" w:rsidRDefault="00D90F86" w:rsidP="000C1B36">
            <w:pPr>
              <w:spacing w:line="240" w:lineRule="auto"/>
              <w:ind w:left="-142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B3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88" w:type="dxa"/>
          </w:tcPr>
          <w:p w:rsidR="00D90F86" w:rsidRPr="000C1B36" w:rsidRDefault="00D90F86" w:rsidP="000C1B36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1B36">
              <w:rPr>
                <w:rFonts w:ascii="Times New Roman" w:hAnsi="Times New Roman" w:cs="Times New Roman"/>
                <w:sz w:val="24"/>
                <w:szCs w:val="24"/>
              </w:rPr>
              <w:t xml:space="preserve">Планирование </w:t>
            </w:r>
            <w:r w:rsidR="000C1B3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0C1B36">
              <w:rPr>
                <w:rFonts w:ascii="Times New Roman" w:hAnsi="Times New Roman" w:cs="Times New Roman"/>
                <w:sz w:val="24"/>
                <w:szCs w:val="24"/>
              </w:rPr>
              <w:t>або</w:t>
            </w:r>
            <w:r w:rsidR="00575B3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C1B36">
              <w:rPr>
                <w:rFonts w:ascii="Times New Roman" w:hAnsi="Times New Roman" w:cs="Times New Roman"/>
                <w:sz w:val="24"/>
                <w:szCs w:val="24"/>
              </w:rPr>
              <w:t xml:space="preserve">ты </w:t>
            </w:r>
            <w:r w:rsidRPr="000C1B3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детской </w:t>
            </w:r>
            <w:r w:rsidRPr="000C1B36">
              <w:rPr>
                <w:rFonts w:ascii="Times New Roman" w:hAnsi="Times New Roman" w:cs="Times New Roman"/>
                <w:sz w:val="24"/>
                <w:szCs w:val="24"/>
              </w:rPr>
              <w:t>театраль</w:t>
            </w:r>
            <w:r w:rsidR="00575B3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C1B36">
              <w:rPr>
                <w:rFonts w:ascii="Times New Roman" w:hAnsi="Times New Roman" w:cs="Times New Roman"/>
                <w:sz w:val="24"/>
                <w:szCs w:val="24"/>
              </w:rPr>
              <w:t>ной  сту</w:t>
            </w:r>
            <w:r w:rsidR="000C1B36">
              <w:rPr>
                <w:rFonts w:ascii="Times New Roman" w:hAnsi="Times New Roman" w:cs="Times New Roman"/>
                <w:sz w:val="24"/>
                <w:szCs w:val="24"/>
              </w:rPr>
              <w:t xml:space="preserve">дии </w:t>
            </w:r>
            <w:r w:rsidRPr="000C1B36">
              <w:rPr>
                <w:rFonts w:ascii="Times New Roman" w:hAnsi="Times New Roman" w:cs="Times New Roman"/>
                <w:sz w:val="24"/>
                <w:szCs w:val="24"/>
              </w:rPr>
              <w:t>«С</w:t>
            </w:r>
            <w:r w:rsidRPr="000C1B3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әхнә битлеге</w:t>
            </w:r>
            <w:r w:rsidRPr="000C1B3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C1B3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</w:t>
            </w:r>
            <w:r w:rsidRPr="000C1B3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C1B3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Театрал</w:t>
            </w:r>
            <w:r w:rsidRPr="000C1B36">
              <w:rPr>
                <w:rFonts w:ascii="Times New Roman" w:hAnsi="Times New Roman" w:cs="Times New Roman"/>
                <w:sz w:val="24"/>
                <w:szCs w:val="24"/>
              </w:rPr>
              <w:t>ьная маска»</w:t>
            </w:r>
            <w:r w:rsidRPr="000C1B3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1843" w:type="dxa"/>
          </w:tcPr>
          <w:p w:rsidR="00D90F86" w:rsidRPr="000C1B36" w:rsidRDefault="00D90F86" w:rsidP="000C1B3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B36">
              <w:rPr>
                <w:rFonts w:ascii="Times New Roman" w:hAnsi="Times New Roman" w:cs="Times New Roman"/>
                <w:sz w:val="24"/>
                <w:szCs w:val="24"/>
              </w:rPr>
              <w:t>Педагог</w:t>
            </w:r>
          </w:p>
          <w:p w:rsidR="00D90F86" w:rsidRPr="000C1B36" w:rsidRDefault="00D90F86" w:rsidP="00817CB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B36">
              <w:rPr>
                <w:rFonts w:ascii="Times New Roman" w:hAnsi="Times New Roman" w:cs="Times New Roman"/>
                <w:sz w:val="24"/>
                <w:szCs w:val="24"/>
              </w:rPr>
              <w:t xml:space="preserve">Бадрутдинова А.А. </w:t>
            </w:r>
            <w:r w:rsidR="00817CB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C1B36">
              <w:rPr>
                <w:rFonts w:ascii="Times New Roman" w:hAnsi="Times New Roman" w:cs="Times New Roman"/>
                <w:sz w:val="24"/>
                <w:szCs w:val="24"/>
              </w:rPr>
              <w:t xml:space="preserve"> руково</w:t>
            </w:r>
            <w:r w:rsidR="00817CB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C1B36">
              <w:rPr>
                <w:rFonts w:ascii="Times New Roman" w:hAnsi="Times New Roman" w:cs="Times New Roman"/>
                <w:sz w:val="24"/>
                <w:szCs w:val="24"/>
              </w:rPr>
              <w:t>дитель</w:t>
            </w:r>
          </w:p>
        </w:tc>
        <w:tc>
          <w:tcPr>
            <w:tcW w:w="4699" w:type="dxa"/>
          </w:tcPr>
          <w:p w:rsidR="00D90F86" w:rsidRPr="000C1B36" w:rsidRDefault="00D90F86" w:rsidP="000C1B36">
            <w:pPr>
              <w:spacing w:line="240" w:lineRule="auto"/>
              <w:ind w:right="1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1B36">
              <w:rPr>
                <w:rFonts w:ascii="Times New Roman" w:hAnsi="Times New Roman" w:cs="Times New Roman"/>
                <w:sz w:val="24"/>
                <w:szCs w:val="24"/>
              </w:rPr>
              <w:t xml:space="preserve">Перспективный план работы </w:t>
            </w:r>
            <w:r w:rsidRPr="000C1B3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детской </w:t>
            </w:r>
            <w:r w:rsidRPr="000C1B36">
              <w:rPr>
                <w:rFonts w:ascii="Times New Roman" w:hAnsi="Times New Roman" w:cs="Times New Roman"/>
                <w:sz w:val="24"/>
                <w:szCs w:val="24"/>
              </w:rPr>
              <w:t>театральной  студии «</w:t>
            </w:r>
            <w:r w:rsidRPr="000C1B3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Театрал</w:t>
            </w:r>
            <w:r w:rsidRPr="000C1B36">
              <w:rPr>
                <w:rFonts w:ascii="Times New Roman" w:hAnsi="Times New Roman" w:cs="Times New Roman"/>
                <w:sz w:val="24"/>
                <w:szCs w:val="24"/>
              </w:rPr>
              <w:t>ьная маска»</w:t>
            </w:r>
          </w:p>
          <w:p w:rsidR="00D90F86" w:rsidRPr="000C1B36" w:rsidRDefault="00D90F86" w:rsidP="000C1B36">
            <w:pPr>
              <w:spacing w:line="240" w:lineRule="auto"/>
              <w:ind w:right="1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1B36">
              <w:rPr>
                <w:rFonts w:ascii="Times New Roman" w:hAnsi="Times New Roman" w:cs="Times New Roman"/>
                <w:sz w:val="24"/>
                <w:szCs w:val="24"/>
              </w:rPr>
              <w:t>Выступление артистов детской театральной  студии для родительской общественности</w:t>
            </w:r>
          </w:p>
        </w:tc>
      </w:tr>
      <w:tr w:rsidR="00D90F86" w:rsidRPr="000C1B36" w:rsidTr="000C1B36">
        <w:trPr>
          <w:trHeight w:val="1199"/>
        </w:trPr>
        <w:tc>
          <w:tcPr>
            <w:tcW w:w="534" w:type="dxa"/>
          </w:tcPr>
          <w:p w:rsidR="00D90F86" w:rsidRPr="000C1B36" w:rsidRDefault="000C1B36" w:rsidP="000C1B36">
            <w:pPr>
              <w:spacing w:line="240" w:lineRule="auto"/>
              <w:ind w:left="-142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88" w:type="dxa"/>
          </w:tcPr>
          <w:p w:rsidR="00D90F86" w:rsidRPr="000C1B36" w:rsidRDefault="00D90F86" w:rsidP="000C1B36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1B36">
              <w:rPr>
                <w:rFonts w:ascii="Times New Roman" w:hAnsi="Times New Roman" w:cs="Times New Roman"/>
                <w:sz w:val="24"/>
                <w:szCs w:val="24"/>
              </w:rPr>
              <w:t>Планирование рабо</w:t>
            </w:r>
            <w:r w:rsidR="00575B3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C1B36">
              <w:rPr>
                <w:rFonts w:ascii="Times New Roman" w:hAnsi="Times New Roman" w:cs="Times New Roman"/>
                <w:sz w:val="24"/>
                <w:szCs w:val="24"/>
              </w:rPr>
              <w:t xml:space="preserve">ты </w:t>
            </w:r>
            <w:r w:rsidRPr="000C1B3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семейного </w:t>
            </w:r>
            <w:r w:rsidRPr="000C1B36">
              <w:rPr>
                <w:rFonts w:ascii="Times New Roman" w:hAnsi="Times New Roman" w:cs="Times New Roman"/>
                <w:sz w:val="24"/>
                <w:szCs w:val="24"/>
              </w:rPr>
              <w:t>клуба «Говорим по-татар</w:t>
            </w:r>
            <w:r w:rsidR="00575B3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C1B36">
              <w:rPr>
                <w:rFonts w:ascii="Times New Roman" w:hAnsi="Times New Roman" w:cs="Times New Roman"/>
                <w:sz w:val="24"/>
                <w:szCs w:val="24"/>
              </w:rPr>
              <w:t>ски» («</w:t>
            </w:r>
            <w:r w:rsidRPr="000C1B3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Татарча сөй</w:t>
            </w:r>
            <w:r w:rsidR="00575B3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0C1B3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ләшәбез</w:t>
            </w:r>
            <w:r w:rsidRPr="000C1B36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  <w:r w:rsidRPr="000C1B3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1843" w:type="dxa"/>
          </w:tcPr>
          <w:p w:rsidR="00D90F86" w:rsidRPr="000C1B36" w:rsidRDefault="00D90F86" w:rsidP="005C7D6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C1B36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де</w:t>
            </w:r>
            <w:r w:rsidR="00575B3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C1B36">
              <w:rPr>
                <w:rFonts w:ascii="Times New Roman" w:hAnsi="Times New Roman" w:cs="Times New Roman"/>
                <w:sz w:val="24"/>
                <w:szCs w:val="24"/>
              </w:rPr>
              <w:t>тей татарскому языку Габдрах</w:t>
            </w:r>
            <w:r w:rsidR="005C7D6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C1B36">
              <w:rPr>
                <w:rFonts w:ascii="Times New Roman" w:hAnsi="Times New Roman" w:cs="Times New Roman"/>
                <w:sz w:val="24"/>
                <w:szCs w:val="24"/>
              </w:rPr>
              <w:t>манова Э.Н.</w:t>
            </w:r>
          </w:p>
        </w:tc>
        <w:tc>
          <w:tcPr>
            <w:tcW w:w="4699" w:type="dxa"/>
          </w:tcPr>
          <w:p w:rsidR="00D90F86" w:rsidRPr="000C1B36" w:rsidRDefault="00D90F86" w:rsidP="000C1B36">
            <w:pPr>
              <w:spacing w:line="240" w:lineRule="auto"/>
              <w:ind w:right="12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C1B36">
              <w:rPr>
                <w:rFonts w:ascii="Times New Roman" w:hAnsi="Times New Roman" w:cs="Times New Roman"/>
                <w:sz w:val="24"/>
                <w:szCs w:val="24"/>
              </w:rPr>
              <w:t>Перспективный план работы клуба «Говорим по-татарски» («</w:t>
            </w:r>
            <w:r w:rsidRPr="000C1B3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Татарча сөйләшәбез</w:t>
            </w:r>
            <w:r w:rsidRPr="000C1B36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  <w:r w:rsidRPr="000C1B3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)</w:t>
            </w:r>
          </w:p>
        </w:tc>
      </w:tr>
      <w:tr w:rsidR="00D90F86" w:rsidRPr="000C1B36" w:rsidTr="000C1B36">
        <w:trPr>
          <w:trHeight w:val="691"/>
        </w:trPr>
        <w:tc>
          <w:tcPr>
            <w:tcW w:w="534" w:type="dxa"/>
          </w:tcPr>
          <w:p w:rsidR="00D90F86" w:rsidRPr="000C1B36" w:rsidRDefault="00575B3D" w:rsidP="000C1B36">
            <w:pPr>
              <w:spacing w:line="240" w:lineRule="auto"/>
              <w:ind w:left="-142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88" w:type="dxa"/>
          </w:tcPr>
          <w:p w:rsidR="00D90F86" w:rsidRPr="000C1B36" w:rsidRDefault="00575B3D" w:rsidP="00575B3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Разработка к</w:t>
            </w:r>
            <w:r w:rsidR="00D90F86" w:rsidRPr="000C1B36">
              <w:rPr>
                <w:rFonts w:ascii="Times New Roman" w:hAnsi="Times New Roman" w:cs="Times New Roman"/>
                <w:sz w:val="24"/>
                <w:szCs w:val="24"/>
              </w:rPr>
              <w:t>онспектов образовательной деятельности</w:t>
            </w:r>
          </w:p>
        </w:tc>
        <w:tc>
          <w:tcPr>
            <w:tcW w:w="1843" w:type="dxa"/>
          </w:tcPr>
          <w:p w:rsidR="00D90F86" w:rsidRPr="000C1B36" w:rsidRDefault="00D90F86" w:rsidP="000C1B3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B36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4699" w:type="dxa"/>
          </w:tcPr>
          <w:p w:rsidR="00D90F86" w:rsidRPr="000C1B36" w:rsidRDefault="00D90F86" w:rsidP="000C1B36">
            <w:pPr>
              <w:spacing w:line="240" w:lineRule="auto"/>
              <w:ind w:right="1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1B36">
              <w:rPr>
                <w:rFonts w:ascii="Times New Roman" w:hAnsi="Times New Roman" w:cs="Times New Roman"/>
                <w:sz w:val="24"/>
                <w:szCs w:val="24"/>
              </w:rPr>
              <w:t>Конспекты образовательной деятельности</w:t>
            </w:r>
          </w:p>
        </w:tc>
      </w:tr>
      <w:tr w:rsidR="00D90F86" w:rsidRPr="000C1B36" w:rsidTr="000C1B36">
        <w:tc>
          <w:tcPr>
            <w:tcW w:w="534" w:type="dxa"/>
          </w:tcPr>
          <w:p w:rsidR="00D90F86" w:rsidRPr="000C1B36" w:rsidRDefault="00575B3D" w:rsidP="000C1B36">
            <w:pPr>
              <w:spacing w:line="240" w:lineRule="auto"/>
              <w:ind w:left="-142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88" w:type="dxa"/>
          </w:tcPr>
          <w:p w:rsidR="00D90F86" w:rsidRPr="000C1B36" w:rsidRDefault="00D90F86" w:rsidP="000C1B36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1B36">
              <w:rPr>
                <w:rFonts w:ascii="Times New Roman" w:hAnsi="Times New Roman" w:cs="Times New Roman"/>
                <w:sz w:val="24"/>
                <w:szCs w:val="24"/>
              </w:rPr>
              <w:t>Разработка тематики бесед с детьми</w:t>
            </w:r>
          </w:p>
        </w:tc>
        <w:tc>
          <w:tcPr>
            <w:tcW w:w="1843" w:type="dxa"/>
          </w:tcPr>
          <w:p w:rsidR="00D90F86" w:rsidRPr="000C1B36" w:rsidRDefault="00D90F86" w:rsidP="000C1B3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B36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4699" w:type="dxa"/>
          </w:tcPr>
          <w:p w:rsidR="00D90F86" w:rsidRPr="000C1B36" w:rsidRDefault="00D90F86" w:rsidP="000C1B36">
            <w:pPr>
              <w:spacing w:line="240" w:lineRule="auto"/>
              <w:ind w:right="1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1B36">
              <w:rPr>
                <w:rFonts w:ascii="Times New Roman" w:hAnsi="Times New Roman" w:cs="Times New Roman"/>
                <w:sz w:val="24"/>
                <w:szCs w:val="24"/>
              </w:rPr>
              <w:t>Картотека тематических бесед о культуре и традициях татарского народа</w:t>
            </w:r>
          </w:p>
        </w:tc>
      </w:tr>
      <w:tr w:rsidR="00D90F86" w:rsidRPr="000C1B36" w:rsidTr="000C1B36">
        <w:tc>
          <w:tcPr>
            <w:tcW w:w="534" w:type="dxa"/>
          </w:tcPr>
          <w:p w:rsidR="00D90F86" w:rsidRPr="000C1B36" w:rsidRDefault="00575B3D" w:rsidP="000C1B36">
            <w:pPr>
              <w:spacing w:line="240" w:lineRule="auto"/>
              <w:ind w:left="-142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88" w:type="dxa"/>
          </w:tcPr>
          <w:p w:rsidR="00D90F86" w:rsidRPr="000C1B36" w:rsidRDefault="00D90F86" w:rsidP="000C1B36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1B36">
              <w:rPr>
                <w:rFonts w:ascii="Times New Roman" w:hAnsi="Times New Roman" w:cs="Times New Roman"/>
                <w:sz w:val="24"/>
                <w:szCs w:val="24"/>
              </w:rPr>
              <w:t>Разработка картотеки подвижных и дидактических игр на двух государственных языках РТ</w:t>
            </w:r>
          </w:p>
        </w:tc>
        <w:tc>
          <w:tcPr>
            <w:tcW w:w="1843" w:type="dxa"/>
          </w:tcPr>
          <w:p w:rsidR="00D90F86" w:rsidRPr="000C1B36" w:rsidRDefault="00D90F86" w:rsidP="000C1B3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B36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4699" w:type="dxa"/>
          </w:tcPr>
          <w:p w:rsidR="00D90F86" w:rsidRPr="000C1B36" w:rsidRDefault="00D90F86" w:rsidP="000C1B36">
            <w:pPr>
              <w:spacing w:line="240" w:lineRule="auto"/>
              <w:ind w:right="1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1B36">
              <w:rPr>
                <w:rFonts w:ascii="Times New Roman" w:hAnsi="Times New Roman" w:cs="Times New Roman"/>
                <w:sz w:val="24"/>
                <w:szCs w:val="24"/>
              </w:rPr>
              <w:t xml:space="preserve">Картотека подвижных и дидактических игр </w:t>
            </w:r>
          </w:p>
        </w:tc>
      </w:tr>
      <w:tr w:rsidR="00D90F86" w:rsidRPr="000C1B36" w:rsidTr="000C1B36">
        <w:tc>
          <w:tcPr>
            <w:tcW w:w="534" w:type="dxa"/>
          </w:tcPr>
          <w:p w:rsidR="00D90F86" w:rsidRPr="000C1B36" w:rsidRDefault="00D90F86" w:rsidP="000C1B36">
            <w:pPr>
              <w:spacing w:line="240" w:lineRule="auto"/>
              <w:ind w:left="-142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B3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75B3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88" w:type="dxa"/>
          </w:tcPr>
          <w:p w:rsidR="00D90F86" w:rsidRPr="000C1B36" w:rsidRDefault="00D90F86" w:rsidP="000C1B36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1B36">
              <w:rPr>
                <w:rFonts w:ascii="Times New Roman" w:hAnsi="Times New Roman" w:cs="Times New Roman"/>
                <w:sz w:val="24"/>
                <w:szCs w:val="24"/>
              </w:rPr>
              <w:t xml:space="preserve">Планирование работы с родителями по взаимодействию в рамках проекта </w:t>
            </w:r>
          </w:p>
        </w:tc>
        <w:tc>
          <w:tcPr>
            <w:tcW w:w="1843" w:type="dxa"/>
          </w:tcPr>
          <w:p w:rsidR="00D90F86" w:rsidRPr="000C1B36" w:rsidRDefault="00D90F86" w:rsidP="000C1B3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B36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4699" w:type="dxa"/>
          </w:tcPr>
          <w:p w:rsidR="00D90F86" w:rsidRPr="000C1B36" w:rsidRDefault="00D90F86" w:rsidP="000C1B36">
            <w:pPr>
              <w:spacing w:line="240" w:lineRule="auto"/>
              <w:ind w:right="1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1B36">
              <w:rPr>
                <w:rFonts w:ascii="Times New Roman" w:hAnsi="Times New Roman" w:cs="Times New Roman"/>
                <w:sz w:val="24"/>
                <w:szCs w:val="24"/>
              </w:rPr>
              <w:t>Перспективный план работы с родителями</w:t>
            </w:r>
          </w:p>
        </w:tc>
      </w:tr>
      <w:tr w:rsidR="00D90F86" w:rsidRPr="000C1B36" w:rsidTr="000C1B36">
        <w:tc>
          <w:tcPr>
            <w:tcW w:w="534" w:type="dxa"/>
          </w:tcPr>
          <w:p w:rsidR="00D90F86" w:rsidRPr="000C1B36" w:rsidRDefault="00D90F86" w:rsidP="000C1B36">
            <w:pPr>
              <w:spacing w:line="240" w:lineRule="auto"/>
              <w:ind w:left="-142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C1B3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575B3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388" w:type="dxa"/>
          </w:tcPr>
          <w:p w:rsidR="00D90F86" w:rsidRPr="000C1B36" w:rsidRDefault="00D90F86" w:rsidP="000C1B36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1B36">
              <w:rPr>
                <w:rFonts w:ascii="Times New Roman" w:hAnsi="Times New Roman" w:cs="Times New Roman"/>
                <w:sz w:val="24"/>
                <w:szCs w:val="24"/>
              </w:rPr>
              <w:t xml:space="preserve">Предварительная работа с воспитанниками по знакомству с традициями и обычаями </w:t>
            </w:r>
            <w:r w:rsidRPr="000C1B3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Кукмор</w:t>
            </w:r>
            <w:r w:rsidRPr="000C1B36">
              <w:rPr>
                <w:rFonts w:ascii="Times New Roman" w:hAnsi="Times New Roman" w:cs="Times New Roman"/>
                <w:sz w:val="24"/>
                <w:szCs w:val="24"/>
              </w:rPr>
              <w:t>ского района</w:t>
            </w:r>
          </w:p>
        </w:tc>
        <w:tc>
          <w:tcPr>
            <w:tcW w:w="1843" w:type="dxa"/>
          </w:tcPr>
          <w:p w:rsidR="00D90F86" w:rsidRPr="000C1B36" w:rsidRDefault="00D90F86" w:rsidP="000C1B3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B36">
              <w:rPr>
                <w:rFonts w:ascii="Times New Roman" w:hAnsi="Times New Roman" w:cs="Times New Roman"/>
                <w:sz w:val="24"/>
                <w:szCs w:val="24"/>
              </w:rPr>
              <w:t>Педагоги,</w:t>
            </w:r>
          </w:p>
          <w:p w:rsidR="00D90F86" w:rsidRPr="000C1B36" w:rsidRDefault="00D90F86" w:rsidP="000C1B3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B36">
              <w:rPr>
                <w:rFonts w:ascii="Times New Roman" w:hAnsi="Times New Roman" w:cs="Times New Roman"/>
                <w:sz w:val="24"/>
                <w:szCs w:val="24"/>
              </w:rPr>
              <w:t>воспитанники,</w:t>
            </w:r>
          </w:p>
          <w:p w:rsidR="00D90F86" w:rsidRPr="000C1B36" w:rsidRDefault="00D90F86" w:rsidP="000C1B3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B36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  <w:tc>
          <w:tcPr>
            <w:tcW w:w="4699" w:type="dxa"/>
          </w:tcPr>
          <w:p w:rsidR="00D90F86" w:rsidRPr="000C1B36" w:rsidRDefault="00D90F86" w:rsidP="000C1B36">
            <w:pPr>
              <w:spacing w:line="240" w:lineRule="auto"/>
              <w:ind w:right="1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1B36">
              <w:rPr>
                <w:rFonts w:ascii="Times New Roman" w:hAnsi="Times New Roman" w:cs="Times New Roman"/>
                <w:sz w:val="24"/>
                <w:szCs w:val="24"/>
              </w:rPr>
              <w:t>Посещение праздников: Сабантуй, Каравон, День Республики, День города Кук</w:t>
            </w:r>
            <w:r w:rsidR="006539E0">
              <w:rPr>
                <w:rFonts w:ascii="Times New Roman" w:hAnsi="Times New Roman" w:cs="Times New Roman"/>
                <w:sz w:val="24"/>
                <w:szCs w:val="24"/>
              </w:rPr>
              <w:t>мор</w:t>
            </w:r>
          </w:p>
        </w:tc>
      </w:tr>
      <w:tr w:rsidR="00D90F86" w:rsidRPr="000C1B36" w:rsidTr="000C1B36">
        <w:tc>
          <w:tcPr>
            <w:tcW w:w="534" w:type="dxa"/>
          </w:tcPr>
          <w:p w:rsidR="00D90F86" w:rsidRPr="000C1B36" w:rsidRDefault="00D90F86" w:rsidP="000C1B36">
            <w:pPr>
              <w:spacing w:line="240" w:lineRule="auto"/>
              <w:ind w:left="-142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C1B3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575B3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388" w:type="dxa"/>
          </w:tcPr>
          <w:p w:rsidR="00D90F86" w:rsidRPr="000C1B36" w:rsidRDefault="00D90F86" w:rsidP="000C1B36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1B36">
              <w:rPr>
                <w:rFonts w:ascii="Times New Roman" w:hAnsi="Times New Roman" w:cs="Times New Roman"/>
                <w:sz w:val="24"/>
                <w:szCs w:val="24"/>
              </w:rPr>
              <w:t>Повышение профессиональной компетенции воспитателей</w:t>
            </w:r>
          </w:p>
        </w:tc>
        <w:tc>
          <w:tcPr>
            <w:tcW w:w="1843" w:type="dxa"/>
          </w:tcPr>
          <w:p w:rsidR="00D90F86" w:rsidRPr="000C1B36" w:rsidRDefault="00D90F86" w:rsidP="000C1B3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B3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Старший воспитател</w:t>
            </w:r>
            <w:r w:rsidRPr="000C1B36">
              <w:rPr>
                <w:rFonts w:ascii="Times New Roman" w:hAnsi="Times New Roman" w:cs="Times New Roman"/>
                <w:sz w:val="24"/>
                <w:szCs w:val="24"/>
              </w:rPr>
              <w:t>ь Канышева С.М.,</w:t>
            </w:r>
          </w:p>
          <w:p w:rsidR="00D90F86" w:rsidRPr="000C1B36" w:rsidRDefault="00D90F86" w:rsidP="000C1B3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B36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4699" w:type="dxa"/>
          </w:tcPr>
          <w:p w:rsidR="00D90F86" w:rsidRPr="000C1B36" w:rsidRDefault="00D90F86" w:rsidP="000C1B36">
            <w:pPr>
              <w:spacing w:line="240" w:lineRule="auto"/>
              <w:ind w:right="12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C1B3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План работы по организации обучения педагогов  в условиях реализации </w:t>
            </w:r>
            <w:r w:rsidRPr="000C1B36">
              <w:rPr>
                <w:rFonts w:ascii="Times New Roman" w:hAnsi="Times New Roman" w:cs="Times New Roman"/>
                <w:sz w:val="24"/>
                <w:szCs w:val="24"/>
              </w:rPr>
              <w:t>национально-регионального  компонента</w:t>
            </w:r>
          </w:p>
        </w:tc>
      </w:tr>
      <w:tr w:rsidR="00D90F86" w:rsidRPr="000C1B36" w:rsidTr="000C1B36">
        <w:tc>
          <w:tcPr>
            <w:tcW w:w="534" w:type="dxa"/>
          </w:tcPr>
          <w:p w:rsidR="00D90F86" w:rsidRPr="000C1B36" w:rsidRDefault="00D90F86" w:rsidP="000C1B36">
            <w:pPr>
              <w:spacing w:line="240" w:lineRule="auto"/>
              <w:ind w:left="-142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C1B3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E339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388" w:type="dxa"/>
          </w:tcPr>
          <w:p w:rsidR="00D90F86" w:rsidRPr="000C1B36" w:rsidRDefault="00D90F86" w:rsidP="000C1B36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1B36">
              <w:rPr>
                <w:rFonts w:ascii="Times New Roman" w:hAnsi="Times New Roman" w:cs="Times New Roman"/>
                <w:sz w:val="24"/>
                <w:szCs w:val="24"/>
              </w:rPr>
              <w:t>Определение совместных с социальными партнерами проекта мероприятий</w:t>
            </w:r>
          </w:p>
        </w:tc>
        <w:tc>
          <w:tcPr>
            <w:tcW w:w="1843" w:type="dxa"/>
          </w:tcPr>
          <w:p w:rsidR="00D90F86" w:rsidRPr="000C1B36" w:rsidRDefault="00D90F86" w:rsidP="000C1B3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B3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Старший воспитател</w:t>
            </w:r>
            <w:r w:rsidRPr="000C1B36">
              <w:rPr>
                <w:rFonts w:ascii="Times New Roman" w:hAnsi="Times New Roman" w:cs="Times New Roman"/>
                <w:sz w:val="24"/>
                <w:szCs w:val="24"/>
              </w:rPr>
              <w:t>ьКанышева С.М</w:t>
            </w:r>
          </w:p>
        </w:tc>
        <w:tc>
          <w:tcPr>
            <w:tcW w:w="4699" w:type="dxa"/>
          </w:tcPr>
          <w:p w:rsidR="00D90F86" w:rsidRPr="000C1B36" w:rsidRDefault="00D90F86" w:rsidP="000C1B36">
            <w:pPr>
              <w:spacing w:line="240" w:lineRule="auto"/>
              <w:ind w:right="12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C1B3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План работы по взаимодествию с партнерами</w:t>
            </w:r>
          </w:p>
        </w:tc>
      </w:tr>
    </w:tbl>
    <w:p w:rsidR="00D90F86" w:rsidRPr="007F299B" w:rsidRDefault="00D90F86" w:rsidP="00D90F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90F86" w:rsidRPr="00817CBE" w:rsidRDefault="00D90F86" w:rsidP="00D90F8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817CBE">
        <w:rPr>
          <w:rFonts w:ascii="Times New Roman" w:hAnsi="Times New Roman" w:cs="Times New Roman"/>
          <w:b/>
          <w:sz w:val="24"/>
          <w:szCs w:val="28"/>
        </w:rPr>
        <w:lastRenderedPageBreak/>
        <w:t>2 этап «Практический, основной»</w:t>
      </w:r>
    </w:p>
    <w:p w:rsidR="00D90F86" w:rsidRDefault="00D90F86" w:rsidP="00D90F8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946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9"/>
        <w:gridCol w:w="1842"/>
        <w:gridCol w:w="1560"/>
        <w:gridCol w:w="1417"/>
        <w:gridCol w:w="1985"/>
        <w:gridCol w:w="2126"/>
      </w:tblGrid>
      <w:tr w:rsidR="00D90F86" w:rsidRPr="002223C0" w:rsidTr="002223C0">
        <w:tc>
          <w:tcPr>
            <w:tcW w:w="539" w:type="dxa"/>
          </w:tcPr>
          <w:p w:rsidR="00D90F86" w:rsidRPr="002223C0" w:rsidRDefault="00D90F86" w:rsidP="006539E0">
            <w:pPr>
              <w:spacing w:after="0" w:line="240" w:lineRule="auto"/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1842" w:type="dxa"/>
          </w:tcPr>
          <w:p w:rsidR="00D90F86" w:rsidRPr="002223C0" w:rsidRDefault="00D90F86" w:rsidP="006539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560" w:type="dxa"/>
          </w:tcPr>
          <w:p w:rsidR="00D90F86" w:rsidRPr="002223C0" w:rsidRDefault="00D90F86" w:rsidP="006539E0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Виды деятельности</w:t>
            </w:r>
          </w:p>
        </w:tc>
        <w:tc>
          <w:tcPr>
            <w:tcW w:w="1417" w:type="dxa"/>
          </w:tcPr>
          <w:p w:rsidR="00D90F86" w:rsidRPr="002223C0" w:rsidRDefault="00D90F86" w:rsidP="006539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Участники</w:t>
            </w:r>
          </w:p>
        </w:tc>
        <w:tc>
          <w:tcPr>
            <w:tcW w:w="1985" w:type="dxa"/>
          </w:tcPr>
          <w:p w:rsidR="00D90F86" w:rsidRPr="002223C0" w:rsidRDefault="00D90F86" w:rsidP="006539E0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Методическое обеспечение</w:t>
            </w:r>
          </w:p>
        </w:tc>
        <w:tc>
          <w:tcPr>
            <w:tcW w:w="2126" w:type="dxa"/>
          </w:tcPr>
          <w:p w:rsidR="00D90F86" w:rsidRPr="002223C0" w:rsidRDefault="00D90F86" w:rsidP="006539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</w:tr>
      <w:tr w:rsidR="00D90F86" w:rsidRPr="002223C0" w:rsidTr="002223C0">
        <w:tc>
          <w:tcPr>
            <w:tcW w:w="9469" w:type="dxa"/>
            <w:gridSpan w:val="6"/>
          </w:tcPr>
          <w:p w:rsidR="00D90F86" w:rsidRPr="002223C0" w:rsidRDefault="00D90F86" w:rsidP="006539E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b/>
                <w:sz w:val="24"/>
                <w:szCs w:val="24"/>
              </w:rPr>
              <w:t>РАБОТА  С  ДЕТЬМИ</w:t>
            </w:r>
          </w:p>
        </w:tc>
      </w:tr>
      <w:tr w:rsidR="00D90F86" w:rsidRPr="002223C0" w:rsidTr="002223C0">
        <w:tc>
          <w:tcPr>
            <w:tcW w:w="9469" w:type="dxa"/>
            <w:gridSpan w:val="6"/>
          </w:tcPr>
          <w:p w:rsidR="00D90F86" w:rsidRPr="002223C0" w:rsidRDefault="00D90F86" w:rsidP="006539E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b/>
                <w:sz w:val="24"/>
                <w:szCs w:val="24"/>
              </w:rPr>
              <w:t>Речевое развитие</w:t>
            </w:r>
          </w:p>
        </w:tc>
      </w:tr>
      <w:tr w:rsidR="00D90F86" w:rsidRPr="002223C0" w:rsidTr="002223C0">
        <w:trPr>
          <w:trHeight w:val="1720"/>
        </w:trPr>
        <w:tc>
          <w:tcPr>
            <w:tcW w:w="539" w:type="dxa"/>
          </w:tcPr>
          <w:p w:rsidR="00D90F86" w:rsidRPr="002223C0" w:rsidRDefault="00D90F86" w:rsidP="006539E0">
            <w:pPr>
              <w:spacing w:after="0" w:line="240" w:lineRule="auto"/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Занятия по УМК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 «Татарча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сөйләшәбез»</w:t>
            </w:r>
          </w:p>
        </w:tc>
        <w:tc>
          <w:tcPr>
            <w:tcW w:w="1560" w:type="dxa"/>
          </w:tcPr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Образова</w:t>
            </w:r>
            <w:r w:rsidR="00591345">
              <w:rPr>
                <w:rFonts w:ascii="Times New Roman" w:hAnsi="Times New Roman" w:cs="Times New Roman"/>
                <w:sz w:val="24"/>
                <w:szCs w:val="24"/>
              </w:rPr>
              <w:t xml:space="preserve">-тельная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дея</w:t>
            </w:r>
            <w:r w:rsidR="005913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тельность </w:t>
            </w:r>
          </w:p>
        </w:tc>
        <w:tc>
          <w:tcPr>
            <w:tcW w:w="1417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Дети, воспитатели по обуче</w:t>
            </w:r>
            <w:r w:rsidR="00817CB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нию татар</w:t>
            </w:r>
            <w:r w:rsidR="00817CB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скому язы</w:t>
            </w:r>
            <w:r w:rsidR="00817CB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-ку Г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аб</w:t>
            </w:r>
            <w:r w:rsidR="00817CB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драхманова Э. Н.</w:t>
            </w:r>
          </w:p>
        </w:tc>
        <w:tc>
          <w:tcPr>
            <w:tcW w:w="1985" w:type="dxa"/>
          </w:tcPr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З.М.Зарипова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Татарча сөйлә</w:t>
            </w:r>
            <w:r w:rsidR="00817CB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-шәбез»,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Р.К.</w:t>
            </w:r>
            <w:r w:rsidR="00817CB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Шаехова «Реги</w:t>
            </w:r>
            <w:r w:rsidR="00817CB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ональная про</w:t>
            </w:r>
            <w:r w:rsidR="00817CB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-грамма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817CB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Сөе-неч - Р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адость познания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Фотоматериалы,</w:t>
            </w:r>
          </w:p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аналитическая справка  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6539E0">
            <w:pPr>
              <w:spacing w:after="0" w:line="240" w:lineRule="auto"/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Ситуативные задания,</w:t>
            </w:r>
            <w:r w:rsidR="005913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н-р: «Без шалкан утыртабыз»</w:t>
            </w:r>
            <w:r w:rsidR="005913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</w:p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«Мияуның уенчыклары»</w:t>
            </w:r>
            <w:r w:rsidR="005913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</w:p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«Мин уй</w:t>
            </w:r>
            <w:r w:rsidR="005913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ныйм»</w:t>
            </w:r>
            <w:r w:rsidR="005913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«Әби кунакка кил</w:t>
            </w:r>
            <w:r w:rsidR="005913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гән»</w:t>
            </w:r>
            <w:r w:rsidR="005913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«Салат өчен нәрсә ки</w:t>
            </w:r>
            <w:r w:rsidR="005913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рәк» и т.п</w:t>
            </w:r>
          </w:p>
        </w:tc>
        <w:tc>
          <w:tcPr>
            <w:tcW w:w="1560" w:type="dxa"/>
          </w:tcPr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Игровая де</w:t>
            </w:r>
            <w:r w:rsidR="005913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ятельность, закрепление изученных слов в рам</w:t>
            </w:r>
            <w:r w:rsidR="005913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ках УМК</w:t>
            </w:r>
          </w:p>
        </w:tc>
        <w:tc>
          <w:tcPr>
            <w:tcW w:w="1417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 педагоги</w:t>
            </w:r>
          </w:p>
        </w:tc>
        <w:tc>
          <w:tcPr>
            <w:tcW w:w="1985" w:type="dxa"/>
          </w:tcPr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З.М.Зарипова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Татарча сөйләшәбез»</w:t>
            </w:r>
          </w:p>
        </w:tc>
        <w:tc>
          <w:tcPr>
            <w:tcW w:w="2126" w:type="dxa"/>
          </w:tcPr>
          <w:p w:rsidR="00D90F86" w:rsidRPr="006539E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Фотоматериалы. Проигрывание в режимных моментах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6539E0">
            <w:pPr>
              <w:spacing w:after="0" w:line="240" w:lineRule="auto"/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2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Стихотворения 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Көз»,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Әниләр бәйрәме»,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Сы</w:t>
            </w:r>
            <w:r w:rsidR="005913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ерчыклар»,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Уенчыклар»,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5913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Бар матур б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акча»,</w:t>
            </w:r>
            <w:r w:rsidR="005913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Гали белән Кәҗә»,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Туп» и тд.</w:t>
            </w:r>
          </w:p>
        </w:tc>
        <w:tc>
          <w:tcPr>
            <w:tcW w:w="1560" w:type="dxa"/>
          </w:tcPr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Чтение ху</w:t>
            </w:r>
            <w:r w:rsidR="006539E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дожествен</w:t>
            </w:r>
            <w:r w:rsidR="006539E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ной </w:t>
            </w:r>
            <w:r w:rsidR="006539E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итера</w:t>
            </w:r>
            <w:r w:rsidR="006539E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туры, заучи</w:t>
            </w:r>
            <w:r w:rsidR="006539E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вание сти</w:t>
            </w:r>
            <w:r w:rsidR="006539E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хотворений</w:t>
            </w:r>
          </w:p>
        </w:tc>
        <w:tc>
          <w:tcPr>
            <w:tcW w:w="1417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 педа</w:t>
            </w:r>
            <w:r w:rsidR="005913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гоги,</w:t>
            </w:r>
            <w:r w:rsidR="00591345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ос</w:t>
            </w:r>
            <w:r w:rsidR="005913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питатели по обуче</w:t>
            </w:r>
            <w:r w:rsidR="005913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нию татар</w:t>
            </w:r>
            <w:r w:rsidR="005913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скому язы</w:t>
            </w:r>
            <w:r w:rsidR="005913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-ку Г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абд</w:t>
            </w:r>
            <w:r w:rsidR="005913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рахманова Э. Н.</w:t>
            </w:r>
          </w:p>
        </w:tc>
        <w:tc>
          <w:tcPr>
            <w:tcW w:w="1985" w:type="dxa"/>
          </w:tcPr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З.М.Зарипова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Татарча сөйлә</w:t>
            </w:r>
            <w:r w:rsidR="005913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шәбез», К.В.За</w:t>
            </w:r>
            <w:r w:rsidR="005913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кирова 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Хрес</w:t>
            </w:r>
            <w:r w:rsidR="005913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томатия для де</w:t>
            </w:r>
            <w:r w:rsidR="005913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-тей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Золотой ключик»,</w:t>
            </w:r>
            <w:r w:rsidR="005913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На поляне детства», </w:t>
            </w:r>
          </w:p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Р.М.Миннуллин «Когда я взрослым стану» </w:t>
            </w:r>
          </w:p>
        </w:tc>
        <w:tc>
          <w:tcPr>
            <w:tcW w:w="2126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Выступление де</w:t>
            </w:r>
            <w:r w:rsidR="005913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тей  на конкурсах,</w:t>
            </w:r>
          </w:p>
          <w:p w:rsidR="00D90F86" w:rsidRPr="002223C0" w:rsidRDefault="00591345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родительских </w:t>
            </w:r>
            <w:r w:rsidR="00D90F86"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="00D90F86"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браниях,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D90F86"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</w:t>
            </w:r>
            <w:r w:rsidR="00D90F86"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="00D90F86"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ренниках в дет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="00D90F86"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ском саду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6539E0">
            <w:pPr>
              <w:spacing w:after="0" w:line="240" w:lineRule="auto"/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2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Сказки татар</w:t>
            </w:r>
            <w:r w:rsidR="005913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ских писате</w:t>
            </w:r>
            <w:r w:rsidR="00591345">
              <w:rPr>
                <w:rFonts w:ascii="Times New Roman" w:hAnsi="Times New Roman" w:cs="Times New Roman"/>
                <w:sz w:val="24"/>
                <w:szCs w:val="24"/>
              </w:rPr>
              <w:t xml:space="preserve">лей,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н-р: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А.Алиш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6F7B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Куян кызы»,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Чук</w:t>
            </w:r>
            <w:r w:rsidR="006F7B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мар белән Тук</w:t>
            </w:r>
            <w:r w:rsidR="006F7B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мар».</w:t>
            </w:r>
          </w:p>
          <w:p w:rsidR="00D90F86" w:rsidRPr="002223C0" w:rsidRDefault="006F7B1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Г.Тукай </w:t>
            </w:r>
            <w:r w:rsidR="00D90F86" w:rsidRPr="002223C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D90F86"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Су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  <w:r w:rsidR="00D90F86"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насы»,</w:t>
            </w:r>
            <w:r w:rsidR="00D90F86"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D90F86"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="00D90F86"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кан»,</w:t>
            </w:r>
            <w:r w:rsidR="00D90F86"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D90F86"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Терем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="00D90F86"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кәй» и т.д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560" w:type="dxa"/>
          </w:tcPr>
          <w:p w:rsidR="00D90F86" w:rsidRPr="002223C0" w:rsidRDefault="006F7B1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Чтение х</w:t>
            </w:r>
            <w:r w:rsidR="00D90F86"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удожественной литера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="00D90F86"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туры</w:t>
            </w:r>
          </w:p>
        </w:tc>
        <w:tc>
          <w:tcPr>
            <w:tcW w:w="1417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 педагоги,</w:t>
            </w:r>
            <w:r w:rsidR="006F7B16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ос</w:t>
            </w:r>
            <w:r w:rsidR="006F7B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-питатель по о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буче</w:t>
            </w:r>
            <w:r w:rsidR="006F7B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нию татар</w:t>
            </w:r>
            <w:r w:rsidR="006F7B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скому язы</w:t>
            </w:r>
            <w:r w:rsidR="006F7B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 Габд</w:t>
            </w:r>
            <w:r w:rsidR="006F7B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рахманова Э. Н.</w:t>
            </w:r>
          </w:p>
        </w:tc>
        <w:tc>
          <w:tcPr>
            <w:tcW w:w="1985" w:type="dxa"/>
          </w:tcPr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З.М.Зарипова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Татарча сөйлә</w:t>
            </w:r>
            <w:r w:rsidR="006F7B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шәбез», К.В.</w:t>
            </w:r>
            <w:r w:rsidR="006F7B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</w:t>
            </w:r>
            <w:r w:rsidR="006F7B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</w:t>
            </w:r>
            <w:r w:rsidR="006F7B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рова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Хресто</w:t>
            </w:r>
            <w:r w:rsidR="006F7B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матия для детей 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Золотой клю</w:t>
            </w:r>
            <w:r w:rsidR="006F7B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чик»,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 поля</w:t>
            </w:r>
            <w:r w:rsidR="006F7B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не детства»</w:t>
            </w:r>
          </w:p>
        </w:tc>
        <w:tc>
          <w:tcPr>
            <w:tcW w:w="2126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Обыгрывание ск</w:t>
            </w:r>
            <w:r w:rsidR="006F7B1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азок в режимных</w:t>
            </w:r>
          </w:p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моментах.</w:t>
            </w:r>
          </w:p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Инсценирование сказок на детских праздниках и ро</w:t>
            </w:r>
            <w:r w:rsidR="006F7B1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дительских собра</w:t>
            </w:r>
            <w:r w:rsidR="006F7B1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ниях 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6539E0">
            <w:pPr>
              <w:spacing w:after="0" w:line="240" w:lineRule="auto"/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2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«Минем гаи</w:t>
            </w:r>
            <w:r w:rsidR="006F7B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-ләм»,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«Серле кәрзин»,</w:t>
            </w:r>
            <w:r w:rsidR="006F7B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«Тың</w:t>
            </w:r>
            <w:r w:rsidR="006F7B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ла,</w:t>
            </w:r>
            <w:r w:rsidR="006F7B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күрсәт,</w:t>
            </w:r>
            <w:r w:rsidR="006F7B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</w:t>
            </w:r>
            <w:r w:rsidR="006F7B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батла,</w:t>
            </w:r>
            <w:r w:rsidR="006F7B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«Минем өй», «Тыңла,</w:t>
            </w:r>
            <w:r w:rsidR="006F7B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җырла»,</w:t>
            </w:r>
            <w:r w:rsidR="006F7B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«Мин барам,</w:t>
            </w:r>
            <w:r w:rsidR="006F7B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барам,</w:t>
            </w:r>
            <w:r w:rsidR="006F7B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барам.... » и т.д.</w:t>
            </w:r>
          </w:p>
        </w:tc>
        <w:tc>
          <w:tcPr>
            <w:tcW w:w="1560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Аудирова</w:t>
            </w:r>
            <w:r w:rsidR="006F7B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ние, развитие речи детей</w:t>
            </w:r>
          </w:p>
        </w:tc>
        <w:tc>
          <w:tcPr>
            <w:tcW w:w="1417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 педа</w:t>
            </w:r>
            <w:r w:rsidR="006F7B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гоги,</w:t>
            </w:r>
            <w:r w:rsidR="006F7B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F7B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питатели по обуче</w:t>
            </w:r>
            <w:r w:rsidR="006F7B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нию татар</w:t>
            </w:r>
            <w:r w:rsidR="006F7B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скому язы</w:t>
            </w:r>
            <w:r w:rsidR="006F7B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 Габд</w:t>
            </w:r>
            <w:r w:rsidR="006F7B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рахманова Э. Н.</w:t>
            </w:r>
          </w:p>
        </w:tc>
        <w:tc>
          <w:tcPr>
            <w:tcW w:w="1985" w:type="dxa"/>
          </w:tcPr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З.М.Зарипова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Татарча сөй</w:t>
            </w:r>
            <w:r w:rsidR="006F7B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ләшәбез», СD-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диски, аудиоза</w:t>
            </w:r>
            <w:r w:rsidR="006F7B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писи  </w:t>
            </w:r>
          </w:p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Использование в режимных момен</w:t>
            </w:r>
            <w:r w:rsidR="006F7B16">
              <w:rPr>
                <w:rFonts w:ascii="Times New Roman" w:hAnsi="Times New Roman" w:cs="Times New Roman"/>
                <w:sz w:val="24"/>
                <w:szCs w:val="24"/>
              </w:rPr>
              <w:t>-тах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6539E0">
            <w:pPr>
              <w:spacing w:after="0" w:line="240" w:lineRule="auto"/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2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«Әйдәгез,</w:t>
            </w:r>
            <w:r w:rsidR="006F7B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дус</w:t>
            </w:r>
            <w:r w:rsidR="006F7B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лашыйк»,</w:t>
            </w:r>
            <w:r w:rsidR="006F7B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«Ка</w:t>
            </w:r>
            <w:r w:rsidR="006F7B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чышлы уйный</w:t>
            </w:r>
            <w:r w:rsidR="006F7B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быз»,</w:t>
            </w:r>
            <w:r w:rsidR="006F7B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«Азат ку</w:t>
            </w:r>
            <w:r w:rsidR="006F7B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нак чакыра», «Чисталыкта-матурлык»,</w:t>
            </w:r>
          </w:p>
          <w:p w:rsidR="00D90F86" w:rsidRPr="002223C0" w:rsidRDefault="006F7B1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</w:t>
            </w:r>
            <w:r w:rsidR="00D90F86"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Көчлеләр,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D90F86"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кы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="00D90F86"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юлар»,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D90F86"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«Җитез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="00D90F86"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ләр», «Шаян кошлар» </w:t>
            </w:r>
          </w:p>
        </w:tc>
        <w:tc>
          <w:tcPr>
            <w:tcW w:w="1560" w:type="dxa"/>
          </w:tcPr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Просмотр анимацион</w:t>
            </w:r>
            <w:r w:rsidR="006F7B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ных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сюжетов</w:t>
            </w:r>
          </w:p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 педа</w:t>
            </w:r>
            <w:r w:rsidR="006F7B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гоги,</w:t>
            </w:r>
            <w:r w:rsidR="006F7B16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ос</w:t>
            </w:r>
            <w:r w:rsidR="006F7B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питатели по обуче</w:t>
            </w:r>
            <w:r w:rsidR="006F7B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нию татар</w:t>
            </w:r>
            <w:r w:rsidR="006F7B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скому язы</w:t>
            </w:r>
            <w:r w:rsidR="006F7B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 Габд</w:t>
            </w:r>
            <w:r w:rsidR="006F7B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рахманова Э. Н.</w:t>
            </w:r>
          </w:p>
        </w:tc>
        <w:tc>
          <w:tcPr>
            <w:tcW w:w="1985" w:type="dxa"/>
          </w:tcPr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З.М.Зарипова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Татарча сөйләшәбез»,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-диски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по проектам, аннимационные сюжеты  </w:t>
            </w:r>
          </w:p>
        </w:tc>
        <w:tc>
          <w:tcPr>
            <w:tcW w:w="2126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Обыгрывание в группах 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6539E0">
            <w:pPr>
              <w:spacing w:after="0" w:line="240" w:lineRule="auto"/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42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«Татарские народные сказки»</w:t>
            </w:r>
          </w:p>
        </w:tc>
        <w:tc>
          <w:tcPr>
            <w:tcW w:w="1560" w:type="dxa"/>
          </w:tcPr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Изучение литературного наследия татарских писателей и поэтов для детей.</w:t>
            </w:r>
          </w:p>
          <w:p w:rsidR="00B26C37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Чтение ху</w:t>
            </w:r>
            <w:r w:rsidR="006F7B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дожественной литерату</w:t>
            </w:r>
            <w:r w:rsidR="006F7B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ры, рассма</w:t>
            </w:r>
            <w:r w:rsidR="006F7B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-тривание и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ллюстра</w:t>
            </w:r>
            <w:r w:rsidR="006F7B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ций</w:t>
            </w:r>
          </w:p>
        </w:tc>
        <w:tc>
          <w:tcPr>
            <w:tcW w:w="1417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 педа</w:t>
            </w:r>
            <w:r w:rsidR="006F7B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гоги,</w:t>
            </w:r>
            <w:r w:rsidR="006F7B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воспитатели по обучению татарскому языку</w:t>
            </w:r>
            <w:r w:rsidR="006F7B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Габд</w:t>
            </w:r>
            <w:r w:rsidR="006F7B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рахманова Э. Н.</w:t>
            </w:r>
          </w:p>
        </w:tc>
        <w:tc>
          <w:tcPr>
            <w:tcW w:w="1985" w:type="dxa"/>
          </w:tcPr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З.М.Зарипова «Татарча сөйлә</w:t>
            </w:r>
            <w:r w:rsidR="006F7B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шәбез», К.В.За</w:t>
            </w:r>
            <w:r w:rsidR="006F7B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кирова  «Хрес</w:t>
            </w:r>
            <w:r w:rsidR="006F7B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томатия для детей  «Золотой ключик», </w:t>
            </w:r>
          </w:p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«На поляне дет</w:t>
            </w:r>
            <w:r w:rsidR="006F7B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ства».</w:t>
            </w:r>
          </w:p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Интернет </w:t>
            </w:r>
            <w:r w:rsidR="006F7B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ре</w:t>
            </w:r>
            <w:r w:rsidR="006F7B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сурсы</w:t>
            </w:r>
          </w:p>
        </w:tc>
        <w:tc>
          <w:tcPr>
            <w:tcW w:w="2126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Использование в режимных момен</w:t>
            </w:r>
            <w:r w:rsidR="006F7B1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тах, образователь</w:t>
            </w:r>
            <w:r w:rsidR="006F7B1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ной деятельности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6539E0">
            <w:pPr>
              <w:spacing w:after="0" w:line="240" w:lineRule="auto"/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42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Тематические занятия с деть</w:t>
            </w:r>
            <w:r w:rsidR="006F7B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ми старших и подготовительных групп, по</w:t>
            </w:r>
            <w:r w:rsidR="00B26C3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священные ко дню рождения татарских писателей:</w:t>
            </w:r>
          </w:p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•  А. Алиша</w:t>
            </w:r>
          </w:p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•  М. Джалиля</w:t>
            </w:r>
          </w:p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•  Г. Тукая</w:t>
            </w:r>
          </w:p>
        </w:tc>
        <w:tc>
          <w:tcPr>
            <w:tcW w:w="1560" w:type="dxa"/>
          </w:tcPr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Образовательная деятельность</w:t>
            </w:r>
          </w:p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Чтение и</w:t>
            </w:r>
            <w:r w:rsidR="00B26C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инценировка сказки А.Алиша «Два </w:t>
            </w:r>
            <w:r w:rsidR="00B26C3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етуха»</w:t>
            </w:r>
          </w:p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Инсценировка сказки г.Тукая «Шурале»</w:t>
            </w:r>
          </w:p>
        </w:tc>
        <w:tc>
          <w:tcPr>
            <w:tcW w:w="1417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Дети, педа</w:t>
            </w:r>
            <w:r w:rsidR="00B26C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гоги,</w:t>
            </w:r>
            <w:r w:rsidR="00B26C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ос</w:t>
            </w:r>
            <w:r w:rsidR="00B26C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питатели по обуче</w:t>
            </w:r>
            <w:r w:rsidR="00B26C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нию та</w:t>
            </w:r>
            <w:r w:rsidR="00B26C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тарскому языку Габдрахманова Э. Н.</w:t>
            </w:r>
          </w:p>
        </w:tc>
        <w:tc>
          <w:tcPr>
            <w:tcW w:w="1985" w:type="dxa"/>
          </w:tcPr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К.В.Закирова  «Хрестоматия для детей  «Зо</w:t>
            </w:r>
            <w:r w:rsidR="00B26C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лотой ключик», </w:t>
            </w:r>
          </w:p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«На поляне дет</w:t>
            </w:r>
            <w:r w:rsidR="00B26C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ства».</w:t>
            </w:r>
          </w:p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Произведения татарских поэ</w:t>
            </w:r>
            <w:r w:rsidR="00B26C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тов и писателей</w:t>
            </w:r>
          </w:p>
        </w:tc>
        <w:tc>
          <w:tcPr>
            <w:tcW w:w="2126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Фотоматериалы.</w:t>
            </w:r>
          </w:p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Оформление аль</w:t>
            </w:r>
            <w:r w:rsidR="00B26C3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бомов «Тво</w:t>
            </w:r>
            <w:r w:rsidR="00B26C37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чес</w:t>
            </w:r>
            <w:r w:rsidR="00B26C37">
              <w:rPr>
                <w:rFonts w:ascii="Times New Roman" w:hAnsi="Times New Roman" w:cs="Times New Roman"/>
                <w:sz w:val="24"/>
                <w:szCs w:val="24"/>
              </w:rPr>
              <w:t xml:space="preserve">-тво Г.Тукая»,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«Творчество А.Алиша»,</w:t>
            </w:r>
            <w:r w:rsidR="00B26C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«Творчество М.Джалиля»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6539E0">
            <w:pPr>
              <w:spacing w:after="0" w:line="240" w:lineRule="auto"/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42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Конкурс чтецов «Габдулла Ту</w:t>
            </w:r>
            <w:r w:rsidR="00B26C3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кай в наших сердцах!»</w:t>
            </w:r>
          </w:p>
        </w:tc>
        <w:tc>
          <w:tcPr>
            <w:tcW w:w="1560" w:type="dxa"/>
          </w:tcPr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Образова</w:t>
            </w:r>
            <w:r w:rsidR="00B26C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тельная дея</w:t>
            </w:r>
            <w:r w:rsidR="00B26C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тельность</w:t>
            </w:r>
          </w:p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Обобщение знаний де</w:t>
            </w:r>
            <w:r w:rsidR="00B26C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тей о твор</w:t>
            </w:r>
            <w:r w:rsidR="00B26C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честве Г.Тукая</w:t>
            </w:r>
          </w:p>
        </w:tc>
        <w:tc>
          <w:tcPr>
            <w:tcW w:w="1417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 педа</w:t>
            </w:r>
            <w:r w:rsidR="00B26C3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гоги,</w:t>
            </w:r>
            <w:r w:rsidR="00B26C37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ос</w:t>
            </w:r>
            <w:r w:rsidR="00B26C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питатели по обуче</w:t>
            </w:r>
            <w:r w:rsidR="00B26C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нию татар</w:t>
            </w:r>
            <w:r w:rsidR="00B26C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скому язы</w:t>
            </w:r>
            <w:r w:rsidR="00B26C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 Габд</w:t>
            </w:r>
            <w:r w:rsidR="00B26C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рахманова Э. Н.</w:t>
            </w:r>
          </w:p>
        </w:tc>
        <w:tc>
          <w:tcPr>
            <w:tcW w:w="1985" w:type="dxa"/>
          </w:tcPr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К.В. Закирова Хрестоматия для детей «Золо</w:t>
            </w:r>
            <w:r w:rsidR="00B26C3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той ключик»,  </w:t>
            </w:r>
          </w:p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«На поляне дет</w:t>
            </w:r>
            <w:r w:rsidR="00B26C3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ства», Ф.В.</w:t>
            </w:r>
            <w:r w:rsidR="00B26C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Хазратова «Говорим на родном языке»</w:t>
            </w:r>
          </w:p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Произведения Г.Тукая</w:t>
            </w:r>
          </w:p>
        </w:tc>
        <w:tc>
          <w:tcPr>
            <w:tcW w:w="2126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Выступление на родительских со</w:t>
            </w:r>
            <w:r w:rsidR="00B26C3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браниях, праздниках в ДО</w:t>
            </w:r>
            <w:r w:rsidR="00B26C37">
              <w:rPr>
                <w:rFonts w:ascii="Times New Roman" w:hAnsi="Times New Roman" w:cs="Times New Roman"/>
                <w:sz w:val="24"/>
                <w:szCs w:val="24"/>
              </w:rPr>
              <w:t>О.</w:t>
            </w:r>
          </w:p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Фото и видео</w:t>
            </w:r>
            <w:r w:rsidR="00B26C3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съемка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6539E0">
            <w:pPr>
              <w:spacing w:after="0" w:line="240" w:lineRule="auto"/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42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Лексические, фонетические или лексико-грамматические «зарядки»</w:t>
            </w:r>
          </w:p>
        </w:tc>
        <w:tc>
          <w:tcPr>
            <w:tcW w:w="1560" w:type="dxa"/>
          </w:tcPr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Речевая ак</w:t>
            </w:r>
            <w:r w:rsidR="006D493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тивность.</w:t>
            </w:r>
          </w:p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Игры «Ска</w:t>
            </w:r>
            <w:r w:rsidR="006D493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жи конец слова», «Скажи по-татарски», «Что </w:t>
            </w:r>
            <w:r w:rsidR="006D493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пря</w:t>
            </w:r>
            <w:r w:rsidR="006D493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тано в ко</w:t>
            </w:r>
            <w:r w:rsidR="006D493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робке?»</w:t>
            </w:r>
          </w:p>
        </w:tc>
        <w:tc>
          <w:tcPr>
            <w:tcW w:w="1417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 педа</w:t>
            </w:r>
            <w:r w:rsidR="00B26C3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гоги,</w:t>
            </w:r>
            <w:r w:rsidR="006D4930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ос</w:t>
            </w:r>
            <w:r w:rsidR="006D493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питатель по обучению татарскому языку</w:t>
            </w:r>
            <w:r w:rsidR="006D49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Габд</w:t>
            </w:r>
            <w:r w:rsidR="006D493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рахманова Э. Н.</w:t>
            </w:r>
          </w:p>
        </w:tc>
        <w:tc>
          <w:tcPr>
            <w:tcW w:w="1985" w:type="dxa"/>
          </w:tcPr>
          <w:p w:rsidR="00D90F86" w:rsidRPr="002223C0" w:rsidRDefault="006D4930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Интернет-</w:t>
            </w:r>
            <w:r w:rsidR="00D90F86" w:rsidRPr="002223C0">
              <w:rPr>
                <w:rFonts w:ascii="Times New Roman" w:hAnsi="Times New Roman" w:cs="Times New Roman"/>
                <w:sz w:val="24"/>
                <w:szCs w:val="24"/>
              </w:rPr>
              <w:t>ресур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D90F86" w:rsidRPr="002223C0">
              <w:rPr>
                <w:rFonts w:ascii="Times New Roman" w:hAnsi="Times New Roman" w:cs="Times New Roman"/>
                <w:sz w:val="24"/>
                <w:szCs w:val="24"/>
              </w:rPr>
              <w:t>сы на сайте МО и Н РТ,</w:t>
            </w:r>
          </w:p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Интернет-источ</w:t>
            </w:r>
            <w:r w:rsidR="006D493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ники:</w:t>
            </w:r>
            <w:r w:rsidR="006D49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видеохостинг Youtobe.</w:t>
            </w:r>
            <w:r w:rsidR="006D49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com;</w:t>
            </w:r>
            <w:r w:rsidR="006D49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поисковая система Яндекс</w:t>
            </w:r>
          </w:p>
        </w:tc>
        <w:tc>
          <w:tcPr>
            <w:tcW w:w="2126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Игра - соревнование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6539E0">
            <w:pPr>
              <w:spacing w:after="0" w:line="240" w:lineRule="auto"/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1842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Вечер поэзии, посвященный творчеству М.Джалиля среди воспитанников и родителей, организованный совместно с районной библиотекой</w:t>
            </w:r>
          </w:p>
        </w:tc>
        <w:tc>
          <w:tcPr>
            <w:tcW w:w="1560" w:type="dxa"/>
          </w:tcPr>
          <w:p w:rsidR="00D90F86" w:rsidRPr="002223C0" w:rsidRDefault="006539E0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Речевая активность</w:t>
            </w:r>
          </w:p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 педа</w:t>
            </w:r>
            <w:r w:rsidR="006D493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гоги,</w:t>
            </w:r>
            <w:r w:rsidR="006D4930">
              <w:rPr>
                <w:rFonts w:ascii="Times New Roman" w:hAnsi="Times New Roman" w:cs="Times New Roman"/>
                <w:sz w:val="24"/>
                <w:szCs w:val="24"/>
              </w:rPr>
              <w:t xml:space="preserve"> вос-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питатель по обучению татарскому языку</w:t>
            </w:r>
            <w:r w:rsidR="006D49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Габд</w:t>
            </w:r>
            <w:r w:rsidR="006D493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рахманова Э. Н.</w:t>
            </w:r>
          </w:p>
        </w:tc>
        <w:tc>
          <w:tcPr>
            <w:tcW w:w="1985" w:type="dxa"/>
          </w:tcPr>
          <w:p w:rsidR="006D4930" w:rsidRPr="002223C0" w:rsidRDefault="006D4930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Интернет-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ресур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сы на сайте МО и Н РТ,</w:t>
            </w:r>
          </w:p>
          <w:p w:rsidR="00D90F86" w:rsidRPr="002223C0" w:rsidRDefault="006D4930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Интернет-источ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ники: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видеохостинг Youtobe.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com;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поисковая система Яндекс</w:t>
            </w:r>
          </w:p>
        </w:tc>
        <w:tc>
          <w:tcPr>
            <w:tcW w:w="2126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Фотоматериалы, грамоты</w:t>
            </w:r>
          </w:p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6539E0">
            <w:pPr>
              <w:spacing w:after="0" w:line="240" w:lineRule="auto"/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1842" w:type="dxa"/>
          </w:tcPr>
          <w:p w:rsidR="00D90F86" w:rsidRPr="009D1008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D1008">
              <w:rPr>
                <w:rStyle w:val="51"/>
                <w:rFonts w:eastAsiaTheme="minorHAnsi"/>
                <w:b w:val="0"/>
              </w:rPr>
              <w:t>Совместный с районной детской библиотекой конкурс стихов «</w:t>
            </w:r>
            <w:r w:rsidRPr="009D1008">
              <w:rPr>
                <w:rStyle w:val="51"/>
                <w:rFonts w:eastAsiaTheme="minorHAnsi"/>
                <w:b w:val="0"/>
                <w:lang w:val="tt-RU"/>
              </w:rPr>
              <w:t>Иң татлысы – туган тел!</w:t>
            </w:r>
            <w:r w:rsidRPr="009D1008">
              <w:rPr>
                <w:rStyle w:val="51"/>
                <w:rFonts w:eastAsiaTheme="minorHAnsi"/>
                <w:b w:val="0"/>
              </w:rPr>
              <w:t>»</w:t>
            </w:r>
          </w:p>
        </w:tc>
        <w:tc>
          <w:tcPr>
            <w:tcW w:w="1560" w:type="dxa"/>
          </w:tcPr>
          <w:p w:rsidR="00D90F86" w:rsidRPr="002223C0" w:rsidRDefault="006539E0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Речевая активность</w:t>
            </w:r>
          </w:p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D90F86" w:rsidRPr="002223C0" w:rsidRDefault="009D1008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 педа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гоги,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вос-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питатель по обучению татарскому языку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Габд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рахманова Э. Н.</w:t>
            </w:r>
          </w:p>
        </w:tc>
        <w:tc>
          <w:tcPr>
            <w:tcW w:w="1985" w:type="dxa"/>
          </w:tcPr>
          <w:p w:rsidR="006D4930" w:rsidRPr="002223C0" w:rsidRDefault="006D4930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Интернет-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ресур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сы на сайте МО и Н РТ,</w:t>
            </w:r>
          </w:p>
          <w:p w:rsidR="00D90F86" w:rsidRPr="002223C0" w:rsidRDefault="006D4930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Интернет-источ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ники: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видеохостинг Youtobe.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com;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поисковая система Яндекс</w:t>
            </w:r>
          </w:p>
        </w:tc>
        <w:tc>
          <w:tcPr>
            <w:tcW w:w="2126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Фотоматериалы, грамоты</w:t>
            </w:r>
          </w:p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6539E0">
            <w:pPr>
              <w:spacing w:after="0" w:line="240" w:lineRule="auto"/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1842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Конкурс стихов «Моя отчизна»</w:t>
            </w:r>
          </w:p>
        </w:tc>
        <w:tc>
          <w:tcPr>
            <w:tcW w:w="1560" w:type="dxa"/>
          </w:tcPr>
          <w:p w:rsidR="00D90F86" w:rsidRPr="002223C0" w:rsidRDefault="006539E0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Речевая активность</w:t>
            </w:r>
          </w:p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D90F86" w:rsidRPr="002223C0" w:rsidRDefault="009D1008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 педа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гоги,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вос-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питатель по обучению татарскому языку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Габд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рахманова Э. Н.</w:t>
            </w:r>
          </w:p>
        </w:tc>
        <w:tc>
          <w:tcPr>
            <w:tcW w:w="1985" w:type="dxa"/>
          </w:tcPr>
          <w:p w:rsidR="006D4930" w:rsidRPr="002223C0" w:rsidRDefault="006D4930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Интернет-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ресур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сы на сайте МО и Н РТ,</w:t>
            </w:r>
          </w:p>
          <w:p w:rsidR="00D90F86" w:rsidRPr="002223C0" w:rsidRDefault="006D4930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Интернет-источ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ники: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видеохостинг Youtobe.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com;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поисковая система Яндекс</w:t>
            </w:r>
          </w:p>
        </w:tc>
        <w:tc>
          <w:tcPr>
            <w:tcW w:w="2126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Фотоматериалы, грамоты</w:t>
            </w:r>
          </w:p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6539E0">
            <w:pPr>
              <w:spacing w:after="0" w:line="240" w:lineRule="auto"/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1842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Конкурс стихов «Моя отчизна», организованный работниками краеведческого музея</w:t>
            </w:r>
          </w:p>
        </w:tc>
        <w:tc>
          <w:tcPr>
            <w:tcW w:w="1560" w:type="dxa"/>
          </w:tcPr>
          <w:p w:rsidR="00D90F86" w:rsidRPr="002223C0" w:rsidRDefault="009D1008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Речевая активность</w:t>
            </w:r>
          </w:p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</w:tcPr>
          <w:p w:rsidR="00D90F86" w:rsidRPr="002223C0" w:rsidRDefault="009D1008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 педа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гоги,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вос-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питатель по обуче</w:t>
            </w:r>
            <w:r w:rsidR="006539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нию татарскому языку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Габд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рахманова Э. Н.</w:t>
            </w:r>
          </w:p>
        </w:tc>
        <w:tc>
          <w:tcPr>
            <w:tcW w:w="1985" w:type="dxa"/>
          </w:tcPr>
          <w:p w:rsidR="006D4930" w:rsidRPr="002223C0" w:rsidRDefault="006D4930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Интернет-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ресур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сы на сайте МО и Н РТ,</w:t>
            </w:r>
          </w:p>
          <w:p w:rsidR="00D90F86" w:rsidRPr="002223C0" w:rsidRDefault="006D4930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Интернет-источ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ники: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видеохостинг Youtobe.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com;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поисковая система Яндекс</w:t>
            </w:r>
          </w:p>
        </w:tc>
        <w:tc>
          <w:tcPr>
            <w:tcW w:w="2126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Фотоматериалы, грамоты</w:t>
            </w:r>
          </w:p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6539E0">
            <w:pPr>
              <w:spacing w:after="0" w:line="240" w:lineRule="auto"/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1842" w:type="dxa"/>
          </w:tcPr>
          <w:p w:rsidR="00D90F86" w:rsidRPr="002223C0" w:rsidRDefault="009D1008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Конкурс, </w:t>
            </w:r>
            <w:r w:rsidR="00D90F86" w:rsidRPr="002223C0">
              <w:rPr>
                <w:rFonts w:ascii="Times New Roman" w:hAnsi="Times New Roman" w:cs="Times New Roman"/>
                <w:sz w:val="24"/>
                <w:szCs w:val="24"/>
              </w:rPr>
              <w:t>орга</w:t>
            </w:r>
            <w:r w:rsidR="006539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D90F86"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низованный в рамках </w:t>
            </w:r>
            <w:r w:rsidR="00D90F86" w:rsidRPr="002223C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IV</w:t>
            </w:r>
            <w:r w:rsidR="00D90F86" w:rsidRPr="002223C0">
              <w:rPr>
                <w:rFonts w:ascii="Times New Roman" w:hAnsi="Times New Roman" w:cs="Times New Roman"/>
                <w:bCs/>
                <w:sz w:val="24"/>
                <w:szCs w:val="24"/>
              </w:rPr>
              <w:t>-Рес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="00D90F86" w:rsidRPr="002223C0">
              <w:rPr>
                <w:rFonts w:ascii="Times New Roman" w:hAnsi="Times New Roman" w:cs="Times New Roman"/>
                <w:bCs/>
                <w:sz w:val="24"/>
                <w:szCs w:val="24"/>
              </w:rPr>
              <w:t>публиканской научно-практи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="00D90F86" w:rsidRPr="002223C0">
              <w:rPr>
                <w:rFonts w:ascii="Times New Roman" w:hAnsi="Times New Roman" w:cs="Times New Roman"/>
                <w:bCs/>
                <w:sz w:val="24"/>
                <w:szCs w:val="24"/>
              </w:rPr>
              <w:t>ческой конфе</w:t>
            </w:r>
            <w:r w:rsidR="006539E0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="00D90F86" w:rsidRPr="002223C0">
              <w:rPr>
                <w:rFonts w:ascii="Times New Roman" w:hAnsi="Times New Roman" w:cs="Times New Roman"/>
                <w:bCs/>
                <w:sz w:val="24"/>
                <w:szCs w:val="24"/>
              </w:rPr>
              <w:t>ренции «Туган җир сулышы</w:t>
            </w:r>
            <w:r w:rsidR="00D90F86"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», посвященной 75 годовщине Победы в ВОВ 1941-1945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D90F86" w:rsidRPr="002223C0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6539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D90F86" w:rsidRPr="002223C0">
              <w:rPr>
                <w:rFonts w:ascii="Times New Roman" w:hAnsi="Times New Roman" w:cs="Times New Roman"/>
                <w:sz w:val="24"/>
                <w:szCs w:val="24"/>
              </w:rPr>
              <w:t>дов и 100 – летию образования ТАССР</w:t>
            </w:r>
          </w:p>
        </w:tc>
        <w:tc>
          <w:tcPr>
            <w:tcW w:w="1560" w:type="dxa"/>
          </w:tcPr>
          <w:p w:rsidR="00D90F86" w:rsidRPr="002223C0" w:rsidRDefault="009D1008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Речевая активность</w:t>
            </w:r>
          </w:p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</w:tcPr>
          <w:p w:rsidR="00D90F86" w:rsidRPr="002223C0" w:rsidRDefault="009D1008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 педа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гоги,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вос-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питатель по обуче</w:t>
            </w:r>
            <w:r w:rsidR="006539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нию татарскому языку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Габд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рахманова Э. Н.</w:t>
            </w:r>
          </w:p>
        </w:tc>
        <w:tc>
          <w:tcPr>
            <w:tcW w:w="1985" w:type="dxa"/>
          </w:tcPr>
          <w:p w:rsidR="006D4930" w:rsidRPr="002223C0" w:rsidRDefault="006D4930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Интернет-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ресур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сы на сайте МО и Н РТ,</w:t>
            </w:r>
          </w:p>
          <w:p w:rsidR="00D90F86" w:rsidRPr="002223C0" w:rsidRDefault="006D4930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Интернет-источ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ники: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видеохостинг Youtobe.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com;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поисковая система Яндекс</w:t>
            </w:r>
          </w:p>
        </w:tc>
        <w:tc>
          <w:tcPr>
            <w:tcW w:w="2126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Фотоматериалы, грамоты</w:t>
            </w:r>
          </w:p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6539E0">
            <w:pPr>
              <w:spacing w:after="0" w:line="240" w:lineRule="auto"/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1842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Игры из автор</w:t>
            </w:r>
            <w:r w:rsidR="009D100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ской программы 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ЭНҖЕ-МӘРҖӘН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»: </w:t>
            </w:r>
            <w:r w:rsidRPr="002223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r w:rsidRPr="002223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Муенсаны җый</w:t>
            </w:r>
            <w:r w:rsidRPr="002223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 («Собери бусы»,</w:t>
            </w:r>
            <w:r w:rsidR="009D10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223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Яса һәм сөйлә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» («Сделай и расскажи»),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</w:t>
            </w:r>
            <w:r w:rsidRPr="002223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Кем күбрәк әйбер ясый?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» («Кто сделает больше? »)</w:t>
            </w:r>
          </w:p>
        </w:tc>
        <w:tc>
          <w:tcPr>
            <w:tcW w:w="1560" w:type="dxa"/>
          </w:tcPr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Речевая ак</w:t>
            </w:r>
            <w:r w:rsidR="009D10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тивность.</w:t>
            </w:r>
          </w:p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Продуктивно-творчес</w:t>
            </w:r>
            <w:r w:rsidR="009D100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кая деятельность</w:t>
            </w:r>
          </w:p>
        </w:tc>
        <w:tc>
          <w:tcPr>
            <w:tcW w:w="1417" w:type="dxa"/>
          </w:tcPr>
          <w:p w:rsidR="00D90F86" w:rsidRPr="002223C0" w:rsidRDefault="009D1008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 педа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гоги,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вос-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питатель по обучению татарскому языку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Габд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рахманова Э. Н.</w:t>
            </w:r>
          </w:p>
        </w:tc>
        <w:tc>
          <w:tcPr>
            <w:tcW w:w="1985" w:type="dxa"/>
          </w:tcPr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З.М.Зарипова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Татарча сөйлә</w:t>
            </w:r>
            <w:r w:rsidR="009D10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шәбез»,</w:t>
            </w:r>
            <w:r w:rsidR="009D10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автор</w:t>
            </w:r>
            <w:r w:rsidR="009D100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ская программа педагогического коллектива детского сада 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ЭН</w:t>
            </w:r>
            <w:r w:rsidR="009D10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ҖЕ-МӘРҖӘН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Проигрывание в группах в режим</w:t>
            </w:r>
            <w:r w:rsidR="009D100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ных моментах, на занятиях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6539E0">
            <w:pPr>
              <w:spacing w:after="0" w:line="240" w:lineRule="auto"/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1842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Игры из дет</w:t>
            </w:r>
            <w:r w:rsidR="009D100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ских журналов, созданных коллективом дет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кого сада «Кукморёнок» («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Нәни кукмаралы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1560" w:type="dxa"/>
          </w:tcPr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Речевая ак</w:t>
            </w:r>
            <w:r w:rsidR="009D10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тивность.</w:t>
            </w:r>
          </w:p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Продуктивно-творчес</w:t>
            </w:r>
            <w:r w:rsidR="009D100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кая деятельность</w:t>
            </w:r>
          </w:p>
        </w:tc>
        <w:tc>
          <w:tcPr>
            <w:tcW w:w="1417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 педагоги,</w:t>
            </w:r>
          </w:p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родители</w:t>
            </w:r>
          </w:p>
        </w:tc>
        <w:tc>
          <w:tcPr>
            <w:tcW w:w="1985" w:type="dxa"/>
          </w:tcPr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З.М.Зарипова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Татарча сөйлә</w:t>
            </w:r>
            <w:r w:rsidR="009D10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-шәбез», Р.К.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Шаехова «Реги</w:t>
            </w:r>
            <w:r w:rsidR="009D10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ональная про</w:t>
            </w:r>
            <w:r w:rsidR="009D10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грамма 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9D10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Сөенеч - Р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адость позна</w:t>
            </w:r>
            <w:r w:rsidR="009D10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ния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="009D10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Интернет-источники:</w:t>
            </w:r>
          </w:p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видеохостинг Youtobe.com;</w:t>
            </w:r>
          </w:p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поисковая система Яндекс</w:t>
            </w:r>
          </w:p>
        </w:tc>
        <w:tc>
          <w:tcPr>
            <w:tcW w:w="2126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Проигрывание в группах в режим</w:t>
            </w:r>
            <w:r w:rsidR="009D100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ных моментах, на занятиях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6539E0">
            <w:pPr>
              <w:spacing w:after="0" w:line="240" w:lineRule="auto"/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1842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eastAsia="Calibri" w:hAnsi="Times New Roman" w:cs="Times New Roman"/>
                <w:sz w:val="24"/>
                <w:szCs w:val="24"/>
              </w:rPr>
              <w:t>Мониторинг (диагностика по усвоению детьми татар</w:t>
            </w:r>
            <w:r w:rsidR="00716D3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eastAsia="Calibri" w:hAnsi="Times New Roman" w:cs="Times New Roman"/>
                <w:sz w:val="24"/>
                <w:szCs w:val="24"/>
              </w:rPr>
              <w:t>ского, родного (татарского) языка)</w:t>
            </w:r>
          </w:p>
        </w:tc>
        <w:tc>
          <w:tcPr>
            <w:tcW w:w="1560" w:type="dxa"/>
          </w:tcPr>
          <w:p w:rsidR="00D90F86" w:rsidRPr="002223C0" w:rsidRDefault="009D1008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Речевая активность</w:t>
            </w:r>
          </w:p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 воспитатель по обучению татарскому языку</w:t>
            </w:r>
            <w:r w:rsidR="009D10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Габд</w:t>
            </w:r>
            <w:r w:rsidR="009D10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рахманова Э. Н.</w:t>
            </w:r>
          </w:p>
        </w:tc>
        <w:tc>
          <w:tcPr>
            <w:tcW w:w="1985" w:type="dxa"/>
          </w:tcPr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З.М.Зарипова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Татарча сөйләшәбез»</w:t>
            </w:r>
          </w:p>
        </w:tc>
        <w:tc>
          <w:tcPr>
            <w:tcW w:w="2126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Аналитические справки</w:t>
            </w:r>
          </w:p>
        </w:tc>
      </w:tr>
      <w:tr w:rsidR="00D90F86" w:rsidRPr="002223C0" w:rsidTr="002223C0">
        <w:tc>
          <w:tcPr>
            <w:tcW w:w="9469" w:type="dxa"/>
            <w:gridSpan w:val="6"/>
          </w:tcPr>
          <w:p w:rsidR="00D90F86" w:rsidRPr="002223C0" w:rsidRDefault="00D90F86" w:rsidP="006539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Художественно – эстетическое развитие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6539E0">
            <w:pPr>
              <w:spacing w:after="0" w:line="240" w:lineRule="auto"/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842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Декоративное рисование</w:t>
            </w:r>
          </w:p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«Украсим кал</w:t>
            </w:r>
            <w:r w:rsidR="009D10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="00716D3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фак»,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«Укра</w:t>
            </w:r>
            <w:r w:rsidR="00716D3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сим фартук»</w:t>
            </w:r>
          </w:p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Декоративная </w:t>
            </w:r>
            <w:r w:rsidR="00716D36">
              <w:rPr>
                <w:rFonts w:ascii="Times New Roman" w:hAnsi="Times New Roman" w:cs="Times New Roman"/>
                <w:sz w:val="24"/>
                <w:szCs w:val="24"/>
              </w:rPr>
              <w:t xml:space="preserve">аппликация «Платье для Айсылу»,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«Красивые ичиги», рельефная лепка «Узоры на тюбетейке» и т.п.</w:t>
            </w:r>
          </w:p>
        </w:tc>
        <w:tc>
          <w:tcPr>
            <w:tcW w:w="1560" w:type="dxa"/>
          </w:tcPr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Продуктивно-творчес</w:t>
            </w:r>
            <w:r w:rsidR="00716D3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кая деятельность. Знакомство с татарским народным орнаментом, татарским национальным костюмом</w:t>
            </w:r>
          </w:p>
        </w:tc>
        <w:tc>
          <w:tcPr>
            <w:tcW w:w="1417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 педагоги,</w:t>
            </w:r>
            <w:r w:rsidR="009D10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</w:t>
            </w:r>
            <w:r w:rsidR="009D10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питатель по обуче</w:t>
            </w:r>
            <w:r w:rsidR="009D10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нию татар</w:t>
            </w:r>
            <w:r w:rsidR="009D10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скому язы</w:t>
            </w:r>
            <w:r w:rsidR="009D10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 Габд</w:t>
            </w:r>
            <w:r w:rsidR="009D10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рахманова Э. Н.</w:t>
            </w:r>
          </w:p>
        </w:tc>
        <w:tc>
          <w:tcPr>
            <w:tcW w:w="1985" w:type="dxa"/>
          </w:tcPr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Н.Сергеева. Ме</w:t>
            </w:r>
            <w:r w:rsidR="009D10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тодическое по</w:t>
            </w:r>
            <w:r w:rsidR="009D10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собие «Волшеб</w:t>
            </w:r>
            <w:r w:rsidR="009D10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ные узоры», </w:t>
            </w:r>
          </w:p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Презентация «Татарский орнамент»</w:t>
            </w:r>
          </w:p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Создание ал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ьбо</w:t>
            </w:r>
            <w:r w:rsidR="009D100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мов</w:t>
            </w:r>
            <w:r w:rsidR="009D10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с детскими работами. «Татарский орнамент на головных уборах», «Узоры на одежде», «Декоративные узоры на обуви»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6539E0">
            <w:pPr>
              <w:spacing w:after="0" w:line="240" w:lineRule="auto"/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842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Творческие работы по мотивам произведений Габдуллы Тукая и Абдуллы Алиша</w:t>
            </w:r>
          </w:p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Продуктивно-творчес</w:t>
            </w:r>
            <w:r w:rsidR="00B1353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кая деятель</w:t>
            </w:r>
            <w:r w:rsidR="00B1353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ность. Рисование</w:t>
            </w:r>
          </w:p>
        </w:tc>
        <w:tc>
          <w:tcPr>
            <w:tcW w:w="1417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 педа</w:t>
            </w:r>
            <w:r w:rsidR="00B1353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гоги,</w:t>
            </w:r>
            <w:r w:rsidR="00B135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</w:t>
            </w:r>
            <w:r w:rsidR="00B1353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питатель по </w:t>
            </w:r>
            <w:r w:rsidR="00B1353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буче</w:t>
            </w:r>
            <w:r w:rsidR="00B1353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нию татар</w:t>
            </w:r>
            <w:r w:rsidR="00B1353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скому язы</w:t>
            </w:r>
            <w:r w:rsidR="00B1353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ку </w:t>
            </w:r>
            <w:r w:rsidR="00B1353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абд</w:t>
            </w:r>
            <w:r w:rsidR="00B1353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рахманова Э. Н.</w:t>
            </w:r>
          </w:p>
        </w:tc>
        <w:tc>
          <w:tcPr>
            <w:tcW w:w="1985" w:type="dxa"/>
          </w:tcPr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Интернет</w:t>
            </w:r>
            <w:r w:rsidR="00B1353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B13538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сур</w:t>
            </w:r>
            <w:r w:rsidR="00B1353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сы на сайте МО и Н РТ, Сказки Габдуллы Тукая, Абдуллы Алиша </w:t>
            </w:r>
          </w:p>
        </w:tc>
        <w:tc>
          <w:tcPr>
            <w:tcW w:w="2126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Выставка рисунков в фойе детского сада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6539E0">
            <w:pPr>
              <w:spacing w:after="0" w:line="240" w:lineRule="auto"/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1842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Выставка фотоколлажей «Наши семейные традиции»</w:t>
            </w:r>
          </w:p>
        </w:tc>
        <w:tc>
          <w:tcPr>
            <w:tcW w:w="1560" w:type="dxa"/>
          </w:tcPr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Продуктивно-творчес</w:t>
            </w:r>
            <w:r w:rsidR="00716D3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кая деятельность. </w:t>
            </w:r>
          </w:p>
        </w:tc>
        <w:tc>
          <w:tcPr>
            <w:tcW w:w="1417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</w:t>
            </w:r>
            <w:r w:rsidR="00716D36">
              <w:rPr>
                <w:rFonts w:ascii="Times New Roman" w:hAnsi="Times New Roman" w:cs="Times New Roman"/>
                <w:sz w:val="24"/>
                <w:szCs w:val="24"/>
              </w:rPr>
              <w:t xml:space="preserve"> педа-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гоги, родители</w:t>
            </w:r>
          </w:p>
        </w:tc>
        <w:tc>
          <w:tcPr>
            <w:tcW w:w="1985" w:type="dxa"/>
          </w:tcPr>
          <w:p w:rsidR="00D90F86" w:rsidRPr="002223C0" w:rsidRDefault="00716D3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Интернет-</w:t>
            </w:r>
            <w:r w:rsidR="00D90F86" w:rsidRPr="002223C0">
              <w:rPr>
                <w:rFonts w:ascii="Times New Roman" w:hAnsi="Times New Roman" w:cs="Times New Roman"/>
                <w:sz w:val="24"/>
                <w:szCs w:val="24"/>
              </w:rPr>
              <w:t>ресур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D90F86" w:rsidRPr="002223C0">
              <w:rPr>
                <w:rFonts w:ascii="Times New Roman" w:hAnsi="Times New Roman" w:cs="Times New Roman"/>
                <w:sz w:val="24"/>
                <w:szCs w:val="24"/>
              </w:rPr>
              <w:t>сы на сайте МО и Н РТ</w:t>
            </w:r>
          </w:p>
        </w:tc>
        <w:tc>
          <w:tcPr>
            <w:tcW w:w="2126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Оформление фотогалереи в фойе детского сада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6539E0">
            <w:pPr>
              <w:spacing w:after="0" w:line="240" w:lineRule="auto"/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1842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Выставка авторских игрушек «Мой любимый герой мультфильма на татарском языке» по итогам конкурса</w:t>
            </w:r>
          </w:p>
        </w:tc>
        <w:tc>
          <w:tcPr>
            <w:tcW w:w="1560" w:type="dxa"/>
          </w:tcPr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Продуктивно-творчес</w:t>
            </w:r>
            <w:r w:rsidR="00716D3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кая деятельность.</w:t>
            </w:r>
          </w:p>
        </w:tc>
        <w:tc>
          <w:tcPr>
            <w:tcW w:w="1417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</w:t>
            </w:r>
            <w:r w:rsidR="00716D36"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еда</w:t>
            </w:r>
            <w:r w:rsidR="00716D3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гоги, родители</w:t>
            </w:r>
          </w:p>
        </w:tc>
        <w:tc>
          <w:tcPr>
            <w:tcW w:w="1985" w:type="dxa"/>
          </w:tcPr>
          <w:p w:rsidR="00D90F86" w:rsidRPr="002223C0" w:rsidRDefault="00716D3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Интернет-</w:t>
            </w:r>
            <w:r w:rsidR="00D90F86" w:rsidRPr="002223C0">
              <w:rPr>
                <w:rFonts w:ascii="Times New Roman" w:hAnsi="Times New Roman" w:cs="Times New Roman"/>
                <w:sz w:val="24"/>
                <w:szCs w:val="24"/>
              </w:rPr>
              <w:t>ресур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D90F86" w:rsidRPr="002223C0">
              <w:rPr>
                <w:rFonts w:ascii="Times New Roman" w:hAnsi="Times New Roman" w:cs="Times New Roman"/>
                <w:sz w:val="24"/>
                <w:szCs w:val="24"/>
              </w:rPr>
              <w:t>сы на сайте МО и Н РТ</w:t>
            </w:r>
          </w:p>
        </w:tc>
        <w:tc>
          <w:tcPr>
            <w:tcW w:w="2126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Оформление выставки в фойе детского сада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6539E0">
            <w:pPr>
              <w:spacing w:after="0" w:line="240" w:lineRule="auto"/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1842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«Нәүрүз», «Сөмбелә», «Карга ботка</w:t>
            </w:r>
            <w:r w:rsidR="00716D3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сы», «Сабан</w:t>
            </w:r>
            <w:r w:rsidR="00716D3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туй», «</w:t>
            </w:r>
            <w:r w:rsidRPr="002223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Аулак өй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»,</w:t>
            </w:r>
            <w:r w:rsidR="00716D3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«Праздник Республики Татарстан»</w:t>
            </w:r>
          </w:p>
        </w:tc>
        <w:tc>
          <w:tcPr>
            <w:tcW w:w="1560" w:type="dxa"/>
          </w:tcPr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Музыкальная деятель</w:t>
            </w:r>
            <w:r w:rsidR="00716D3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ность.</w:t>
            </w:r>
          </w:p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Национальные празд</w:t>
            </w:r>
            <w:r w:rsidR="00716D3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ники и раз</w:t>
            </w:r>
            <w:r w:rsidR="00716D3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влечения в ДО</w:t>
            </w:r>
            <w:r w:rsidR="00716D3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</w:p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 вос</w:t>
            </w:r>
            <w:r w:rsidR="006539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питатели,</w:t>
            </w:r>
          </w:p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воспитатель по обуче</w:t>
            </w:r>
            <w:r w:rsidR="00716D3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нию татар</w:t>
            </w:r>
            <w:r w:rsidR="00716D3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скому язы</w:t>
            </w:r>
            <w:r w:rsidR="00716D3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="006539E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ку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</w:t>
            </w:r>
            <w:r w:rsidR="00716D3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драхманова Э.Н., музы</w:t>
            </w:r>
            <w:r w:rsidR="00716D3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кальный руководитель Караева Г.Р.</w:t>
            </w:r>
          </w:p>
        </w:tc>
        <w:tc>
          <w:tcPr>
            <w:tcW w:w="1985" w:type="dxa"/>
          </w:tcPr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А.Хадеева «Тан</w:t>
            </w:r>
            <w:r w:rsidR="00716D3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цы народов По</w:t>
            </w:r>
            <w:r w:rsidR="00716D3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волжья», </w:t>
            </w:r>
          </w:p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З.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Ибрагимова «Шома бас»</w:t>
            </w:r>
          </w:p>
        </w:tc>
        <w:tc>
          <w:tcPr>
            <w:tcW w:w="2126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Фото и видео</w:t>
            </w:r>
            <w:r w:rsidR="00716D3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съемка,</w:t>
            </w:r>
            <w:r w:rsidR="00716D3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о</w:t>
            </w:r>
            <w:r w:rsidRPr="002223C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формле</w:t>
            </w:r>
            <w:r w:rsidR="00716D3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ние фо</w:t>
            </w:r>
            <w:r w:rsidR="00716D3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тогалереи в фойе детского са</w:t>
            </w:r>
            <w:r w:rsidR="006539E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да </w:t>
            </w:r>
            <w:r w:rsidRPr="002223C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«Наши праздники»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Использование татарского фольклора и ху</w:t>
            </w:r>
            <w:r w:rsidR="00CC433B">
              <w:rPr>
                <w:rFonts w:ascii="Times New Roman" w:hAnsi="Times New Roman" w:cs="Times New Roman"/>
                <w:sz w:val="24"/>
                <w:szCs w:val="24"/>
              </w:rPr>
              <w:t>до-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жественных произведений на музыкальных утренниках и развлечениях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6539E0">
            <w:pPr>
              <w:spacing w:after="0" w:line="240" w:lineRule="auto"/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24</w:t>
            </w:r>
          </w:p>
        </w:tc>
        <w:tc>
          <w:tcPr>
            <w:tcW w:w="1842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Бар матур бакча», «Уңыш бәйрәме»</w:t>
            </w:r>
          </w:p>
        </w:tc>
        <w:tc>
          <w:tcPr>
            <w:tcW w:w="1560" w:type="dxa"/>
          </w:tcPr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Музыкально-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хоровод</w:t>
            </w:r>
            <w:r w:rsidR="00CC433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ные игры</w:t>
            </w:r>
          </w:p>
        </w:tc>
        <w:tc>
          <w:tcPr>
            <w:tcW w:w="1417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 вос</w:t>
            </w:r>
            <w:r w:rsidR="006539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питатели,</w:t>
            </w:r>
          </w:p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воспитатель по обуче</w:t>
            </w:r>
            <w:r w:rsidR="00CC433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нию татар</w:t>
            </w:r>
            <w:r w:rsidR="00CC433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скому язы</w:t>
            </w:r>
            <w:r w:rsidR="00CC433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 Габд</w:t>
            </w:r>
            <w:r w:rsidR="00CC433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-рахманова Э.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Н., музы</w:t>
            </w:r>
            <w:r w:rsidR="00CC433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-кальный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руководи</w:t>
            </w:r>
            <w:r w:rsidR="00CC433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тель Карае</w:t>
            </w:r>
            <w:r w:rsidR="00CC433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 Г.Р.</w:t>
            </w:r>
          </w:p>
        </w:tc>
        <w:tc>
          <w:tcPr>
            <w:tcW w:w="1985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Методические пособия по про</w:t>
            </w:r>
            <w:r w:rsidR="006539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ектам 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атарча с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өйләшәбез» З.М.Зариповой</w:t>
            </w:r>
          </w:p>
        </w:tc>
        <w:tc>
          <w:tcPr>
            <w:tcW w:w="2126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Проигрывание в режимных момен</w:t>
            </w:r>
            <w:r w:rsidR="006539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тах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 группе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6539E0">
            <w:pPr>
              <w:spacing w:after="0" w:line="240" w:lineRule="auto"/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1842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Районный конкурс «Татар кызчыгы - 2019»</w:t>
            </w:r>
          </w:p>
        </w:tc>
        <w:tc>
          <w:tcPr>
            <w:tcW w:w="1560" w:type="dxa"/>
          </w:tcPr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Музыкальная деятельность.</w:t>
            </w:r>
          </w:p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Продуктивно-творчес</w:t>
            </w:r>
            <w:r w:rsidR="00DB6DF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кая деятельность.</w:t>
            </w:r>
          </w:p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Речевая активность.</w:t>
            </w:r>
          </w:p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 вос</w:t>
            </w:r>
            <w:r w:rsidR="006539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питатели, родители</w:t>
            </w:r>
          </w:p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воспитатель по обуче</w:t>
            </w:r>
            <w:r w:rsidR="00DB6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нию татар</w:t>
            </w:r>
            <w:r w:rsidR="00DB6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скому язы</w:t>
            </w:r>
            <w:r w:rsidR="00DB6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 Габд</w:t>
            </w:r>
            <w:r w:rsidR="00DB6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-рахманова Э.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Н., музы</w:t>
            </w:r>
            <w:r w:rsidR="00DB6D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кальный руководитель Караева Г.Р.</w:t>
            </w:r>
          </w:p>
        </w:tc>
        <w:tc>
          <w:tcPr>
            <w:tcW w:w="1985" w:type="dxa"/>
          </w:tcPr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 К.В. Закирова Хрестоматия для детей «Золо</w:t>
            </w:r>
            <w:r w:rsidR="006539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той ключик»,  </w:t>
            </w:r>
          </w:p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«На поляне дет</w:t>
            </w:r>
            <w:r w:rsidR="006539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ства», Ф.В.Хазратова «Говорим на родном языке»</w:t>
            </w:r>
          </w:p>
        </w:tc>
        <w:tc>
          <w:tcPr>
            <w:tcW w:w="2126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Фото и видео съемка конкурса</w:t>
            </w:r>
          </w:p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6539E0">
            <w:pPr>
              <w:spacing w:after="0" w:line="240" w:lineRule="auto"/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1842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2 тур районного конкурса «Мин бит татар малае» среди воспитанников МБДОУ «Детский сад №8 «Ручеек» г. Кукмор» и прикрепленных к нему малокомплектных детских садов</w:t>
            </w:r>
          </w:p>
        </w:tc>
        <w:tc>
          <w:tcPr>
            <w:tcW w:w="1560" w:type="dxa"/>
          </w:tcPr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Музыкаль</w:t>
            </w:r>
            <w:r w:rsidR="006539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ная деятельность.</w:t>
            </w:r>
          </w:p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Продуктивно-творчес</w:t>
            </w:r>
            <w:r w:rsidR="006539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кая деятельность.</w:t>
            </w:r>
          </w:p>
          <w:p w:rsidR="00D90F86" w:rsidRPr="002223C0" w:rsidRDefault="006539E0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Речевая активность</w:t>
            </w:r>
          </w:p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 вос</w:t>
            </w:r>
            <w:r w:rsidR="006539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питатели, родители,</w:t>
            </w:r>
          </w:p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воспитатель по обуче</w:t>
            </w:r>
            <w:r w:rsidR="00D477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нию татар</w:t>
            </w:r>
            <w:r w:rsidR="00D477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скому язы</w:t>
            </w:r>
            <w:r w:rsidR="00D477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 Габд</w:t>
            </w:r>
            <w:r w:rsidR="00D477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-рахманова Э.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Н., музы</w:t>
            </w:r>
            <w:r w:rsidR="00D477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-кальный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руководитель Караева Г.Р.</w:t>
            </w:r>
          </w:p>
        </w:tc>
        <w:tc>
          <w:tcPr>
            <w:tcW w:w="1985" w:type="dxa"/>
          </w:tcPr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К.В. Закирова Хрестоматия для детей «Золо</w:t>
            </w:r>
            <w:r w:rsidR="006539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той ключик»,  </w:t>
            </w:r>
          </w:p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«На поляне детства», Ф.В.</w:t>
            </w:r>
            <w:r w:rsidR="00D477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Хаз</w:t>
            </w:r>
            <w:r w:rsidR="00D477D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ратова «Гово</w:t>
            </w:r>
            <w:r w:rsidR="00D477D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рим на родном языке»</w:t>
            </w:r>
          </w:p>
        </w:tc>
        <w:tc>
          <w:tcPr>
            <w:tcW w:w="2126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Фото и видео съемка конкурса</w:t>
            </w:r>
          </w:p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6539E0">
            <w:pPr>
              <w:spacing w:after="0" w:line="240" w:lineRule="auto"/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1842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Районный конкурс «Мин бит татар малае»</w:t>
            </w:r>
          </w:p>
        </w:tc>
        <w:tc>
          <w:tcPr>
            <w:tcW w:w="1560" w:type="dxa"/>
          </w:tcPr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Музыкальная деятель</w:t>
            </w:r>
            <w:r w:rsidR="00B2081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ность.</w:t>
            </w:r>
          </w:p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Продуктивно-творчес</w:t>
            </w:r>
            <w:r w:rsidR="00B2081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кая деятельность.</w:t>
            </w:r>
          </w:p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Речевая ак</w:t>
            </w:r>
            <w:r w:rsidR="00B208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тивность.</w:t>
            </w:r>
          </w:p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 воспитатели, родители,</w:t>
            </w:r>
          </w:p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воспитатель по обуче</w:t>
            </w:r>
            <w:r w:rsidR="00B208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нию татар</w:t>
            </w:r>
            <w:r w:rsidR="00B208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скому язы</w:t>
            </w:r>
            <w:r w:rsidR="00B208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 Габд</w:t>
            </w:r>
            <w:r w:rsidR="00B208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-рахманова Э.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Н., музы</w:t>
            </w:r>
            <w:r w:rsidR="00B208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кальный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руководитель Караева Г.Р.</w:t>
            </w:r>
          </w:p>
        </w:tc>
        <w:tc>
          <w:tcPr>
            <w:tcW w:w="1985" w:type="dxa"/>
          </w:tcPr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К.В. Закирова Хрестоматия для детей «Золотой ключик»,  </w:t>
            </w:r>
          </w:p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«На поляне детства», Ф.В.</w:t>
            </w:r>
            <w:r w:rsidR="00B208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Хазратова «Говорим на родном языке»</w:t>
            </w:r>
          </w:p>
        </w:tc>
        <w:tc>
          <w:tcPr>
            <w:tcW w:w="2126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Фото и видео съемка конкурса</w:t>
            </w:r>
          </w:p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6539E0">
            <w:pPr>
              <w:spacing w:after="0" w:line="240" w:lineRule="auto"/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1842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Фотовыставка «Мой район, моя любимая улица!»</w:t>
            </w:r>
          </w:p>
        </w:tc>
        <w:tc>
          <w:tcPr>
            <w:tcW w:w="1560" w:type="dxa"/>
          </w:tcPr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Продуктив</w:t>
            </w:r>
            <w:r w:rsidR="007478F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но-творчес</w:t>
            </w:r>
            <w:r w:rsidR="00B2081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кая деятель</w:t>
            </w:r>
            <w:r w:rsidR="006539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ность. </w:t>
            </w:r>
          </w:p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Речевая ак</w:t>
            </w:r>
            <w:r w:rsidR="00B208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тивность.</w:t>
            </w:r>
          </w:p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 вос</w:t>
            </w:r>
            <w:r w:rsidR="006539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питатели,</w:t>
            </w:r>
          </w:p>
          <w:p w:rsidR="00D90F86" w:rsidRPr="006539E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воспитатель по обуче</w:t>
            </w:r>
            <w:r w:rsidR="00B208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нию татар</w:t>
            </w:r>
            <w:r w:rsidR="00B208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скому язы</w:t>
            </w:r>
            <w:r w:rsidR="00B208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 Габд</w:t>
            </w:r>
            <w:r w:rsidR="00B208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="006539E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рахманова Э.Н.,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  <w:tc>
          <w:tcPr>
            <w:tcW w:w="1985" w:type="dxa"/>
          </w:tcPr>
          <w:p w:rsidR="00D90F86" w:rsidRPr="002223C0" w:rsidRDefault="0061791B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Интернет-</w:t>
            </w:r>
            <w:r w:rsidR="00D90F86" w:rsidRPr="002223C0">
              <w:rPr>
                <w:rFonts w:ascii="Times New Roman" w:hAnsi="Times New Roman" w:cs="Times New Roman"/>
                <w:sz w:val="24"/>
                <w:szCs w:val="24"/>
              </w:rPr>
              <w:t>ресур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D90F86" w:rsidRPr="002223C0">
              <w:rPr>
                <w:rFonts w:ascii="Times New Roman" w:hAnsi="Times New Roman" w:cs="Times New Roman"/>
                <w:sz w:val="24"/>
                <w:szCs w:val="24"/>
              </w:rPr>
              <w:t>сы Информационный материал о России, Татарста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не, </w:t>
            </w:r>
            <w:r w:rsidR="00D90F86" w:rsidRPr="002223C0">
              <w:rPr>
                <w:rFonts w:ascii="Times New Roman" w:hAnsi="Times New Roman" w:cs="Times New Roman"/>
                <w:sz w:val="24"/>
                <w:szCs w:val="24"/>
              </w:rPr>
              <w:t>о г.Каза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D90F86" w:rsidRPr="002223C0">
              <w:rPr>
                <w:rFonts w:ascii="Times New Roman" w:hAnsi="Times New Roman" w:cs="Times New Roman"/>
                <w:sz w:val="24"/>
                <w:szCs w:val="24"/>
              </w:rPr>
              <w:t>ни</w:t>
            </w:r>
          </w:p>
        </w:tc>
        <w:tc>
          <w:tcPr>
            <w:tcW w:w="2126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Оформление фо</w:t>
            </w:r>
            <w:r w:rsidR="0061791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тогалереи в фойе детского сада «Моя малая Родина»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6539E0">
            <w:pPr>
              <w:spacing w:after="0" w:line="240" w:lineRule="auto"/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1842" w:type="dxa"/>
          </w:tcPr>
          <w:p w:rsidR="00D90F86" w:rsidRPr="002223C0" w:rsidRDefault="00D90F86" w:rsidP="007478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Музыкальное развлечение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«Туган телем – иркә гөлем»</w:t>
            </w:r>
          </w:p>
          <w:p w:rsidR="00D90F86" w:rsidRPr="002223C0" w:rsidRDefault="00D90F86" w:rsidP="007478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(Международ</w:t>
            </w:r>
            <w:r w:rsidR="00B208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ный день род</w:t>
            </w:r>
            <w:r w:rsidR="00B208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ного языка)</w:t>
            </w:r>
          </w:p>
          <w:p w:rsidR="00D90F86" w:rsidRPr="002223C0" w:rsidRDefault="00D90F86" w:rsidP="007478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D90F86" w:rsidRPr="002223C0" w:rsidRDefault="00D90F86" w:rsidP="007478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</w:tcPr>
          <w:p w:rsidR="00D90F86" w:rsidRPr="002223C0" w:rsidRDefault="00D90F86" w:rsidP="007478F1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Музыкаль</w:t>
            </w:r>
            <w:r w:rsidR="0061791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ная деятель</w:t>
            </w:r>
            <w:r w:rsidR="0061791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ность.</w:t>
            </w:r>
          </w:p>
          <w:p w:rsidR="00D90F86" w:rsidRPr="002223C0" w:rsidRDefault="00D90F86" w:rsidP="007478F1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Речевая активность.</w:t>
            </w:r>
          </w:p>
          <w:p w:rsidR="00D90F86" w:rsidRPr="002223C0" w:rsidRDefault="00D90F86" w:rsidP="007478F1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Продуктив</w:t>
            </w:r>
            <w:r w:rsidR="007478F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но-творчес</w:t>
            </w:r>
            <w:r w:rsidR="0061791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кая деятель</w:t>
            </w:r>
            <w:r w:rsidR="00B20815">
              <w:rPr>
                <w:rFonts w:ascii="Times New Roman" w:hAnsi="Times New Roman" w:cs="Times New Roman"/>
                <w:sz w:val="24"/>
                <w:szCs w:val="24"/>
              </w:rPr>
              <w:t>ность</w:t>
            </w:r>
          </w:p>
        </w:tc>
        <w:tc>
          <w:tcPr>
            <w:tcW w:w="1417" w:type="dxa"/>
          </w:tcPr>
          <w:p w:rsidR="00D90F86" w:rsidRPr="002223C0" w:rsidRDefault="00D90F86" w:rsidP="007478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 вос</w:t>
            </w:r>
            <w:r w:rsidR="0061791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питатели, родители,</w:t>
            </w:r>
          </w:p>
          <w:p w:rsidR="00D90F86" w:rsidRPr="002223C0" w:rsidRDefault="00D90F86" w:rsidP="007478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воспитатель по обуче</w:t>
            </w:r>
            <w:r w:rsidR="0061791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нию татар</w:t>
            </w:r>
            <w:r w:rsidR="0061791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скому язы</w:t>
            </w:r>
            <w:r w:rsidR="0061791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 Габд</w:t>
            </w:r>
            <w:r w:rsidR="0061791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-рахманова Э.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Н., музы</w:t>
            </w:r>
            <w:r w:rsidR="0061791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кальный руководи</w:t>
            </w:r>
            <w:r w:rsidR="0061791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тель Ка</w:t>
            </w:r>
            <w:r w:rsidR="00B208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раева Г.Р.</w:t>
            </w:r>
          </w:p>
        </w:tc>
        <w:tc>
          <w:tcPr>
            <w:tcW w:w="1985" w:type="dxa"/>
          </w:tcPr>
          <w:p w:rsidR="00B20815" w:rsidRDefault="00D90F86" w:rsidP="007478F1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Интернет-источ</w:t>
            </w:r>
            <w:r w:rsidR="00B2081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ники:</w:t>
            </w:r>
            <w:r w:rsidR="00B20815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идеохос</w:t>
            </w:r>
            <w:r w:rsidR="00B2081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тинг Youtobe.</w:t>
            </w:r>
          </w:p>
          <w:p w:rsidR="00D90F86" w:rsidRPr="002223C0" w:rsidRDefault="00D90F86" w:rsidP="007478F1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com;</w:t>
            </w:r>
            <w:r w:rsidR="00B208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поисковая система Яндекс</w:t>
            </w:r>
            <w:r w:rsidR="00B208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90F86" w:rsidRPr="002223C0" w:rsidRDefault="00D90F86" w:rsidP="007478F1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Произведения татарских поэ</w:t>
            </w:r>
            <w:r w:rsidR="0061791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тов и писателей</w:t>
            </w:r>
          </w:p>
        </w:tc>
        <w:tc>
          <w:tcPr>
            <w:tcW w:w="2126" w:type="dxa"/>
          </w:tcPr>
          <w:p w:rsidR="00D90F86" w:rsidRPr="002223C0" w:rsidRDefault="00D90F86" w:rsidP="007478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Выступления де</w:t>
            </w:r>
            <w:r w:rsidR="00B2081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1791B">
              <w:rPr>
                <w:rFonts w:ascii="Times New Roman" w:hAnsi="Times New Roman" w:cs="Times New Roman"/>
                <w:sz w:val="24"/>
                <w:szCs w:val="24"/>
              </w:rPr>
              <w:t xml:space="preserve">тей на утренниках на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татарском языке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6539E0">
            <w:pPr>
              <w:spacing w:after="0" w:line="240" w:lineRule="auto"/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842" w:type="dxa"/>
          </w:tcPr>
          <w:p w:rsidR="00D90F86" w:rsidRPr="002223C0" w:rsidRDefault="00D90F86" w:rsidP="007478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Районный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 кон</w:t>
            </w:r>
            <w:r w:rsidR="007478F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курс</w:t>
            </w:r>
            <w:r w:rsidR="00B208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23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«Лучший дизайн валенок»</w:t>
            </w:r>
          </w:p>
        </w:tc>
        <w:tc>
          <w:tcPr>
            <w:tcW w:w="1560" w:type="dxa"/>
          </w:tcPr>
          <w:p w:rsidR="00D90F86" w:rsidRPr="002223C0" w:rsidRDefault="00D90F86" w:rsidP="007478F1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Продуктив</w:t>
            </w:r>
            <w:r w:rsidR="007478F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но-творчес</w:t>
            </w:r>
            <w:r w:rsidR="00B2081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кая деятель</w:t>
            </w:r>
            <w:r w:rsidR="007478F1">
              <w:rPr>
                <w:rFonts w:ascii="Times New Roman" w:hAnsi="Times New Roman" w:cs="Times New Roman"/>
                <w:sz w:val="24"/>
                <w:szCs w:val="24"/>
              </w:rPr>
              <w:t>-ность.</w:t>
            </w:r>
          </w:p>
          <w:p w:rsidR="00D90F86" w:rsidRPr="002223C0" w:rsidRDefault="00D90F86" w:rsidP="007478F1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90F86" w:rsidRPr="002223C0" w:rsidRDefault="00D90F86" w:rsidP="007478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 роди</w:t>
            </w:r>
            <w:r w:rsidR="00B2081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тели, воспитатели</w:t>
            </w:r>
          </w:p>
          <w:p w:rsidR="00D90F86" w:rsidRPr="002223C0" w:rsidRDefault="00D90F86" w:rsidP="007478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B20815" w:rsidRDefault="00D90F86" w:rsidP="007478F1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Интернет-</w:t>
            </w:r>
            <w:r w:rsidR="00B208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сточ</w:t>
            </w:r>
            <w:r w:rsidR="00B208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ники:</w:t>
            </w:r>
            <w:r w:rsidR="00B208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видео</w:t>
            </w:r>
            <w:r w:rsidR="00B208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хос-тинг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Youtobe.</w:t>
            </w:r>
          </w:p>
          <w:p w:rsidR="00D90F86" w:rsidRPr="002223C0" w:rsidRDefault="00D90F86" w:rsidP="007478F1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com;</w:t>
            </w:r>
            <w:r w:rsidR="00B208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поисковая система Яндекс</w:t>
            </w:r>
          </w:p>
        </w:tc>
        <w:tc>
          <w:tcPr>
            <w:tcW w:w="2126" w:type="dxa"/>
          </w:tcPr>
          <w:p w:rsidR="00D90F86" w:rsidRPr="002223C0" w:rsidRDefault="00D90F86" w:rsidP="007478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Районный фести</w:t>
            </w:r>
            <w:r w:rsidR="007478F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валь </w:t>
            </w:r>
            <w:r w:rsidRPr="002223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«Лучший дизайн валенок»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6539E0">
            <w:pPr>
              <w:spacing w:after="0" w:line="240" w:lineRule="auto"/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1842" w:type="dxa"/>
          </w:tcPr>
          <w:p w:rsidR="00D90F86" w:rsidRPr="002223C0" w:rsidRDefault="00D90F86" w:rsidP="007478F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Флэш-моб «Я люблю Татар</w:t>
            </w:r>
            <w:r w:rsidR="007478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стан!»</w:t>
            </w:r>
          </w:p>
        </w:tc>
        <w:tc>
          <w:tcPr>
            <w:tcW w:w="1560" w:type="dxa"/>
          </w:tcPr>
          <w:p w:rsidR="00D90F86" w:rsidRPr="002223C0" w:rsidRDefault="00D90F86" w:rsidP="007478F1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Музыкальная деятель</w:t>
            </w:r>
            <w:r w:rsidR="00B2081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ность.</w:t>
            </w:r>
          </w:p>
          <w:p w:rsidR="00D90F86" w:rsidRPr="002223C0" w:rsidRDefault="00D90F86" w:rsidP="007478F1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Продуктив</w:t>
            </w:r>
            <w:r w:rsidR="007478F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но-творчес</w:t>
            </w:r>
            <w:r w:rsidR="00B2081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кая деятель</w:t>
            </w:r>
            <w:r w:rsidR="00B20815">
              <w:rPr>
                <w:rFonts w:ascii="Times New Roman" w:hAnsi="Times New Roman" w:cs="Times New Roman"/>
                <w:sz w:val="24"/>
                <w:szCs w:val="24"/>
              </w:rPr>
              <w:t>ность</w:t>
            </w:r>
          </w:p>
          <w:p w:rsidR="00D90F86" w:rsidRPr="002223C0" w:rsidRDefault="00D90F86" w:rsidP="007478F1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90F86" w:rsidRPr="002223C0" w:rsidRDefault="00D90F86" w:rsidP="007478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 роди</w:t>
            </w:r>
            <w:r w:rsidR="00B20815">
              <w:rPr>
                <w:rFonts w:ascii="Times New Roman" w:hAnsi="Times New Roman" w:cs="Times New Roman"/>
                <w:sz w:val="24"/>
                <w:szCs w:val="24"/>
              </w:rPr>
              <w:t xml:space="preserve">-тели,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</w:t>
            </w:r>
            <w:r w:rsidR="00B208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питатель по обуче</w:t>
            </w:r>
            <w:r w:rsidR="00B208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нию татар</w:t>
            </w:r>
            <w:r w:rsidR="00B208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скому язы</w:t>
            </w:r>
            <w:r w:rsidR="00B208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 Габд</w:t>
            </w:r>
            <w:r w:rsidR="00B208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рахманова Э.Н., музы</w:t>
            </w:r>
            <w:r w:rsidR="00B208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кальный руководитель Караева Г.Р.</w:t>
            </w:r>
          </w:p>
        </w:tc>
        <w:tc>
          <w:tcPr>
            <w:tcW w:w="1985" w:type="dxa"/>
          </w:tcPr>
          <w:p w:rsidR="00B20815" w:rsidRDefault="00D90F86" w:rsidP="007478F1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Интернет-источ</w:t>
            </w:r>
            <w:r w:rsidR="00B208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ники:</w:t>
            </w:r>
            <w:r w:rsidR="00B208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идеохос</w:t>
            </w:r>
            <w:r w:rsidR="00B208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тинг Youtobe.</w:t>
            </w:r>
          </w:p>
          <w:p w:rsidR="00D90F86" w:rsidRPr="002223C0" w:rsidRDefault="00D90F86" w:rsidP="007478F1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com;</w:t>
            </w:r>
            <w:r w:rsidR="00B208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поисковая система Яндекс</w:t>
            </w:r>
          </w:p>
        </w:tc>
        <w:tc>
          <w:tcPr>
            <w:tcW w:w="2126" w:type="dxa"/>
          </w:tcPr>
          <w:p w:rsidR="00D90F86" w:rsidRPr="002223C0" w:rsidRDefault="00D90F86" w:rsidP="007478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Фото и видео съемка конкурса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6539E0">
            <w:pPr>
              <w:spacing w:after="0" w:line="240" w:lineRule="auto"/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1842" w:type="dxa"/>
          </w:tcPr>
          <w:p w:rsidR="00D90F86" w:rsidRPr="002223C0" w:rsidRDefault="00D90F86" w:rsidP="006539E0">
            <w:pPr>
              <w:tabs>
                <w:tab w:val="left" w:pos="397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Презентация (дефиле) «Дизайн современных национальных костюмов»</w:t>
            </w:r>
          </w:p>
        </w:tc>
        <w:tc>
          <w:tcPr>
            <w:tcW w:w="1560" w:type="dxa"/>
          </w:tcPr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Продуктивно-творчес</w:t>
            </w:r>
            <w:r w:rsidR="00B2081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кая деятель</w:t>
            </w:r>
            <w:r w:rsidR="00B20815">
              <w:rPr>
                <w:rFonts w:ascii="Times New Roman" w:hAnsi="Times New Roman" w:cs="Times New Roman"/>
                <w:sz w:val="24"/>
                <w:szCs w:val="24"/>
              </w:rPr>
              <w:t>ность</w:t>
            </w:r>
          </w:p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 роди</w:t>
            </w:r>
            <w:r w:rsidR="00B2081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тели,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</w:t>
            </w:r>
            <w:r w:rsidR="00B208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питатель по обуче</w:t>
            </w:r>
            <w:r w:rsidR="00B208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нию татар</w:t>
            </w:r>
            <w:r w:rsidR="00B208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скому язы</w:t>
            </w:r>
            <w:r w:rsidR="00B208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 Габд</w:t>
            </w:r>
            <w:r w:rsidR="00B208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рахманова Э.Н., музы</w:t>
            </w:r>
            <w:r w:rsidR="00B208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кальный руководитель Караева Г.Р.</w:t>
            </w:r>
          </w:p>
        </w:tc>
        <w:tc>
          <w:tcPr>
            <w:tcW w:w="1985" w:type="dxa"/>
          </w:tcPr>
          <w:p w:rsidR="00B20815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Интернет-источ</w:t>
            </w:r>
            <w:r w:rsidR="00B208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ники:</w:t>
            </w:r>
            <w:r w:rsidR="00B208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видеохос</w:t>
            </w:r>
            <w:r w:rsidR="00B208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тинг Youtobe.</w:t>
            </w:r>
          </w:p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com;</w:t>
            </w:r>
            <w:r w:rsidR="00B208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поисковая система Яндекс</w:t>
            </w:r>
          </w:p>
        </w:tc>
        <w:tc>
          <w:tcPr>
            <w:tcW w:w="2126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Фото и видео съемка конкурса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6539E0">
            <w:pPr>
              <w:spacing w:after="0" w:line="240" w:lineRule="auto"/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1842" w:type="dxa"/>
          </w:tcPr>
          <w:p w:rsidR="00D90F86" w:rsidRPr="002223C0" w:rsidRDefault="00D90F86" w:rsidP="006539E0">
            <w:pPr>
              <w:tabs>
                <w:tab w:val="left" w:pos="39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Семейный конкурс театрализованной деятельности по мотивам произведений Габдуллы Тукая</w:t>
            </w:r>
          </w:p>
        </w:tc>
        <w:tc>
          <w:tcPr>
            <w:tcW w:w="1560" w:type="dxa"/>
          </w:tcPr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Продуктивно-творчес</w:t>
            </w:r>
            <w:r w:rsidR="00B2081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кая деятельность. </w:t>
            </w:r>
          </w:p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Театрализованная деятельность.</w:t>
            </w:r>
          </w:p>
        </w:tc>
        <w:tc>
          <w:tcPr>
            <w:tcW w:w="1417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 роди</w:t>
            </w:r>
            <w:r w:rsidR="00B2081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тели, воспитатели,</w:t>
            </w:r>
          </w:p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воспитатель по обуче</w:t>
            </w:r>
            <w:r w:rsidR="00B208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нию татар</w:t>
            </w:r>
            <w:r w:rsidR="00B208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скому язы</w:t>
            </w:r>
            <w:r w:rsidR="00B208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 Габд</w:t>
            </w:r>
            <w:r w:rsidR="00B208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рахманова Э.Н.</w:t>
            </w:r>
          </w:p>
        </w:tc>
        <w:tc>
          <w:tcPr>
            <w:tcW w:w="1985" w:type="dxa"/>
          </w:tcPr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Интернет-источники:</w:t>
            </w:r>
          </w:p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видеохостинг Youtobe.com;</w:t>
            </w:r>
          </w:p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поисковая система Яндекс</w:t>
            </w:r>
          </w:p>
        </w:tc>
        <w:tc>
          <w:tcPr>
            <w:tcW w:w="2126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Фото и видео съемка конкурса, грамоты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6539E0">
            <w:pPr>
              <w:spacing w:after="0" w:line="240" w:lineRule="auto"/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1842" w:type="dxa"/>
          </w:tcPr>
          <w:p w:rsidR="00D90F86" w:rsidRPr="002223C0" w:rsidRDefault="00D90F86" w:rsidP="006539E0">
            <w:pPr>
              <w:tabs>
                <w:tab w:val="left" w:pos="39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Выставка рисунков «Я горжусь своей республикой»</w:t>
            </w:r>
          </w:p>
        </w:tc>
        <w:tc>
          <w:tcPr>
            <w:tcW w:w="1560" w:type="dxa"/>
          </w:tcPr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Продуктивно-творчес</w:t>
            </w:r>
            <w:r w:rsidR="00B2081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кая деятельность.</w:t>
            </w:r>
          </w:p>
        </w:tc>
        <w:tc>
          <w:tcPr>
            <w:tcW w:w="1417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 родители, воспитатели</w:t>
            </w:r>
          </w:p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Интернет-источники:</w:t>
            </w:r>
          </w:p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видеохостинг Youtobe.com;</w:t>
            </w:r>
          </w:p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поисковая система Яндекс</w:t>
            </w:r>
          </w:p>
        </w:tc>
        <w:tc>
          <w:tcPr>
            <w:tcW w:w="2126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Оформление выставки рисунков в фойе детского сада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6539E0">
            <w:pPr>
              <w:spacing w:after="0" w:line="240" w:lineRule="auto"/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</w:t>
            </w:r>
          </w:p>
        </w:tc>
        <w:tc>
          <w:tcPr>
            <w:tcW w:w="1842" w:type="dxa"/>
          </w:tcPr>
          <w:p w:rsidR="00D90F86" w:rsidRPr="002223C0" w:rsidRDefault="00D90F86" w:rsidP="006539E0">
            <w:pPr>
              <w:tabs>
                <w:tab w:val="left" w:pos="39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Фотовыставка «Пейзажи род</w:t>
            </w:r>
            <w:r w:rsidR="00B208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ного края»</w:t>
            </w:r>
          </w:p>
        </w:tc>
        <w:tc>
          <w:tcPr>
            <w:tcW w:w="1560" w:type="dxa"/>
          </w:tcPr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Продуктив</w:t>
            </w:r>
            <w:r w:rsidR="00B2081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но-творчес</w:t>
            </w:r>
            <w:r w:rsidR="00B2081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кая деятельность</w:t>
            </w:r>
          </w:p>
        </w:tc>
        <w:tc>
          <w:tcPr>
            <w:tcW w:w="1417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 роди</w:t>
            </w:r>
            <w:r w:rsidR="00B2081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тели, воспитатели</w:t>
            </w:r>
          </w:p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B20815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Интернет-источ</w:t>
            </w:r>
            <w:r w:rsidR="00B208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ники:</w:t>
            </w:r>
            <w:r w:rsidR="00B208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видеохос</w:t>
            </w:r>
            <w:r w:rsidR="00B208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тинг Youtobe.</w:t>
            </w:r>
          </w:p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com;</w:t>
            </w:r>
            <w:r w:rsidR="00B208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поисковая система Яндекс</w:t>
            </w:r>
          </w:p>
        </w:tc>
        <w:tc>
          <w:tcPr>
            <w:tcW w:w="2126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Оформление фотогалереи в фойе детского сада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6539E0">
            <w:pPr>
              <w:spacing w:after="0" w:line="240" w:lineRule="auto"/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36</w:t>
            </w:r>
          </w:p>
        </w:tc>
        <w:tc>
          <w:tcPr>
            <w:tcW w:w="1842" w:type="dxa"/>
          </w:tcPr>
          <w:p w:rsidR="00D90F86" w:rsidRPr="002223C0" w:rsidRDefault="00D90F86" w:rsidP="007478F1">
            <w:pPr>
              <w:tabs>
                <w:tab w:val="left" w:pos="39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Районный конкурс хореографических коллективов и отдельных испол</w:t>
            </w:r>
            <w:r w:rsidR="0091680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нителей «Шома бас»</w:t>
            </w:r>
          </w:p>
        </w:tc>
        <w:tc>
          <w:tcPr>
            <w:tcW w:w="1560" w:type="dxa"/>
          </w:tcPr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Музыкальная деятель</w:t>
            </w:r>
            <w:r w:rsidR="00B2081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ность</w:t>
            </w:r>
          </w:p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 воспитатели,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музыкальный руково</w:t>
            </w:r>
            <w:r w:rsidR="00B208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дитель Ка</w:t>
            </w:r>
            <w:r w:rsidR="00B208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раева Г.Р.</w:t>
            </w:r>
          </w:p>
        </w:tc>
        <w:tc>
          <w:tcPr>
            <w:tcW w:w="1985" w:type="dxa"/>
          </w:tcPr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З.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Г.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Ибрагимова «Шома бас»</w:t>
            </w:r>
          </w:p>
          <w:p w:rsidR="00916801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Интернет-источ</w:t>
            </w:r>
            <w:r w:rsidR="00B208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ники:</w:t>
            </w:r>
            <w:r w:rsidR="00B208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видеохос-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тинг Youtobe.</w:t>
            </w:r>
          </w:p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com;</w:t>
            </w:r>
            <w:r w:rsidR="0091680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поисковая система Яндекс</w:t>
            </w:r>
          </w:p>
        </w:tc>
        <w:tc>
          <w:tcPr>
            <w:tcW w:w="2126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Фото и видео съемка конкурса, грамоты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6539E0">
            <w:pPr>
              <w:spacing w:after="0" w:line="240" w:lineRule="auto"/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37</w:t>
            </w:r>
          </w:p>
        </w:tc>
        <w:tc>
          <w:tcPr>
            <w:tcW w:w="1842" w:type="dxa"/>
          </w:tcPr>
          <w:p w:rsidR="00D90F86" w:rsidRPr="002223C0" w:rsidRDefault="00D90F86" w:rsidP="007478F1">
            <w:pPr>
              <w:tabs>
                <w:tab w:val="left" w:pos="397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 народный праздник «Масленица», организованная совместно с краеведческим музеем</w:t>
            </w:r>
          </w:p>
        </w:tc>
        <w:tc>
          <w:tcPr>
            <w:tcW w:w="1560" w:type="dxa"/>
          </w:tcPr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Музыкаль</w:t>
            </w:r>
            <w:r w:rsidR="00B20815">
              <w:rPr>
                <w:rFonts w:ascii="Times New Roman" w:hAnsi="Times New Roman" w:cs="Times New Roman"/>
                <w:sz w:val="24"/>
                <w:szCs w:val="24"/>
              </w:rPr>
              <w:t xml:space="preserve">ная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дея</w:t>
            </w:r>
            <w:r w:rsidR="00B20815">
              <w:rPr>
                <w:rFonts w:ascii="Times New Roman" w:hAnsi="Times New Roman" w:cs="Times New Roman"/>
                <w:sz w:val="24"/>
                <w:szCs w:val="24"/>
              </w:rPr>
              <w:t>теь-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ность</w:t>
            </w:r>
          </w:p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 воспитатели</w:t>
            </w:r>
          </w:p>
        </w:tc>
        <w:tc>
          <w:tcPr>
            <w:tcW w:w="1985" w:type="dxa"/>
          </w:tcPr>
          <w:p w:rsidR="007478F1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Интернет-источ</w:t>
            </w:r>
            <w:r w:rsidR="007478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ники:</w:t>
            </w:r>
            <w:r w:rsidR="007478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видеохос</w:t>
            </w:r>
            <w:r w:rsidR="007478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тинг Youtobe.</w:t>
            </w:r>
          </w:p>
          <w:p w:rsidR="00D90F86" w:rsidRPr="002223C0" w:rsidRDefault="00D90F86" w:rsidP="007478F1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com;</w:t>
            </w:r>
            <w:r w:rsidR="007478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поисковая система Яндекс</w:t>
            </w:r>
          </w:p>
        </w:tc>
        <w:tc>
          <w:tcPr>
            <w:tcW w:w="2126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Фото и видео съемка праздника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6539E0">
            <w:pPr>
              <w:spacing w:after="0" w:line="240" w:lineRule="auto"/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38</w:t>
            </w:r>
          </w:p>
        </w:tc>
        <w:tc>
          <w:tcPr>
            <w:tcW w:w="1842" w:type="dxa"/>
          </w:tcPr>
          <w:p w:rsidR="00D90F86" w:rsidRPr="002223C0" w:rsidRDefault="00D90F86" w:rsidP="007478F1">
            <w:pPr>
              <w:tabs>
                <w:tab w:val="left" w:pos="3975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Районный конкурс детских рисунков «Мой Татарстан»</w:t>
            </w:r>
          </w:p>
        </w:tc>
        <w:tc>
          <w:tcPr>
            <w:tcW w:w="1560" w:type="dxa"/>
          </w:tcPr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Продуктивно-творчес</w:t>
            </w:r>
            <w:r w:rsidR="0091680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кая деятельность</w:t>
            </w:r>
          </w:p>
        </w:tc>
        <w:tc>
          <w:tcPr>
            <w:tcW w:w="1417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 воспитатели</w:t>
            </w:r>
          </w:p>
        </w:tc>
        <w:tc>
          <w:tcPr>
            <w:tcW w:w="1985" w:type="dxa"/>
          </w:tcPr>
          <w:p w:rsidR="00916801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Интернет-источ</w:t>
            </w:r>
            <w:r w:rsidR="0091680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ники:</w:t>
            </w:r>
            <w:r w:rsidR="0091680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видеохос</w:t>
            </w:r>
            <w:r w:rsidR="0091680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тинг Youtobe.</w:t>
            </w:r>
          </w:p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com;</w:t>
            </w:r>
            <w:r w:rsidR="0091680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поисковая система Яндекс</w:t>
            </w:r>
          </w:p>
        </w:tc>
        <w:tc>
          <w:tcPr>
            <w:tcW w:w="2126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Оформление выставки рисунков в фойе детского сада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6539E0">
            <w:pPr>
              <w:spacing w:after="0" w:line="240" w:lineRule="auto"/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39</w:t>
            </w:r>
          </w:p>
        </w:tc>
        <w:tc>
          <w:tcPr>
            <w:tcW w:w="1842" w:type="dxa"/>
          </w:tcPr>
          <w:p w:rsidR="00D90F86" w:rsidRPr="002223C0" w:rsidRDefault="00D90F86" w:rsidP="007478F1">
            <w:pPr>
              <w:tabs>
                <w:tab w:val="left" w:pos="3975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Татарский народный праздник «Сабантуй»</w:t>
            </w:r>
          </w:p>
        </w:tc>
        <w:tc>
          <w:tcPr>
            <w:tcW w:w="1560" w:type="dxa"/>
          </w:tcPr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Музыкальная деятель</w:t>
            </w:r>
            <w:r w:rsidR="00A0364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A6924">
              <w:rPr>
                <w:rFonts w:ascii="Times New Roman" w:hAnsi="Times New Roman" w:cs="Times New Roman"/>
                <w:sz w:val="24"/>
                <w:szCs w:val="24"/>
              </w:rPr>
              <w:t>ность</w:t>
            </w:r>
          </w:p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 воспитатели,</w:t>
            </w:r>
          </w:p>
          <w:p w:rsidR="00D90F86" w:rsidRPr="002223C0" w:rsidRDefault="007A6924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воспита-тель по </w:t>
            </w:r>
            <w:r w:rsidR="00D90F86"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обучению татарскому </w:t>
            </w:r>
            <w:r w:rsidR="00D90F86"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языку Габдрахманова Э.Н.,</w:t>
            </w:r>
          </w:p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музыкаль</w:t>
            </w:r>
            <w:r w:rsidR="007A69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ный руко</w:t>
            </w:r>
            <w:r w:rsidR="007A69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водитель Караева Г.Р.</w:t>
            </w:r>
          </w:p>
        </w:tc>
        <w:tc>
          <w:tcPr>
            <w:tcW w:w="1985" w:type="dxa"/>
          </w:tcPr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З.М.Зарипова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Татарча сөй</w:t>
            </w:r>
            <w:r w:rsidR="007A69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ләшәбез», Р.К. Шаехова «Реги</w:t>
            </w:r>
            <w:r w:rsidR="007A69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ональная про</w:t>
            </w:r>
            <w:r w:rsidR="007A69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грамма 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Сөенеч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– </w:t>
            </w:r>
            <w:r w:rsidR="007A69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адость познания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Фото и видео съемка праздника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6539E0">
            <w:pPr>
              <w:spacing w:after="0" w:line="240" w:lineRule="auto"/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40</w:t>
            </w:r>
          </w:p>
        </w:tc>
        <w:tc>
          <w:tcPr>
            <w:tcW w:w="1842" w:type="dxa"/>
          </w:tcPr>
          <w:p w:rsidR="00D90F86" w:rsidRPr="002223C0" w:rsidRDefault="00D90F86" w:rsidP="007478F1">
            <w:pPr>
              <w:tabs>
                <w:tab w:val="left" w:pos="3975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Выпуск</w:t>
            </w:r>
            <w:r w:rsidR="007A69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нового номера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детск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</w:t>
            </w:r>
            <w:r w:rsidR="007A69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го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 жур</w:t>
            </w:r>
            <w:r w:rsidR="007A6924">
              <w:rPr>
                <w:rFonts w:ascii="Times New Roman" w:hAnsi="Times New Roman" w:cs="Times New Roman"/>
                <w:sz w:val="24"/>
                <w:szCs w:val="24"/>
              </w:rPr>
              <w:t xml:space="preserve">нала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«Кукморёнок» («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Нәни кукма</w:t>
            </w:r>
            <w:r w:rsidR="007A69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ралы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), посвя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щенного 100-летию ТАССР</w:t>
            </w:r>
          </w:p>
        </w:tc>
        <w:tc>
          <w:tcPr>
            <w:tcW w:w="1560" w:type="dxa"/>
          </w:tcPr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Продуктивно-творчес</w:t>
            </w:r>
            <w:r w:rsidR="007A692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кая деятельность.</w:t>
            </w:r>
          </w:p>
        </w:tc>
        <w:tc>
          <w:tcPr>
            <w:tcW w:w="1417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 педагоги,</w:t>
            </w:r>
            <w:r w:rsidR="007A69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A69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оди</w:t>
            </w:r>
            <w:r w:rsidR="007A69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тели</w:t>
            </w:r>
          </w:p>
        </w:tc>
        <w:tc>
          <w:tcPr>
            <w:tcW w:w="1985" w:type="dxa"/>
          </w:tcPr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З.М.Зарипова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Татарча сөй</w:t>
            </w:r>
            <w:r w:rsidR="007A69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ләшәбез», Р.К. Шаехова «Реги</w:t>
            </w:r>
            <w:r w:rsidR="007111B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ональная про</w:t>
            </w:r>
            <w:r w:rsidR="007111B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грамма 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7111B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Сөенеч - Р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адость позна</w:t>
            </w:r>
            <w:r w:rsidR="007111B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ния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="007111B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Интернет-источники:</w:t>
            </w:r>
            <w:r w:rsidR="007111B2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7111B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деохостинг Youtobe.com;</w:t>
            </w:r>
          </w:p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поисковая система Яндекс</w:t>
            </w:r>
          </w:p>
        </w:tc>
        <w:tc>
          <w:tcPr>
            <w:tcW w:w="2126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Использование нового номера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детск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ого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 журнал «Кукморёнок» («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Нәни кукмара</w:t>
            </w:r>
            <w:r w:rsidR="007A69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лы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), посвя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щенного 100-летию ТАССР на занятиях, в режимных моментах, дома</w:t>
            </w:r>
          </w:p>
        </w:tc>
      </w:tr>
      <w:tr w:rsidR="00D90F86" w:rsidRPr="002223C0" w:rsidTr="002223C0">
        <w:tc>
          <w:tcPr>
            <w:tcW w:w="9469" w:type="dxa"/>
            <w:gridSpan w:val="6"/>
          </w:tcPr>
          <w:p w:rsidR="00D90F86" w:rsidRPr="002223C0" w:rsidRDefault="00D90F86" w:rsidP="006539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Познавательное развитие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6539E0">
            <w:pPr>
              <w:spacing w:after="0" w:line="240" w:lineRule="auto"/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41</w:t>
            </w:r>
          </w:p>
        </w:tc>
        <w:tc>
          <w:tcPr>
            <w:tcW w:w="1842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Мул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ьтфильмы «Союзмультфильм»</w:t>
            </w:r>
            <w:r w:rsidR="007111B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(на та</w:t>
            </w:r>
            <w:r w:rsidR="007111B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тарском языке)</w:t>
            </w:r>
          </w:p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Колгенә», «Винни-пух», «Гав исемле мәче баласы» </w:t>
            </w:r>
          </w:p>
        </w:tc>
        <w:tc>
          <w:tcPr>
            <w:tcW w:w="1560" w:type="dxa"/>
          </w:tcPr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Просмотр</w:t>
            </w:r>
            <w:r w:rsidR="007111B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</w:p>
          <w:p w:rsidR="00D90F86" w:rsidRPr="002223C0" w:rsidRDefault="007111B2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</w:t>
            </w:r>
            <w:r w:rsidR="00D90F86"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бсуждение сюжета мультфиль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="00D90F86"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ма.</w:t>
            </w:r>
          </w:p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Рисование полюбивше</w:t>
            </w:r>
            <w:r w:rsidR="007111B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гося героя</w:t>
            </w:r>
          </w:p>
        </w:tc>
        <w:tc>
          <w:tcPr>
            <w:tcW w:w="1417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 воспитатели,</w:t>
            </w:r>
          </w:p>
          <w:p w:rsidR="00D90F86" w:rsidRPr="002223C0" w:rsidRDefault="007111B2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воспита-тель по </w:t>
            </w:r>
            <w:r w:rsidR="00D90F86"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обучению татарскому языку Габдрахманова Э.Н.</w:t>
            </w:r>
          </w:p>
        </w:tc>
        <w:tc>
          <w:tcPr>
            <w:tcW w:w="1985" w:type="dxa"/>
          </w:tcPr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Студия «Союз</w:t>
            </w:r>
            <w:r w:rsidR="007111B2">
              <w:rPr>
                <w:rFonts w:ascii="Times New Roman" w:hAnsi="Times New Roman" w:cs="Times New Roman"/>
                <w:sz w:val="24"/>
                <w:szCs w:val="24"/>
              </w:rPr>
              <w:t>мульт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фильм»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CD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-диски</w:t>
            </w:r>
          </w:p>
        </w:tc>
        <w:tc>
          <w:tcPr>
            <w:tcW w:w="2126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Выставка рисунков «Мой любимый герой»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6539E0">
            <w:pPr>
              <w:spacing w:after="0" w:line="240" w:lineRule="auto"/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42</w:t>
            </w:r>
          </w:p>
        </w:tc>
        <w:tc>
          <w:tcPr>
            <w:tcW w:w="1842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«Минем респу</w:t>
            </w:r>
            <w:r w:rsidR="007111B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бликам-Татар</w:t>
            </w:r>
            <w:r w:rsidR="007111B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стан»,</w:t>
            </w:r>
            <w:r w:rsidR="007111B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«Казан-башкала»,</w:t>
            </w:r>
            <w:r w:rsidR="007111B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«Ту</w:t>
            </w:r>
            <w:r w:rsidR="007111B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гандаш респу</w:t>
            </w:r>
            <w:r w:rsidR="007111B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бликалар»</w:t>
            </w:r>
          </w:p>
        </w:tc>
        <w:tc>
          <w:tcPr>
            <w:tcW w:w="1560" w:type="dxa"/>
          </w:tcPr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Тематичес</w:t>
            </w:r>
            <w:r w:rsidR="007111B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кие беседы</w:t>
            </w:r>
          </w:p>
        </w:tc>
        <w:tc>
          <w:tcPr>
            <w:tcW w:w="1417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 вос</w:t>
            </w:r>
            <w:r w:rsidR="007111B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питатели,</w:t>
            </w:r>
          </w:p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воспитатель по обуче</w:t>
            </w:r>
            <w:r w:rsidR="007111B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нию татар</w:t>
            </w:r>
            <w:r w:rsidR="007111B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скому язы</w:t>
            </w:r>
            <w:r w:rsidR="007111B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 Габд</w:t>
            </w:r>
            <w:r w:rsidR="007111B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рахманова Э.Н.</w:t>
            </w:r>
          </w:p>
        </w:tc>
        <w:tc>
          <w:tcPr>
            <w:tcW w:w="1985" w:type="dxa"/>
          </w:tcPr>
          <w:p w:rsidR="00D90F86" w:rsidRPr="002223C0" w:rsidRDefault="007111B2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Интернет-</w:t>
            </w:r>
            <w:r w:rsidR="00D90F86" w:rsidRPr="002223C0">
              <w:rPr>
                <w:rFonts w:ascii="Times New Roman" w:hAnsi="Times New Roman" w:cs="Times New Roman"/>
                <w:sz w:val="24"/>
                <w:szCs w:val="24"/>
              </w:rPr>
              <w:t>ресур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D90F86" w:rsidRPr="002223C0">
              <w:rPr>
                <w:rFonts w:ascii="Times New Roman" w:hAnsi="Times New Roman" w:cs="Times New Roman"/>
                <w:sz w:val="24"/>
                <w:szCs w:val="24"/>
              </w:rPr>
              <w:t>сы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90F86"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 Информационный материал о России, Татарстане, о г.Казани</w:t>
            </w:r>
          </w:p>
        </w:tc>
        <w:tc>
          <w:tcPr>
            <w:tcW w:w="2126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Оформление аль</w:t>
            </w:r>
            <w:r w:rsidR="007111B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бомов с иллюстрациями</w:t>
            </w:r>
            <w:r w:rsidR="007111B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«Татарстан», «Россия»,  «Республики Поволжья» 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6539E0">
            <w:pPr>
              <w:spacing w:after="0" w:line="240" w:lineRule="auto"/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43</w:t>
            </w:r>
          </w:p>
        </w:tc>
        <w:tc>
          <w:tcPr>
            <w:tcW w:w="1842" w:type="dxa"/>
          </w:tcPr>
          <w:p w:rsidR="00D90F86" w:rsidRPr="002223C0" w:rsidRDefault="00D90F86" w:rsidP="007478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Проект создания татарского и русского быта «Музей в чемодане»</w:t>
            </w:r>
          </w:p>
        </w:tc>
        <w:tc>
          <w:tcPr>
            <w:tcW w:w="1560" w:type="dxa"/>
          </w:tcPr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Продуктивно – творческая деятельность.</w:t>
            </w:r>
          </w:p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экспонатов татарской национальной кухни, посуды.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Создание макета татарской избы </w:t>
            </w:r>
          </w:p>
        </w:tc>
        <w:tc>
          <w:tcPr>
            <w:tcW w:w="1417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Дети, воспитатели,</w:t>
            </w:r>
          </w:p>
          <w:p w:rsidR="00D90F86" w:rsidRPr="002223C0" w:rsidRDefault="007111B2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</w:t>
            </w:r>
            <w:r w:rsidR="00D90F86"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оспита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="00D90F86"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тель по обучению татарскому языку Габдрахманова Э.Н.</w:t>
            </w:r>
          </w:p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</w:tcPr>
          <w:p w:rsidR="00D90F86" w:rsidRPr="002223C0" w:rsidRDefault="007111B2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Интернет-</w:t>
            </w:r>
            <w:r w:rsidR="00D90F86" w:rsidRPr="002223C0">
              <w:rPr>
                <w:rFonts w:ascii="Times New Roman" w:hAnsi="Times New Roman" w:cs="Times New Roman"/>
                <w:sz w:val="24"/>
                <w:szCs w:val="24"/>
              </w:rPr>
              <w:t>ресур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D90F86" w:rsidRPr="002223C0">
              <w:rPr>
                <w:rFonts w:ascii="Times New Roman" w:hAnsi="Times New Roman" w:cs="Times New Roman"/>
                <w:sz w:val="24"/>
                <w:szCs w:val="24"/>
              </w:rPr>
              <w:t>сы «Иллюстрации,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90F86" w:rsidRPr="002223C0">
              <w:rPr>
                <w:rFonts w:ascii="Times New Roman" w:hAnsi="Times New Roman" w:cs="Times New Roman"/>
                <w:sz w:val="24"/>
                <w:szCs w:val="24"/>
              </w:rPr>
              <w:t>картины быта татарского народа»</w:t>
            </w:r>
          </w:p>
        </w:tc>
        <w:tc>
          <w:tcPr>
            <w:tcW w:w="2126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ини музе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</w:t>
            </w:r>
            <w:r w:rsidR="007111B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«Музей в чемодане»</w:t>
            </w:r>
          </w:p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6539E0">
            <w:pPr>
              <w:spacing w:after="0" w:line="240" w:lineRule="auto"/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44</w:t>
            </w:r>
          </w:p>
        </w:tc>
        <w:tc>
          <w:tcPr>
            <w:tcW w:w="1842" w:type="dxa"/>
          </w:tcPr>
          <w:p w:rsidR="00D90F86" w:rsidRPr="002223C0" w:rsidRDefault="00D90F86" w:rsidP="007478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Экскурсии</w:t>
            </w:r>
            <w:r w:rsidR="007111B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районную дет</w:t>
            </w:r>
            <w:r w:rsidR="007111B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скую библио</w:t>
            </w:r>
            <w:r w:rsidR="007111B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теку, кравед</w:t>
            </w:r>
            <w:r w:rsidR="007111B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ческий музей, редакцию рай</w:t>
            </w:r>
            <w:r w:rsidR="007111B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онной газеты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Хезмәт даны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60" w:type="dxa"/>
          </w:tcPr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Продуктивно – творческая детель</w:t>
            </w:r>
            <w:r w:rsidR="007111B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ность.</w:t>
            </w:r>
          </w:p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Изготовление макетов малых архитектурных форм</w:t>
            </w:r>
          </w:p>
        </w:tc>
        <w:tc>
          <w:tcPr>
            <w:tcW w:w="1417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 воспитатели</w:t>
            </w:r>
          </w:p>
        </w:tc>
        <w:tc>
          <w:tcPr>
            <w:tcW w:w="1985" w:type="dxa"/>
          </w:tcPr>
          <w:p w:rsidR="007111B2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Интернет-источ</w:t>
            </w:r>
            <w:r w:rsidR="007111B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ники:</w:t>
            </w:r>
            <w:r w:rsidR="007111B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видеохостинг Youtobe.</w:t>
            </w:r>
          </w:p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com;</w:t>
            </w:r>
            <w:r w:rsidR="007111B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поисковая система Яндекс</w:t>
            </w:r>
          </w:p>
        </w:tc>
        <w:tc>
          <w:tcPr>
            <w:tcW w:w="2126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Фото и видео съемка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6539E0">
            <w:pPr>
              <w:spacing w:after="0" w:line="240" w:lineRule="auto"/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842" w:type="dxa"/>
          </w:tcPr>
          <w:p w:rsidR="00D90F86" w:rsidRPr="002223C0" w:rsidRDefault="00D90F86" w:rsidP="007478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Экскурсия «Исторические места»</w:t>
            </w:r>
          </w:p>
        </w:tc>
        <w:tc>
          <w:tcPr>
            <w:tcW w:w="1560" w:type="dxa"/>
          </w:tcPr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Продуктивно – творческая деятел</w:t>
            </w:r>
            <w:r w:rsidR="006539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ьность.</w:t>
            </w:r>
          </w:p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Изготовление кукол в национальных одеждах народов</w:t>
            </w:r>
            <w:r w:rsidR="00D52655">
              <w:rPr>
                <w:rFonts w:ascii="Times New Roman" w:hAnsi="Times New Roman" w:cs="Times New Roman"/>
                <w:sz w:val="24"/>
                <w:szCs w:val="24"/>
              </w:rPr>
              <w:t xml:space="preserve"> Поволжья</w:t>
            </w:r>
          </w:p>
        </w:tc>
        <w:tc>
          <w:tcPr>
            <w:tcW w:w="1417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 воспитатели</w:t>
            </w:r>
          </w:p>
        </w:tc>
        <w:tc>
          <w:tcPr>
            <w:tcW w:w="1985" w:type="dxa"/>
          </w:tcPr>
          <w:p w:rsidR="00D90F86" w:rsidRPr="002223C0" w:rsidRDefault="00D90F86" w:rsidP="006539E0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Интернет- ресурсы «Республики Поволжья»</w:t>
            </w:r>
          </w:p>
        </w:tc>
        <w:tc>
          <w:tcPr>
            <w:tcW w:w="2126" w:type="dxa"/>
          </w:tcPr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Фото и видео съемка.</w:t>
            </w:r>
          </w:p>
          <w:p w:rsidR="00D90F86" w:rsidRPr="002223C0" w:rsidRDefault="00D90F86" w:rsidP="006539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Создание альбомов по народам По</w:t>
            </w:r>
            <w:r w:rsidR="00D52655">
              <w:rPr>
                <w:rFonts w:ascii="Times New Roman" w:hAnsi="Times New Roman" w:cs="Times New Roman"/>
                <w:sz w:val="24"/>
                <w:szCs w:val="24"/>
              </w:rPr>
              <w:t>волжья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46</w:t>
            </w:r>
          </w:p>
        </w:tc>
        <w:tc>
          <w:tcPr>
            <w:tcW w:w="1842" w:type="dxa"/>
          </w:tcPr>
          <w:p w:rsidR="00D90F86" w:rsidRPr="002223C0" w:rsidRDefault="00D90F86" w:rsidP="007478F1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Книжная выс</w:t>
            </w:r>
            <w:r w:rsidR="007478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тавка «Встре</w:t>
            </w:r>
            <w:r w:rsidR="007478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чая 100-л</w:t>
            </w:r>
            <w:r w:rsidRPr="002223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="007478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тие </w:t>
            </w:r>
            <w:r w:rsidRPr="002223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Татарстана»</w:t>
            </w:r>
          </w:p>
        </w:tc>
        <w:tc>
          <w:tcPr>
            <w:tcW w:w="1560" w:type="dxa"/>
          </w:tcPr>
          <w:p w:rsidR="00D90F86" w:rsidRPr="002223C0" w:rsidRDefault="00D90F86" w:rsidP="007478F1">
            <w:pPr>
              <w:spacing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Продуктивно – творческая деятельность.</w:t>
            </w:r>
          </w:p>
          <w:p w:rsidR="00D90F86" w:rsidRPr="002223C0" w:rsidRDefault="00D90F86" w:rsidP="007478F1">
            <w:pPr>
              <w:spacing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90F86" w:rsidRPr="002223C0" w:rsidRDefault="00D90F86" w:rsidP="007478F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 вос</w:t>
            </w:r>
            <w:r w:rsidR="007478F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питатели,</w:t>
            </w:r>
          </w:p>
          <w:p w:rsidR="00D90F86" w:rsidRPr="002223C0" w:rsidRDefault="00D90F86" w:rsidP="007478F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воспитатель по обуче</w:t>
            </w:r>
            <w:r w:rsidR="007478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нию татар</w:t>
            </w:r>
            <w:r w:rsidR="007478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скому язы</w:t>
            </w:r>
            <w:r w:rsidR="007478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 Габд</w:t>
            </w:r>
            <w:r w:rsidR="007478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рахманова Э.Н.</w:t>
            </w:r>
          </w:p>
        </w:tc>
        <w:tc>
          <w:tcPr>
            <w:tcW w:w="1985" w:type="dxa"/>
          </w:tcPr>
          <w:p w:rsidR="00D90F86" w:rsidRPr="002223C0" w:rsidRDefault="00D90F86" w:rsidP="007478F1">
            <w:pPr>
              <w:spacing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Библиотечный фонд детского сада</w:t>
            </w:r>
          </w:p>
        </w:tc>
        <w:tc>
          <w:tcPr>
            <w:tcW w:w="2126" w:type="dxa"/>
          </w:tcPr>
          <w:p w:rsidR="00D90F86" w:rsidRPr="002223C0" w:rsidRDefault="00D90F86" w:rsidP="007478F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Оформление выс</w:t>
            </w:r>
            <w:r w:rsidR="007478F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тавки книг в фойе детского сада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47</w:t>
            </w:r>
          </w:p>
        </w:tc>
        <w:tc>
          <w:tcPr>
            <w:tcW w:w="1842" w:type="dxa"/>
          </w:tcPr>
          <w:p w:rsidR="00D90F86" w:rsidRPr="002223C0" w:rsidRDefault="00D90F86" w:rsidP="007478F1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Виртуальная прогулка по улицам Ка</w:t>
            </w:r>
            <w:r w:rsidR="00D526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зани «Город </w:t>
            </w:r>
            <w:r w:rsidRPr="002223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наш старинный, любимая столица Казань»</w:t>
            </w:r>
          </w:p>
        </w:tc>
        <w:tc>
          <w:tcPr>
            <w:tcW w:w="1560" w:type="dxa"/>
          </w:tcPr>
          <w:p w:rsidR="00D90F86" w:rsidRPr="002223C0" w:rsidRDefault="00D90F86" w:rsidP="007478F1">
            <w:pPr>
              <w:spacing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Исследовательская деятельность</w:t>
            </w:r>
          </w:p>
        </w:tc>
        <w:tc>
          <w:tcPr>
            <w:tcW w:w="1417" w:type="dxa"/>
          </w:tcPr>
          <w:p w:rsidR="00D90F86" w:rsidRPr="002223C0" w:rsidRDefault="00D90F86" w:rsidP="007478F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 воспитатели</w:t>
            </w:r>
          </w:p>
        </w:tc>
        <w:tc>
          <w:tcPr>
            <w:tcW w:w="1985" w:type="dxa"/>
          </w:tcPr>
          <w:p w:rsidR="00D52655" w:rsidRDefault="00D90F86" w:rsidP="007478F1">
            <w:pPr>
              <w:spacing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Интернет-источ</w:t>
            </w:r>
            <w:r w:rsidR="00D526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ники:</w:t>
            </w:r>
            <w:r w:rsidR="00D526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видеохостинг Youtobe.</w:t>
            </w:r>
          </w:p>
          <w:p w:rsidR="00D90F86" w:rsidRPr="002223C0" w:rsidRDefault="00D90F86" w:rsidP="00D52655">
            <w:pPr>
              <w:spacing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com;</w:t>
            </w:r>
            <w:r w:rsidR="00D526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поисковая система Яндекс</w:t>
            </w:r>
          </w:p>
        </w:tc>
        <w:tc>
          <w:tcPr>
            <w:tcW w:w="2126" w:type="dxa"/>
          </w:tcPr>
          <w:p w:rsidR="00D90F86" w:rsidRPr="002223C0" w:rsidRDefault="00D52655" w:rsidP="007478F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 и видео съемка</w:t>
            </w:r>
          </w:p>
          <w:p w:rsidR="00D90F86" w:rsidRPr="002223C0" w:rsidRDefault="00D90F86" w:rsidP="007478F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48</w:t>
            </w:r>
          </w:p>
        </w:tc>
        <w:tc>
          <w:tcPr>
            <w:tcW w:w="1842" w:type="dxa"/>
          </w:tcPr>
          <w:p w:rsidR="00D90F86" w:rsidRPr="002223C0" w:rsidRDefault="00D90F86" w:rsidP="00D526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Интеллектуаль</w:t>
            </w:r>
            <w:r w:rsidR="00D526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ная краеведческая игра «Умники и умницы» на тему «Моя Родина-Татарстан»</w:t>
            </w:r>
          </w:p>
        </w:tc>
        <w:tc>
          <w:tcPr>
            <w:tcW w:w="1560" w:type="dxa"/>
          </w:tcPr>
          <w:p w:rsidR="00D90F86" w:rsidRPr="002223C0" w:rsidRDefault="00D90F86" w:rsidP="00D52655">
            <w:pPr>
              <w:spacing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Продуктивно – творческая деятельность.</w:t>
            </w:r>
          </w:p>
          <w:p w:rsidR="00D90F86" w:rsidRPr="002223C0" w:rsidRDefault="00D52655" w:rsidP="00D52655">
            <w:pPr>
              <w:spacing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Речевая активность</w:t>
            </w:r>
          </w:p>
        </w:tc>
        <w:tc>
          <w:tcPr>
            <w:tcW w:w="1417" w:type="dxa"/>
          </w:tcPr>
          <w:p w:rsidR="00D90F86" w:rsidRPr="002223C0" w:rsidRDefault="00D90F86" w:rsidP="00D5265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 вос</w:t>
            </w:r>
            <w:r w:rsidR="00D526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питатели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</w:p>
          <w:p w:rsidR="00D90F86" w:rsidRPr="002223C0" w:rsidRDefault="00D52655" w:rsidP="00D5265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воспита-</w:t>
            </w:r>
            <w:r w:rsidR="00D90F86"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тель по обучению татарскому языку Габ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="00D90F86"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драхманова Э.Н.</w:t>
            </w:r>
          </w:p>
        </w:tc>
        <w:tc>
          <w:tcPr>
            <w:tcW w:w="1985" w:type="dxa"/>
          </w:tcPr>
          <w:p w:rsidR="00D52655" w:rsidRDefault="00D90F86" w:rsidP="00D52655">
            <w:pPr>
              <w:spacing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Интернет-источ</w:t>
            </w:r>
            <w:r w:rsidR="00D526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ники:</w:t>
            </w:r>
            <w:r w:rsidR="00D526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видеохостинг Youtobe.</w:t>
            </w:r>
          </w:p>
          <w:p w:rsidR="00D90F86" w:rsidRPr="002223C0" w:rsidRDefault="00D90F86" w:rsidP="00D52655">
            <w:pPr>
              <w:spacing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com;</w:t>
            </w:r>
            <w:r w:rsidR="00D526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поисковая система Яндекс</w:t>
            </w:r>
          </w:p>
        </w:tc>
        <w:tc>
          <w:tcPr>
            <w:tcW w:w="2126" w:type="dxa"/>
          </w:tcPr>
          <w:p w:rsidR="00D90F86" w:rsidRPr="002223C0" w:rsidRDefault="00D52655" w:rsidP="00D5265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 и видео съемка</w:t>
            </w:r>
          </w:p>
          <w:p w:rsidR="00D90F86" w:rsidRPr="002223C0" w:rsidRDefault="00D90F86" w:rsidP="00D5265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49</w:t>
            </w:r>
          </w:p>
        </w:tc>
        <w:tc>
          <w:tcPr>
            <w:tcW w:w="1842" w:type="dxa"/>
          </w:tcPr>
          <w:p w:rsidR="00D90F86" w:rsidRPr="002223C0" w:rsidRDefault="00D90F86" w:rsidP="00D52655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Проект «Кук</w:t>
            </w:r>
            <w:r w:rsidR="00D526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мор – край род</w:t>
            </w:r>
            <w:r w:rsidR="00D52655">
              <w:rPr>
                <w:rFonts w:ascii="Times New Roman" w:hAnsi="Times New Roman" w:cs="Times New Roman"/>
                <w:sz w:val="24"/>
                <w:szCs w:val="24"/>
              </w:rPr>
              <w:t xml:space="preserve">-ной,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любимый!»</w:t>
            </w:r>
          </w:p>
          <w:p w:rsidR="00D90F86" w:rsidRPr="002223C0" w:rsidRDefault="00D90F86" w:rsidP="00D5265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D90F86" w:rsidRPr="002223C0" w:rsidRDefault="00D90F86" w:rsidP="00D52655">
            <w:pPr>
              <w:spacing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Поисково – исследовательская дея</w:t>
            </w:r>
            <w:r w:rsidR="00D526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тельность</w:t>
            </w:r>
          </w:p>
        </w:tc>
        <w:tc>
          <w:tcPr>
            <w:tcW w:w="1417" w:type="dxa"/>
          </w:tcPr>
          <w:p w:rsidR="00D90F86" w:rsidRPr="002223C0" w:rsidRDefault="00D90F86" w:rsidP="00D5265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 педа</w:t>
            </w:r>
            <w:r w:rsidR="00D526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гоги, родители</w:t>
            </w:r>
          </w:p>
        </w:tc>
        <w:tc>
          <w:tcPr>
            <w:tcW w:w="1985" w:type="dxa"/>
          </w:tcPr>
          <w:p w:rsidR="00D52655" w:rsidRDefault="00D90F86" w:rsidP="00D52655">
            <w:pPr>
              <w:spacing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Интернет-источ</w:t>
            </w:r>
            <w:r w:rsidR="00D526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ники:</w:t>
            </w:r>
            <w:r w:rsidR="00D526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видеохостинг Youtobe.</w:t>
            </w:r>
          </w:p>
          <w:p w:rsidR="00D90F86" w:rsidRPr="002223C0" w:rsidRDefault="00D90F86" w:rsidP="00D52655">
            <w:pPr>
              <w:spacing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com;</w:t>
            </w:r>
            <w:r w:rsidR="00D526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поисковая система Яндекс</w:t>
            </w:r>
          </w:p>
        </w:tc>
        <w:tc>
          <w:tcPr>
            <w:tcW w:w="2126" w:type="dxa"/>
          </w:tcPr>
          <w:p w:rsidR="00D90F86" w:rsidRPr="002223C0" w:rsidRDefault="00D90F86" w:rsidP="00D5265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Результативность</w:t>
            </w:r>
          </w:p>
        </w:tc>
      </w:tr>
      <w:tr w:rsidR="00D90F86" w:rsidRPr="002223C0" w:rsidTr="002223C0">
        <w:tc>
          <w:tcPr>
            <w:tcW w:w="9469" w:type="dxa"/>
            <w:gridSpan w:val="6"/>
          </w:tcPr>
          <w:p w:rsidR="00D90F86" w:rsidRPr="002223C0" w:rsidRDefault="00D90F86" w:rsidP="00D526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Социально – коммуникативное развитие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D52655">
            <w:pPr>
              <w:spacing w:after="0" w:line="240" w:lineRule="auto"/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50</w:t>
            </w:r>
          </w:p>
        </w:tc>
        <w:tc>
          <w:tcPr>
            <w:tcW w:w="1842" w:type="dxa"/>
          </w:tcPr>
          <w:p w:rsidR="00D90F86" w:rsidRPr="002223C0" w:rsidRDefault="00D90F86" w:rsidP="00D526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Сюжетно-роле</w:t>
            </w:r>
            <w:r w:rsidR="00D526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вые игры:</w:t>
            </w:r>
          </w:p>
          <w:p w:rsidR="00D90F86" w:rsidRPr="002223C0" w:rsidRDefault="00D90F86" w:rsidP="00D526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«Яшелчә кибе</w:t>
            </w:r>
            <w:r w:rsidR="00D526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те»,</w:t>
            </w:r>
            <w:r w:rsidR="00D526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«Уенчык</w:t>
            </w:r>
            <w:r w:rsidR="00D526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лар кибете» и др.</w:t>
            </w:r>
          </w:p>
        </w:tc>
        <w:tc>
          <w:tcPr>
            <w:tcW w:w="1560" w:type="dxa"/>
          </w:tcPr>
          <w:p w:rsidR="00D90F86" w:rsidRPr="002223C0" w:rsidRDefault="00D90F86" w:rsidP="00D52655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Игровая де</w:t>
            </w:r>
            <w:r w:rsidR="00D526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ятельность.</w:t>
            </w:r>
          </w:p>
          <w:p w:rsidR="00D90F86" w:rsidRPr="002223C0" w:rsidRDefault="00D90F86" w:rsidP="00D52655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Разучивание игр</w:t>
            </w:r>
          </w:p>
        </w:tc>
        <w:tc>
          <w:tcPr>
            <w:tcW w:w="1417" w:type="dxa"/>
          </w:tcPr>
          <w:p w:rsidR="00D90F86" w:rsidRPr="002223C0" w:rsidRDefault="00D90F86" w:rsidP="00D526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 вос</w:t>
            </w:r>
            <w:r w:rsidR="00D526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питатели,</w:t>
            </w:r>
          </w:p>
          <w:p w:rsidR="00D90F86" w:rsidRPr="002223C0" w:rsidRDefault="00D52655" w:rsidP="00D526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воспита-</w:t>
            </w:r>
            <w:r w:rsidR="00D90F86"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тель по обучению татарскому языку Габ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="00D90F86"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драхманова Э.Н.</w:t>
            </w:r>
          </w:p>
        </w:tc>
        <w:tc>
          <w:tcPr>
            <w:tcW w:w="1985" w:type="dxa"/>
          </w:tcPr>
          <w:p w:rsidR="00D90F86" w:rsidRPr="002223C0" w:rsidRDefault="00D90F86" w:rsidP="00D52655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З.М.Зарипова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Татарча сөй</w:t>
            </w:r>
            <w:r w:rsidR="00D526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ләшәбез», Р.К. Шаехова «Ре</w:t>
            </w:r>
            <w:r w:rsidR="00D526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гиональная про</w:t>
            </w:r>
            <w:r w:rsidR="00D526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грамма 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D526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Сөенеч - Р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адость позна</w:t>
            </w:r>
            <w:r w:rsidR="00D526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ния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D90F86" w:rsidRPr="002223C0" w:rsidRDefault="00D90F86" w:rsidP="00D526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Проигрывание в группах в режим</w:t>
            </w:r>
            <w:r w:rsidR="00D52655">
              <w:rPr>
                <w:rFonts w:ascii="Times New Roman" w:hAnsi="Times New Roman" w:cs="Times New Roman"/>
                <w:sz w:val="24"/>
                <w:szCs w:val="24"/>
              </w:rPr>
              <w:t>-ных моментах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D52655">
            <w:pPr>
              <w:spacing w:after="0" w:line="240" w:lineRule="auto"/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51</w:t>
            </w:r>
          </w:p>
        </w:tc>
        <w:tc>
          <w:tcPr>
            <w:tcW w:w="1842" w:type="dxa"/>
          </w:tcPr>
          <w:p w:rsidR="00D90F86" w:rsidRPr="002223C0" w:rsidRDefault="00D90F86" w:rsidP="00D526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Дидактические игры:</w:t>
            </w:r>
            <w:r w:rsidR="00D526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«Бу кем?»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«Серле янчык» и др.</w:t>
            </w:r>
          </w:p>
        </w:tc>
        <w:tc>
          <w:tcPr>
            <w:tcW w:w="1560" w:type="dxa"/>
          </w:tcPr>
          <w:p w:rsidR="00D90F86" w:rsidRPr="002223C0" w:rsidRDefault="00D90F86" w:rsidP="00D52655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Игровая де</w:t>
            </w:r>
            <w:r w:rsidR="00D526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ятельность.</w:t>
            </w:r>
          </w:p>
          <w:p w:rsidR="00D90F86" w:rsidRPr="002223C0" w:rsidRDefault="00D90F86" w:rsidP="00D52655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Разучивание игр, </w:t>
            </w:r>
            <w:r w:rsidR="00D526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зготовление ав</w:t>
            </w:r>
            <w:r w:rsidR="00D526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торских игр</w:t>
            </w:r>
          </w:p>
        </w:tc>
        <w:tc>
          <w:tcPr>
            <w:tcW w:w="1417" w:type="dxa"/>
          </w:tcPr>
          <w:p w:rsidR="00D90F86" w:rsidRPr="002223C0" w:rsidRDefault="00D90F86" w:rsidP="00D526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 вос</w:t>
            </w:r>
            <w:r w:rsidR="00D526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питатели,</w:t>
            </w:r>
          </w:p>
          <w:p w:rsidR="00D90F86" w:rsidRPr="002223C0" w:rsidRDefault="00D52655" w:rsidP="00D526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воспита-</w:t>
            </w:r>
            <w:r w:rsidR="00D90F86"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тель по обучению татарскому языку Габ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="00D90F86"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драхманова Э.Н.</w:t>
            </w:r>
          </w:p>
          <w:p w:rsidR="00D90F86" w:rsidRPr="002223C0" w:rsidRDefault="00D90F86" w:rsidP="00D526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</w:tcPr>
          <w:p w:rsidR="00D52655" w:rsidRDefault="00D52655" w:rsidP="00D52655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З.М.Зарипова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Татарча сөй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ләшәбез», Р.К. Шаехова «Ре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гиональная про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грамма 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Сөенеч - Р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адость позна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ния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D90F86" w:rsidRPr="002223C0" w:rsidRDefault="00D90F86" w:rsidP="00D52655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Авторские игры педагогов дет</w:t>
            </w:r>
            <w:r w:rsidR="00D526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ского сада</w:t>
            </w:r>
          </w:p>
        </w:tc>
        <w:tc>
          <w:tcPr>
            <w:tcW w:w="2126" w:type="dxa"/>
          </w:tcPr>
          <w:p w:rsidR="00D90F86" w:rsidRPr="002223C0" w:rsidRDefault="00D90F86" w:rsidP="00D526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Проигрывание в группах в режим</w:t>
            </w:r>
            <w:r w:rsidR="00D52655">
              <w:rPr>
                <w:rFonts w:ascii="Times New Roman" w:hAnsi="Times New Roman" w:cs="Times New Roman"/>
                <w:sz w:val="24"/>
                <w:szCs w:val="24"/>
              </w:rPr>
              <w:t>ных моментах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D52655">
            <w:pPr>
              <w:spacing w:line="240" w:lineRule="auto"/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52</w:t>
            </w:r>
          </w:p>
        </w:tc>
        <w:tc>
          <w:tcPr>
            <w:tcW w:w="1842" w:type="dxa"/>
          </w:tcPr>
          <w:p w:rsidR="00D90F86" w:rsidRPr="002223C0" w:rsidRDefault="00D90F86" w:rsidP="00D5265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Ситуативные игры: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«Коман</w:t>
            </w:r>
            <w:r w:rsidR="00D526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дир»,</w:t>
            </w:r>
            <w:r w:rsidR="00D526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«Мин әй</w:t>
            </w:r>
            <w:r w:rsidR="00D526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тәм,</w:t>
            </w:r>
            <w:r w:rsidR="00D526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син эшлә» и т.п.</w:t>
            </w:r>
          </w:p>
        </w:tc>
        <w:tc>
          <w:tcPr>
            <w:tcW w:w="1560" w:type="dxa"/>
          </w:tcPr>
          <w:p w:rsidR="00D90F86" w:rsidRPr="002223C0" w:rsidRDefault="00D90F86" w:rsidP="00D52655">
            <w:pPr>
              <w:spacing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Игровая де</w:t>
            </w:r>
            <w:r w:rsidR="00D526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ятельность.</w:t>
            </w:r>
          </w:p>
          <w:p w:rsidR="00D90F86" w:rsidRPr="002223C0" w:rsidRDefault="00D90F86" w:rsidP="00D52655">
            <w:pPr>
              <w:spacing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Разучивание игр</w:t>
            </w:r>
          </w:p>
        </w:tc>
        <w:tc>
          <w:tcPr>
            <w:tcW w:w="1417" w:type="dxa"/>
          </w:tcPr>
          <w:p w:rsidR="00D90F86" w:rsidRPr="002223C0" w:rsidRDefault="00D90F86" w:rsidP="00D5265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 вос</w:t>
            </w:r>
            <w:r w:rsidR="00D526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питатели,</w:t>
            </w:r>
          </w:p>
          <w:p w:rsidR="00D90F86" w:rsidRPr="002223C0" w:rsidRDefault="00D52655" w:rsidP="00D5265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воспита-</w:t>
            </w:r>
            <w:r w:rsidR="00D90F86"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тель по обучению татарскому языку Габ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="00D90F86"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драхманова Э.Н.</w:t>
            </w:r>
          </w:p>
        </w:tc>
        <w:tc>
          <w:tcPr>
            <w:tcW w:w="1985" w:type="dxa"/>
          </w:tcPr>
          <w:p w:rsidR="00D90F86" w:rsidRPr="002223C0" w:rsidRDefault="00D52655" w:rsidP="00D52655">
            <w:pPr>
              <w:spacing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З.М.Зарипова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Татарча сөй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ләшәбез», Р.К. Шаехова «Ре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гиональная про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грамма 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Сөенеч - Р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адость позна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ния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D90F86" w:rsidRPr="002223C0" w:rsidRDefault="00D90F86" w:rsidP="00D5265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Проигрывание в группах в режимных моментах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53</w:t>
            </w:r>
          </w:p>
        </w:tc>
        <w:tc>
          <w:tcPr>
            <w:tcW w:w="1842" w:type="dxa"/>
          </w:tcPr>
          <w:p w:rsidR="00D90F86" w:rsidRPr="002223C0" w:rsidRDefault="00D90F86" w:rsidP="00D5265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Словесные игры: «Нәрсә,</w:t>
            </w:r>
            <w:r w:rsidR="00D526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нинди,</w:t>
            </w:r>
            <w:r w:rsidR="00D526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ничә?», «Ватык теле</w:t>
            </w:r>
            <w:r w:rsidR="00D526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фон», «Син кем? » и т.п.</w:t>
            </w:r>
          </w:p>
          <w:p w:rsidR="00D90F86" w:rsidRPr="002223C0" w:rsidRDefault="00D90F86" w:rsidP="00D5265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</w:tcPr>
          <w:p w:rsidR="00D90F86" w:rsidRPr="002223C0" w:rsidRDefault="00D90F86" w:rsidP="00D52655">
            <w:pPr>
              <w:spacing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Разучивание игр</w:t>
            </w:r>
          </w:p>
        </w:tc>
        <w:tc>
          <w:tcPr>
            <w:tcW w:w="1417" w:type="dxa"/>
          </w:tcPr>
          <w:p w:rsidR="00D90F86" w:rsidRPr="002223C0" w:rsidRDefault="00D90F86" w:rsidP="00D5265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 вос</w:t>
            </w:r>
            <w:r w:rsidR="00D526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питатели,</w:t>
            </w:r>
          </w:p>
          <w:p w:rsidR="00D90F86" w:rsidRPr="002223C0" w:rsidRDefault="00D52655" w:rsidP="00D5265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воспита-</w:t>
            </w:r>
            <w:r w:rsidR="00D90F86"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тель по обучению татарскому языку Габдрахманова Э.Н.</w:t>
            </w:r>
          </w:p>
        </w:tc>
        <w:tc>
          <w:tcPr>
            <w:tcW w:w="1985" w:type="dxa"/>
          </w:tcPr>
          <w:p w:rsidR="00D90F86" w:rsidRPr="002223C0" w:rsidRDefault="00D52655" w:rsidP="00D52655">
            <w:pPr>
              <w:spacing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З.М.Зарипова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Татарча сөй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ләшәбез», Р.К. Шаехова «Ре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гиональная про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грамма 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Сөенеч - Р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адость позна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ния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D90F86" w:rsidRPr="002223C0" w:rsidRDefault="00D90F86" w:rsidP="00D5265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Проигрывание в группах в режим</w:t>
            </w:r>
            <w:r w:rsidR="00D526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ных моментах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54</w:t>
            </w:r>
          </w:p>
        </w:tc>
        <w:tc>
          <w:tcPr>
            <w:tcW w:w="1842" w:type="dxa"/>
          </w:tcPr>
          <w:p w:rsidR="00D90F86" w:rsidRPr="002223C0" w:rsidRDefault="00D90F86" w:rsidP="00D5265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Детская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теа</w:t>
            </w:r>
            <w:r w:rsidR="00D526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тральная  студия «С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хн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 битлеге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» («Театральная маска»)</w:t>
            </w:r>
          </w:p>
        </w:tc>
        <w:tc>
          <w:tcPr>
            <w:tcW w:w="1560" w:type="dxa"/>
          </w:tcPr>
          <w:p w:rsidR="00D90F86" w:rsidRPr="002223C0" w:rsidRDefault="00D90F86" w:rsidP="00D52655">
            <w:pPr>
              <w:spacing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Продуктив</w:t>
            </w:r>
            <w:r w:rsidR="00D526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но – творческая деятельность.</w:t>
            </w:r>
          </w:p>
          <w:p w:rsidR="00D90F86" w:rsidRPr="002223C0" w:rsidRDefault="00D90F86" w:rsidP="00D52655">
            <w:pPr>
              <w:spacing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90F86" w:rsidRPr="002223C0" w:rsidRDefault="00D90F86" w:rsidP="00D5265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Дети,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руко</w:t>
            </w:r>
            <w:r w:rsidR="00D526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водитель –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воспита</w:t>
            </w:r>
            <w:r w:rsidR="00D526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тель Бадрутдинова  А.А.,</w:t>
            </w:r>
          </w:p>
          <w:p w:rsidR="00D90F86" w:rsidRPr="002223C0" w:rsidRDefault="00D52655" w:rsidP="00D5265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воспита-</w:t>
            </w:r>
            <w:r w:rsidR="00D90F86"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тель по обучению татарскому языку Габ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="00D90F86"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драхманова Э.Н.</w:t>
            </w:r>
          </w:p>
        </w:tc>
        <w:tc>
          <w:tcPr>
            <w:tcW w:w="1985" w:type="dxa"/>
          </w:tcPr>
          <w:p w:rsidR="00D90F86" w:rsidRPr="002223C0" w:rsidRDefault="00D90F86" w:rsidP="00D52655">
            <w:pPr>
              <w:spacing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К.В. Закирова Хрестоматия для детей «Золо</w:t>
            </w:r>
            <w:r w:rsidR="00D526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той ключик»,  </w:t>
            </w:r>
          </w:p>
          <w:p w:rsidR="00D52655" w:rsidRDefault="00D90F86" w:rsidP="00D52655">
            <w:pPr>
              <w:spacing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«На поляне дет</w:t>
            </w:r>
            <w:r w:rsidR="00D526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-ства».</w:t>
            </w:r>
          </w:p>
          <w:p w:rsidR="00D90F86" w:rsidRPr="002223C0" w:rsidRDefault="00D90F86" w:rsidP="00D52655">
            <w:pPr>
              <w:spacing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Произведения татарских поэ</w:t>
            </w:r>
            <w:r w:rsidR="006362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тов и писателей</w:t>
            </w:r>
          </w:p>
        </w:tc>
        <w:tc>
          <w:tcPr>
            <w:tcW w:w="2126" w:type="dxa"/>
          </w:tcPr>
          <w:p w:rsidR="00D90F86" w:rsidRPr="002223C0" w:rsidRDefault="00D90F86" w:rsidP="006362A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Выступление ар</w:t>
            </w:r>
            <w:r w:rsidR="006362A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тистов студии перед детьми ДО</w:t>
            </w:r>
            <w:r w:rsidR="006362A4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, на родительских собраниях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55</w:t>
            </w:r>
          </w:p>
        </w:tc>
        <w:tc>
          <w:tcPr>
            <w:tcW w:w="1842" w:type="dxa"/>
          </w:tcPr>
          <w:p w:rsidR="00D90F86" w:rsidRPr="002223C0" w:rsidRDefault="00D90F86" w:rsidP="006362A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Игры из авторской программы 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ЭНҖЕ-МӘРҖӘН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»: </w:t>
            </w:r>
            <w:r w:rsidRPr="002223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r w:rsidRPr="002223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Муенсаны җый</w:t>
            </w:r>
            <w:r w:rsidRPr="002223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 («Собери бусы»,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223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Яса һәм сөйлә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» («Сделай и расскажи»),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</w:t>
            </w:r>
            <w:r w:rsidRPr="002223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Кем күбрәк әйбер ясый?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» («Кто сделает больше? »)</w:t>
            </w:r>
          </w:p>
        </w:tc>
        <w:tc>
          <w:tcPr>
            <w:tcW w:w="1560" w:type="dxa"/>
          </w:tcPr>
          <w:p w:rsidR="00D90F86" w:rsidRPr="002223C0" w:rsidRDefault="00D90F86" w:rsidP="006362A4">
            <w:pPr>
              <w:spacing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Речевая ак</w:t>
            </w:r>
            <w:r w:rsidR="006362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тивность.</w:t>
            </w:r>
          </w:p>
          <w:p w:rsidR="00D90F86" w:rsidRPr="002223C0" w:rsidRDefault="00D90F86" w:rsidP="006362A4">
            <w:pPr>
              <w:spacing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Продуктивно-творчес</w:t>
            </w:r>
            <w:r w:rsidR="006362A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кая деятельность.</w:t>
            </w:r>
          </w:p>
        </w:tc>
        <w:tc>
          <w:tcPr>
            <w:tcW w:w="1417" w:type="dxa"/>
          </w:tcPr>
          <w:p w:rsidR="00D90F86" w:rsidRPr="002223C0" w:rsidRDefault="00D90F86" w:rsidP="006362A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 педа</w:t>
            </w:r>
            <w:r w:rsidR="006362A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гоги,</w:t>
            </w:r>
            <w:r w:rsidR="006362A4">
              <w:rPr>
                <w:rFonts w:ascii="Times New Roman" w:hAnsi="Times New Roman" w:cs="Times New Roman"/>
                <w:sz w:val="24"/>
                <w:szCs w:val="24"/>
              </w:rPr>
              <w:t xml:space="preserve"> воспи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татель по обучению татарскому языку</w:t>
            </w:r>
            <w:r w:rsidR="006362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Габд</w:t>
            </w:r>
            <w:r w:rsidR="006362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рахманова Э. Н.</w:t>
            </w:r>
          </w:p>
        </w:tc>
        <w:tc>
          <w:tcPr>
            <w:tcW w:w="1985" w:type="dxa"/>
          </w:tcPr>
          <w:p w:rsidR="00D90F86" w:rsidRPr="002223C0" w:rsidRDefault="00D90F86" w:rsidP="006362A4">
            <w:pPr>
              <w:spacing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З.М.Зарипова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Татарча сөй</w:t>
            </w:r>
            <w:r w:rsidR="006362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ләшәбез»,</w:t>
            </w:r>
          </w:p>
          <w:p w:rsidR="00D90F86" w:rsidRPr="002223C0" w:rsidRDefault="006362A4" w:rsidP="006362A4">
            <w:pPr>
              <w:spacing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автор</w:t>
            </w:r>
            <w:r w:rsidR="00D90F86" w:rsidRPr="002223C0">
              <w:rPr>
                <w:rFonts w:ascii="Times New Roman" w:hAnsi="Times New Roman" w:cs="Times New Roman"/>
                <w:sz w:val="24"/>
                <w:szCs w:val="24"/>
              </w:rPr>
              <w:t>ская программа педагогического коллектива детского сада «</w:t>
            </w:r>
            <w:r w:rsidR="00D90F86"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ЭНҖЕ-МӘРҖӘН</w:t>
            </w:r>
            <w:r w:rsidR="00D90F86" w:rsidRPr="002223C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D90F86" w:rsidRPr="002223C0" w:rsidRDefault="00D90F86" w:rsidP="006362A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Проигрывание в группах в режим</w:t>
            </w:r>
            <w:r w:rsidR="006362A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ных моментах, на занятиях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56</w:t>
            </w:r>
          </w:p>
        </w:tc>
        <w:tc>
          <w:tcPr>
            <w:tcW w:w="1842" w:type="dxa"/>
          </w:tcPr>
          <w:p w:rsidR="00D90F86" w:rsidRPr="006362A4" w:rsidRDefault="00D90F86" w:rsidP="006362A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Лингвотрена</w:t>
            </w:r>
            <w:r w:rsidR="006362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жер</w:t>
            </w:r>
            <w:r w:rsidR="006362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Игротека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6362A4">
              <w:rPr>
                <w:rFonts w:ascii="Times New Roman" w:hAnsi="Times New Roman" w:cs="Times New Roman"/>
                <w:sz w:val="24"/>
                <w:szCs w:val="24"/>
              </w:rPr>
              <w:t xml:space="preserve"> интерактив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ные игры на русском, татарском и английском языках «Чудесный мешочек/Мог</w:t>
            </w:r>
            <w:r w:rsidR="006362A4" w:rsidRPr="006362A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җизалы</w:t>
            </w:r>
            <w:r w:rsidR="006362A4" w:rsidRPr="006362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кап</w:t>
            </w:r>
            <w:r w:rsidR="006362A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чык</w:t>
            </w:r>
            <w:r w:rsidRPr="006362A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sl-SI"/>
              </w:rPr>
              <w:t>A wonder</w:t>
            </w:r>
            <w:r w:rsidR="006362A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sl-SI"/>
              </w:rPr>
              <w:t>ful bag</w:t>
            </w:r>
            <w:r w:rsidRPr="006362A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</w:p>
          <w:p w:rsidR="006362A4" w:rsidRDefault="00D90F86" w:rsidP="006362A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«Найди</w:t>
            </w:r>
            <w:r w:rsidR="006362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цифры/Саннарны</w:t>
            </w:r>
            <w:r w:rsidR="006362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тап/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Find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numbers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«Приберись</w:t>
            </w:r>
            <w:r w:rsidR="006362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6362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комнате/Бүл</w:t>
            </w:r>
            <w:r w:rsidR="006362A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мәне</w:t>
            </w:r>
            <w:r w:rsidR="006362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җыештыр/</w:t>
            </w:r>
          </w:p>
          <w:p w:rsidR="00D90F86" w:rsidRPr="002223C0" w:rsidRDefault="00D90F86" w:rsidP="006362A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Clean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your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room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«Учимцвета/</w:t>
            </w:r>
          </w:p>
          <w:p w:rsidR="00D90F86" w:rsidRPr="002223C0" w:rsidRDefault="00D90F86" w:rsidP="006362A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Төсләр өйрәнәбез/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Learning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colors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«Расскажи</w:t>
            </w:r>
            <w:r w:rsidR="006362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6362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себе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/Үзең турында сөйлә/</w:t>
            </w:r>
          </w:p>
          <w:p w:rsidR="00D90F86" w:rsidRPr="006362A4" w:rsidRDefault="00D90F86" w:rsidP="006362A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sl-SI"/>
              </w:rPr>
              <w:t>Tell me about yourself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»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 т.д.</w:t>
            </w:r>
          </w:p>
        </w:tc>
        <w:tc>
          <w:tcPr>
            <w:tcW w:w="1560" w:type="dxa"/>
          </w:tcPr>
          <w:p w:rsidR="00D90F86" w:rsidRPr="002223C0" w:rsidRDefault="00D90F86" w:rsidP="006362A4">
            <w:pPr>
              <w:spacing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Игровая де</w:t>
            </w:r>
            <w:r w:rsidR="006362A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ятельность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D90F86" w:rsidRPr="002223C0" w:rsidRDefault="00D90F86" w:rsidP="006362A4">
            <w:pPr>
              <w:spacing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Речевая активность.</w:t>
            </w:r>
          </w:p>
          <w:p w:rsidR="00D90F86" w:rsidRPr="002223C0" w:rsidRDefault="00D90F86" w:rsidP="006362A4">
            <w:pPr>
              <w:spacing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D90F86" w:rsidRPr="002223C0" w:rsidRDefault="00D90F86" w:rsidP="006362A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 вос</w:t>
            </w:r>
            <w:r w:rsidR="006362A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питатель воспитатель по обучению татарскому языку</w:t>
            </w:r>
            <w:r w:rsidR="006362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362A4"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</w:t>
            </w:r>
            <w:r w:rsidR="006362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="006362A4"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драхманова Э. Н.</w:t>
            </w:r>
          </w:p>
          <w:p w:rsidR="00D90F86" w:rsidRPr="002223C0" w:rsidRDefault="00D90F86" w:rsidP="006362A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90F86" w:rsidRPr="002223C0" w:rsidRDefault="00D90F86" w:rsidP="006362A4">
            <w:pPr>
              <w:spacing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З.М.Зарипова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Татарча сөй</w:t>
            </w:r>
            <w:r w:rsidR="006362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ләшәбез», Р.К. Шаехова «Ре</w:t>
            </w:r>
            <w:r w:rsidR="006362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гиональная про</w:t>
            </w:r>
            <w:r w:rsidR="006362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грамма 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Сөенеч – </w:t>
            </w:r>
            <w:r w:rsidR="006362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адость позна</w:t>
            </w:r>
            <w:r w:rsidR="006362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ния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D90F86" w:rsidRPr="002223C0" w:rsidRDefault="00D90F86" w:rsidP="006362A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Проигрывание в группах в режим</w:t>
            </w:r>
            <w:r w:rsidR="006362A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ных моментах, на занятиях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57</w:t>
            </w:r>
          </w:p>
        </w:tc>
        <w:tc>
          <w:tcPr>
            <w:tcW w:w="1842" w:type="dxa"/>
          </w:tcPr>
          <w:p w:rsidR="00D90F86" w:rsidRPr="002223C0" w:rsidRDefault="00D90F86" w:rsidP="006362A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Игры с румбок</w:t>
            </w:r>
            <w:r w:rsidR="006362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сами, отражаю</w:t>
            </w:r>
            <w:r w:rsidR="006362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щими быт и на</w:t>
            </w:r>
            <w:r w:rsidR="006362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циональную оде</w:t>
            </w:r>
            <w:r w:rsidR="006362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жду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наро</w:t>
            </w:r>
            <w:r w:rsidR="006362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дов </w:t>
            </w:r>
            <w:r w:rsidR="006362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оволжья</w:t>
            </w:r>
          </w:p>
        </w:tc>
        <w:tc>
          <w:tcPr>
            <w:tcW w:w="1560" w:type="dxa"/>
          </w:tcPr>
          <w:p w:rsidR="00D90F86" w:rsidRPr="002223C0" w:rsidRDefault="00D90F86" w:rsidP="006362A4">
            <w:pPr>
              <w:spacing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Игровая де</w:t>
            </w:r>
            <w:r w:rsidR="006362A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ятельность.</w:t>
            </w:r>
          </w:p>
          <w:p w:rsidR="00D90F86" w:rsidRPr="002223C0" w:rsidRDefault="00D90F86" w:rsidP="006362A4">
            <w:pPr>
              <w:spacing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Разучивание игр, изго</w:t>
            </w:r>
            <w:r w:rsidR="006362A4">
              <w:rPr>
                <w:rFonts w:ascii="Times New Roman" w:hAnsi="Times New Roman" w:cs="Times New Roman"/>
                <w:sz w:val="24"/>
                <w:szCs w:val="24"/>
              </w:rPr>
              <w:t>товление ав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торских игр.</w:t>
            </w:r>
          </w:p>
          <w:p w:rsidR="00D90F86" w:rsidRPr="002223C0" w:rsidRDefault="00D90F86" w:rsidP="006362A4">
            <w:pPr>
              <w:spacing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Закрепление изученных слов в рам</w:t>
            </w:r>
            <w:r w:rsidR="006362A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ках УМК</w:t>
            </w:r>
          </w:p>
        </w:tc>
        <w:tc>
          <w:tcPr>
            <w:tcW w:w="1417" w:type="dxa"/>
          </w:tcPr>
          <w:p w:rsidR="00D90F86" w:rsidRPr="002223C0" w:rsidRDefault="00D90F86" w:rsidP="006362A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 педа</w:t>
            </w:r>
            <w:r w:rsidR="006362A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гоги</w:t>
            </w:r>
          </w:p>
          <w:p w:rsidR="00D90F86" w:rsidRPr="002223C0" w:rsidRDefault="00D90F86" w:rsidP="006362A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90F86" w:rsidRPr="002223C0" w:rsidRDefault="00D90F86" w:rsidP="006362A4">
            <w:pPr>
              <w:spacing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З.М.Зарипова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Татарча сөй</w:t>
            </w:r>
            <w:r w:rsidR="006362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ләшәбез», Р.К. Шаехова «Ре</w:t>
            </w:r>
            <w:r w:rsidR="006362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гиональная про</w:t>
            </w:r>
            <w:r w:rsidR="006362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грамма 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6362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Сөенеч – Р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адость позна</w:t>
            </w:r>
            <w:r w:rsidR="006362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ния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D90F86" w:rsidRPr="002223C0" w:rsidRDefault="00D90F86" w:rsidP="006362A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Проигрывание в группах в режим</w:t>
            </w:r>
            <w:r w:rsidR="006362A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ных моментах, на занятиях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58</w:t>
            </w:r>
          </w:p>
        </w:tc>
        <w:tc>
          <w:tcPr>
            <w:tcW w:w="1842" w:type="dxa"/>
          </w:tcPr>
          <w:p w:rsidR="00D90F86" w:rsidRPr="002223C0" w:rsidRDefault="00D90F86" w:rsidP="006362A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Проект «Чудо</w:t>
            </w:r>
            <w:r w:rsidR="006362A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кадрики»</w:t>
            </w:r>
            <w:r w:rsidR="006362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мультфильмы из пластилина)</w:t>
            </w:r>
          </w:p>
        </w:tc>
        <w:tc>
          <w:tcPr>
            <w:tcW w:w="1560" w:type="dxa"/>
          </w:tcPr>
          <w:p w:rsidR="00D90F86" w:rsidRPr="002223C0" w:rsidRDefault="00D90F86" w:rsidP="006362A4">
            <w:pPr>
              <w:spacing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Речевая активность.</w:t>
            </w:r>
          </w:p>
          <w:p w:rsidR="00D90F86" w:rsidRPr="002223C0" w:rsidRDefault="00D90F86" w:rsidP="006362A4">
            <w:pPr>
              <w:spacing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Продуктивно-творчес</w:t>
            </w:r>
            <w:r w:rsidR="006362A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кая деятель</w:t>
            </w:r>
            <w:r w:rsidR="006362A4">
              <w:rPr>
                <w:rFonts w:ascii="Times New Roman" w:hAnsi="Times New Roman" w:cs="Times New Roman"/>
                <w:sz w:val="24"/>
                <w:szCs w:val="24"/>
              </w:rPr>
              <w:t>ность</w:t>
            </w:r>
          </w:p>
        </w:tc>
        <w:tc>
          <w:tcPr>
            <w:tcW w:w="1417" w:type="dxa"/>
          </w:tcPr>
          <w:p w:rsidR="00D90F86" w:rsidRPr="002223C0" w:rsidRDefault="00D90F86" w:rsidP="006362A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 вос</w:t>
            </w:r>
            <w:r w:rsidR="006362A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питатель воспита</w:t>
            </w:r>
            <w:r w:rsidR="006362A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тель по обучению татарскому языку </w:t>
            </w:r>
            <w:r w:rsidR="00C5235E"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</w:t>
            </w:r>
            <w:r w:rsidR="00C523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="00C5235E"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драхманова Э.Н.</w:t>
            </w:r>
          </w:p>
          <w:p w:rsidR="00D90F86" w:rsidRPr="002223C0" w:rsidRDefault="00D90F86" w:rsidP="006362A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</w:tcPr>
          <w:p w:rsidR="00D90F86" w:rsidRPr="002223C0" w:rsidRDefault="00D90F86" w:rsidP="006362A4">
            <w:pPr>
              <w:spacing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К.В. Закирова Хрестоматия для детей «Золотой ключик»,  </w:t>
            </w:r>
          </w:p>
          <w:p w:rsidR="00D90F86" w:rsidRPr="002223C0" w:rsidRDefault="00D90F86" w:rsidP="006362A4">
            <w:pPr>
              <w:spacing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«На поляне детства», Ф.В.Хазратова «Говорим на родном языке»</w:t>
            </w:r>
            <w:r w:rsidR="006362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</w:tcPr>
          <w:p w:rsidR="00D90F86" w:rsidRPr="002223C0" w:rsidRDefault="006362A4" w:rsidP="006362A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Мултьфильмы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Шүрәле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D90F86"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Шал-кан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D90F86"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демонстра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="00D90F86"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ция мультфиль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="00D90F86"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мов детям и родителям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42" w:type="dxa"/>
          </w:tcPr>
          <w:p w:rsidR="00D90F86" w:rsidRPr="006362A4" w:rsidRDefault="00D90F86" w:rsidP="002223C0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362A4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«Мог</w:t>
            </w:r>
            <w:r w:rsidRPr="006362A4"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  <w:t>җизалар илендә</w:t>
            </w:r>
            <w:r w:rsidRPr="006362A4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»</w:t>
            </w:r>
            <w:r w:rsidRPr="006362A4"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  <w:t xml:space="preserve"> (</w:t>
            </w:r>
            <w:r w:rsidRPr="006362A4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«В стране чудес»</w:t>
            </w:r>
            <w:r w:rsidRPr="006362A4"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  <w:t>)</w:t>
            </w:r>
          </w:p>
        </w:tc>
        <w:tc>
          <w:tcPr>
            <w:tcW w:w="1560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D90F86" w:rsidRPr="002223C0" w:rsidTr="002223C0">
        <w:tc>
          <w:tcPr>
            <w:tcW w:w="9469" w:type="dxa"/>
            <w:gridSpan w:val="6"/>
          </w:tcPr>
          <w:p w:rsidR="00D90F86" w:rsidRPr="002223C0" w:rsidRDefault="00D90F86" w:rsidP="006362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Физическое развитие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59</w:t>
            </w:r>
          </w:p>
        </w:tc>
        <w:tc>
          <w:tcPr>
            <w:tcW w:w="1842" w:type="dxa"/>
          </w:tcPr>
          <w:p w:rsidR="00D90F86" w:rsidRPr="002223C0" w:rsidRDefault="00D90F86" w:rsidP="006362A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Подвижные игры «Куык», «Хәйләкәр төлке» и др.</w:t>
            </w:r>
          </w:p>
        </w:tc>
        <w:tc>
          <w:tcPr>
            <w:tcW w:w="1560" w:type="dxa"/>
          </w:tcPr>
          <w:p w:rsidR="00D90F86" w:rsidRPr="002223C0" w:rsidRDefault="00D90F86" w:rsidP="006362A4">
            <w:pPr>
              <w:spacing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Двигатель</w:t>
            </w:r>
            <w:r w:rsidR="006362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ная актив</w:t>
            </w:r>
            <w:r w:rsidR="006362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ность.</w:t>
            </w:r>
            <w:r w:rsidR="006362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</w:t>
            </w:r>
            <w:r w:rsidR="006362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крепление татарских слов </w:t>
            </w:r>
          </w:p>
          <w:p w:rsidR="00D90F86" w:rsidRPr="002223C0" w:rsidRDefault="00D90F86" w:rsidP="006362A4">
            <w:pPr>
              <w:spacing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90F86" w:rsidRPr="002223C0" w:rsidRDefault="00D90F86" w:rsidP="006362A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 вос</w:t>
            </w:r>
            <w:r w:rsidR="006362A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питатели,</w:t>
            </w:r>
          </w:p>
          <w:p w:rsidR="00D90F86" w:rsidRPr="002223C0" w:rsidRDefault="00D90F86" w:rsidP="006362A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по обучению татарскому языку Габ</w:t>
            </w:r>
            <w:r w:rsidR="00C523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драхманова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Э.Н., инструктор по физи</w:t>
            </w:r>
            <w:r w:rsidR="00C523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ческой культуре Гайнутдинова Э.Р.</w:t>
            </w:r>
          </w:p>
        </w:tc>
        <w:tc>
          <w:tcPr>
            <w:tcW w:w="1985" w:type="dxa"/>
          </w:tcPr>
          <w:p w:rsidR="00D90F86" w:rsidRPr="002223C0" w:rsidRDefault="00D90F86" w:rsidP="006362A4">
            <w:pPr>
              <w:spacing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Сборник «Та</w:t>
            </w:r>
            <w:r w:rsidR="006362A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тарские нацио</w:t>
            </w:r>
            <w:r w:rsidR="00C5235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нальные игры»</w:t>
            </w:r>
          </w:p>
        </w:tc>
        <w:tc>
          <w:tcPr>
            <w:tcW w:w="2126" w:type="dxa"/>
          </w:tcPr>
          <w:p w:rsidR="00D90F86" w:rsidRPr="002223C0" w:rsidRDefault="00D90F86" w:rsidP="00C5235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Проигрывание на праздниках в ДО</w:t>
            </w:r>
            <w:r w:rsidR="00C523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на про</w:t>
            </w:r>
            <w:r w:rsidR="00C523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гулке, на занятиях с детьми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842" w:type="dxa"/>
          </w:tcPr>
          <w:p w:rsidR="00D90F86" w:rsidRPr="002223C0" w:rsidRDefault="00D90F86" w:rsidP="00C5235E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Подвижные иг</w:t>
            </w:r>
            <w:r w:rsidR="00C523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ры народов По</w:t>
            </w:r>
            <w:r w:rsidR="00C523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волжья: </w:t>
            </w:r>
          </w:p>
          <w:p w:rsidR="00D90F86" w:rsidRPr="002223C0" w:rsidRDefault="00D90F86" w:rsidP="00C5235E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bCs/>
                <w:sz w:val="24"/>
                <w:szCs w:val="24"/>
              </w:rPr>
              <w:t>«Наседка и цыплята»</w:t>
            </w:r>
            <w:r w:rsidRPr="002223C0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, </w:t>
            </w:r>
            <w:r w:rsidRPr="002223C0">
              <w:rPr>
                <w:rFonts w:ascii="Times New Roman" w:hAnsi="Times New Roman" w:cs="Times New Roman"/>
                <w:bCs/>
                <w:sz w:val="24"/>
                <w:szCs w:val="24"/>
              </w:rPr>
              <w:t>«Куры в огороде»</w:t>
            </w:r>
            <w:r w:rsidRPr="002223C0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, </w:t>
            </w:r>
            <w:r w:rsidRPr="002223C0">
              <w:rPr>
                <w:rFonts w:ascii="Times New Roman" w:hAnsi="Times New Roman" w:cs="Times New Roman"/>
                <w:bCs/>
                <w:sz w:val="24"/>
                <w:szCs w:val="24"/>
              </w:rPr>
              <w:t>«Кот на кры</w:t>
            </w:r>
            <w:r w:rsidR="00C5235E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bCs/>
                <w:sz w:val="24"/>
                <w:szCs w:val="24"/>
              </w:rPr>
              <w:t>ше»</w:t>
            </w:r>
            <w:r w:rsidRPr="002223C0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, </w:t>
            </w:r>
            <w:r w:rsidRPr="002223C0">
              <w:rPr>
                <w:rFonts w:ascii="Times New Roman" w:hAnsi="Times New Roman" w:cs="Times New Roman"/>
                <w:bCs/>
                <w:sz w:val="24"/>
                <w:szCs w:val="24"/>
              </w:rPr>
              <w:t>«Собачки и зайчики»</w:t>
            </w:r>
            <w:r w:rsidRPr="002223C0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,</w:t>
            </w:r>
            <w:r w:rsidRPr="002223C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«Луна и солн</w:t>
            </w:r>
            <w:r w:rsidR="00C5235E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bCs/>
                <w:sz w:val="24"/>
                <w:szCs w:val="24"/>
              </w:rPr>
              <w:t>це»</w:t>
            </w:r>
            <w:r w:rsidRPr="002223C0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, </w:t>
            </w:r>
            <w:r w:rsidRPr="002223C0">
              <w:rPr>
                <w:rFonts w:ascii="Times New Roman" w:hAnsi="Times New Roman" w:cs="Times New Roman"/>
                <w:bCs/>
                <w:sz w:val="24"/>
                <w:szCs w:val="24"/>
              </w:rPr>
              <w:t>Юрта»</w:t>
            </w:r>
            <w:r w:rsidRPr="002223C0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,</w:t>
            </w:r>
            <w:r w:rsidR="00C5235E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  <w:r w:rsidRPr="002223C0">
              <w:rPr>
                <w:rFonts w:ascii="Times New Roman" w:hAnsi="Times New Roman" w:cs="Times New Roman"/>
                <w:bCs/>
                <w:sz w:val="24"/>
                <w:szCs w:val="24"/>
              </w:rPr>
              <w:t>«Биляша»</w:t>
            </w:r>
            <w:r w:rsidRPr="002223C0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, </w:t>
            </w:r>
            <w:r w:rsidRPr="002223C0">
              <w:rPr>
                <w:rFonts w:ascii="Times New Roman" w:hAnsi="Times New Roman" w:cs="Times New Roman"/>
                <w:bCs/>
                <w:sz w:val="24"/>
                <w:szCs w:val="24"/>
              </w:rPr>
              <w:t>«Раю - раю»</w:t>
            </w:r>
            <w:r w:rsidRPr="002223C0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, </w:t>
            </w:r>
            <w:r w:rsidRPr="002223C0">
              <w:rPr>
                <w:rFonts w:ascii="Times New Roman" w:hAnsi="Times New Roman" w:cs="Times New Roman"/>
                <w:bCs/>
                <w:sz w:val="24"/>
                <w:szCs w:val="24"/>
              </w:rPr>
              <w:t>«Водяной»</w:t>
            </w:r>
            <w:r w:rsidRPr="002223C0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и т.д. </w:t>
            </w:r>
          </w:p>
          <w:p w:rsidR="00D90F86" w:rsidRPr="002223C0" w:rsidRDefault="00D90F86" w:rsidP="00C5235E">
            <w:pPr>
              <w:spacing w:line="240" w:lineRule="auto"/>
              <w:ind w:firstLine="56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90F86" w:rsidRPr="002223C0" w:rsidRDefault="00D90F86" w:rsidP="00C5235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</w:tcPr>
          <w:p w:rsidR="00D90F86" w:rsidRPr="002223C0" w:rsidRDefault="00D90F86" w:rsidP="00C5235E">
            <w:pPr>
              <w:spacing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C523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вигатель</w:t>
            </w:r>
            <w:r w:rsidR="00C523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ная актив</w:t>
            </w:r>
            <w:r w:rsidR="00C523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ность.</w:t>
            </w:r>
          </w:p>
          <w:p w:rsidR="00D90F86" w:rsidRPr="002223C0" w:rsidRDefault="00D90F86" w:rsidP="00C5235E">
            <w:pPr>
              <w:spacing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Закрепление татарских слов </w:t>
            </w:r>
          </w:p>
          <w:p w:rsidR="00D90F86" w:rsidRPr="002223C0" w:rsidRDefault="00D90F86" w:rsidP="00C5235E">
            <w:pPr>
              <w:spacing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90F86" w:rsidRPr="002223C0" w:rsidRDefault="00D90F86" w:rsidP="00C5235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 вос</w:t>
            </w:r>
            <w:r w:rsidR="00C5235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питатели,</w:t>
            </w:r>
          </w:p>
          <w:p w:rsidR="00D90F86" w:rsidRPr="002223C0" w:rsidRDefault="00C5235E" w:rsidP="00C5235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</w:t>
            </w:r>
            <w:r w:rsidR="00D90F86"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оспита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="00D90F86"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</w:t>
            </w:r>
            <w:r w:rsidR="00D90F86" w:rsidRPr="002223C0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="00D90F86"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по обучению татарскому языку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D90F86"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="00D90F86"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драхманова Э.Н., инструктор по физи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="00D90F86"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ческой культуре Гайнутдинова Э.Р.</w:t>
            </w:r>
          </w:p>
        </w:tc>
        <w:tc>
          <w:tcPr>
            <w:tcW w:w="1985" w:type="dxa"/>
          </w:tcPr>
          <w:p w:rsidR="00D90F86" w:rsidRPr="002223C0" w:rsidRDefault="00D90F86" w:rsidP="00C5235E">
            <w:pPr>
              <w:spacing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Сборник</w:t>
            </w:r>
            <w:r w:rsidR="00C523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«Игры народов Поволжья»</w:t>
            </w:r>
          </w:p>
        </w:tc>
        <w:tc>
          <w:tcPr>
            <w:tcW w:w="2126" w:type="dxa"/>
          </w:tcPr>
          <w:p w:rsidR="00D90F86" w:rsidRPr="002223C0" w:rsidRDefault="00C5235E" w:rsidP="00C5235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Проигрывание на праздниках в ДОО</w:t>
            </w:r>
            <w:r w:rsidR="00D90F86"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на прогул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="00D90F86"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ке, на занятиях с детьми.</w:t>
            </w:r>
          </w:p>
          <w:p w:rsidR="00D90F86" w:rsidRPr="002223C0" w:rsidRDefault="00D90F86" w:rsidP="00C5235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Создание карто</w:t>
            </w:r>
            <w:r w:rsidR="00C5235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теки  «Игры народов Поволжья»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842" w:type="dxa"/>
          </w:tcPr>
          <w:p w:rsidR="00D90F86" w:rsidRPr="002223C0" w:rsidRDefault="00D90F86" w:rsidP="00C5235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Пальчиковая игра </w:t>
            </w:r>
            <w:r w:rsidRPr="002223C0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Веселые узелки</w:t>
            </w:r>
            <w:r w:rsidRPr="002223C0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 ис</w:t>
            </w:r>
            <w:r w:rsidR="00C523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пользованием технологии </w:t>
            </w:r>
            <w:r w:rsidRPr="002223C0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Бусоград</w:t>
            </w:r>
            <w:r w:rsidRPr="002223C0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560" w:type="dxa"/>
          </w:tcPr>
          <w:p w:rsidR="00D90F86" w:rsidRPr="002223C0" w:rsidRDefault="00D90F86" w:rsidP="00C5235E">
            <w:pPr>
              <w:spacing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Здоровьесберегающие технологии.</w:t>
            </w:r>
          </w:p>
          <w:p w:rsidR="00D90F86" w:rsidRPr="002223C0" w:rsidRDefault="00D90F86" w:rsidP="00C5235E">
            <w:pPr>
              <w:spacing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Закрепление пройденного по УМК материала.</w:t>
            </w:r>
          </w:p>
        </w:tc>
        <w:tc>
          <w:tcPr>
            <w:tcW w:w="1417" w:type="dxa"/>
          </w:tcPr>
          <w:p w:rsidR="00D90F86" w:rsidRPr="002223C0" w:rsidRDefault="00D90F86" w:rsidP="00C5235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 учи</w:t>
            </w:r>
            <w:r w:rsidR="00C5235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тель-лого</w:t>
            </w:r>
            <w:r w:rsidR="00C5235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пед Яковлева Н.В.</w:t>
            </w:r>
          </w:p>
        </w:tc>
        <w:tc>
          <w:tcPr>
            <w:tcW w:w="1985" w:type="dxa"/>
          </w:tcPr>
          <w:p w:rsidR="00D90F86" w:rsidRPr="002223C0" w:rsidRDefault="00D90F86" w:rsidP="00C5235E">
            <w:pPr>
              <w:spacing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З.М.Зарипова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Татарча сөй</w:t>
            </w:r>
            <w:r w:rsidR="00C523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ләшәбез»,</w:t>
            </w:r>
          </w:p>
          <w:p w:rsidR="00D90F86" w:rsidRPr="002223C0" w:rsidRDefault="00D90F86" w:rsidP="00C5235E">
            <w:pPr>
              <w:spacing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Т.Б. Филичева, Г.В., Чиркина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Программа обучению и вос</w:t>
            </w:r>
            <w:r w:rsidR="00C523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питания детей с фонетико-грам</w:t>
            </w:r>
            <w:r w:rsidR="00C523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матическим не</w:t>
            </w:r>
            <w:r w:rsidR="00C523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доразвитием»,</w:t>
            </w:r>
          </w:p>
          <w:p w:rsidR="00D90F86" w:rsidRPr="002223C0" w:rsidRDefault="00D90F86" w:rsidP="00C5235E">
            <w:pPr>
              <w:spacing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интернет- ресур</w:t>
            </w:r>
            <w:r w:rsidR="00C5235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сы</w:t>
            </w:r>
          </w:p>
        </w:tc>
        <w:tc>
          <w:tcPr>
            <w:tcW w:w="2126" w:type="dxa"/>
          </w:tcPr>
          <w:p w:rsidR="00D90F86" w:rsidRPr="002223C0" w:rsidRDefault="00D90F86" w:rsidP="00C5235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Проигрывание на на занятиях с детьми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842" w:type="dxa"/>
          </w:tcPr>
          <w:p w:rsidR="00D90F86" w:rsidRPr="002223C0" w:rsidRDefault="00D90F86" w:rsidP="00C5235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Игры по раз</w:t>
            </w:r>
            <w:r w:rsidR="00C523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вивающей кни</w:t>
            </w:r>
            <w:r w:rsidR="00C523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ге </w:t>
            </w:r>
            <w:r w:rsidRPr="002223C0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виммель</w:t>
            </w:r>
            <w:r w:rsidR="00C523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бух</w:t>
            </w:r>
            <w:r w:rsidRPr="002223C0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560" w:type="dxa"/>
          </w:tcPr>
          <w:p w:rsidR="00D90F86" w:rsidRPr="002223C0" w:rsidRDefault="00C5235E" w:rsidP="00C5235E">
            <w:pPr>
              <w:spacing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Здоровьесберега</w:t>
            </w:r>
            <w:r w:rsidR="00D90F86"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ющие технологии.</w:t>
            </w:r>
          </w:p>
          <w:p w:rsidR="00D90F86" w:rsidRPr="002223C0" w:rsidRDefault="00D90F86" w:rsidP="00C5235E">
            <w:pPr>
              <w:spacing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Закрепление пройденног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о по УМК материала.</w:t>
            </w:r>
          </w:p>
        </w:tc>
        <w:tc>
          <w:tcPr>
            <w:tcW w:w="1417" w:type="dxa"/>
          </w:tcPr>
          <w:p w:rsidR="00D90F86" w:rsidRPr="002223C0" w:rsidRDefault="00D90F86" w:rsidP="00C5235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Дети, учи</w:t>
            </w:r>
            <w:r w:rsidR="00C5235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тель-лого</w:t>
            </w:r>
            <w:r w:rsidR="00C5235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пед Яковлева Н.В.</w:t>
            </w:r>
          </w:p>
        </w:tc>
        <w:tc>
          <w:tcPr>
            <w:tcW w:w="1985" w:type="dxa"/>
          </w:tcPr>
          <w:p w:rsidR="00D90F86" w:rsidRPr="002223C0" w:rsidRDefault="00D90F86" w:rsidP="00C5235E">
            <w:pPr>
              <w:spacing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З.М.Зарипова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Татарча сөй</w:t>
            </w:r>
            <w:r w:rsidR="00C523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ләшәбез», Т.Б. Филичева, Г.В., Чиркина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Программа обучению и вос</w:t>
            </w:r>
            <w:r w:rsidR="00C523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питания детей с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фонетико-грам</w:t>
            </w:r>
            <w:r w:rsidR="00C523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матическим не</w:t>
            </w:r>
            <w:r w:rsidR="00C523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доразвитием»,</w:t>
            </w:r>
          </w:p>
          <w:p w:rsidR="00D90F86" w:rsidRPr="002223C0" w:rsidRDefault="00C5235E" w:rsidP="00C5235E">
            <w:pPr>
              <w:spacing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</w:t>
            </w:r>
            <w:r w:rsidR="00D90F86" w:rsidRPr="002223C0">
              <w:rPr>
                <w:rFonts w:ascii="Times New Roman" w:hAnsi="Times New Roman" w:cs="Times New Roman"/>
                <w:sz w:val="24"/>
                <w:szCs w:val="24"/>
              </w:rPr>
              <w:t>тернет- ресурсы</w:t>
            </w:r>
          </w:p>
        </w:tc>
        <w:tc>
          <w:tcPr>
            <w:tcW w:w="2126" w:type="dxa"/>
          </w:tcPr>
          <w:p w:rsidR="00D90F86" w:rsidRPr="002223C0" w:rsidRDefault="00D90F86" w:rsidP="00C5235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Проигрывание на на занятиях с детьми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842" w:type="dxa"/>
          </w:tcPr>
          <w:p w:rsidR="00D90F86" w:rsidRPr="002223C0" w:rsidRDefault="00D90F86" w:rsidP="00C5235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Логоритмические упражнения </w:t>
            </w:r>
            <w:r w:rsidRPr="002223C0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Проговори слово</w:t>
            </w:r>
            <w:r w:rsidRPr="002223C0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 т.д. </w:t>
            </w:r>
          </w:p>
        </w:tc>
        <w:tc>
          <w:tcPr>
            <w:tcW w:w="1560" w:type="dxa"/>
          </w:tcPr>
          <w:p w:rsidR="00D90F86" w:rsidRPr="002223C0" w:rsidRDefault="00C5235E" w:rsidP="00C5235E">
            <w:pPr>
              <w:spacing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Здоровьесберега</w:t>
            </w:r>
            <w:r w:rsidR="00D90F86"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ющие технологии.</w:t>
            </w:r>
          </w:p>
          <w:p w:rsidR="00D90F86" w:rsidRPr="002223C0" w:rsidRDefault="00D90F86" w:rsidP="00C5235E">
            <w:pPr>
              <w:spacing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Закреплен</w:t>
            </w:r>
            <w:r w:rsidR="00C523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ие пройденного по УМК материала</w:t>
            </w:r>
          </w:p>
        </w:tc>
        <w:tc>
          <w:tcPr>
            <w:tcW w:w="1417" w:type="dxa"/>
          </w:tcPr>
          <w:p w:rsidR="00D90F86" w:rsidRPr="002223C0" w:rsidRDefault="00D90F86" w:rsidP="00C5235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 учи</w:t>
            </w:r>
            <w:r w:rsidR="00C5235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тель-лого</w:t>
            </w:r>
            <w:r w:rsidR="00C5235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пед Яковлева Н.В.</w:t>
            </w:r>
          </w:p>
        </w:tc>
        <w:tc>
          <w:tcPr>
            <w:tcW w:w="1985" w:type="dxa"/>
          </w:tcPr>
          <w:p w:rsidR="00D90F86" w:rsidRPr="002223C0" w:rsidRDefault="00D90F86" w:rsidP="00C5235E">
            <w:pPr>
              <w:spacing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З.М.Зарипова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Татарча сөй</w:t>
            </w:r>
            <w:r w:rsidR="00C523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ләшәбез»,</w:t>
            </w:r>
          </w:p>
          <w:p w:rsidR="00D90F86" w:rsidRPr="002223C0" w:rsidRDefault="00D90F86" w:rsidP="00C5235E">
            <w:pPr>
              <w:spacing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Т.Б. Филичева, Г.В., Чиркина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Программа обучению и воспитания детей с фонети</w:t>
            </w:r>
            <w:r w:rsidR="00C523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ко-</w:t>
            </w:r>
            <w:r w:rsidR="00C523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рамматичес</w:t>
            </w:r>
            <w:r w:rsidR="00C523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ким недоразви</w:t>
            </w:r>
            <w:r w:rsidR="00C523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тием»,</w:t>
            </w:r>
            <w:r w:rsidR="00C523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интер</w:t>
            </w:r>
            <w:r w:rsidR="00C5235E">
              <w:rPr>
                <w:rFonts w:ascii="Times New Roman" w:hAnsi="Times New Roman" w:cs="Times New Roman"/>
                <w:sz w:val="24"/>
                <w:szCs w:val="24"/>
              </w:rPr>
              <w:t>-нет-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ресурсы</w:t>
            </w:r>
          </w:p>
        </w:tc>
        <w:tc>
          <w:tcPr>
            <w:tcW w:w="2126" w:type="dxa"/>
          </w:tcPr>
          <w:p w:rsidR="00D90F86" w:rsidRPr="002223C0" w:rsidRDefault="00D90F86" w:rsidP="00C5235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Проигрывание на на занятиях с детьми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842" w:type="dxa"/>
          </w:tcPr>
          <w:p w:rsidR="00D90F86" w:rsidRPr="002223C0" w:rsidRDefault="00D90F86" w:rsidP="00C5235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Игры с исполь</w:t>
            </w:r>
            <w:r w:rsidR="00C523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зованием рит</w:t>
            </w:r>
            <w:r w:rsidR="00C523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мического кру</w:t>
            </w:r>
            <w:r w:rsidR="00C523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га: </w:t>
            </w:r>
            <w:r w:rsidRPr="002223C0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Составь семью из кар</w:t>
            </w:r>
            <w:r w:rsidR="00C523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тинок</w:t>
            </w:r>
            <w:r w:rsidRPr="002223C0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2223C0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</w:t>
            </w:r>
            <w:r w:rsidR="00C523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бери картинку по цвету</w:t>
            </w:r>
            <w:r w:rsidRPr="002223C0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2223C0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Скажи, сколько?</w:t>
            </w:r>
            <w:r w:rsidRPr="002223C0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2223C0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Найди свою тень</w:t>
            </w:r>
            <w:r w:rsidRPr="002223C0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2223C0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</w:t>
            </w:r>
            <w:r w:rsidR="00C523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бери дейтсиве</w:t>
            </w:r>
            <w:r w:rsidRPr="002223C0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560" w:type="dxa"/>
          </w:tcPr>
          <w:p w:rsidR="00D90F86" w:rsidRPr="002223C0" w:rsidRDefault="00D90F86" w:rsidP="00C5235E">
            <w:pPr>
              <w:spacing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Здоровьесберега-ющие технологии.</w:t>
            </w:r>
          </w:p>
          <w:p w:rsidR="00D90F86" w:rsidRPr="002223C0" w:rsidRDefault="00D90F86" w:rsidP="00C5235E">
            <w:pPr>
              <w:spacing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Закрепление пройденного по УМК материала.</w:t>
            </w:r>
          </w:p>
        </w:tc>
        <w:tc>
          <w:tcPr>
            <w:tcW w:w="1417" w:type="dxa"/>
          </w:tcPr>
          <w:p w:rsidR="00D90F86" w:rsidRPr="002223C0" w:rsidRDefault="00D90F86" w:rsidP="00C5235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 учитель-логопед Яковлева Н.В.</w:t>
            </w:r>
          </w:p>
        </w:tc>
        <w:tc>
          <w:tcPr>
            <w:tcW w:w="1985" w:type="dxa"/>
          </w:tcPr>
          <w:p w:rsidR="00D90F86" w:rsidRPr="002223C0" w:rsidRDefault="00D90F86" w:rsidP="00C5235E">
            <w:pPr>
              <w:spacing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З.М.Зарипова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Татарча сөй</w:t>
            </w:r>
            <w:r w:rsidR="00C523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ләшәбез»,</w:t>
            </w:r>
            <w:r w:rsidR="00C523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Т.Б. Филичева, Г.В., Чиркина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</w:t>
            </w:r>
            <w:r w:rsidR="00C523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грамма обуче</w:t>
            </w:r>
            <w:r w:rsidR="00C523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нию и воспи</w:t>
            </w:r>
            <w:r w:rsidR="00C523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-т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ания детей с фонетико-грам</w:t>
            </w:r>
            <w:r w:rsidR="00C523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матическим не</w:t>
            </w:r>
            <w:r w:rsidR="00C523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доразвитием»,</w:t>
            </w:r>
          </w:p>
          <w:p w:rsidR="00D90F86" w:rsidRPr="002223C0" w:rsidRDefault="00C5235E" w:rsidP="00C5235E">
            <w:pPr>
              <w:spacing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интернет-</w:t>
            </w:r>
            <w:r w:rsidR="00D90F86" w:rsidRPr="002223C0">
              <w:rPr>
                <w:rFonts w:ascii="Times New Roman" w:hAnsi="Times New Roman" w:cs="Times New Roman"/>
                <w:sz w:val="24"/>
                <w:szCs w:val="24"/>
              </w:rPr>
              <w:t>ресур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-с</w:t>
            </w:r>
            <w:r w:rsidR="00D90F86" w:rsidRPr="002223C0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126" w:type="dxa"/>
          </w:tcPr>
          <w:p w:rsidR="00D90F86" w:rsidRPr="002223C0" w:rsidRDefault="00D90F86" w:rsidP="00C5235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Проигрывание на на занятиях с детьми</w:t>
            </w:r>
          </w:p>
        </w:tc>
      </w:tr>
      <w:tr w:rsidR="00D90F86" w:rsidRPr="002223C0" w:rsidTr="002223C0">
        <w:tc>
          <w:tcPr>
            <w:tcW w:w="9469" w:type="dxa"/>
            <w:gridSpan w:val="6"/>
          </w:tcPr>
          <w:p w:rsidR="00D90F86" w:rsidRPr="002223C0" w:rsidRDefault="00D90F86" w:rsidP="00C523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b/>
                <w:sz w:val="24"/>
                <w:szCs w:val="24"/>
              </w:rPr>
              <w:t>РАБОТА  С  ПЕДАГОГАМИ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D90F86" w:rsidRPr="002223C0" w:rsidRDefault="00D90F86" w:rsidP="00C5235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235E">
              <w:rPr>
                <w:rStyle w:val="51"/>
                <w:rFonts w:eastAsiaTheme="minorHAnsi"/>
                <w:b w:val="0"/>
              </w:rPr>
              <w:t>Конкурс</w:t>
            </w:r>
            <w:r w:rsidR="00C5235E">
              <w:rPr>
                <w:rStyle w:val="51"/>
                <w:rFonts w:eastAsiaTheme="minorHAnsi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авторских разработок по обучению </w:t>
            </w:r>
            <w:r w:rsidRPr="00C5235E">
              <w:rPr>
                <w:rFonts w:ascii="Times New Roman" w:hAnsi="Times New Roman" w:cs="Times New Roman"/>
                <w:sz w:val="24"/>
                <w:szCs w:val="24"/>
              </w:rPr>
              <w:t>языка</w:t>
            </w:r>
            <w:r w:rsidR="00C5235E">
              <w:rPr>
                <w:rFonts w:ascii="Times New Roman" w:hAnsi="Times New Roman" w:cs="Times New Roman"/>
                <w:sz w:val="24"/>
                <w:szCs w:val="24"/>
              </w:rPr>
              <w:t xml:space="preserve">м </w:t>
            </w:r>
            <w:r w:rsidRPr="00C5235E">
              <w:rPr>
                <w:rStyle w:val="51"/>
                <w:rFonts w:eastAsiaTheme="minorHAnsi"/>
                <w:b w:val="0"/>
              </w:rPr>
              <w:t>среди педагогов ДОО</w:t>
            </w:r>
          </w:p>
        </w:tc>
        <w:tc>
          <w:tcPr>
            <w:tcW w:w="1560" w:type="dxa"/>
          </w:tcPr>
          <w:p w:rsidR="00D90F86" w:rsidRPr="002223C0" w:rsidRDefault="00D90F86" w:rsidP="00C5235E">
            <w:pPr>
              <w:spacing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Обогащение РППС в группах </w:t>
            </w:r>
          </w:p>
        </w:tc>
        <w:tc>
          <w:tcPr>
            <w:tcW w:w="1417" w:type="dxa"/>
          </w:tcPr>
          <w:p w:rsidR="00D90F86" w:rsidRPr="002223C0" w:rsidRDefault="00D90F86" w:rsidP="00C5235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985" w:type="dxa"/>
          </w:tcPr>
          <w:p w:rsidR="00D90F86" w:rsidRPr="002223C0" w:rsidRDefault="00D90F86" w:rsidP="00C5235E">
            <w:pPr>
              <w:spacing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Интернет- ресурсы на сайте МО и Н РТ</w:t>
            </w:r>
          </w:p>
        </w:tc>
        <w:tc>
          <w:tcPr>
            <w:tcW w:w="2126" w:type="dxa"/>
          </w:tcPr>
          <w:p w:rsidR="00D90F86" w:rsidRPr="002223C0" w:rsidRDefault="00D90F86" w:rsidP="00C5235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Авторские игры, их использование на занятиях, врежимных моментах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</w:tcPr>
          <w:p w:rsidR="00D90F86" w:rsidRPr="002223C0" w:rsidRDefault="00D90F86" w:rsidP="00C5235E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bCs/>
                <w:sz w:val="24"/>
                <w:szCs w:val="24"/>
              </w:rPr>
              <w:t>Консультаци</w:t>
            </w:r>
            <w:r w:rsidRPr="002223C0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и</w:t>
            </w:r>
            <w:r w:rsidRPr="002223C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для воспитателей средних, старших и подготовительных групп:</w:t>
            </w:r>
          </w:p>
          <w:p w:rsidR="00D90F86" w:rsidRPr="002223C0" w:rsidRDefault="00D90F86" w:rsidP="00C5235E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-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«Использование ИКТ игр по УМК для закрепления  и повторения пройденного материала по татарскому и родному языку»</w:t>
            </w:r>
          </w:p>
          <w:p w:rsidR="00D90F86" w:rsidRPr="002223C0" w:rsidRDefault="00D90F86" w:rsidP="00C5235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-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«Эффективные формы и методы обучения детей языкам»</w:t>
            </w:r>
          </w:p>
          <w:p w:rsidR="00D90F86" w:rsidRPr="002223C0" w:rsidRDefault="00D90F86" w:rsidP="00C5235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-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«Использование УМК «Татарча с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өйләшә</w:t>
            </w:r>
            <w:r w:rsidR="00C503A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-без</w:t>
            </w:r>
            <w:r w:rsidR="00C503AE" w:rsidRPr="002223C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по обуче</w:t>
            </w:r>
            <w:r w:rsidR="00C503A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нию детей та</w:t>
            </w:r>
            <w:r w:rsidR="00C503A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тарскому языку 4-7 лет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D90F86" w:rsidRPr="002223C0" w:rsidRDefault="00D90F86" w:rsidP="00C5235E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bCs/>
                <w:sz w:val="24"/>
                <w:szCs w:val="24"/>
              </w:rPr>
              <w:t>Консультаци</w:t>
            </w:r>
            <w:r w:rsidRPr="002223C0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и</w:t>
            </w:r>
            <w:r w:rsidRPr="002223C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для оспитателей младших  групп:</w:t>
            </w:r>
          </w:p>
          <w:p w:rsidR="00D90F86" w:rsidRPr="002223C0" w:rsidRDefault="00D90F86" w:rsidP="00C5235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-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«Результаты анкетирования родителей вновь поступивших детей татарской национальности»</w:t>
            </w:r>
          </w:p>
        </w:tc>
        <w:tc>
          <w:tcPr>
            <w:tcW w:w="1560" w:type="dxa"/>
          </w:tcPr>
          <w:p w:rsidR="00D90F86" w:rsidRPr="002223C0" w:rsidRDefault="00D90F86" w:rsidP="00C5235E">
            <w:pPr>
              <w:spacing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Консультации для вос</w:t>
            </w:r>
            <w:r w:rsidR="00C5235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питателей</w:t>
            </w:r>
          </w:p>
          <w:p w:rsidR="00D90F86" w:rsidRPr="002223C0" w:rsidRDefault="00D90F86" w:rsidP="00C5235E">
            <w:pPr>
              <w:spacing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90F86" w:rsidRPr="002223C0" w:rsidRDefault="00D90F86" w:rsidP="00C5235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</w:t>
            </w:r>
            <w:r w:rsidR="00C523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по обучению татарскому языку Габ</w:t>
            </w:r>
            <w:r w:rsidR="00C523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драхманова Э.Н.</w:t>
            </w:r>
          </w:p>
        </w:tc>
        <w:tc>
          <w:tcPr>
            <w:tcW w:w="1985" w:type="dxa"/>
          </w:tcPr>
          <w:p w:rsidR="00D90F86" w:rsidRPr="002223C0" w:rsidRDefault="00D90F86" w:rsidP="00C5235E">
            <w:pPr>
              <w:spacing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Интернет-источники:</w:t>
            </w:r>
          </w:p>
          <w:p w:rsidR="00D90F86" w:rsidRPr="002223C0" w:rsidRDefault="00D90F86" w:rsidP="00C5235E">
            <w:pPr>
              <w:spacing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видеохостинг Youtobe.com;</w:t>
            </w:r>
          </w:p>
          <w:p w:rsidR="00D90F86" w:rsidRPr="002223C0" w:rsidRDefault="00D90F86" w:rsidP="00C5235E">
            <w:pPr>
              <w:spacing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поисковая система Яндекс</w:t>
            </w:r>
          </w:p>
          <w:p w:rsidR="00D90F86" w:rsidRPr="002223C0" w:rsidRDefault="004A08BA" w:rsidP="00C5235E">
            <w:pPr>
              <w:spacing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D90F86" w:rsidRPr="002223C0">
                <w:rPr>
                  <w:rStyle w:val="af3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="00D90F86" w:rsidRPr="002223C0">
                <w:rPr>
                  <w:rStyle w:val="af3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="00D90F86" w:rsidRPr="002223C0">
                <w:rPr>
                  <w:rStyle w:val="af3"/>
                  <w:rFonts w:ascii="Times New Roman" w:hAnsi="Times New Roman" w:cs="Times New Roman"/>
                  <w:sz w:val="24"/>
                  <w:szCs w:val="24"/>
                  <w:lang w:val="en-US"/>
                </w:rPr>
                <w:t>portalpedagoga</w:t>
              </w:r>
              <w:r w:rsidR="00D90F86" w:rsidRPr="002223C0">
                <w:rPr>
                  <w:rStyle w:val="af3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D90F86" w:rsidRPr="002223C0">
                <w:rPr>
                  <w:rStyle w:val="af3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</w:p>
          <w:p w:rsidR="00D90F86" w:rsidRPr="002223C0" w:rsidRDefault="00D90F86" w:rsidP="00C5235E">
            <w:pPr>
              <w:spacing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0F86" w:rsidRPr="002223C0" w:rsidRDefault="00D90F86" w:rsidP="00C5235E">
            <w:pPr>
              <w:spacing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сайт Министерства образования и науки РТ</w:t>
            </w:r>
          </w:p>
          <w:p w:rsidR="00D90F86" w:rsidRPr="002223C0" w:rsidRDefault="00D90F86" w:rsidP="00C5235E">
            <w:pPr>
              <w:spacing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0F86" w:rsidRPr="002223C0" w:rsidRDefault="00D90F86" w:rsidP="00C5235E">
            <w:pPr>
              <w:spacing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0F86" w:rsidRPr="002223C0" w:rsidRDefault="00D90F86" w:rsidP="00C5235E">
            <w:pPr>
              <w:spacing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0F86" w:rsidRPr="002223C0" w:rsidRDefault="00D90F86" w:rsidP="00C5235E">
            <w:pPr>
              <w:spacing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0F86" w:rsidRPr="002223C0" w:rsidRDefault="00D90F86" w:rsidP="00C5235E">
            <w:pPr>
              <w:spacing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0F86" w:rsidRPr="002223C0" w:rsidRDefault="00D90F86" w:rsidP="00C5235E">
            <w:pPr>
              <w:spacing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D90F86" w:rsidRPr="002223C0" w:rsidRDefault="00D90F86" w:rsidP="00C5235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Пополнение мето</w:t>
            </w:r>
            <w:r w:rsidR="00C5235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дической базы ДО</w:t>
            </w:r>
            <w:r w:rsidR="00C5235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C503A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90F86" w:rsidRPr="002223C0" w:rsidRDefault="00D90F86" w:rsidP="00C5235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Повышение ком</w:t>
            </w:r>
            <w:r w:rsidR="00C503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муникативной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компетенции педагогов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C503AE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C503AE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3</w:t>
            </w:r>
          </w:p>
        </w:tc>
        <w:tc>
          <w:tcPr>
            <w:tcW w:w="1842" w:type="dxa"/>
          </w:tcPr>
          <w:p w:rsidR="00D90F86" w:rsidRPr="00C503AE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C503AE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Мастер-класс «Говорим по-татарски» по возрастам с использованием УМК</w:t>
            </w:r>
          </w:p>
          <w:p w:rsidR="00D90F86" w:rsidRPr="00C503AE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560" w:type="dxa"/>
          </w:tcPr>
          <w:p w:rsidR="00D90F86" w:rsidRPr="00C503AE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C503AE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Мастер-класс</w:t>
            </w:r>
          </w:p>
        </w:tc>
        <w:tc>
          <w:tcPr>
            <w:tcW w:w="1417" w:type="dxa"/>
          </w:tcPr>
          <w:p w:rsidR="00D90F86" w:rsidRPr="00C503AE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C503AE"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  <w:t>Воспитател</w:t>
            </w:r>
            <w:r w:rsidRPr="00C503AE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ь</w:t>
            </w:r>
            <w:r w:rsidRPr="00C503AE"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  <w:t xml:space="preserve"> по обучению татарскому языку Габдрахманова Э.Н.</w:t>
            </w:r>
          </w:p>
        </w:tc>
        <w:tc>
          <w:tcPr>
            <w:tcW w:w="1985" w:type="dxa"/>
          </w:tcPr>
          <w:p w:rsidR="00D90F86" w:rsidRPr="00C503AE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C503AE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Интернет-источники:</w:t>
            </w:r>
          </w:p>
          <w:p w:rsidR="00D90F86" w:rsidRPr="00C503AE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C503AE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видеохостинг Youtobe.com;</w:t>
            </w:r>
          </w:p>
          <w:p w:rsidR="00D90F86" w:rsidRPr="00C503AE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C503AE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поисковая система Яндекс</w:t>
            </w:r>
          </w:p>
          <w:p w:rsidR="00D90F86" w:rsidRPr="00C503AE" w:rsidRDefault="004A08BA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hyperlink r:id="rId10" w:history="1">
              <w:r w:rsidR="00D90F86" w:rsidRPr="00C503AE">
                <w:rPr>
                  <w:rStyle w:val="af3"/>
                  <w:rFonts w:ascii="Times New Roman" w:hAnsi="Times New Roman" w:cs="Times New Roman"/>
                  <w:sz w:val="24"/>
                  <w:szCs w:val="24"/>
                  <w:highlight w:val="yellow"/>
                  <w:lang w:val="en-US"/>
                </w:rPr>
                <w:t>https</w:t>
              </w:r>
              <w:r w:rsidR="00D90F86" w:rsidRPr="00C503AE">
                <w:rPr>
                  <w:rStyle w:val="af3"/>
                  <w:rFonts w:ascii="Times New Roman" w:hAnsi="Times New Roman" w:cs="Times New Roman"/>
                  <w:sz w:val="24"/>
                  <w:szCs w:val="24"/>
                  <w:highlight w:val="yellow"/>
                </w:rPr>
                <w:t>://</w:t>
              </w:r>
              <w:r w:rsidR="00D90F86" w:rsidRPr="00C503AE">
                <w:rPr>
                  <w:rStyle w:val="af3"/>
                  <w:rFonts w:ascii="Times New Roman" w:hAnsi="Times New Roman" w:cs="Times New Roman"/>
                  <w:sz w:val="24"/>
                  <w:szCs w:val="24"/>
                  <w:highlight w:val="yellow"/>
                  <w:lang w:val="en-US"/>
                </w:rPr>
                <w:t>portalpedagoga</w:t>
              </w:r>
              <w:r w:rsidR="00D90F86" w:rsidRPr="00C503AE">
                <w:rPr>
                  <w:rStyle w:val="af3"/>
                  <w:rFonts w:ascii="Times New Roman" w:hAnsi="Times New Roman" w:cs="Times New Roman"/>
                  <w:sz w:val="24"/>
                  <w:szCs w:val="24"/>
                  <w:highlight w:val="yellow"/>
                </w:rPr>
                <w:t>.</w:t>
              </w:r>
              <w:r w:rsidR="00D90F86" w:rsidRPr="00C503AE">
                <w:rPr>
                  <w:rStyle w:val="af3"/>
                  <w:rFonts w:ascii="Times New Roman" w:hAnsi="Times New Roman" w:cs="Times New Roman"/>
                  <w:sz w:val="24"/>
                  <w:szCs w:val="24"/>
                  <w:highlight w:val="yellow"/>
                  <w:lang w:val="en-US"/>
                </w:rPr>
                <w:t>ru</w:t>
              </w:r>
            </w:hyperlink>
          </w:p>
          <w:p w:rsidR="00D90F86" w:rsidRPr="00C503AE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  <w:p w:rsidR="00D90F86" w:rsidRPr="00C503AE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C503AE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lastRenderedPageBreak/>
              <w:t>сайт Министерства образования и науки РТ</w:t>
            </w:r>
          </w:p>
          <w:p w:rsidR="00D90F86" w:rsidRPr="00C503AE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126" w:type="dxa"/>
          </w:tcPr>
          <w:p w:rsidR="00D90F86" w:rsidRPr="00C503AE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C503AE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lastRenderedPageBreak/>
              <w:t>Пополнение методической базы ДОУ</w:t>
            </w:r>
          </w:p>
          <w:p w:rsidR="00D90F86" w:rsidRPr="00C503AE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C503AE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Повышение коммуникативной компетенции педагогов</w:t>
            </w:r>
          </w:p>
        </w:tc>
      </w:tr>
      <w:tr w:rsidR="00D90F86" w:rsidRPr="002223C0" w:rsidTr="002223C0">
        <w:trPr>
          <w:trHeight w:val="2541"/>
        </w:trPr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2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Разработка образовательной рабочей программы 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Энҗе мәрҗән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60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Разработка образовательной рабочей программы</w:t>
            </w:r>
          </w:p>
        </w:tc>
        <w:tc>
          <w:tcPr>
            <w:tcW w:w="1417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Заведующий Гайнетдинова З.З., старший воспитатель Канышева С.М., воспитател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по обучению татарскому языку Габдрахманова Э.Н.</w:t>
            </w:r>
          </w:p>
        </w:tc>
        <w:tc>
          <w:tcPr>
            <w:tcW w:w="1985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color w:val="111111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color w:val="111111"/>
                <w:sz w:val="24"/>
                <w:szCs w:val="24"/>
              </w:rPr>
              <w:t>Родина М. И., «Бусоград или волшебные игры Феи Бусинки»;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Интернет-источники: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видеохостинг Youtobe.com;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поисковая система Яндекс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Пополнение методической базы ДОУ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Повышение коммуникативной компетенции педагогов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2" w:type="dxa"/>
          </w:tcPr>
          <w:p w:rsidR="00D90F86" w:rsidRPr="002223C0" w:rsidRDefault="00D90F86" w:rsidP="002223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Разработка и использование лингвотренажера 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Игротека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D90F86" w:rsidRPr="002223C0" w:rsidRDefault="00D90F86" w:rsidP="002223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с интерактивными играми на русском, татарском и английском языках «Чудесный мешочек/</w:t>
            </w:r>
          </w:p>
          <w:p w:rsidR="00D90F86" w:rsidRPr="002223C0" w:rsidRDefault="00D90F86" w:rsidP="002223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Могҗизалыкапчык/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sl-SI"/>
              </w:rPr>
              <w:t>A wonderful bag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</w:p>
          <w:p w:rsidR="00D90F86" w:rsidRPr="002223C0" w:rsidRDefault="00D90F86" w:rsidP="002223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«Найдицифры/Саннарнытап/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Find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numbers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«Приберисьвкомнате/Бүлмәнеҗ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ыештыр/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Clean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your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room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«Учимцвета/</w:t>
            </w:r>
          </w:p>
          <w:p w:rsidR="00D90F86" w:rsidRPr="002223C0" w:rsidRDefault="00D90F86" w:rsidP="002223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Төсләр өйрәнәбез/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Learning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colors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«Расскажиосебе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/Үзең турында сөйлә/</w:t>
            </w:r>
          </w:p>
          <w:p w:rsidR="00D90F86" w:rsidRPr="002223C0" w:rsidRDefault="00D90F86" w:rsidP="002223C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sl-SI"/>
              </w:rPr>
              <w:t>Tell me about yourself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»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 т.д.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60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Разработка авторского лингвотренажера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Воспитатель Галяутдинова Э.Г.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З.М.Зарипова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Татарча сөйләшәбез», Р.К.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Интернет-источники: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видеохостинг Youtobe.com;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поисковая система Яндекс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color w:val="111111"/>
                <w:sz w:val="24"/>
                <w:szCs w:val="24"/>
              </w:rPr>
            </w:pPr>
          </w:p>
        </w:tc>
        <w:tc>
          <w:tcPr>
            <w:tcW w:w="2126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Пополнение методической базы ДОУ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Повышение коммуникативной компетенции педагогов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2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авторских разработок по обучению детей дошкольного возраста языкам, организованный совместно с Бугульминским филиалом ЧОУ ВО «Казанский инновационный университете им. В. Г. Тимирясова», посвященный 100летию ТАССР</w:t>
            </w:r>
          </w:p>
        </w:tc>
        <w:tc>
          <w:tcPr>
            <w:tcW w:w="1560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</w:t>
            </w:r>
          </w:p>
        </w:tc>
        <w:tc>
          <w:tcPr>
            <w:tcW w:w="1417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Заведующий Гайнетдинова З.З., старший воспитатель Канышева С.М., педагоги</w:t>
            </w:r>
          </w:p>
        </w:tc>
        <w:tc>
          <w:tcPr>
            <w:tcW w:w="1985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Интернет-источники: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видеохостинг Youtobe.com;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поисковая система Яндекс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Пополнение методической базы ДОУ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Повышение коммуникативной компетенции педагогов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42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семинар на тему «Поликультурное и полилингвальное образование детей дошкольного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возраста: практика и перспективы»</w:t>
            </w:r>
          </w:p>
        </w:tc>
        <w:tc>
          <w:tcPr>
            <w:tcW w:w="1560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Республиканский семинар</w:t>
            </w:r>
          </w:p>
        </w:tc>
        <w:tc>
          <w:tcPr>
            <w:tcW w:w="1417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Заведующий Гайнетдинова З.З., старший воспитатель Канышева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С.М., педагоги</w:t>
            </w:r>
          </w:p>
        </w:tc>
        <w:tc>
          <w:tcPr>
            <w:tcW w:w="1985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Интернет-источники: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видеохостинг Youtobe.com;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поисковая система Яндекс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Пополнение методической базы ДОУ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Повышение коммуникативной компетенции педагогов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42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Интегрированное занятие «Моя семья» с детьми средней группы с использованием платковых кукол и применением технологии «Бусоград»</w:t>
            </w:r>
          </w:p>
        </w:tc>
        <w:tc>
          <w:tcPr>
            <w:tcW w:w="1560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Интегрированное занятие по обучению русскоязычных детей тат.языку</w:t>
            </w:r>
          </w:p>
        </w:tc>
        <w:tc>
          <w:tcPr>
            <w:tcW w:w="1417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по обучению татарскому языку Габдрахманова Э.Н.</w:t>
            </w:r>
          </w:p>
        </w:tc>
        <w:tc>
          <w:tcPr>
            <w:tcW w:w="1985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color w:val="111111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color w:val="111111"/>
                <w:sz w:val="24"/>
                <w:szCs w:val="24"/>
              </w:rPr>
              <w:t>Родина М. И., «Бусоград или волшебные игры Феи Бусинки»;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УМК «Татарча сөйләшәбез» З.М.Зариповой;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интернет – ресурсы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Повышение профессиональной компетенции педагогов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42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«Путешествие в страну красивой речи» с детьми старшей группы №2 с использованием игровых технологий</w:t>
            </w:r>
          </w:p>
        </w:tc>
        <w:tc>
          <w:tcPr>
            <w:tcW w:w="1560" w:type="dxa"/>
          </w:tcPr>
          <w:p w:rsidR="00D90F86" w:rsidRPr="002223C0" w:rsidRDefault="00D90F86" w:rsidP="002223C0">
            <w:pPr>
              <w:snapToGrid w:val="0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Образовательная деятельность по развитию речи</w:t>
            </w:r>
          </w:p>
        </w:tc>
        <w:tc>
          <w:tcPr>
            <w:tcW w:w="1417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Воспитатели Хузина Р.Р., Степанова Е.Н.</w:t>
            </w:r>
          </w:p>
        </w:tc>
        <w:tc>
          <w:tcPr>
            <w:tcW w:w="1985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УМК «Татарча сөйләшәбез» З.М.Зариповой;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интернет – ресурсы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Повышение профессиональной компетенции педагогов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42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Квест-игра «Лесная школа» с элементами геокешинга с детьми подготовительной к школе группы №1</w:t>
            </w:r>
          </w:p>
        </w:tc>
        <w:tc>
          <w:tcPr>
            <w:tcW w:w="1560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Образовательная деятельность по англ. языку </w:t>
            </w:r>
          </w:p>
        </w:tc>
        <w:tc>
          <w:tcPr>
            <w:tcW w:w="1417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Учитель английского языка Гайнутдинова Э.Р., воспитатель Шакирова Д.Р.</w:t>
            </w:r>
          </w:p>
        </w:tc>
        <w:tc>
          <w:tcPr>
            <w:tcW w:w="1985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УМК «Татарча сөйләшәбез» З.М.Зариповой;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интернет – ресурсы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Повышение профессиональной компетенции педагогов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42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Игровая станция «В гостях у сказки» с детьми средней группы с использованием фартучного полотна</w:t>
            </w:r>
          </w:p>
        </w:tc>
        <w:tc>
          <w:tcPr>
            <w:tcW w:w="1560" w:type="dxa"/>
          </w:tcPr>
          <w:p w:rsidR="00D90F86" w:rsidRPr="002223C0" w:rsidRDefault="00D90F86" w:rsidP="002223C0">
            <w:pPr>
              <w:snapToGrid w:val="0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Образовательная деятельность по развитию речи  </w:t>
            </w:r>
          </w:p>
        </w:tc>
        <w:tc>
          <w:tcPr>
            <w:tcW w:w="1417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Воспитатель Сафина А.Р.</w:t>
            </w:r>
          </w:p>
        </w:tc>
        <w:tc>
          <w:tcPr>
            <w:tcW w:w="1985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УМК «Татарча сөйләшәбез» З.М.Зариповой;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интернет – ресурсы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Повышение профессиональной компетенции педагогов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1842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Показ-дефиле «Национальный колорит в современной моде» совместно с детьми, родителями и педагогами</w:t>
            </w:r>
          </w:p>
        </w:tc>
        <w:tc>
          <w:tcPr>
            <w:tcW w:w="1560" w:type="dxa"/>
          </w:tcPr>
          <w:p w:rsidR="00D90F86" w:rsidRPr="002223C0" w:rsidRDefault="00D90F86" w:rsidP="002223C0">
            <w:pPr>
              <w:snapToGrid w:val="0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Показ-дефиле </w:t>
            </w:r>
          </w:p>
        </w:tc>
        <w:tc>
          <w:tcPr>
            <w:tcW w:w="1417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Педагоги, дети, родители</w:t>
            </w:r>
          </w:p>
        </w:tc>
        <w:tc>
          <w:tcPr>
            <w:tcW w:w="1985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Интернет – ресурсы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Повышение профессиональной компетенции педагогов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42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Лингвотренажер «Игротека»</w:t>
            </w:r>
          </w:p>
        </w:tc>
        <w:tc>
          <w:tcPr>
            <w:tcW w:w="1560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Презентация авторской разработки</w:t>
            </w:r>
          </w:p>
        </w:tc>
        <w:tc>
          <w:tcPr>
            <w:tcW w:w="1417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Воспитатель Галяутдинова Э.Г.</w:t>
            </w:r>
          </w:p>
        </w:tc>
        <w:tc>
          <w:tcPr>
            <w:tcW w:w="1985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УМК «Татарча сөйләшәбез» З.М.Зариповой;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интернет – ресурсы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Повышение профессиональной компетенции педагогов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842" w:type="dxa"/>
          </w:tcPr>
          <w:p w:rsidR="00D90F86" w:rsidRPr="002223C0" w:rsidRDefault="00D90F86" w:rsidP="002223C0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Обмен творческими идеями </w:t>
            </w:r>
          </w:p>
        </w:tc>
        <w:tc>
          <w:tcPr>
            <w:tcW w:w="1560" w:type="dxa"/>
          </w:tcPr>
          <w:p w:rsidR="00D90F86" w:rsidRPr="002223C0" w:rsidRDefault="00D90F86" w:rsidP="002223C0">
            <w:pPr>
              <w:snapToGrid w:val="0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Выставка практических и методических материалов</w:t>
            </w:r>
          </w:p>
        </w:tc>
        <w:tc>
          <w:tcPr>
            <w:tcW w:w="1417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985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УМК «Татарча сөйләшәбез» З.М.Зариповой;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интернет – ресурсы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Выставка авторских разработок,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повышение профессиональной компетенции педагогов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842" w:type="dxa"/>
          </w:tcPr>
          <w:p w:rsidR="00D90F86" w:rsidRPr="002223C0" w:rsidRDefault="00D90F86" w:rsidP="002223C0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Флэшмоб 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йд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 бергә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60" w:type="dxa"/>
          </w:tcPr>
          <w:p w:rsidR="00D90F86" w:rsidRPr="002223C0" w:rsidRDefault="00D90F86" w:rsidP="002223C0">
            <w:pPr>
              <w:snapToGrid w:val="0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Флэшмоб</w:t>
            </w:r>
          </w:p>
        </w:tc>
        <w:tc>
          <w:tcPr>
            <w:tcW w:w="1417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985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Интернет – ресурсы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Повышение профессиональной компетенции педагогов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842" w:type="dxa"/>
          </w:tcPr>
          <w:p w:rsidR="00D90F86" w:rsidRPr="002223C0" w:rsidRDefault="00D90F86" w:rsidP="002223C0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Педагогический совет «Поликультурное воспитание детей в ДОУ в процессе полилингвального образования»</w:t>
            </w:r>
          </w:p>
        </w:tc>
        <w:tc>
          <w:tcPr>
            <w:tcW w:w="1560" w:type="dxa"/>
          </w:tcPr>
          <w:p w:rsidR="00D90F86" w:rsidRPr="002223C0" w:rsidRDefault="00D90F86" w:rsidP="002223C0">
            <w:pPr>
              <w:snapToGrid w:val="0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Педагогический совет</w:t>
            </w:r>
          </w:p>
        </w:tc>
        <w:tc>
          <w:tcPr>
            <w:tcW w:w="1417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Педагоги, Старший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Интернет- ресурсы на сайте МО и Н РТ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УМК «Татарча сөйләшәбез» З.М.Зариповой, региональная программа «Сөенеч – радость познания» Р.К.Шаеховой</w:t>
            </w:r>
          </w:p>
        </w:tc>
        <w:tc>
          <w:tcPr>
            <w:tcW w:w="2126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Повышение компетентности воспитателей в рамках билингвального образования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1842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Выступления на педсовете: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«Поликультурное воспитание.  Школа диалога культур»,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«Социализация дошкольников в процессе закрепления пройденного материала по татарскому языку совместно с родителями»;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Деловая игра для воспитателей «Знатоки литературного творчества народов Татарстана»;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Анализ работы по обучению детей татарскому/родному (татарскому) языкам с использованием УМК в 2019-2020 учебном году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Выступления на педсовете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Старший воспитатель Канышева С.М, педагоги</w:t>
            </w:r>
          </w:p>
        </w:tc>
        <w:tc>
          <w:tcPr>
            <w:tcW w:w="1985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Интернет- ресурсы на сайте МО и Н РТ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УМК «Татарча сөйләшәбез» З.М.Зариповой</w:t>
            </w:r>
          </w:p>
        </w:tc>
        <w:tc>
          <w:tcPr>
            <w:tcW w:w="2126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Повышение коммуникативной компетентности педагогов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842" w:type="dxa"/>
          </w:tcPr>
          <w:p w:rsidR="00D90F86" w:rsidRPr="002223C0" w:rsidRDefault="00D90F86" w:rsidP="002223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Тематический контроль «Создание РППС по полилингвальному образованию детей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детском саду»</w:t>
            </w:r>
          </w:p>
        </w:tc>
        <w:tc>
          <w:tcPr>
            <w:tcW w:w="1560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Тематический контроль</w:t>
            </w:r>
          </w:p>
        </w:tc>
        <w:tc>
          <w:tcPr>
            <w:tcW w:w="1417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Гайнетдинова З.З., старший воспитатель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Канышева С.М, педагоги</w:t>
            </w:r>
          </w:p>
        </w:tc>
        <w:tc>
          <w:tcPr>
            <w:tcW w:w="1985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Устранение пробелов в профессиональных компетенциях педагогов 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842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Районный фестиваль«Пою о тебе край мой родной»</w:t>
            </w:r>
          </w:p>
        </w:tc>
        <w:tc>
          <w:tcPr>
            <w:tcW w:w="1560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Районный фестиваль</w:t>
            </w:r>
          </w:p>
        </w:tc>
        <w:tc>
          <w:tcPr>
            <w:tcW w:w="1417" w:type="dxa"/>
          </w:tcPr>
          <w:p w:rsidR="00D90F86" w:rsidRPr="002223C0" w:rsidRDefault="00D90F86" w:rsidP="002223C0">
            <w:pPr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2223C0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/>
              </w:rPr>
              <w:t>Музыкальный руководител</w:t>
            </w:r>
            <w:r w:rsidRPr="002223C0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ь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Караева Г.Р., педагоги</w:t>
            </w:r>
          </w:p>
        </w:tc>
        <w:tc>
          <w:tcPr>
            <w:tcW w:w="1985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Интернет- ресурсы на сайте МО и Н РТ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Повышение коммуникативной компетентности педагогов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842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«Туган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җирем Татарстан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60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Оформлени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, обновление уголков  по билингвальному образованию согласно новым требованиям</w:t>
            </w:r>
          </w:p>
        </w:tc>
        <w:tc>
          <w:tcPr>
            <w:tcW w:w="1417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985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Новые требования к оформлению уголков</w:t>
            </w:r>
          </w:p>
        </w:tc>
        <w:tc>
          <w:tcPr>
            <w:tcW w:w="2126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Уголки оформлены в едином стиле, согласно возрастной группе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842" w:type="dxa"/>
          </w:tcPr>
          <w:p w:rsidR="00D90F86" w:rsidRPr="002223C0" w:rsidRDefault="00D90F86" w:rsidP="002223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Выставка «Тылсымлы куллар» («Волшебные руки»)</w:t>
            </w:r>
          </w:p>
        </w:tc>
        <w:tc>
          <w:tcPr>
            <w:tcW w:w="1560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Мастерская по оформлению помещений к республиканскому семинару для кукол</w:t>
            </w:r>
          </w:p>
        </w:tc>
        <w:tc>
          <w:tcPr>
            <w:tcW w:w="1417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985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Интернет- ресурсы</w:t>
            </w:r>
          </w:p>
        </w:tc>
        <w:tc>
          <w:tcPr>
            <w:tcW w:w="2126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Обогащение развивающей предметно – пространственной среды в группах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42" w:type="dxa"/>
          </w:tcPr>
          <w:p w:rsidR="00D90F86" w:rsidRPr="002223C0" w:rsidRDefault="00D90F86" w:rsidP="002223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/>
              </w:rPr>
              <w:t>Ф</w:t>
            </w:r>
            <w:r w:rsidRPr="002223C0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естиваль «Кукморские валенки» </w:t>
            </w:r>
          </w:p>
        </w:tc>
        <w:tc>
          <w:tcPr>
            <w:tcW w:w="1560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Организация игр и развлечений с населением</w:t>
            </w:r>
          </w:p>
        </w:tc>
        <w:tc>
          <w:tcPr>
            <w:tcW w:w="1417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985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Интернет- ресурсы</w:t>
            </w:r>
          </w:p>
        </w:tc>
        <w:tc>
          <w:tcPr>
            <w:tcW w:w="2126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Повышение социально-коммуникативной компетентности педагогов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842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жрегиональная эколого – географическая научно-практическая конференция «Через поиск и творчество к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совершенству»Конкурс «Творчество без границ», посвященный 90-летию образования Кукморского района</w:t>
            </w:r>
          </w:p>
        </w:tc>
        <w:tc>
          <w:tcPr>
            <w:tcW w:w="1560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Конкурс</w:t>
            </w:r>
          </w:p>
        </w:tc>
        <w:tc>
          <w:tcPr>
            <w:tcW w:w="1417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Педагоги, дети</w:t>
            </w:r>
          </w:p>
        </w:tc>
        <w:tc>
          <w:tcPr>
            <w:tcW w:w="1985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Интернет-источники: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видеохостинг Youtobe.com;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поисковая система Яндекс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Результативность конкурса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842" w:type="dxa"/>
          </w:tcPr>
          <w:p w:rsidR="00D90F86" w:rsidRPr="002223C0" w:rsidRDefault="00D90F86" w:rsidP="002223C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223C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  <w:r w:rsidRPr="002223C0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Международной</w:t>
            </w:r>
            <w:r w:rsidRPr="002223C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научно-практической конференции «Полилингвальное и поликультурное образование:практика и перспективы</w:t>
            </w:r>
            <w:r w:rsidRPr="002223C0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Выступление 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90F86" w:rsidRPr="002223C0" w:rsidRDefault="00D90F86" w:rsidP="002223C0">
            <w:pPr>
              <w:ind w:firstLine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Интернет-источники: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видеохостинг Youtobe.com;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поисковая система Яндекс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Повышение компетентности воспитателей</w:t>
            </w:r>
          </w:p>
        </w:tc>
      </w:tr>
      <w:tr w:rsidR="00D90F86" w:rsidRPr="002223C0" w:rsidTr="002223C0">
        <w:trPr>
          <w:trHeight w:val="434"/>
        </w:trPr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842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региональный конкурс научно-исследовательских проектных и творческих работ старших дошкольников и обучающихся 1-8 классов «Край родной навек любимый, где найдешь еще такой»</w:t>
            </w:r>
          </w:p>
        </w:tc>
        <w:tc>
          <w:tcPr>
            <w:tcW w:w="1560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Публикации</w:t>
            </w:r>
          </w:p>
        </w:tc>
        <w:tc>
          <w:tcPr>
            <w:tcW w:w="1417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</w:p>
        </w:tc>
        <w:tc>
          <w:tcPr>
            <w:tcW w:w="1985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Интернет-источники: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видеохостинг Youtobe.com;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поисковая система Яндекс</w:t>
            </w:r>
          </w:p>
        </w:tc>
        <w:tc>
          <w:tcPr>
            <w:tcW w:w="2126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Повышение компетентности воспитателей</w:t>
            </w:r>
          </w:p>
        </w:tc>
      </w:tr>
      <w:tr w:rsidR="00D90F86" w:rsidRPr="002223C0" w:rsidTr="002223C0">
        <w:trPr>
          <w:trHeight w:val="434"/>
        </w:trPr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842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Семинар-практикум на тему «</w:t>
            </w:r>
            <w:r w:rsidRPr="002223C0">
              <w:rPr>
                <w:rStyle w:val="c3"/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Система работы по</w:t>
            </w:r>
            <w:r w:rsidRPr="002223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билингвальному образованию детей-</w:t>
            </w:r>
            <w:r w:rsidRPr="002223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дошкольников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», с приглашением авторов УМК Зариповой З.М, Кидрячевой Р.Г. </w:t>
            </w:r>
          </w:p>
        </w:tc>
        <w:tc>
          <w:tcPr>
            <w:tcW w:w="1560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Семинар – практикум</w:t>
            </w:r>
          </w:p>
        </w:tc>
        <w:tc>
          <w:tcPr>
            <w:tcW w:w="1417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</w:p>
        </w:tc>
        <w:tc>
          <w:tcPr>
            <w:tcW w:w="1985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Интернет-источники: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видеохостинг Youtobe.com;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поисковая система Яндекс</w:t>
            </w:r>
          </w:p>
        </w:tc>
        <w:tc>
          <w:tcPr>
            <w:tcW w:w="2126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Повышение компетентности воспитателей</w:t>
            </w:r>
          </w:p>
        </w:tc>
      </w:tr>
      <w:tr w:rsidR="00D90F86" w:rsidRPr="002223C0" w:rsidTr="002223C0">
        <w:trPr>
          <w:trHeight w:val="434"/>
        </w:trPr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842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 «Опыт работы детского сада по </w:t>
            </w:r>
            <w:r w:rsidRPr="002223C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полилингвальному и поликультурному образование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Видеоролик</w:t>
            </w:r>
          </w:p>
        </w:tc>
        <w:tc>
          <w:tcPr>
            <w:tcW w:w="1417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Заведующий Гайнетдинова З.З., старший воспитатель Канышева С.М., педагоги</w:t>
            </w:r>
          </w:p>
        </w:tc>
        <w:tc>
          <w:tcPr>
            <w:tcW w:w="1985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Интернет-источники: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видеохостинг Youtobe.com;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поисковая система Яндекс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Повышение компетентности педагогов</w:t>
            </w:r>
          </w:p>
        </w:tc>
      </w:tr>
      <w:tr w:rsidR="00D90F86" w:rsidRPr="002223C0" w:rsidTr="002223C0">
        <w:trPr>
          <w:trHeight w:val="434"/>
        </w:trPr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842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конкурс «Инновационные методики и технологии в обучении и воспитании», организованный ИРО РТ </w:t>
            </w:r>
          </w:p>
        </w:tc>
        <w:tc>
          <w:tcPr>
            <w:tcW w:w="1560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</w:t>
            </w:r>
          </w:p>
        </w:tc>
        <w:tc>
          <w:tcPr>
            <w:tcW w:w="1417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985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Интернет-источники: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видеохостинг Youtobe.com;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поисковая система Яндекс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Повышение компетентности педагогов</w:t>
            </w:r>
          </w:p>
        </w:tc>
      </w:tr>
      <w:tr w:rsidR="00D90F86" w:rsidRPr="002223C0" w:rsidTr="002223C0">
        <w:trPr>
          <w:trHeight w:val="434"/>
        </w:trPr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842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Выпускнового номера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детск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ого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 журнал «Кукморёнок» («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Нәни кукмаралы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), посвя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щенного 100-летию ТАССР</w:t>
            </w:r>
          </w:p>
        </w:tc>
        <w:tc>
          <w:tcPr>
            <w:tcW w:w="1560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Продуктивно-творческая деятельность.</w:t>
            </w:r>
          </w:p>
        </w:tc>
        <w:tc>
          <w:tcPr>
            <w:tcW w:w="1417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 педагоги,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родители</w:t>
            </w:r>
          </w:p>
        </w:tc>
        <w:tc>
          <w:tcPr>
            <w:tcW w:w="1985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З.М.Зарипова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Татарча сөйләшәбез», Р.К. Шаехова «Региональная программа 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Сөенеч – радость познания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Интернет-источники: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видеохостинг Youtobe.com;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поисковая система Яндекс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Использование нового номера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детск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ого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 журнал «Кукморёнок» («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Нәни кукмаралы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), посвя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щенного 100-летию ТАССР на занятиях, в режимных моментах, дома</w:t>
            </w:r>
          </w:p>
        </w:tc>
      </w:tr>
      <w:tr w:rsidR="00D90F86" w:rsidRPr="002223C0" w:rsidTr="002223C0">
        <w:tc>
          <w:tcPr>
            <w:tcW w:w="9469" w:type="dxa"/>
            <w:gridSpan w:val="6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b/>
                <w:sz w:val="24"/>
                <w:szCs w:val="24"/>
              </w:rPr>
              <w:t>РАБОТА   С  РОДИТЕЛЯМИ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«Система обучения дошкольников двум государственным языкам Республики Татарстан»;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«Реализация УМК «Татарча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сөйләшәбез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З.М.Зариповой в детском саду»;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223C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«Использование УМК «Говорим по-татарски» по обучению детей 5-7 лет татарскому языку»;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223C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«Новые образовательные технологии и мультимедийные ресурсы нового поколения в работе с детьми 5-7 лет по обучению татарскому языку»;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223C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«Использование дидактических, сюжетно-ролевых игр по УМК для закрепления с детьми </w:t>
            </w:r>
            <w:r w:rsidRPr="002223C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пройденного материала»;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223C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«Наши успехи и достижения в изучении татарского языка за год»;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«Обучение татарскому языку как неродному в дошкольном образовательном учреждении с русским языком обучения»</w:t>
            </w:r>
          </w:p>
        </w:tc>
        <w:tc>
          <w:tcPr>
            <w:tcW w:w="1560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Выступление на родительских собраниях</w:t>
            </w:r>
          </w:p>
        </w:tc>
        <w:tc>
          <w:tcPr>
            <w:tcW w:w="1417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Старший воспитатель, воспитатель по обучению детей татарскому языку Габдрахманова Э.Н., родители</w:t>
            </w:r>
          </w:p>
        </w:tc>
        <w:tc>
          <w:tcPr>
            <w:tcW w:w="1985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Интернет – ресурсы – сайт Министерства образования и науки Республики Татарстан</w:t>
            </w:r>
          </w:p>
        </w:tc>
        <w:tc>
          <w:tcPr>
            <w:tcW w:w="2126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Заинтересованность родителей в дальнейшем изучении двух государственных языков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</w:tcPr>
          <w:p w:rsidR="00D90F86" w:rsidRPr="002223C0" w:rsidRDefault="00D90F86" w:rsidP="002223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Лингвотренажер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Игротека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»:</w:t>
            </w:r>
          </w:p>
          <w:p w:rsidR="00D90F86" w:rsidRPr="002223C0" w:rsidRDefault="00D90F86" w:rsidP="002223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интерактивные игры на русском, татарском и английском языках «Чудесный мешочек/</w:t>
            </w:r>
          </w:p>
          <w:p w:rsidR="00D90F86" w:rsidRPr="002223C0" w:rsidRDefault="00D90F86" w:rsidP="002223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Могҗизалыкапчык/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sl-SI"/>
              </w:rPr>
              <w:t>A wonderful bag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</w:p>
          <w:p w:rsidR="00D90F86" w:rsidRPr="002223C0" w:rsidRDefault="00D90F86" w:rsidP="002223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«Найдицифры/Саннарнытап/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Find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numbers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«Приберисьвкомнате/Бүлмәнеҗыештыр/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Clean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your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room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«Учимцвета/</w:t>
            </w:r>
          </w:p>
          <w:p w:rsidR="00D90F86" w:rsidRPr="002223C0" w:rsidRDefault="00D90F86" w:rsidP="002223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Төсләр өйрәнәбез/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Learning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colors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«Расскажиосебе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/Үзең турында сөйлә/</w:t>
            </w:r>
          </w:p>
          <w:p w:rsidR="00D90F86" w:rsidRPr="002223C0" w:rsidRDefault="00D90F86" w:rsidP="002223C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sl-SI"/>
              </w:rPr>
              <w:t>Tell me about yourself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»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 т.д.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60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Мастер-класс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 воспитатель Галяутдинова Э.Г., родители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З.М.Зарипова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Татарча сөйләшәбез», Р.К. Шаехова «Региональная программа 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Сөенеч – радость познания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Проигрывание дома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2" w:type="dxa"/>
          </w:tcPr>
          <w:p w:rsidR="00D90F86" w:rsidRPr="002223C0" w:rsidRDefault="00D90F86" w:rsidP="002223C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Игры из авторской программы 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ЭНҖЕ-МӘРҖӘН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»: </w:t>
            </w:r>
            <w:r w:rsidRPr="002223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r w:rsidRPr="002223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Муенсаны җый</w:t>
            </w:r>
            <w:r w:rsidRPr="002223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 («Собери бусы»,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223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Яса һәм сөйлә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» («Сделай и расскажи»),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</w:t>
            </w:r>
            <w:r w:rsidRPr="002223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Кем күбрәк әйбер ясый?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» («Кто сделает больше? »)</w:t>
            </w:r>
          </w:p>
        </w:tc>
        <w:tc>
          <w:tcPr>
            <w:tcW w:w="1560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Мастер-класс</w:t>
            </w:r>
          </w:p>
        </w:tc>
        <w:tc>
          <w:tcPr>
            <w:tcW w:w="1417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Дети, 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татарскому языку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Габдрахманова Э. Н., родители</w:t>
            </w:r>
          </w:p>
        </w:tc>
        <w:tc>
          <w:tcPr>
            <w:tcW w:w="1985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З.М.Зарипова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Татарча сөйләшәбез»,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авторская программа педагогического коллектива детского сада 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ЭНҖЕ-МӘРҖӘН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Проигрывание дома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2" w:type="dxa"/>
          </w:tcPr>
          <w:p w:rsidR="00D90F86" w:rsidRPr="002223C0" w:rsidRDefault="00D90F86" w:rsidP="002223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Работа семейного клуба по обучению родителей татарскому языку «Говорим по-татарски»</w:t>
            </w:r>
          </w:p>
        </w:tc>
        <w:tc>
          <w:tcPr>
            <w:tcW w:w="1560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Семейный клуб</w:t>
            </w:r>
          </w:p>
        </w:tc>
        <w:tc>
          <w:tcPr>
            <w:tcW w:w="1417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Дети, 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татарскому языку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Габдрахманова Э. Н., родители</w:t>
            </w:r>
          </w:p>
        </w:tc>
        <w:tc>
          <w:tcPr>
            <w:tcW w:w="1985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З.М.Зарипова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Татарча сөйләшәбез»,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авторская программа педагогического коллектива детского сада 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ЭНҖЕ-МӘРҖӘН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Проигрывание дома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2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Конкурс авторских игрушек «Мой любимый герой мультфильма на татарском языке» среди родителей воспитанников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кустового методического объединения малокомплектных ДОУ и МБДОУ «Детский сад №8 «Ручеек» г. Кукмор»</w:t>
            </w:r>
          </w:p>
        </w:tc>
        <w:tc>
          <w:tcPr>
            <w:tcW w:w="1560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Конкурс в ДОУ</w:t>
            </w:r>
          </w:p>
        </w:tc>
        <w:tc>
          <w:tcPr>
            <w:tcW w:w="1417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Дети, педагоги, родители</w:t>
            </w:r>
          </w:p>
        </w:tc>
        <w:tc>
          <w:tcPr>
            <w:tcW w:w="1985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Интернет-источники: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поисковая система Яндекс</w:t>
            </w:r>
          </w:p>
        </w:tc>
        <w:tc>
          <w:tcPr>
            <w:tcW w:w="2126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Результативность конкурса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2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«Повторяем, закрепляем», «Весёлый счёт на татарском языке», «Учим стихотворение на татарском языке», «Учим песню на татарском языке», «Сказки на татарском языке», «Словесные игры на татарском языке» и др.</w:t>
            </w:r>
          </w:p>
        </w:tc>
        <w:tc>
          <w:tcPr>
            <w:tcW w:w="1560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Индивидуальные беседы с родителями</w:t>
            </w:r>
          </w:p>
        </w:tc>
        <w:tc>
          <w:tcPr>
            <w:tcW w:w="1417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Педагоги , родители</w:t>
            </w:r>
          </w:p>
        </w:tc>
        <w:tc>
          <w:tcPr>
            <w:tcW w:w="1985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Интернет – ресурсы – сайт Министерства образования и науки Республики Татарстан</w:t>
            </w:r>
          </w:p>
        </w:tc>
        <w:tc>
          <w:tcPr>
            <w:tcW w:w="2126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Повышение компетентности родителей в обучении детей второму языку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42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«Преемственность семьи, детского сада и школы в обучении детей татарскому языку»</w:t>
            </w:r>
          </w:p>
        </w:tc>
        <w:tc>
          <w:tcPr>
            <w:tcW w:w="1560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Родительская конференция</w:t>
            </w:r>
          </w:p>
        </w:tc>
        <w:tc>
          <w:tcPr>
            <w:tcW w:w="1417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Педагоги, родители</w:t>
            </w:r>
          </w:p>
        </w:tc>
        <w:tc>
          <w:tcPr>
            <w:tcW w:w="1985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Интернет-источники: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видеохостинг Youtobe.com;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поисковая система Яндекс</w:t>
            </w:r>
          </w:p>
        </w:tc>
        <w:tc>
          <w:tcPr>
            <w:tcW w:w="2126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Повышение компетентности родителей в обучении детей второму языку</w:t>
            </w:r>
          </w:p>
        </w:tc>
      </w:tr>
      <w:tr w:rsidR="00D90F86" w:rsidRPr="002223C0" w:rsidTr="002223C0">
        <w:trPr>
          <w:trHeight w:val="5366"/>
        </w:trPr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1842" w:type="dxa"/>
          </w:tcPr>
          <w:p w:rsidR="00D90F86" w:rsidRPr="002223C0" w:rsidRDefault="00D90F86" w:rsidP="00336FC2">
            <w:pPr>
              <w:pStyle w:val="a3"/>
              <w:numPr>
                <w:ilvl w:val="0"/>
                <w:numId w:val="7"/>
              </w:numPr>
              <w:ind w:left="0" w:firstLine="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</w:t>
            </w:r>
            <w:r w:rsidRPr="002223C0">
              <w:rPr>
                <w:rFonts w:ascii="Times New Roman" w:hAnsi="Times New Roman" w:cs="Times New Roman"/>
                <w:kern w:val="36"/>
                <w:sz w:val="24"/>
                <w:szCs w:val="24"/>
              </w:rPr>
              <w:t xml:space="preserve">Основные принципы использования УМК «Говорим по-татарски», «Туган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телд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 сөйләшәбез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2223C0">
              <w:rPr>
                <w:rFonts w:ascii="Times New Roman" w:hAnsi="Times New Roman" w:cs="Times New Roman"/>
                <w:kern w:val="36"/>
                <w:sz w:val="24"/>
                <w:szCs w:val="24"/>
              </w:rPr>
              <w:t xml:space="preserve"> в ДОУ при обучении дошкольников татарскому языку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»;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kern w:val="36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kern w:val="36"/>
                <w:sz w:val="24"/>
                <w:szCs w:val="24"/>
              </w:rPr>
              <w:t>- «Дидактические игры по УМК «Говорим по-татарски» - в помощь родителям»;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kern w:val="36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kern w:val="36"/>
                <w:sz w:val="24"/>
                <w:szCs w:val="24"/>
              </w:rPr>
              <w:t>- «Учим татарский язык, используя УМК «Говорим по-татарски»»;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kern w:val="36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kern w:val="36"/>
                <w:sz w:val="24"/>
                <w:szCs w:val="24"/>
              </w:rPr>
              <w:t>- «Использование УМК «Говорим по-татарски» в режимных моментах»;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kern w:val="36"/>
                <w:sz w:val="24"/>
                <w:szCs w:val="24"/>
              </w:rPr>
              <w:t>- «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Правила обучения татарскому языку детей дома для родителей»;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kern w:val="36"/>
                <w:sz w:val="24"/>
                <w:szCs w:val="24"/>
              </w:rPr>
              <w:t>- «Развитие коммуникативной речи в рамках УМК «Говорим по-татарски»;</w:t>
            </w:r>
            <w:r w:rsidRPr="002223C0">
              <w:rPr>
                <w:rFonts w:ascii="Times New Roman" w:hAnsi="Times New Roman" w:cs="Times New Roman"/>
                <w:kern w:val="36"/>
                <w:sz w:val="24"/>
                <w:szCs w:val="24"/>
              </w:rPr>
              <w:br/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- «Эффективное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использование технологий УМК «Туган телд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 сөйләшәбез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 работе детского сада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»;</w:t>
            </w:r>
          </w:p>
          <w:p w:rsidR="00D90F86" w:rsidRPr="002223C0" w:rsidRDefault="00D90F86" w:rsidP="002223C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kern w:val="36"/>
                <w:sz w:val="24"/>
                <w:szCs w:val="24"/>
              </w:rPr>
              <w:t>- «</w:t>
            </w:r>
            <w:r w:rsidRPr="002223C0">
              <w:rPr>
                <w:rFonts w:ascii="Times New Roman" w:eastAsia="Calibri" w:hAnsi="Times New Roman" w:cs="Times New Roman"/>
                <w:sz w:val="24"/>
                <w:szCs w:val="24"/>
              </w:rPr>
              <w:t>Изучаем татарский язык по инновационным технологиям»</w:t>
            </w:r>
          </w:p>
        </w:tc>
        <w:tc>
          <w:tcPr>
            <w:tcW w:w="1560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Консультации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Педагоги, родители</w:t>
            </w:r>
          </w:p>
        </w:tc>
        <w:tc>
          <w:tcPr>
            <w:tcW w:w="1985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УМК «Татарча сөйләшәбез» З.М.Зариповой, региональная программа «Сөенеч – радость познания» Р.К.Шаеховой,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интернет – ресурс – сайт Министерства образования и науки Республики Татарстан</w:t>
            </w:r>
          </w:p>
        </w:tc>
        <w:tc>
          <w:tcPr>
            <w:tcW w:w="2126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Повышение компетентности родителей в обучении детей второму языку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42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«Ваше отношение к процессу организации работы в ДОУ по УМК»</w:t>
            </w:r>
          </w:p>
        </w:tc>
        <w:tc>
          <w:tcPr>
            <w:tcW w:w="1560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Анкетирование родителей</w:t>
            </w:r>
          </w:p>
        </w:tc>
        <w:tc>
          <w:tcPr>
            <w:tcW w:w="1417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Воспитатели по обучению татарскому языку</w:t>
            </w:r>
          </w:p>
        </w:tc>
        <w:tc>
          <w:tcPr>
            <w:tcW w:w="1985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Интернет-источники: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поисковая система Яндекс</w:t>
            </w:r>
          </w:p>
        </w:tc>
        <w:tc>
          <w:tcPr>
            <w:tcW w:w="2126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Результат анкетирования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42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«Воспитание и обучение детей в национальных традициях», «Татарский фольклор в семье», «Әнием - кадерлем», «Мой родной язык», «Традиции и праздники», «Татарский писатель Г. Тукай», «Сказки Алиша»</w:t>
            </w:r>
          </w:p>
        </w:tc>
        <w:tc>
          <w:tcPr>
            <w:tcW w:w="1560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Папки - передвижки, ширмы, альбомы</w:t>
            </w:r>
          </w:p>
        </w:tc>
        <w:tc>
          <w:tcPr>
            <w:tcW w:w="1417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985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Интернет – ресурсы – сайт Министерства образования и науки Республики Татарстан</w:t>
            </w:r>
          </w:p>
        </w:tc>
        <w:tc>
          <w:tcPr>
            <w:tcW w:w="2126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Повышение компетентности родителей в обучении детей второму языку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42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«Любимый мультсюжет»</w:t>
            </w:r>
          </w:p>
        </w:tc>
        <w:tc>
          <w:tcPr>
            <w:tcW w:w="1560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рисунков по мотивам просмотренных анимационных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сюжетов по УМК</w:t>
            </w:r>
          </w:p>
        </w:tc>
        <w:tc>
          <w:tcPr>
            <w:tcW w:w="1417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Дети, педагоги, родители</w:t>
            </w:r>
          </w:p>
        </w:tc>
        <w:tc>
          <w:tcPr>
            <w:tcW w:w="1985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Мультипликационные фильмы студии «Союзмульт-фильм» на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татарском языке (в 5 частях)</w:t>
            </w:r>
          </w:p>
        </w:tc>
        <w:tc>
          <w:tcPr>
            <w:tcW w:w="2126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Мотивация родителей на совместную работу с воспитателями и детьми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1842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«Мы играем и разговариваем на татарском языке»</w:t>
            </w:r>
          </w:p>
        </w:tc>
        <w:tc>
          <w:tcPr>
            <w:tcW w:w="1560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Выставка – презентация дидактических игр  по УМК, изготовленных родителями с детьми</w:t>
            </w:r>
          </w:p>
        </w:tc>
        <w:tc>
          <w:tcPr>
            <w:tcW w:w="1417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 родители</w:t>
            </w:r>
          </w:p>
        </w:tc>
        <w:tc>
          <w:tcPr>
            <w:tcW w:w="1985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Интернет-источники: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видеохостинг Youtobe.com;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поисковая система Яндекс</w:t>
            </w:r>
          </w:p>
        </w:tc>
        <w:tc>
          <w:tcPr>
            <w:tcW w:w="2126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Мотивация родителей на совместную работу родителей с детьми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42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«Аулак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өй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», «Международный день родного языка», 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Әйдәгез, әтиләр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60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Развлечени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 с использованием традиций татарского народа</w:t>
            </w:r>
          </w:p>
        </w:tc>
        <w:tc>
          <w:tcPr>
            <w:tcW w:w="1417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 педагоги, родители</w:t>
            </w:r>
          </w:p>
        </w:tc>
        <w:tc>
          <w:tcPr>
            <w:tcW w:w="1985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Интернет – ресурсы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З.Ибрагимова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Шома бас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К.В.Закирова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«Игры в детском саду»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К.В.Закирова «Встаньте, дети, встаньте в круг!»</w:t>
            </w:r>
          </w:p>
        </w:tc>
        <w:tc>
          <w:tcPr>
            <w:tcW w:w="2126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Заинтересованность родителей в совместной деятельности с детьми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Фото и видеосъемка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842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«Формы работы с родителями по реализации УМК по обучению татарскому языку в ДОУ»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«Психологические условия формирования двуязычия у детей дошкольного возраста»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«Татарский фольклор как средство воспитания детей дошкольного возраста»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«Культурно – диалогическое образование дошкольников в билингвальном пространстве»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«Роль татарских народных игр в обучении татарскому языку русскоязычных детей» 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«Использование УМК «Говорим по-татарски» по обучению детей 5-7 лет татарскому языку», «Предметно-развивающая, языковая среда в группах по УМК», «Использование дидактических, сюжетно-ролевых игр по УМК для закрепления с детьми пройденного материала», «Новые образовательные технологии и мультимедийные ресурсы нового поколения в работе с детьми 5-7 лет по обучению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татарскому языку», 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«Мы изучаем татарский язык»,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«Роль народных традиций в семейном воспитании»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«Двуязычие в системе современного воспитания, как условие между детьми разных национальностей»</w:t>
            </w:r>
          </w:p>
        </w:tc>
        <w:tc>
          <w:tcPr>
            <w:tcW w:w="1560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Индивидуальные беседы в рамках консультативного пункта</w:t>
            </w:r>
          </w:p>
        </w:tc>
        <w:tc>
          <w:tcPr>
            <w:tcW w:w="1417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Психолог, воспиатели по обучению татарскому языку</w:t>
            </w:r>
          </w:p>
        </w:tc>
        <w:tc>
          <w:tcPr>
            <w:tcW w:w="1985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Интернет-источники: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видеохостинг Youtobe.com;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поисковая система Яндекс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К.В.Закирова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«Игры в детском саду»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Заинтересованность родителей в дальнейшем изучении двух государственных языков как в ДОУ, так и дома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1842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Районный конкурс «Татар кызчыгы - 2019»</w:t>
            </w:r>
          </w:p>
        </w:tc>
        <w:tc>
          <w:tcPr>
            <w:tcW w:w="1560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Музыкальная деятельность.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Продуктивно-творческая деятельность.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Речевая активность.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 воспитатели, родители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воспитатель по обучению татарскому языку Габдрахманова Э. Н., музыкальный руководитель Караева Г.Р.</w:t>
            </w:r>
          </w:p>
        </w:tc>
        <w:tc>
          <w:tcPr>
            <w:tcW w:w="1985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 К.В. Закирова Хрестоматия для детей «Золотой ключик»,  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«На поляне детства», Ф.В.Хазратова «Говорим на родном языке»</w:t>
            </w:r>
          </w:p>
        </w:tc>
        <w:tc>
          <w:tcPr>
            <w:tcW w:w="2126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Фото и видео съемка конкурса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842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2 тур районного конкурса «Мин бит татар малае» среди воспитанников МБДОУ «Детский сад №8 «Ручеек» г. Кукмор» и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прикрепленных к нему малокомплектных детских садов</w:t>
            </w:r>
          </w:p>
        </w:tc>
        <w:tc>
          <w:tcPr>
            <w:tcW w:w="1560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Музыкальная деятельность.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Продуктивно-творческая деятельность.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Речевая активность.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Дети, воспитатели, родители,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воспитатель по обучению татарскому языку Габдрахма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нова Э. Н., музыкальныйруководитель Караева Г.Р.</w:t>
            </w:r>
          </w:p>
        </w:tc>
        <w:tc>
          <w:tcPr>
            <w:tcW w:w="1985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К.В. Закирова Хрестоматия для детей «Золотой ключик»,  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«На поляне детства», Ф.В.Хазратова «Говорим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 родном языке»</w:t>
            </w:r>
          </w:p>
        </w:tc>
        <w:tc>
          <w:tcPr>
            <w:tcW w:w="2126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Фото и видео съемка конкурса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842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Районный конкурс «Мин бит татар малае»</w:t>
            </w:r>
          </w:p>
        </w:tc>
        <w:tc>
          <w:tcPr>
            <w:tcW w:w="1560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Музыкальная деятельность.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Продуктивно-творческая деятельность.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Речевая активность.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 воспитатели, родители,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воспитатель по обучению татарскому языку Габдрахманова Э. Н., музыкальный руководитель Караева Г.Р.</w:t>
            </w:r>
          </w:p>
        </w:tc>
        <w:tc>
          <w:tcPr>
            <w:tcW w:w="1985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К.В. Закирова Хрестоматия для детей «Золотой ключик»,  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«На поляне детства», Ф.В.Хазратова «Говорим на родном языке»</w:t>
            </w:r>
          </w:p>
        </w:tc>
        <w:tc>
          <w:tcPr>
            <w:tcW w:w="2126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Фото и видео съемка конкурса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842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Фотовыставка «Мой район, моя любимая улица!»</w:t>
            </w:r>
          </w:p>
        </w:tc>
        <w:tc>
          <w:tcPr>
            <w:tcW w:w="1560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Продуктивно-творческая деятельность. 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Речевая активность.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 воспитатели,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воспитатель по обучению татарскому языку Габдрахманова Э.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  <w:tc>
          <w:tcPr>
            <w:tcW w:w="1985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Интернет- ресурсы Информационный материал о России, Татарстане, о г.Казани</w:t>
            </w:r>
          </w:p>
        </w:tc>
        <w:tc>
          <w:tcPr>
            <w:tcW w:w="2126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Оформление фотогалереи в фойе детского сада «Моя малая Родина»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842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Вечер поэзии, посвященный творчеству М.Джалиля среди воспитанников и родителей, организованный совместно с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районной библиотекой</w:t>
            </w:r>
          </w:p>
        </w:tc>
        <w:tc>
          <w:tcPr>
            <w:tcW w:w="1560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Речевая активность.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 педагоги,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татарскому языку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Габдрахманова Э. Н.</w:t>
            </w:r>
          </w:p>
        </w:tc>
        <w:tc>
          <w:tcPr>
            <w:tcW w:w="1985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Интернет- ресурсы на сайте МО и Н РТ,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Интернет-источники: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видеохостинг Youtobe.com;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поисковая система Яндекс</w:t>
            </w:r>
          </w:p>
        </w:tc>
        <w:tc>
          <w:tcPr>
            <w:tcW w:w="2126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Фотоматериалы, грамоты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842" w:type="dxa"/>
          </w:tcPr>
          <w:p w:rsidR="00D90F86" w:rsidRPr="002223C0" w:rsidRDefault="00D90F86" w:rsidP="002223C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Музыкальное развлечение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«Туган телем – иркә гөлем»</w:t>
            </w:r>
          </w:p>
          <w:p w:rsidR="00D90F86" w:rsidRPr="002223C0" w:rsidRDefault="00D90F86" w:rsidP="002223C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(Международный день родного языка)</w:t>
            </w:r>
          </w:p>
          <w:p w:rsidR="00D90F86" w:rsidRPr="002223C0" w:rsidRDefault="00D90F86" w:rsidP="002223C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Музыкальная деятельность.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Речевая активность.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Продуктивно-творческая деятельность. 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 воспитатели, родители,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воспитатель по обучению татарскому языку Габдрахманова Э. Н., музыкальный руководитель Караева Г.Р.</w:t>
            </w:r>
          </w:p>
        </w:tc>
        <w:tc>
          <w:tcPr>
            <w:tcW w:w="1985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Интернет-источники: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видеохостинг Youtobe.com;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поисковая система Яндекс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Произведения татарских поэтов и писателей</w:t>
            </w:r>
          </w:p>
        </w:tc>
        <w:tc>
          <w:tcPr>
            <w:tcW w:w="2126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Выступления детей на утренниках на татарском языке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842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Районный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 конкурс</w:t>
            </w:r>
            <w:r w:rsidRPr="002223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«Лучший дизайн валенок»</w:t>
            </w:r>
          </w:p>
        </w:tc>
        <w:tc>
          <w:tcPr>
            <w:tcW w:w="1560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Продуктивно-творческая деятельность. 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 родители, воспитатели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Интернет-источники: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видеохостинг Youtobe.com;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поисковая система Яндекс</w:t>
            </w:r>
          </w:p>
        </w:tc>
        <w:tc>
          <w:tcPr>
            <w:tcW w:w="2126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Районный фестиваль </w:t>
            </w:r>
            <w:r w:rsidRPr="002223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«Лучший дизайн валенок»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42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Флэш-моб «Я люблю Татарстан!»</w:t>
            </w:r>
          </w:p>
        </w:tc>
        <w:tc>
          <w:tcPr>
            <w:tcW w:w="1560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Музыкальная деятельность.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Продуктивно-творческая деятельность. 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Дети, родители,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воспитатель по обучению татарскому языку Габдрахманова Э.Н., музыкальный руководитель Караева Г.Р.</w:t>
            </w:r>
          </w:p>
        </w:tc>
        <w:tc>
          <w:tcPr>
            <w:tcW w:w="1985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Интернет-источники: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видеохостинг Youtobe.com;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поисковая система Яндекс</w:t>
            </w:r>
          </w:p>
        </w:tc>
        <w:tc>
          <w:tcPr>
            <w:tcW w:w="2126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Фото и видео съемка конкурса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842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Семейный конкурс театрализованной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деятельности по мотивам произведений Габдуллы Тукая</w:t>
            </w:r>
          </w:p>
        </w:tc>
        <w:tc>
          <w:tcPr>
            <w:tcW w:w="1560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Продуктивно-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творческая деятельность. 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Театрализованная деятельность.</w:t>
            </w:r>
          </w:p>
        </w:tc>
        <w:tc>
          <w:tcPr>
            <w:tcW w:w="1417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Дети, родители, воспитатели,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воспитатель по обучению татарскому языку Габдрахманова Э.Н.</w:t>
            </w:r>
          </w:p>
        </w:tc>
        <w:tc>
          <w:tcPr>
            <w:tcW w:w="1985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Интернет-источники: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видеохостинг Youtobe.com;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поисковая система Яндекс</w:t>
            </w:r>
          </w:p>
        </w:tc>
        <w:tc>
          <w:tcPr>
            <w:tcW w:w="2126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Фото и видео съемка конкурса, грамоты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842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Выставка рисунков «Я горжусь своей республикой»</w:t>
            </w:r>
          </w:p>
        </w:tc>
        <w:tc>
          <w:tcPr>
            <w:tcW w:w="1560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Продуктивно-творческая деятельность.</w:t>
            </w:r>
          </w:p>
        </w:tc>
        <w:tc>
          <w:tcPr>
            <w:tcW w:w="1417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 родители, воспитатели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Интернет-источники: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видеохостинг Youtobe.com;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поисковая система Яндекс</w:t>
            </w:r>
          </w:p>
        </w:tc>
        <w:tc>
          <w:tcPr>
            <w:tcW w:w="2126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Оформление выставки рисунков в фойе детского сада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842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Фотовыставка «Пейзажи родного края»</w:t>
            </w:r>
          </w:p>
        </w:tc>
        <w:tc>
          <w:tcPr>
            <w:tcW w:w="1560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Продуктивно-творческая деятельность.</w:t>
            </w:r>
          </w:p>
        </w:tc>
        <w:tc>
          <w:tcPr>
            <w:tcW w:w="1417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 родители, воспитатели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Интернет-источники: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видеохостинг Youtobe.com;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поисковая система Яндекс</w:t>
            </w:r>
          </w:p>
        </w:tc>
        <w:tc>
          <w:tcPr>
            <w:tcW w:w="2126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Оформление фотогалереи в фойе детского сада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842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Презентация (дефиле) «Дизайн современных национальных костюмов»</w:t>
            </w:r>
          </w:p>
        </w:tc>
        <w:tc>
          <w:tcPr>
            <w:tcW w:w="1560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Показ-дефиле </w:t>
            </w:r>
          </w:p>
        </w:tc>
        <w:tc>
          <w:tcPr>
            <w:tcW w:w="1417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Педагоги, дети, родители</w:t>
            </w:r>
          </w:p>
        </w:tc>
        <w:tc>
          <w:tcPr>
            <w:tcW w:w="1985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Интернет – ресурсы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Повышение профессиональной компетенции педагогов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842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Интеллектуальная краеведческая игра «Умники и умницы» на тему «Моя Родина-Татарстан»</w:t>
            </w:r>
          </w:p>
        </w:tc>
        <w:tc>
          <w:tcPr>
            <w:tcW w:w="1560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Продуктивно – творческая деятельность.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Речевая активность.</w:t>
            </w:r>
          </w:p>
        </w:tc>
        <w:tc>
          <w:tcPr>
            <w:tcW w:w="1417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 воспитатели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воспитатель по обучению татарскому языку Габдрахманова Э.Н.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Интернет-источники: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видеохостинг Youtobe.com;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поисковая система Яндекс</w:t>
            </w:r>
          </w:p>
        </w:tc>
        <w:tc>
          <w:tcPr>
            <w:tcW w:w="2126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Фото и видео съемка.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842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игр по полилингвальному обучению детей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среди воспитанников совместно с родителями ДОУ, по итогам конкурса</w:t>
            </w:r>
          </w:p>
        </w:tc>
        <w:tc>
          <w:tcPr>
            <w:tcW w:w="1560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842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Выпускнового номера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детск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ого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 журнал «Кукморёнок» («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Нәни кукмаралы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), посвя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щенного 100-летию ТАССР</w:t>
            </w:r>
          </w:p>
        </w:tc>
        <w:tc>
          <w:tcPr>
            <w:tcW w:w="1560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Продуктивно-творческая деятельность.</w:t>
            </w:r>
          </w:p>
        </w:tc>
        <w:tc>
          <w:tcPr>
            <w:tcW w:w="1417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 педагоги,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родители</w:t>
            </w:r>
          </w:p>
        </w:tc>
        <w:tc>
          <w:tcPr>
            <w:tcW w:w="1985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З.М.Зарипова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Татарча сөйләшәбез», Р.К. Шаехова «Региональная программа 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Сөенеч – радость познания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Интернет-источники: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видеохостинг Youtobe.com;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поисковая система Яндекс</w:t>
            </w:r>
          </w:p>
        </w:tc>
        <w:tc>
          <w:tcPr>
            <w:tcW w:w="2126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Использование нового номера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детск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ого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 журнал «Кукморёнок» («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Нәни кукмаралы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), посвя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щенного 100-летию ТАССР на занятиях, в режимных моментах, дома</w:t>
            </w:r>
          </w:p>
        </w:tc>
      </w:tr>
      <w:tr w:rsidR="00D90F86" w:rsidRPr="002223C0" w:rsidTr="002223C0">
        <w:tc>
          <w:tcPr>
            <w:tcW w:w="9469" w:type="dxa"/>
            <w:gridSpan w:val="6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b/>
                <w:sz w:val="24"/>
                <w:szCs w:val="24"/>
              </w:rPr>
              <w:t>ВЗАИМОДЕЙСТВИЕ С СОЦИУМОМ</w:t>
            </w:r>
          </w:p>
        </w:tc>
      </w:tr>
      <w:tr w:rsidR="00D90F86" w:rsidRPr="002223C0" w:rsidTr="002223C0">
        <w:tc>
          <w:tcPr>
            <w:tcW w:w="9469" w:type="dxa"/>
            <w:gridSpan w:val="6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Детская библиотека Кукморского муниципального района</w:t>
            </w:r>
          </w:p>
        </w:tc>
      </w:tr>
      <w:tr w:rsidR="00D90F86" w:rsidRPr="002223C0" w:rsidTr="002223C0">
        <w:trPr>
          <w:trHeight w:val="1106"/>
        </w:trPr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D90F86" w:rsidRPr="002223C0" w:rsidRDefault="00D90F86" w:rsidP="002223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Тематическое занятие с детьми старших и подготовительных групп, посвященные ко дню рождения татарского поэта Мусы Джалиля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Тематическое занятие</w:t>
            </w:r>
          </w:p>
        </w:tc>
        <w:tc>
          <w:tcPr>
            <w:tcW w:w="1417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Дети, педагоги,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воспитатели по обучению татарскому языку Габдрахманова Э. Н., библиотекарь районной детской библиотеки Закирова Ф.Ф.</w:t>
            </w:r>
          </w:p>
        </w:tc>
        <w:tc>
          <w:tcPr>
            <w:tcW w:w="1985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К.В.Закирова  «Хрестоматия для детей  «Золотой ключик», 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«На поляне детства».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Произведения татарских поэтов и писателей</w:t>
            </w:r>
          </w:p>
        </w:tc>
        <w:tc>
          <w:tcPr>
            <w:tcW w:w="2126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Фотоматериалы.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0F86" w:rsidRPr="002223C0" w:rsidTr="002223C0">
        <w:trPr>
          <w:trHeight w:val="1106"/>
        </w:trPr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1842" w:type="dxa"/>
          </w:tcPr>
          <w:p w:rsidR="00D90F86" w:rsidRPr="002223C0" w:rsidRDefault="00D90F86" w:rsidP="002223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Вечер поэзии, посвященный творчеству М.Джалиля среди воспитанников и родителей, организованный совместно с районной библиотекой</w:t>
            </w:r>
          </w:p>
        </w:tc>
        <w:tc>
          <w:tcPr>
            <w:tcW w:w="1560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Речевая активность.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 педагоги,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татарскому языку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Габдрахманова Э. Н., библиотекарь районной детской библиотеки Закирова Ф.Ф.</w:t>
            </w:r>
          </w:p>
        </w:tc>
        <w:tc>
          <w:tcPr>
            <w:tcW w:w="1985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Интернет- ресурсы на сайте МО и Н РТ,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Интернет-источники: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видеохостинг Youtobe.com;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поисковая система Яндекс</w:t>
            </w:r>
          </w:p>
        </w:tc>
        <w:tc>
          <w:tcPr>
            <w:tcW w:w="2126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Фотоматериалы, грамоты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0F86" w:rsidRPr="002223C0" w:rsidTr="002223C0">
        <w:trPr>
          <w:trHeight w:val="1106"/>
        </w:trPr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842" w:type="dxa"/>
          </w:tcPr>
          <w:p w:rsidR="00D90F86" w:rsidRPr="002223C0" w:rsidRDefault="00D90F86" w:rsidP="002223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Style w:val="51"/>
                <w:rFonts w:eastAsiaTheme="minorHAnsi"/>
              </w:rPr>
              <w:t>Совместный с районной детской библиотекой конкурс стихов «</w:t>
            </w:r>
            <w:r w:rsidRPr="002223C0">
              <w:rPr>
                <w:rStyle w:val="51"/>
                <w:rFonts w:eastAsiaTheme="minorHAnsi"/>
                <w:lang w:val="tt-RU"/>
              </w:rPr>
              <w:t>Иң татлысы – туган тел!</w:t>
            </w:r>
            <w:r w:rsidRPr="002223C0">
              <w:rPr>
                <w:rStyle w:val="51"/>
                <w:rFonts w:eastAsiaTheme="minorHAnsi"/>
              </w:rPr>
              <w:t>»</w:t>
            </w:r>
          </w:p>
        </w:tc>
        <w:tc>
          <w:tcPr>
            <w:tcW w:w="1560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Речевая активность.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 педагоги,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татарскому языку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Габдрахманова Э. Н., библиотекарь районной детской библиотеки Закирова Ф.Ф.</w:t>
            </w:r>
          </w:p>
        </w:tc>
        <w:tc>
          <w:tcPr>
            <w:tcW w:w="1985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Интернет- ресурсы на сайте МО и Н РТ,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Интернет-источники: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видеохостинг Youtobe.com;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поисковая система Яндекс</w:t>
            </w:r>
          </w:p>
        </w:tc>
        <w:tc>
          <w:tcPr>
            <w:tcW w:w="2126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Фотоматериалы, грамоты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0F86" w:rsidRPr="002223C0" w:rsidTr="002223C0">
        <w:trPr>
          <w:trHeight w:val="1106"/>
        </w:trPr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842" w:type="dxa"/>
          </w:tcPr>
          <w:p w:rsidR="00D90F86" w:rsidRPr="002223C0" w:rsidRDefault="00D90F86" w:rsidP="002223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Фотовыставка «Мой район, моя любимая улица!»</w:t>
            </w:r>
          </w:p>
        </w:tc>
        <w:tc>
          <w:tcPr>
            <w:tcW w:w="1560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Продуктивно-творческая деятельность. 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Речевая активность.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 воспитатели,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воспитатель по обучению татарскому языку Габдрахманова Э.Н.,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родители,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библиотекарь районной детской библиотеки Закирова Ф.Ф.</w:t>
            </w:r>
          </w:p>
        </w:tc>
        <w:tc>
          <w:tcPr>
            <w:tcW w:w="1985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Интернет- ресурсы Информационный материал о России, Татарстане, о г.Казани</w:t>
            </w:r>
          </w:p>
        </w:tc>
        <w:tc>
          <w:tcPr>
            <w:tcW w:w="2126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Оформление фотогалереи в районной библиотеке</w:t>
            </w:r>
          </w:p>
        </w:tc>
      </w:tr>
      <w:tr w:rsidR="00D90F86" w:rsidRPr="002223C0" w:rsidTr="002223C0">
        <w:trPr>
          <w:trHeight w:val="1106"/>
        </w:trPr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842" w:type="dxa"/>
          </w:tcPr>
          <w:p w:rsidR="00D90F86" w:rsidRPr="002223C0" w:rsidRDefault="00D90F86" w:rsidP="002223C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Экскурсиив районную детскую библиотеку</w:t>
            </w:r>
          </w:p>
        </w:tc>
        <w:tc>
          <w:tcPr>
            <w:tcW w:w="1560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Продуктивно – творческая деятельность.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Изготовление макетов малых архитектурных форм</w:t>
            </w:r>
          </w:p>
        </w:tc>
        <w:tc>
          <w:tcPr>
            <w:tcW w:w="1417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Дети, воспитатели, работники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районной детской библиотеки</w:t>
            </w:r>
          </w:p>
        </w:tc>
        <w:tc>
          <w:tcPr>
            <w:tcW w:w="1985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Интернет-источники: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видеохостинг Youtobe.com;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поисковая система Яндекс</w:t>
            </w:r>
          </w:p>
        </w:tc>
        <w:tc>
          <w:tcPr>
            <w:tcW w:w="2126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Фото и видео съемка</w:t>
            </w:r>
          </w:p>
        </w:tc>
      </w:tr>
      <w:tr w:rsidR="00D90F86" w:rsidRPr="002223C0" w:rsidTr="002223C0">
        <w:trPr>
          <w:trHeight w:val="430"/>
        </w:trPr>
        <w:tc>
          <w:tcPr>
            <w:tcW w:w="9469" w:type="dxa"/>
            <w:gridSpan w:val="6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Кукморский краеведческий музей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842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Конкурс стихов «Моя отчизна», организованный работниками краеведческого музея</w:t>
            </w:r>
          </w:p>
        </w:tc>
        <w:tc>
          <w:tcPr>
            <w:tcW w:w="1560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Театральная деятельность</w:t>
            </w:r>
          </w:p>
        </w:tc>
        <w:tc>
          <w:tcPr>
            <w:tcW w:w="1417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 педагоги,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воспитатели, работники музея</w:t>
            </w:r>
          </w:p>
        </w:tc>
        <w:tc>
          <w:tcPr>
            <w:tcW w:w="1985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Интернет- ресурсы на сайте МО и Н РТ,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Интернет-источники: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видеохостинг Youtobe.com;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поисковая система Яндекс</w:t>
            </w:r>
          </w:p>
        </w:tc>
        <w:tc>
          <w:tcPr>
            <w:tcW w:w="2126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Фотоматериалы, грамоты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42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Театрализованное представление для детей «Красная шапочка»</w:t>
            </w:r>
          </w:p>
        </w:tc>
        <w:tc>
          <w:tcPr>
            <w:tcW w:w="1560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Речевая активность.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 педагоги,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воспитатели, работники музея</w:t>
            </w:r>
          </w:p>
        </w:tc>
        <w:tc>
          <w:tcPr>
            <w:tcW w:w="1985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Интернет- ресурсы на сайте МО и Н РТ,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Интернет-источники: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видеохостинг Youtobe.com;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поисковая система Яндекс</w:t>
            </w:r>
          </w:p>
        </w:tc>
        <w:tc>
          <w:tcPr>
            <w:tcW w:w="2126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Фотоматериалы, грамоты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1842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Экскурсиикраведческий музей</w:t>
            </w:r>
          </w:p>
        </w:tc>
        <w:tc>
          <w:tcPr>
            <w:tcW w:w="1560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Продуктивно – творческая деятельность.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Изготовление макетов малых архитектурных форм</w:t>
            </w:r>
          </w:p>
        </w:tc>
        <w:tc>
          <w:tcPr>
            <w:tcW w:w="1417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 воспитатели, работники музея</w:t>
            </w:r>
          </w:p>
        </w:tc>
        <w:tc>
          <w:tcPr>
            <w:tcW w:w="1985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Интернет-источники: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видеохостинг Youtobe.com;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поисковая система Яндекс</w:t>
            </w:r>
          </w:p>
        </w:tc>
        <w:tc>
          <w:tcPr>
            <w:tcW w:w="2126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Фото и видео съемка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1842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Русский народный праздник «Масленица», организованная совместно с краеведческим музеем</w:t>
            </w:r>
          </w:p>
        </w:tc>
        <w:tc>
          <w:tcPr>
            <w:tcW w:w="1560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Музыкальная деятельность.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 воспитатели, работники музея</w:t>
            </w:r>
          </w:p>
        </w:tc>
        <w:tc>
          <w:tcPr>
            <w:tcW w:w="1985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Интернет-источники: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видеохостинг Youtobe.com;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поисковая система Яндекс</w:t>
            </w:r>
          </w:p>
        </w:tc>
        <w:tc>
          <w:tcPr>
            <w:tcW w:w="2126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Фото и видео съемка праздника</w:t>
            </w:r>
          </w:p>
        </w:tc>
      </w:tr>
      <w:tr w:rsidR="00D90F86" w:rsidRPr="002223C0" w:rsidTr="002223C0">
        <w:tc>
          <w:tcPr>
            <w:tcW w:w="9469" w:type="dxa"/>
            <w:gridSpan w:val="6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Всемирная  организация татарских женщин «Ак калфак»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1842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Районный конкурс «Татар кызчыгы - 2019»</w:t>
            </w:r>
          </w:p>
        </w:tc>
        <w:tc>
          <w:tcPr>
            <w:tcW w:w="1560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Музыкальная деятельность.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Продуктивно-творческая деятельность.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Речевая активность.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417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 воспитатели, родители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воспитатель по обучению татарскому языку Габдрахманова Э. Н., музыкальный руководитель Караева Г.Р., члены организации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«Ак калфак»</w:t>
            </w:r>
          </w:p>
        </w:tc>
        <w:tc>
          <w:tcPr>
            <w:tcW w:w="1985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 К.В. Закирова Хрестоматия для детей «Золотой ключик»,  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«На поляне детства», Ф.В.Хазратова «Говорим на родном языке»</w:t>
            </w:r>
          </w:p>
        </w:tc>
        <w:tc>
          <w:tcPr>
            <w:tcW w:w="2126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Фото и видео съемка конкурса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11.</w:t>
            </w:r>
          </w:p>
        </w:tc>
        <w:tc>
          <w:tcPr>
            <w:tcW w:w="1842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2 тур районного конкурса «Мин бит татар малае» среди воспитанников МБДОУ «Детский сад №8 «Ручеек» г. Кукмор» и прикрепленных к нему малокомплектных детских садов</w:t>
            </w:r>
          </w:p>
        </w:tc>
        <w:tc>
          <w:tcPr>
            <w:tcW w:w="1560" w:type="dxa"/>
            <w:shd w:val="clear" w:color="auto" w:fill="auto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Музыкальная деятельность.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Продуктивно-творческая деятельность.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Речевая активность.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417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 воспитатели, родители,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воспитатель по обучению татарскому языку Габдрахманова Э. Н., музыкальный руководитель Караева Г.Р., члены организации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«Ак калфак»</w:t>
            </w:r>
          </w:p>
        </w:tc>
        <w:tc>
          <w:tcPr>
            <w:tcW w:w="1985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К.В. Закирова Хрестоматия для детей «Золотой ключик»,  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«На поляне детства», Ф.В.Хазратова «Говорим на родном языке»</w:t>
            </w:r>
          </w:p>
        </w:tc>
        <w:tc>
          <w:tcPr>
            <w:tcW w:w="2126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Фото и видео съемка конкурса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1842" w:type="dxa"/>
          </w:tcPr>
          <w:p w:rsidR="00D90F86" w:rsidRPr="002223C0" w:rsidRDefault="00D90F86" w:rsidP="002223C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Районный конкурс «Мин бит татар малае»</w:t>
            </w:r>
          </w:p>
        </w:tc>
        <w:tc>
          <w:tcPr>
            <w:tcW w:w="1560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Музыкальная деятельность.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Продуктивно-творческая деятельность.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Речевая активность.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 воспитатели, родители,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воспитатель по обучению татарскому языку Габдрахманова Э. Н., музыкальный руководитель Караева Г.Р., члены организации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«Ак калфак»</w:t>
            </w:r>
          </w:p>
        </w:tc>
        <w:tc>
          <w:tcPr>
            <w:tcW w:w="1985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К.В. Закирова Хрестоматия для детей «Золотой ключик»,  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«На поляне детства», Ф.В.Хазратова «Говорим на родном языке»</w:t>
            </w:r>
          </w:p>
        </w:tc>
        <w:tc>
          <w:tcPr>
            <w:tcW w:w="2126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Фото и видео съемка конкурса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0F86" w:rsidRPr="002223C0" w:rsidTr="002223C0">
        <w:tc>
          <w:tcPr>
            <w:tcW w:w="9469" w:type="dxa"/>
            <w:gridSpan w:val="6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Районная организация писателей «К</w:t>
            </w:r>
            <w:r w:rsidRPr="002223C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өмеш кыңгырау</w:t>
            </w:r>
            <w:r w:rsidRPr="002223C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»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1842" w:type="dxa"/>
          </w:tcPr>
          <w:p w:rsidR="00D90F86" w:rsidRPr="002223C0" w:rsidRDefault="00D90F86" w:rsidP="002223C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Музыкальное развлечение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«Туган телем – иркә гөлем»</w:t>
            </w:r>
          </w:p>
          <w:p w:rsidR="00D90F86" w:rsidRPr="002223C0" w:rsidRDefault="00D90F86" w:rsidP="002223C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(Международный день родного языка)</w:t>
            </w:r>
          </w:p>
          <w:p w:rsidR="00D90F86" w:rsidRPr="002223C0" w:rsidRDefault="00D90F86" w:rsidP="002223C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560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Музыкальная деятельность.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Речевая активность.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Продуктивно-творческая деятельность. 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417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Дети, воспитатели, родители,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воспитатель по обучению татарскому языку Габдрахманова Э. Н., музыкальный руководитель Караева Г.Р., члены организации писателей</w:t>
            </w:r>
          </w:p>
        </w:tc>
        <w:tc>
          <w:tcPr>
            <w:tcW w:w="1985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Интернет-источники: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видеохостинг Youtobe.com;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поисковая система Яндекс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Произведения татарских поэтов и писателей</w:t>
            </w:r>
          </w:p>
        </w:tc>
        <w:tc>
          <w:tcPr>
            <w:tcW w:w="2126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Выступления детей на утренниках на татарском языке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1842" w:type="dxa"/>
          </w:tcPr>
          <w:p w:rsidR="00D90F86" w:rsidRPr="002223C0" w:rsidRDefault="00D90F86" w:rsidP="002223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Флэш-моб «Я люблю Татарстан!»</w:t>
            </w:r>
          </w:p>
        </w:tc>
        <w:tc>
          <w:tcPr>
            <w:tcW w:w="1560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Музыкальная деятельность.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Продуктивно-творческая деятельность. 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Дети, родители,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воспитатель по обучению татарскому языку Габдрахманова Э.Н., музыкальный руководитель Караева Г.Р., члены организации писателей</w:t>
            </w:r>
          </w:p>
        </w:tc>
        <w:tc>
          <w:tcPr>
            <w:tcW w:w="1985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Интернет-источники: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видеохостинг Youtobe.com;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поисковая система Яндекс</w:t>
            </w:r>
          </w:p>
        </w:tc>
        <w:tc>
          <w:tcPr>
            <w:tcW w:w="2126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Фото и видео съемка конкурса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1842" w:type="dxa"/>
          </w:tcPr>
          <w:p w:rsidR="00D90F86" w:rsidRPr="002223C0" w:rsidRDefault="00D90F86" w:rsidP="002223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 Презентация (дефиле) «Дизайн современных национальных костюмов»</w:t>
            </w:r>
          </w:p>
        </w:tc>
        <w:tc>
          <w:tcPr>
            <w:tcW w:w="1560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Продуктивно-творческая деятельность. 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Дети, родители,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воспитатель по обучению татарскому языку Габдрахманова Э.Н., музыкальный руководитель Караева Г.Р., члены организации писателей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Интернет-источники: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видеохостинг Youtobe.com;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поисковая система Яндекс</w:t>
            </w:r>
          </w:p>
        </w:tc>
        <w:tc>
          <w:tcPr>
            <w:tcW w:w="2126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Фото и видео съемка конкурса</w:t>
            </w:r>
          </w:p>
        </w:tc>
      </w:tr>
      <w:tr w:rsidR="00D90F86" w:rsidRPr="002223C0" w:rsidTr="002223C0">
        <w:tc>
          <w:tcPr>
            <w:tcW w:w="9469" w:type="dxa"/>
            <w:gridSpan w:val="6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Редакция районной газеты «Трудовая слава» («Хезм</w:t>
            </w:r>
            <w:r w:rsidRPr="002223C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әт даны</w:t>
            </w:r>
            <w:r w:rsidRPr="002223C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»)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1842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Выпускнового номера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детск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ого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 журнал «Кукморёнок» («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Нәни кукмаралы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), посвя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щенного 100-летию ТАССР</w:t>
            </w:r>
          </w:p>
        </w:tc>
        <w:tc>
          <w:tcPr>
            <w:tcW w:w="1560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Продуктивно-творческая деятельность.</w:t>
            </w:r>
          </w:p>
        </w:tc>
        <w:tc>
          <w:tcPr>
            <w:tcW w:w="1417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Дети, педагоги,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родители, работники районной газеты</w:t>
            </w:r>
          </w:p>
        </w:tc>
        <w:tc>
          <w:tcPr>
            <w:tcW w:w="1985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З.М.Зарипова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Татарча сөйләшәбез», Р.К. Шаехова «Региональная программа 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Сөенеч – радость познания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Интернет-источники: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видеохостинг Youtobe.com;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поисковая система Яндекс</w:t>
            </w:r>
          </w:p>
        </w:tc>
        <w:tc>
          <w:tcPr>
            <w:tcW w:w="2126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Использование нового номера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детск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ого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 журнал «Кукморёнок» («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Нәни кукмаралы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), посвя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щенного 100-летию ТАССР на занятиях, в режимных моментах, дома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1842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Экскурсииредакцию районной газеты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Хезмәт даны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» («Трудовая слава»)</w:t>
            </w:r>
          </w:p>
        </w:tc>
        <w:tc>
          <w:tcPr>
            <w:tcW w:w="1560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Продуктивно – творческая деятельность.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Изготовление макетов малых архитектурных форм</w:t>
            </w:r>
          </w:p>
        </w:tc>
        <w:tc>
          <w:tcPr>
            <w:tcW w:w="1417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 xml:space="preserve">Дети, воспитатели, 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работники районной газеты</w:t>
            </w:r>
          </w:p>
        </w:tc>
        <w:tc>
          <w:tcPr>
            <w:tcW w:w="1985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Интернет-источники: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видеохостинг Youtobe.com;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поисковая система Яндекс</w:t>
            </w:r>
          </w:p>
        </w:tc>
        <w:tc>
          <w:tcPr>
            <w:tcW w:w="2126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Фото и видео съемка, рабочая версия верстки первой страницы газеты</w:t>
            </w:r>
          </w:p>
        </w:tc>
      </w:tr>
      <w:tr w:rsidR="00D90F86" w:rsidRPr="002223C0" w:rsidTr="002223C0">
        <w:tc>
          <w:tcPr>
            <w:tcW w:w="9469" w:type="dxa"/>
            <w:gridSpan w:val="6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МБДОУ Детский сад комбинированного вида №36 “Искорка” г. Елабуга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1842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Телемост на темы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«Знакомство  сродным краем», «Игры по авторской программе «ЭНҖЕ-МӘРҖӘН»</w:t>
            </w:r>
          </w:p>
        </w:tc>
        <w:tc>
          <w:tcPr>
            <w:tcW w:w="1560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D90F86" w:rsidRPr="002223C0" w:rsidTr="002223C0">
        <w:tc>
          <w:tcPr>
            <w:tcW w:w="9469" w:type="dxa"/>
            <w:gridSpan w:val="6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Бугульминский филиал ЧОУ ВО «Казанский инновационный университете им. В. Г. Тимирясова»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1842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авторских разработок по обучению детей дошкольного возраста языкам, организованный совместно с Бугульминским филиалом ЧОУ ВО «Казанский инновационный университете им. В. Г. Тимирясова», посвященный 100летию ТАССР</w:t>
            </w:r>
          </w:p>
        </w:tc>
        <w:tc>
          <w:tcPr>
            <w:tcW w:w="1560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</w:t>
            </w:r>
          </w:p>
        </w:tc>
        <w:tc>
          <w:tcPr>
            <w:tcW w:w="1417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Заведующий Гайнетдинова З.З., старший воспитатель Канышева С.М., педагоги, Гибадуллина Э.М., заместитель директора ЧОУ ВО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КИУ (ИЭУП)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к.и.н., доцент Юсупова Г.Р, доцент кафедры педагогической психологии и педагоги ЧОУ ВО 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КИУ (ИЭУП)</w:t>
            </w: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222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к.п.н.</w:t>
            </w:r>
          </w:p>
        </w:tc>
        <w:tc>
          <w:tcPr>
            <w:tcW w:w="1985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Интернет-источники: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видеохостинг Youtobe.com;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поисковая система Яндекс</w:t>
            </w:r>
          </w:p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Пополнение методической базы ДОУ</w:t>
            </w:r>
          </w:p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Повышение коммуникативной компетенции педагогов</w:t>
            </w:r>
          </w:p>
        </w:tc>
      </w:tr>
      <w:tr w:rsidR="00D90F86" w:rsidRPr="002223C0" w:rsidTr="002223C0">
        <w:tc>
          <w:tcPr>
            <w:tcW w:w="9469" w:type="dxa"/>
            <w:gridSpan w:val="6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Жители г. Кукмор</w:t>
            </w:r>
          </w:p>
        </w:tc>
      </w:tr>
      <w:tr w:rsidR="00D90F86" w:rsidRPr="002223C0" w:rsidTr="002223C0">
        <w:tc>
          <w:tcPr>
            <w:tcW w:w="539" w:type="dxa"/>
          </w:tcPr>
          <w:p w:rsidR="00D90F86" w:rsidRPr="002223C0" w:rsidRDefault="00D90F86" w:rsidP="002223C0">
            <w:pPr>
              <w:ind w:left="-137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842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/>
              </w:rPr>
              <w:t>Ф</w:t>
            </w:r>
            <w:r w:rsidRPr="002223C0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естиваль «Кукморские валенки» </w:t>
            </w:r>
          </w:p>
        </w:tc>
        <w:tc>
          <w:tcPr>
            <w:tcW w:w="1560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Организация игр и развлечений с населением</w:t>
            </w:r>
          </w:p>
        </w:tc>
        <w:tc>
          <w:tcPr>
            <w:tcW w:w="1417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985" w:type="dxa"/>
          </w:tcPr>
          <w:p w:rsidR="00D90F86" w:rsidRPr="002223C0" w:rsidRDefault="00D90F86" w:rsidP="002223C0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Интернет- ресурсы</w:t>
            </w:r>
          </w:p>
        </w:tc>
        <w:tc>
          <w:tcPr>
            <w:tcW w:w="2126" w:type="dxa"/>
          </w:tcPr>
          <w:p w:rsidR="00D90F86" w:rsidRPr="002223C0" w:rsidRDefault="00D90F86" w:rsidP="002223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3C0">
              <w:rPr>
                <w:rFonts w:ascii="Times New Roman" w:hAnsi="Times New Roman" w:cs="Times New Roman"/>
                <w:sz w:val="24"/>
                <w:szCs w:val="24"/>
              </w:rPr>
              <w:t>Повышение социально-коммуникативной компетентности педагогов</w:t>
            </w:r>
          </w:p>
        </w:tc>
      </w:tr>
    </w:tbl>
    <w:p w:rsidR="00D90F86" w:rsidRDefault="00D90F86" w:rsidP="00D90F8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D90F86" w:rsidRDefault="00D90F86" w:rsidP="00D90F8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D90F86" w:rsidRPr="00B47499" w:rsidRDefault="00D90F86" w:rsidP="00D90F86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47499">
        <w:rPr>
          <w:rFonts w:ascii="Times New Roman" w:hAnsi="Times New Roman" w:cs="Times New Roman"/>
          <w:b/>
          <w:sz w:val="28"/>
          <w:szCs w:val="28"/>
        </w:rPr>
        <w:t>3 этап</w:t>
      </w:r>
      <w:r w:rsidRPr="00B47499">
        <w:rPr>
          <w:rFonts w:ascii="Times New Roman" w:hAnsi="Times New Roman" w:cs="Times New Roman"/>
          <w:sz w:val="28"/>
          <w:szCs w:val="28"/>
        </w:rPr>
        <w:t xml:space="preserve"> «</w:t>
      </w:r>
      <w:r w:rsidRPr="00B47499">
        <w:rPr>
          <w:rFonts w:ascii="Times New Roman" w:eastAsia="Times New Roman" w:hAnsi="Times New Roman" w:cs="Times New Roman"/>
          <w:b/>
          <w:sz w:val="28"/>
          <w:szCs w:val="28"/>
        </w:rPr>
        <w:t>Заключительный»</w:t>
      </w:r>
    </w:p>
    <w:p w:rsidR="00D90F86" w:rsidRPr="007F299B" w:rsidRDefault="00D90F86" w:rsidP="00D90F86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46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539"/>
        <w:gridCol w:w="3402"/>
        <w:gridCol w:w="5528"/>
      </w:tblGrid>
      <w:tr w:rsidR="00D90F86" w:rsidRPr="007F299B" w:rsidTr="00D90F86">
        <w:tc>
          <w:tcPr>
            <w:tcW w:w="539" w:type="dxa"/>
            <w:vAlign w:val="center"/>
          </w:tcPr>
          <w:p w:rsidR="00D90F86" w:rsidRPr="007F299B" w:rsidRDefault="00D90F86" w:rsidP="00D90F86">
            <w:pPr>
              <w:ind w:left="-137" w:right="-108"/>
              <w:jc w:val="center"/>
              <w:rPr>
                <w:b/>
                <w:sz w:val="24"/>
                <w:szCs w:val="24"/>
              </w:rPr>
            </w:pPr>
            <w:r w:rsidRPr="007F299B">
              <w:rPr>
                <w:b/>
                <w:sz w:val="24"/>
                <w:szCs w:val="24"/>
              </w:rPr>
              <w:t>№ п/п</w:t>
            </w:r>
          </w:p>
        </w:tc>
        <w:tc>
          <w:tcPr>
            <w:tcW w:w="3402" w:type="dxa"/>
            <w:vAlign w:val="center"/>
          </w:tcPr>
          <w:p w:rsidR="00D90F86" w:rsidRPr="007F299B" w:rsidRDefault="00D90F86" w:rsidP="00D90F86">
            <w:pPr>
              <w:ind w:left="34" w:right="34"/>
              <w:jc w:val="center"/>
              <w:rPr>
                <w:b/>
                <w:sz w:val="24"/>
                <w:szCs w:val="24"/>
              </w:rPr>
            </w:pPr>
            <w:r w:rsidRPr="007F299B">
              <w:rPr>
                <w:b/>
                <w:sz w:val="24"/>
                <w:szCs w:val="24"/>
              </w:rPr>
              <w:t>Виды деятельности</w:t>
            </w:r>
          </w:p>
        </w:tc>
        <w:tc>
          <w:tcPr>
            <w:tcW w:w="5528" w:type="dxa"/>
            <w:vAlign w:val="center"/>
          </w:tcPr>
          <w:p w:rsidR="00D90F86" w:rsidRPr="007F299B" w:rsidRDefault="00D90F86" w:rsidP="00D90F86">
            <w:pPr>
              <w:ind w:left="33" w:right="34"/>
              <w:jc w:val="center"/>
              <w:rPr>
                <w:b/>
                <w:sz w:val="24"/>
                <w:szCs w:val="24"/>
              </w:rPr>
            </w:pPr>
            <w:r w:rsidRPr="007F299B">
              <w:rPr>
                <w:b/>
                <w:sz w:val="24"/>
                <w:szCs w:val="24"/>
              </w:rPr>
              <w:t>Результат</w:t>
            </w:r>
          </w:p>
        </w:tc>
      </w:tr>
      <w:tr w:rsidR="00D90F86" w:rsidRPr="007F299B" w:rsidTr="00D90F86">
        <w:tc>
          <w:tcPr>
            <w:tcW w:w="539" w:type="dxa"/>
          </w:tcPr>
          <w:p w:rsidR="00D90F86" w:rsidRPr="007F299B" w:rsidRDefault="00D90F86" w:rsidP="00D90F86">
            <w:pPr>
              <w:ind w:left="-137" w:right="-108"/>
              <w:jc w:val="center"/>
              <w:rPr>
                <w:sz w:val="24"/>
                <w:szCs w:val="24"/>
              </w:rPr>
            </w:pPr>
            <w:r w:rsidRPr="007F299B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D90F86" w:rsidRPr="007F299B" w:rsidRDefault="00D90F86" w:rsidP="00D90F86">
            <w:pPr>
              <w:ind w:left="34" w:right="34"/>
              <w:jc w:val="both"/>
              <w:rPr>
                <w:sz w:val="24"/>
                <w:szCs w:val="24"/>
              </w:rPr>
            </w:pPr>
            <w:r w:rsidRPr="007F299B">
              <w:rPr>
                <w:sz w:val="24"/>
                <w:szCs w:val="24"/>
              </w:rPr>
              <w:t>Оценка эффективности реализации проекта</w:t>
            </w:r>
            <w:r>
              <w:rPr>
                <w:sz w:val="24"/>
                <w:szCs w:val="24"/>
              </w:rPr>
              <w:t>, м</w:t>
            </w:r>
            <w:r w:rsidRPr="007F299B">
              <w:rPr>
                <w:sz w:val="24"/>
                <w:szCs w:val="24"/>
              </w:rPr>
              <w:t>ониторинг усвоения программного материала по татарскому языку русскоязычными детьми за период 201</w:t>
            </w:r>
            <w:r>
              <w:rPr>
                <w:sz w:val="24"/>
                <w:szCs w:val="24"/>
              </w:rPr>
              <w:t>9</w:t>
            </w:r>
            <w:r w:rsidRPr="007F299B">
              <w:rPr>
                <w:sz w:val="24"/>
                <w:szCs w:val="24"/>
              </w:rPr>
              <w:t xml:space="preserve"> – 20</w:t>
            </w:r>
            <w:r>
              <w:rPr>
                <w:sz w:val="24"/>
                <w:szCs w:val="24"/>
              </w:rPr>
              <w:t>20</w:t>
            </w:r>
            <w:r w:rsidRPr="007F299B">
              <w:rPr>
                <w:sz w:val="24"/>
                <w:szCs w:val="24"/>
              </w:rPr>
              <w:t xml:space="preserve"> г</w:t>
            </w:r>
          </w:p>
        </w:tc>
        <w:tc>
          <w:tcPr>
            <w:tcW w:w="5528" w:type="dxa"/>
          </w:tcPr>
          <w:p w:rsidR="00D90F86" w:rsidRPr="00FB77EB" w:rsidRDefault="00D90F86" w:rsidP="00D90F86">
            <w:pPr>
              <w:keepNext/>
              <w:ind w:left="33" w:right="34"/>
              <w:jc w:val="both"/>
              <w:outlineLvl w:val="1"/>
              <w:rPr>
                <w:sz w:val="24"/>
                <w:szCs w:val="24"/>
              </w:rPr>
            </w:pPr>
            <w:r w:rsidRPr="007F299B">
              <w:rPr>
                <w:sz w:val="24"/>
                <w:szCs w:val="24"/>
              </w:rPr>
              <w:t xml:space="preserve">1.Видеосюжет об итогах и результатах проектной работы </w:t>
            </w:r>
            <w:r w:rsidRPr="00FB77EB">
              <w:rPr>
                <w:sz w:val="24"/>
                <w:szCs w:val="24"/>
              </w:rPr>
              <w:t>по совершенствованию системы билингвального образования дошкольников</w:t>
            </w:r>
          </w:p>
          <w:p w:rsidR="00D90F86" w:rsidRPr="00FB77EB" w:rsidRDefault="00D90F86" w:rsidP="00D90F86">
            <w:pPr>
              <w:ind w:left="33" w:right="34"/>
              <w:jc w:val="both"/>
              <w:rPr>
                <w:sz w:val="24"/>
                <w:szCs w:val="24"/>
                <w:lang w:val="tt-RU"/>
              </w:rPr>
            </w:pPr>
            <w:r w:rsidRPr="00FB77EB">
              <w:rPr>
                <w:sz w:val="24"/>
                <w:szCs w:val="24"/>
              </w:rPr>
              <w:t>«</w:t>
            </w:r>
            <w:r w:rsidRPr="00FB77EB">
              <w:rPr>
                <w:sz w:val="24"/>
                <w:szCs w:val="24"/>
                <w:lang w:val="tt-RU"/>
              </w:rPr>
              <w:t>ЭНҖЕ-МӘРҖӘН</w:t>
            </w:r>
            <w:r w:rsidRPr="00FB77EB">
              <w:rPr>
                <w:sz w:val="24"/>
                <w:szCs w:val="24"/>
              </w:rPr>
              <w:t>»</w:t>
            </w:r>
          </w:p>
          <w:p w:rsidR="00D90F86" w:rsidRPr="007F299B" w:rsidRDefault="00D90F86" w:rsidP="00D90F86">
            <w:pPr>
              <w:ind w:left="33" w:right="34"/>
              <w:jc w:val="both"/>
              <w:rPr>
                <w:sz w:val="24"/>
                <w:szCs w:val="24"/>
              </w:rPr>
            </w:pPr>
            <w:r w:rsidRPr="007F299B">
              <w:rPr>
                <w:sz w:val="24"/>
                <w:szCs w:val="24"/>
              </w:rPr>
              <w:t>2. Аналитическая справка</w:t>
            </w:r>
          </w:p>
          <w:p w:rsidR="00D90F86" w:rsidRPr="007F299B" w:rsidRDefault="00D90F86" w:rsidP="00D90F86">
            <w:pPr>
              <w:ind w:left="33" w:right="34"/>
              <w:jc w:val="both"/>
              <w:rPr>
                <w:sz w:val="24"/>
                <w:szCs w:val="24"/>
              </w:rPr>
            </w:pPr>
          </w:p>
        </w:tc>
      </w:tr>
      <w:tr w:rsidR="00D90F86" w:rsidRPr="007F299B" w:rsidTr="00D90F86">
        <w:tc>
          <w:tcPr>
            <w:tcW w:w="539" w:type="dxa"/>
          </w:tcPr>
          <w:p w:rsidR="00D90F86" w:rsidRPr="007F299B" w:rsidRDefault="00D90F86" w:rsidP="00D90F86">
            <w:pPr>
              <w:ind w:left="-137"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402" w:type="dxa"/>
          </w:tcPr>
          <w:p w:rsidR="00D90F86" w:rsidRPr="007F299B" w:rsidRDefault="00D90F86" w:rsidP="00D90F86">
            <w:pPr>
              <w:ind w:left="34" w:right="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Обмен педагогическим опытом</w:t>
            </w:r>
          </w:p>
        </w:tc>
        <w:tc>
          <w:tcPr>
            <w:tcW w:w="5528" w:type="dxa"/>
          </w:tcPr>
          <w:p w:rsidR="00D90F86" w:rsidRDefault="00D90F86" w:rsidP="00D90F86">
            <w:pPr>
              <w:ind w:left="33" w:right="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Pr="00C77D8C">
              <w:rPr>
                <w:sz w:val="24"/>
                <w:szCs w:val="24"/>
              </w:rPr>
              <w:t>Выступления на муниципальных методических объединениях</w:t>
            </w:r>
          </w:p>
          <w:p w:rsidR="00D90F86" w:rsidRPr="00C77D8C" w:rsidRDefault="00D90F86" w:rsidP="00D90F86">
            <w:pPr>
              <w:ind w:left="33" w:right="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  <w:r w:rsidRPr="00C77D8C">
              <w:rPr>
                <w:sz w:val="24"/>
                <w:szCs w:val="24"/>
              </w:rPr>
              <w:t>Участие в конкурсах педагогического мастерства</w:t>
            </w:r>
          </w:p>
        </w:tc>
      </w:tr>
    </w:tbl>
    <w:p w:rsidR="005A2482" w:rsidRDefault="005A2482" w:rsidP="00A65119">
      <w:pPr>
        <w:spacing w:after="0" w:line="240" w:lineRule="auto"/>
        <w:ind w:right="305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sectPr w:rsidR="005A2482" w:rsidSect="00690114">
      <w:footerReference w:type="default" r:id="rId11"/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A08BA" w:rsidRDefault="004A08BA" w:rsidP="001B7A6B">
      <w:pPr>
        <w:spacing w:after="0" w:line="240" w:lineRule="auto"/>
      </w:pPr>
      <w:r>
        <w:separator/>
      </w:r>
    </w:p>
  </w:endnote>
  <w:endnote w:type="continuationSeparator" w:id="0">
    <w:p w:rsidR="004A08BA" w:rsidRDefault="004A08BA" w:rsidP="001B7A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dale Sans UI">
    <w:altName w:val="Times New Roman"/>
    <w:charset w:val="00"/>
    <w:family w:val="auto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Open Sans">
    <w:altName w:val="Times New Roman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6513392"/>
      <w:docPartObj>
        <w:docPartGallery w:val="Page Numbers (Bottom of Page)"/>
        <w:docPartUnique/>
      </w:docPartObj>
    </w:sdtPr>
    <w:sdtEndPr/>
    <w:sdtContent>
      <w:p w:rsidR="00C5235E" w:rsidRDefault="00692153">
        <w:pPr>
          <w:pStyle w:val="aa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C503AE">
          <w:rPr>
            <w:noProof/>
          </w:rPr>
          <w:t>67</w:t>
        </w:r>
        <w:r>
          <w:rPr>
            <w:noProof/>
          </w:rPr>
          <w:fldChar w:fldCharType="end"/>
        </w:r>
      </w:p>
    </w:sdtContent>
  </w:sdt>
  <w:p w:rsidR="00C5235E" w:rsidRDefault="00C5235E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A08BA" w:rsidRDefault="004A08BA" w:rsidP="001B7A6B">
      <w:pPr>
        <w:spacing w:after="0" w:line="240" w:lineRule="auto"/>
      </w:pPr>
      <w:r>
        <w:separator/>
      </w:r>
    </w:p>
  </w:footnote>
  <w:footnote w:type="continuationSeparator" w:id="0">
    <w:p w:rsidR="004A08BA" w:rsidRDefault="004A08BA" w:rsidP="001B7A6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80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000022"/>
    <w:multiLevelType w:val="singleLevel"/>
    <w:tmpl w:val="00000022"/>
    <w:name w:val="WW8Num3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  <w:color w:val="auto"/>
      </w:rPr>
    </w:lvl>
  </w:abstractNum>
  <w:abstractNum w:abstractNumId="2" w15:restartNumberingAfterBreak="0">
    <w:nsid w:val="0CEE42E2"/>
    <w:multiLevelType w:val="hybridMultilevel"/>
    <w:tmpl w:val="33268CA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AB841CA"/>
    <w:multiLevelType w:val="hybridMultilevel"/>
    <w:tmpl w:val="679C2E4A"/>
    <w:lvl w:ilvl="0" w:tplc="985C7B14">
      <w:start w:val="5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046C24"/>
    <w:multiLevelType w:val="hybridMultilevel"/>
    <w:tmpl w:val="347855D0"/>
    <w:lvl w:ilvl="0" w:tplc="ECA04366">
      <w:start w:val="1"/>
      <w:numFmt w:val="bullet"/>
      <w:lvlText w:val="-"/>
      <w:lvlJc w:val="left"/>
      <w:pPr>
        <w:ind w:left="405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5" w15:restartNumberingAfterBreak="0">
    <w:nsid w:val="4DEE7ADC"/>
    <w:multiLevelType w:val="hybridMultilevel"/>
    <w:tmpl w:val="29BC5A22"/>
    <w:lvl w:ilvl="0" w:tplc="46EC513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5FBE4015"/>
    <w:multiLevelType w:val="hybridMultilevel"/>
    <w:tmpl w:val="92A6615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622901FC"/>
    <w:multiLevelType w:val="multilevel"/>
    <w:tmpl w:val="811C7454"/>
    <w:lvl w:ilvl="0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B561AB1"/>
    <w:multiLevelType w:val="hybridMultilevel"/>
    <w:tmpl w:val="8378FB6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A9CCA060">
      <w:numFmt w:val="bullet"/>
      <w:lvlText w:val="•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8"/>
  </w:num>
  <w:num w:numId="4">
    <w:abstractNumId w:val="5"/>
  </w:num>
  <w:num w:numId="5">
    <w:abstractNumId w:val="7"/>
  </w:num>
  <w:num w:numId="6">
    <w:abstractNumId w:val="6"/>
  </w:num>
  <w:num w:numId="7">
    <w:abstractNumId w:val="4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2EE7"/>
    <w:rsid w:val="00007152"/>
    <w:rsid w:val="00011BFA"/>
    <w:rsid w:val="00042C60"/>
    <w:rsid w:val="00044C65"/>
    <w:rsid w:val="000523C9"/>
    <w:rsid w:val="0005263E"/>
    <w:rsid w:val="00060A27"/>
    <w:rsid w:val="0006298E"/>
    <w:rsid w:val="00063BA7"/>
    <w:rsid w:val="000640F6"/>
    <w:rsid w:val="0006423E"/>
    <w:rsid w:val="00066152"/>
    <w:rsid w:val="00066584"/>
    <w:rsid w:val="000666BB"/>
    <w:rsid w:val="00072F1C"/>
    <w:rsid w:val="000731DF"/>
    <w:rsid w:val="00077D95"/>
    <w:rsid w:val="00087453"/>
    <w:rsid w:val="000A4B4E"/>
    <w:rsid w:val="000A7B62"/>
    <w:rsid w:val="000C1B36"/>
    <w:rsid w:val="000C5E75"/>
    <w:rsid w:val="000D094B"/>
    <w:rsid w:val="000D2FBA"/>
    <w:rsid w:val="000D45D9"/>
    <w:rsid w:val="000D54F3"/>
    <w:rsid w:val="000E1197"/>
    <w:rsid w:val="000F5839"/>
    <w:rsid w:val="000F5B3D"/>
    <w:rsid w:val="001055C2"/>
    <w:rsid w:val="00105D4C"/>
    <w:rsid w:val="0011498A"/>
    <w:rsid w:val="001254AB"/>
    <w:rsid w:val="00126896"/>
    <w:rsid w:val="00130B93"/>
    <w:rsid w:val="00137D25"/>
    <w:rsid w:val="00144486"/>
    <w:rsid w:val="0015064D"/>
    <w:rsid w:val="00150EE3"/>
    <w:rsid w:val="001523BD"/>
    <w:rsid w:val="001577D3"/>
    <w:rsid w:val="001651CF"/>
    <w:rsid w:val="00170CF4"/>
    <w:rsid w:val="00175E4D"/>
    <w:rsid w:val="00177912"/>
    <w:rsid w:val="001A35B1"/>
    <w:rsid w:val="001A5742"/>
    <w:rsid w:val="001B0D37"/>
    <w:rsid w:val="001B4AF0"/>
    <w:rsid w:val="001B7A6B"/>
    <w:rsid w:val="001C0D99"/>
    <w:rsid w:val="001C14B8"/>
    <w:rsid w:val="001C5BD8"/>
    <w:rsid w:val="001F08B3"/>
    <w:rsid w:val="001F26BF"/>
    <w:rsid w:val="001F3F78"/>
    <w:rsid w:val="001F4E1A"/>
    <w:rsid w:val="001F5ECB"/>
    <w:rsid w:val="001F74B7"/>
    <w:rsid w:val="001F7615"/>
    <w:rsid w:val="002223C0"/>
    <w:rsid w:val="002233EC"/>
    <w:rsid w:val="002324D9"/>
    <w:rsid w:val="00233804"/>
    <w:rsid w:val="00244270"/>
    <w:rsid w:val="002479F6"/>
    <w:rsid w:val="00250772"/>
    <w:rsid w:val="0025347D"/>
    <w:rsid w:val="002552F5"/>
    <w:rsid w:val="00270F14"/>
    <w:rsid w:val="002746F6"/>
    <w:rsid w:val="00282CBE"/>
    <w:rsid w:val="00290FB9"/>
    <w:rsid w:val="0029514E"/>
    <w:rsid w:val="002B0A91"/>
    <w:rsid w:val="002B17A8"/>
    <w:rsid w:val="002B6BAC"/>
    <w:rsid w:val="002C2255"/>
    <w:rsid w:val="002D3816"/>
    <w:rsid w:val="002F643F"/>
    <w:rsid w:val="002F70F7"/>
    <w:rsid w:val="0030092B"/>
    <w:rsid w:val="00303959"/>
    <w:rsid w:val="0030575E"/>
    <w:rsid w:val="0031156C"/>
    <w:rsid w:val="0031471B"/>
    <w:rsid w:val="00335AE9"/>
    <w:rsid w:val="00336093"/>
    <w:rsid w:val="00336FC2"/>
    <w:rsid w:val="003419DB"/>
    <w:rsid w:val="00351878"/>
    <w:rsid w:val="0035225D"/>
    <w:rsid w:val="003536CB"/>
    <w:rsid w:val="00356DF6"/>
    <w:rsid w:val="0036263B"/>
    <w:rsid w:val="003666D6"/>
    <w:rsid w:val="00367FFD"/>
    <w:rsid w:val="003774A1"/>
    <w:rsid w:val="00380C7A"/>
    <w:rsid w:val="00392CE6"/>
    <w:rsid w:val="0039310B"/>
    <w:rsid w:val="0039582B"/>
    <w:rsid w:val="0039729F"/>
    <w:rsid w:val="003A7EE0"/>
    <w:rsid w:val="003C5221"/>
    <w:rsid w:val="003C5310"/>
    <w:rsid w:val="003D18ED"/>
    <w:rsid w:val="003D2D31"/>
    <w:rsid w:val="003D5885"/>
    <w:rsid w:val="003E1096"/>
    <w:rsid w:val="003E3626"/>
    <w:rsid w:val="003F0E18"/>
    <w:rsid w:val="004021F7"/>
    <w:rsid w:val="00421D75"/>
    <w:rsid w:val="00421E36"/>
    <w:rsid w:val="00423EBB"/>
    <w:rsid w:val="00446790"/>
    <w:rsid w:val="00447073"/>
    <w:rsid w:val="0044719A"/>
    <w:rsid w:val="00464785"/>
    <w:rsid w:val="00466114"/>
    <w:rsid w:val="00482EE7"/>
    <w:rsid w:val="00483274"/>
    <w:rsid w:val="004855BB"/>
    <w:rsid w:val="004860A0"/>
    <w:rsid w:val="004933EA"/>
    <w:rsid w:val="004953BE"/>
    <w:rsid w:val="00497773"/>
    <w:rsid w:val="004A08BA"/>
    <w:rsid w:val="004A61E3"/>
    <w:rsid w:val="004B0E52"/>
    <w:rsid w:val="004B2B45"/>
    <w:rsid w:val="004B53A5"/>
    <w:rsid w:val="004D6472"/>
    <w:rsid w:val="005024DD"/>
    <w:rsid w:val="005159D8"/>
    <w:rsid w:val="00516212"/>
    <w:rsid w:val="00516B4F"/>
    <w:rsid w:val="00531545"/>
    <w:rsid w:val="00534FA0"/>
    <w:rsid w:val="00540ED9"/>
    <w:rsid w:val="005421CE"/>
    <w:rsid w:val="005422EE"/>
    <w:rsid w:val="00543590"/>
    <w:rsid w:val="00544E04"/>
    <w:rsid w:val="0054626B"/>
    <w:rsid w:val="005538DF"/>
    <w:rsid w:val="00555506"/>
    <w:rsid w:val="00560FDF"/>
    <w:rsid w:val="00561EB8"/>
    <w:rsid w:val="00573291"/>
    <w:rsid w:val="00575B3D"/>
    <w:rsid w:val="0058425A"/>
    <w:rsid w:val="0058735A"/>
    <w:rsid w:val="00591345"/>
    <w:rsid w:val="005940BF"/>
    <w:rsid w:val="005A0D30"/>
    <w:rsid w:val="005A2482"/>
    <w:rsid w:val="005C0288"/>
    <w:rsid w:val="005C20F3"/>
    <w:rsid w:val="005C7D6F"/>
    <w:rsid w:val="005D4B55"/>
    <w:rsid w:val="005D5C5D"/>
    <w:rsid w:val="005E0196"/>
    <w:rsid w:val="005E366F"/>
    <w:rsid w:val="005E45F0"/>
    <w:rsid w:val="005E6A5C"/>
    <w:rsid w:val="005F26A9"/>
    <w:rsid w:val="005F47E7"/>
    <w:rsid w:val="005F5510"/>
    <w:rsid w:val="006062B2"/>
    <w:rsid w:val="0061791B"/>
    <w:rsid w:val="00626F54"/>
    <w:rsid w:val="00631284"/>
    <w:rsid w:val="006362A4"/>
    <w:rsid w:val="0064190F"/>
    <w:rsid w:val="00651CB9"/>
    <w:rsid w:val="0065243B"/>
    <w:rsid w:val="006531CD"/>
    <w:rsid w:val="006539E0"/>
    <w:rsid w:val="00654EAF"/>
    <w:rsid w:val="0066141E"/>
    <w:rsid w:val="00671095"/>
    <w:rsid w:val="00674BB7"/>
    <w:rsid w:val="00675C5F"/>
    <w:rsid w:val="006802BF"/>
    <w:rsid w:val="00681C33"/>
    <w:rsid w:val="00690114"/>
    <w:rsid w:val="00692153"/>
    <w:rsid w:val="00694BC0"/>
    <w:rsid w:val="006B0E2C"/>
    <w:rsid w:val="006B139B"/>
    <w:rsid w:val="006B2D62"/>
    <w:rsid w:val="006B7013"/>
    <w:rsid w:val="006C080F"/>
    <w:rsid w:val="006C7B1B"/>
    <w:rsid w:val="006D4930"/>
    <w:rsid w:val="006E066E"/>
    <w:rsid w:val="006E2B40"/>
    <w:rsid w:val="006E4CB8"/>
    <w:rsid w:val="006F2451"/>
    <w:rsid w:val="006F765F"/>
    <w:rsid w:val="006F7B16"/>
    <w:rsid w:val="007111B2"/>
    <w:rsid w:val="00716D36"/>
    <w:rsid w:val="007242C4"/>
    <w:rsid w:val="00724AE8"/>
    <w:rsid w:val="00740D64"/>
    <w:rsid w:val="007478F1"/>
    <w:rsid w:val="007573E2"/>
    <w:rsid w:val="007776A1"/>
    <w:rsid w:val="00782A7C"/>
    <w:rsid w:val="007830F2"/>
    <w:rsid w:val="007A3241"/>
    <w:rsid w:val="007A49B4"/>
    <w:rsid w:val="007A6924"/>
    <w:rsid w:val="007B443D"/>
    <w:rsid w:val="007B5EBB"/>
    <w:rsid w:val="007D0147"/>
    <w:rsid w:val="007D15DD"/>
    <w:rsid w:val="007E3522"/>
    <w:rsid w:val="007F0F75"/>
    <w:rsid w:val="007F5264"/>
    <w:rsid w:val="00807483"/>
    <w:rsid w:val="008100AA"/>
    <w:rsid w:val="008124D2"/>
    <w:rsid w:val="008173C0"/>
    <w:rsid w:val="00817CBE"/>
    <w:rsid w:val="008216C0"/>
    <w:rsid w:val="00824095"/>
    <w:rsid w:val="00826292"/>
    <w:rsid w:val="00827EDB"/>
    <w:rsid w:val="0083518B"/>
    <w:rsid w:val="008418FB"/>
    <w:rsid w:val="008429DD"/>
    <w:rsid w:val="0085366C"/>
    <w:rsid w:val="0085689D"/>
    <w:rsid w:val="00870F0D"/>
    <w:rsid w:val="00880772"/>
    <w:rsid w:val="00891254"/>
    <w:rsid w:val="008A3074"/>
    <w:rsid w:val="008A42B6"/>
    <w:rsid w:val="008C10C9"/>
    <w:rsid w:val="008C7599"/>
    <w:rsid w:val="008D40D3"/>
    <w:rsid w:val="008D6929"/>
    <w:rsid w:val="008E4904"/>
    <w:rsid w:val="008E5174"/>
    <w:rsid w:val="008F3AD7"/>
    <w:rsid w:val="009015C7"/>
    <w:rsid w:val="009019A0"/>
    <w:rsid w:val="00902985"/>
    <w:rsid w:val="009036DE"/>
    <w:rsid w:val="00916801"/>
    <w:rsid w:val="00921A07"/>
    <w:rsid w:val="00922FEA"/>
    <w:rsid w:val="00930064"/>
    <w:rsid w:val="009310D6"/>
    <w:rsid w:val="009405BC"/>
    <w:rsid w:val="009433B9"/>
    <w:rsid w:val="00957FF0"/>
    <w:rsid w:val="009606BB"/>
    <w:rsid w:val="00960FA1"/>
    <w:rsid w:val="009618BB"/>
    <w:rsid w:val="00965CC8"/>
    <w:rsid w:val="00966484"/>
    <w:rsid w:val="0097174D"/>
    <w:rsid w:val="0098365F"/>
    <w:rsid w:val="009A7B55"/>
    <w:rsid w:val="009B3E02"/>
    <w:rsid w:val="009B6379"/>
    <w:rsid w:val="009C48E6"/>
    <w:rsid w:val="009C5A51"/>
    <w:rsid w:val="009D1008"/>
    <w:rsid w:val="009D2133"/>
    <w:rsid w:val="009D2D52"/>
    <w:rsid w:val="009D536D"/>
    <w:rsid w:val="009E13D6"/>
    <w:rsid w:val="009E6EA7"/>
    <w:rsid w:val="009F7D74"/>
    <w:rsid w:val="00A02599"/>
    <w:rsid w:val="00A03647"/>
    <w:rsid w:val="00A03864"/>
    <w:rsid w:val="00A1141A"/>
    <w:rsid w:val="00A12F01"/>
    <w:rsid w:val="00A20AA2"/>
    <w:rsid w:val="00A43F09"/>
    <w:rsid w:val="00A46108"/>
    <w:rsid w:val="00A4672E"/>
    <w:rsid w:val="00A470AB"/>
    <w:rsid w:val="00A5375A"/>
    <w:rsid w:val="00A62FFC"/>
    <w:rsid w:val="00A65119"/>
    <w:rsid w:val="00A655B0"/>
    <w:rsid w:val="00A65B14"/>
    <w:rsid w:val="00A7233F"/>
    <w:rsid w:val="00A73077"/>
    <w:rsid w:val="00A7513E"/>
    <w:rsid w:val="00A85126"/>
    <w:rsid w:val="00A87A56"/>
    <w:rsid w:val="00A915AB"/>
    <w:rsid w:val="00A951C2"/>
    <w:rsid w:val="00AA2DDA"/>
    <w:rsid w:val="00AA34EF"/>
    <w:rsid w:val="00AA4CF5"/>
    <w:rsid w:val="00AA7C3D"/>
    <w:rsid w:val="00AB1693"/>
    <w:rsid w:val="00AB4A83"/>
    <w:rsid w:val="00AB5ADC"/>
    <w:rsid w:val="00AC7244"/>
    <w:rsid w:val="00AC7ABD"/>
    <w:rsid w:val="00AE12FC"/>
    <w:rsid w:val="00AE33A4"/>
    <w:rsid w:val="00AE410E"/>
    <w:rsid w:val="00AE61DF"/>
    <w:rsid w:val="00AF5ABE"/>
    <w:rsid w:val="00AF65AA"/>
    <w:rsid w:val="00B00D27"/>
    <w:rsid w:val="00B010BF"/>
    <w:rsid w:val="00B010DA"/>
    <w:rsid w:val="00B01885"/>
    <w:rsid w:val="00B01E7A"/>
    <w:rsid w:val="00B13538"/>
    <w:rsid w:val="00B14D37"/>
    <w:rsid w:val="00B163C9"/>
    <w:rsid w:val="00B17997"/>
    <w:rsid w:val="00B20815"/>
    <w:rsid w:val="00B2532A"/>
    <w:rsid w:val="00B26C37"/>
    <w:rsid w:val="00B33CEC"/>
    <w:rsid w:val="00B52AF9"/>
    <w:rsid w:val="00B54450"/>
    <w:rsid w:val="00B57F6A"/>
    <w:rsid w:val="00B6545F"/>
    <w:rsid w:val="00B67FBA"/>
    <w:rsid w:val="00B70E1B"/>
    <w:rsid w:val="00B73A79"/>
    <w:rsid w:val="00B83DC2"/>
    <w:rsid w:val="00B8476E"/>
    <w:rsid w:val="00B92A11"/>
    <w:rsid w:val="00B94238"/>
    <w:rsid w:val="00B952C9"/>
    <w:rsid w:val="00B9777E"/>
    <w:rsid w:val="00BA0577"/>
    <w:rsid w:val="00BA3EB6"/>
    <w:rsid w:val="00BA63EE"/>
    <w:rsid w:val="00BA644B"/>
    <w:rsid w:val="00BB1D59"/>
    <w:rsid w:val="00BC1E27"/>
    <w:rsid w:val="00BC5752"/>
    <w:rsid w:val="00BC7385"/>
    <w:rsid w:val="00BD6412"/>
    <w:rsid w:val="00BF275A"/>
    <w:rsid w:val="00BF2B9D"/>
    <w:rsid w:val="00C00796"/>
    <w:rsid w:val="00C049F5"/>
    <w:rsid w:val="00C060C9"/>
    <w:rsid w:val="00C220CD"/>
    <w:rsid w:val="00C31A8E"/>
    <w:rsid w:val="00C34DC3"/>
    <w:rsid w:val="00C36F69"/>
    <w:rsid w:val="00C40ABC"/>
    <w:rsid w:val="00C503AE"/>
    <w:rsid w:val="00C5235E"/>
    <w:rsid w:val="00C548EE"/>
    <w:rsid w:val="00C54DC3"/>
    <w:rsid w:val="00C6208A"/>
    <w:rsid w:val="00C72857"/>
    <w:rsid w:val="00C77C26"/>
    <w:rsid w:val="00C8505C"/>
    <w:rsid w:val="00C864D5"/>
    <w:rsid w:val="00C9196B"/>
    <w:rsid w:val="00C94F2A"/>
    <w:rsid w:val="00CA2E47"/>
    <w:rsid w:val="00CA4E0E"/>
    <w:rsid w:val="00CC25AB"/>
    <w:rsid w:val="00CC433B"/>
    <w:rsid w:val="00CC5DC3"/>
    <w:rsid w:val="00CC6C30"/>
    <w:rsid w:val="00CD0EE4"/>
    <w:rsid w:val="00CD2244"/>
    <w:rsid w:val="00CE30D6"/>
    <w:rsid w:val="00CE5BD3"/>
    <w:rsid w:val="00D05BC9"/>
    <w:rsid w:val="00D140D2"/>
    <w:rsid w:val="00D2038D"/>
    <w:rsid w:val="00D236B1"/>
    <w:rsid w:val="00D23A3F"/>
    <w:rsid w:val="00D249B7"/>
    <w:rsid w:val="00D27106"/>
    <w:rsid w:val="00D3176F"/>
    <w:rsid w:val="00D3494D"/>
    <w:rsid w:val="00D45437"/>
    <w:rsid w:val="00D45C01"/>
    <w:rsid w:val="00D466E8"/>
    <w:rsid w:val="00D477D1"/>
    <w:rsid w:val="00D52655"/>
    <w:rsid w:val="00D56F5A"/>
    <w:rsid w:val="00D62802"/>
    <w:rsid w:val="00D760B1"/>
    <w:rsid w:val="00D81456"/>
    <w:rsid w:val="00D81C5E"/>
    <w:rsid w:val="00D83E59"/>
    <w:rsid w:val="00D90F86"/>
    <w:rsid w:val="00D937D4"/>
    <w:rsid w:val="00D95D28"/>
    <w:rsid w:val="00DA049B"/>
    <w:rsid w:val="00DA2B60"/>
    <w:rsid w:val="00DA3143"/>
    <w:rsid w:val="00DA4361"/>
    <w:rsid w:val="00DA4B32"/>
    <w:rsid w:val="00DB03AE"/>
    <w:rsid w:val="00DB0460"/>
    <w:rsid w:val="00DB54F0"/>
    <w:rsid w:val="00DB6DFF"/>
    <w:rsid w:val="00DC41C1"/>
    <w:rsid w:val="00DC4331"/>
    <w:rsid w:val="00DC4C42"/>
    <w:rsid w:val="00DC521E"/>
    <w:rsid w:val="00DD2501"/>
    <w:rsid w:val="00DD409E"/>
    <w:rsid w:val="00DD5F3D"/>
    <w:rsid w:val="00DD7A43"/>
    <w:rsid w:val="00DE1B9F"/>
    <w:rsid w:val="00DE3C9C"/>
    <w:rsid w:val="00DE4CE7"/>
    <w:rsid w:val="00DE4FA2"/>
    <w:rsid w:val="00DF3F3F"/>
    <w:rsid w:val="00E01DFF"/>
    <w:rsid w:val="00E02A5D"/>
    <w:rsid w:val="00E16882"/>
    <w:rsid w:val="00E1709F"/>
    <w:rsid w:val="00E205AC"/>
    <w:rsid w:val="00E21DAA"/>
    <w:rsid w:val="00E22305"/>
    <w:rsid w:val="00E278C0"/>
    <w:rsid w:val="00E33906"/>
    <w:rsid w:val="00E411AF"/>
    <w:rsid w:val="00E423D2"/>
    <w:rsid w:val="00E43DBD"/>
    <w:rsid w:val="00E45C58"/>
    <w:rsid w:val="00E477C1"/>
    <w:rsid w:val="00E52459"/>
    <w:rsid w:val="00E63D9C"/>
    <w:rsid w:val="00E71ACA"/>
    <w:rsid w:val="00E742E8"/>
    <w:rsid w:val="00E74315"/>
    <w:rsid w:val="00E82B83"/>
    <w:rsid w:val="00E83F1F"/>
    <w:rsid w:val="00E96744"/>
    <w:rsid w:val="00E96945"/>
    <w:rsid w:val="00EA798B"/>
    <w:rsid w:val="00EB0EA9"/>
    <w:rsid w:val="00EB3492"/>
    <w:rsid w:val="00EB7E7B"/>
    <w:rsid w:val="00ED16F6"/>
    <w:rsid w:val="00ED5B10"/>
    <w:rsid w:val="00EE1A11"/>
    <w:rsid w:val="00EE210C"/>
    <w:rsid w:val="00EE2BB9"/>
    <w:rsid w:val="00EE4949"/>
    <w:rsid w:val="00EF6907"/>
    <w:rsid w:val="00F0252B"/>
    <w:rsid w:val="00F2125A"/>
    <w:rsid w:val="00F21670"/>
    <w:rsid w:val="00F249C1"/>
    <w:rsid w:val="00F30EBE"/>
    <w:rsid w:val="00F57FE1"/>
    <w:rsid w:val="00F60938"/>
    <w:rsid w:val="00F63421"/>
    <w:rsid w:val="00F65F4D"/>
    <w:rsid w:val="00F716EE"/>
    <w:rsid w:val="00F8033E"/>
    <w:rsid w:val="00F81841"/>
    <w:rsid w:val="00F939F4"/>
    <w:rsid w:val="00FB0353"/>
    <w:rsid w:val="00FB1218"/>
    <w:rsid w:val="00FB7576"/>
    <w:rsid w:val="00FD3830"/>
    <w:rsid w:val="00FF0240"/>
    <w:rsid w:val="00FF4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F8823A1B-4758-4CFF-A121-5DA249D386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B4A83"/>
  </w:style>
  <w:style w:type="paragraph" w:styleId="1">
    <w:name w:val="heading 1"/>
    <w:basedOn w:val="a"/>
    <w:next w:val="a"/>
    <w:link w:val="10"/>
    <w:uiPriority w:val="9"/>
    <w:qFormat/>
    <w:rsid w:val="00D3176F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styleId="3">
    <w:name w:val="heading 3"/>
    <w:basedOn w:val="a"/>
    <w:link w:val="30"/>
    <w:uiPriority w:val="9"/>
    <w:qFormat/>
    <w:rsid w:val="005A248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5">
    <w:name w:val="heading 5"/>
    <w:basedOn w:val="a"/>
    <w:next w:val="a"/>
    <w:link w:val="50"/>
    <w:uiPriority w:val="9"/>
    <w:unhideWhenUsed/>
    <w:qFormat/>
    <w:rsid w:val="00D90F8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3176F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5A248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D90F86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a3">
    <w:name w:val="List Paragraph"/>
    <w:basedOn w:val="a"/>
    <w:uiPriority w:val="34"/>
    <w:qFormat/>
    <w:rsid w:val="00AB4A83"/>
    <w:pPr>
      <w:ind w:left="720"/>
      <w:contextualSpacing/>
    </w:pPr>
  </w:style>
  <w:style w:type="table" w:styleId="a4">
    <w:name w:val="Table Grid"/>
    <w:basedOn w:val="a1"/>
    <w:uiPriority w:val="59"/>
    <w:rsid w:val="00AB4A8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basedOn w:val="a"/>
    <w:uiPriority w:val="99"/>
    <w:rsid w:val="00AB4A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qFormat/>
    <w:rsid w:val="00AB4A83"/>
    <w:rPr>
      <w:b/>
      <w:bCs/>
    </w:rPr>
  </w:style>
  <w:style w:type="character" w:styleId="a7">
    <w:name w:val="Emphasis"/>
    <w:basedOn w:val="a0"/>
    <w:uiPriority w:val="20"/>
    <w:qFormat/>
    <w:rsid w:val="00AB4A83"/>
    <w:rPr>
      <w:i/>
      <w:iCs/>
    </w:rPr>
  </w:style>
  <w:style w:type="paragraph" w:styleId="a8">
    <w:name w:val="header"/>
    <w:basedOn w:val="a"/>
    <w:link w:val="a9"/>
    <w:uiPriority w:val="99"/>
    <w:unhideWhenUsed/>
    <w:rsid w:val="00AB4A8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AB4A83"/>
  </w:style>
  <w:style w:type="paragraph" w:styleId="aa">
    <w:name w:val="footer"/>
    <w:basedOn w:val="a"/>
    <w:link w:val="ab"/>
    <w:uiPriority w:val="99"/>
    <w:unhideWhenUsed/>
    <w:rsid w:val="00AB4A8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AB4A83"/>
  </w:style>
  <w:style w:type="paragraph" w:styleId="ac">
    <w:name w:val="Balloon Text"/>
    <w:basedOn w:val="a"/>
    <w:link w:val="ad"/>
    <w:uiPriority w:val="99"/>
    <w:semiHidden/>
    <w:unhideWhenUsed/>
    <w:rsid w:val="00DE1B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DE1B9F"/>
    <w:rPr>
      <w:rFonts w:ascii="Tahoma" w:hAnsi="Tahoma" w:cs="Tahoma"/>
      <w:sz w:val="16"/>
      <w:szCs w:val="16"/>
    </w:rPr>
  </w:style>
  <w:style w:type="paragraph" w:styleId="ae">
    <w:name w:val="No Spacing"/>
    <w:link w:val="af"/>
    <w:uiPriority w:val="1"/>
    <w:qFormat/>
    <w:rsid w:val="00D317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character" w:customStyle="1" w:styleId="af">
    <w:name w:val="Без интервала Знак"/>
    <w:link w:val="ae"/>
    <w:uiPriority w:val="1"/>
    <w:rsid w:val="009405BC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f0">
    <w:name w:val="Body Text"/>
    <w:basedOn w:val="a"/>
    <w:link w:val="af1"/>
    <w:rsid w:val="00C94F2A"/>
    <w:pPr>
      <w:widowControl w:val="0"/>
      <w:suppressAutoHyphens/>
      <w:spacing w:after="12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character" w:customStyle="1" w:styleId="af1">
    <w:name w:val="Основной текст Знак"/>
    <w:basedOn w:val="a0"/>
    <w:link w:val="af0"/>
    <w:rsid w:val="00C94F2A"/>
    <w:rPr>
      <w:rFonts w:ascii="Times New Roman" w:eastAsia="Andale Sans UI" w:hAnsi="Times New Roman" w:cs="Times New Roman"/>
      <w:kern w:val="1"/>
      <w:sz w:val="24"/>
      <w:szCs w:val="24"/>
    </w:rPr>
  </w:style>
  <w:style w:type="paragraph" w:customStyle="1" w:styleId="21">
    <w:name w:val="Основной текст с отступом 21"/>
    <w:basedOn w:val="a"/>
    <w:rsid w:val="00C94F2A"/>
    <w:pPr>
      <w:widowControl w:val="0"/>
      <w:suppressAutoHyphens/>
      <w:spacing w:after="0" w:line="360" w:lineRule="auto"/>
      <w:ind w:left="360"/>
      <w:jc w:val="both"/>
    </w:pPr>
    <w:rPr>
      <w:rFonts w:ascii="Times New Roman" w:eastAsia="Andale Sans UI" w:hAnsi="Times New Roman" w:cs="Times New Roman"/>
      <w:bCs/>
      <w:kern w:val="1"/>
      <w:sz w:val="28"/>
      <w:szCs w:val="24"/>
    </w:rPr>
  </w:style>
  <w:style w:type="character" w:customStyle="1" w:styleId="apple-converted-space">
    <w:name w:val="apple-converted-space"/>
    <w:basedOn w:val="a0"/>
    <w:rsid w:val="00C94F2A"/>
  </w:style>
  <w:style w:type="paragraph" w:customStyle="1" w:styleId="c2">
    <w:name w:val="c2"/>
    <w:basedOn w:val="a"/>
    <w:rsid w:val="00C94F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C94F2A"/>
  </w:style>
  <w:style w:type="paragraph" w:customStyle="1" w:styleId="af2">
    <w:name w:val="Содержимое таблицы"/>
    <w:basedOn w:val="a"/>
    <w:rsid w:val="00C94F2A"/>
    <w:pPr>
      <w:widowControl w:val="0"/>
      <w:suppressLineNumbers/>
      <w:suppressAutoHyphens/>
      <w:spacing w:after="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paragraph" w:customStyle="1" w:styleId="Default">
    <w:name w:val="Default"/>
    <w:rsid w:val="001651C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pple-style-span">
    <w:name w:val="apple-style-span"/>
    <w:basedOn w:val="a0"/>
    <w:rsid w:val="00DD7A43"/>
  </w:style>
  <w:style w:type="paragraph" w:styleId="2">
    <w:name w:val="toc 2"/>
    <w:basedOn w:val="a"/>
    <w:next w:val="a"/>
    <w:autoRedefine/>
    <w:uiPriority w:val="39"/>
    <w:unhideWhenUsed/>
    <w:qFormat/>
    <w:rsid w:val="008216C0"/>
    <w:pPr>
      <w:spacing w:after="100"/>
      <w:ind w:left="220"/>
    </w:pPr>
    <w:rPr>
      <w:rFonts w:ascii="Calibri" w:eastAsia="Times New Roman" w:hAnsi="Calibri" w:cs="Times New Roman"/>
      <w:lang w:eastAsia="ru-RU"/>
    </w:rPr>
  </w:style>
  <w:style w:type="paragraph" w:styleId="11">
    <w:name w:val="toc 1"/>
    <w:basedOn w:val="a"/>
    <w:next w:val="a"/>
    <w:autoRedefine/>
    <w:uiPriority w:val="39"/>
    <w:semiHidden/>
    <w:unhideWhenUsed/>
    <w:qFormat/>
    <w:rsid w:val="008216C0"/>
    <w:pPr>
      <w:spacing w:after="100"/>
    </w:pPr>
    <w:rPr>
      <w:rFonts w:ascii="Calibri" w:eastAsia="Times New Roman" w:hAnsi="Calibri" w:cs="Times New Roman"/>
      <w:lang w:eastAsia="ru-RU"/>
    </w:rPr>
  </w:style>
  <w:style w:type="paragraph" w:styleId="31">
    <w:name w:val="toc 3"/>
    <w:basedOn w:val="a"/>
    <w:next w:val="a"/>
    <w:autoRedefine/>
    <w:uiPriority w:val="39"/>
    <w:unhideWhenUsed/>
    <w:qFormat/>
    <w:rsid w:val="008216C0"/>
    <w:pPr>
      <w:tabs>
        <w:tab w:val="right" w:leader="dot" w:pos="9637"/>
      </w:tabs>
      <w:spacing w:after="100"/>
      <w:ind w:left="142"/>
    </w:pPr>
    <w:rPr>
      <w:rFonts w:ascii="Calibri" w:eastAsia="Times New Roman" w:hAnsi="Calibri" w:cs="Times New Roman"/>
      <w:lang w:eastAsia="ru-RU"/>
    </w:rPr>
  </w:style>
  <w:style w:type="character" w:styleId="af3">
    <w:name w:val="Hyperlink"/>
    <w:basedOn w:val="a0"/>
    <w:uiPriority w:val="99"/>
    <w:unhideWhenUsed/>
    <w:rsid w:val="00516212"/>
    <w:rPr>
      <w:color w:val="0000FF" w:themeColor="hyperlink"/>
      <w:u w:val="single"/>
    </w:rPr>
  </w:style>
  <w:style w:type="paragraph" w:styleId="20">
    <w:name w:val="Body Text Indent 2"/>
    <w:basedOn w:val="a"/>
    <w:link w:val="22"/>
    <w:unhideWhenUsed/>
    <w:rsid w:val="005D5C5D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0"/>
    <w:rsid w:val="005D5C5D"/>
  </w:style>
  <w:style w:type="paragraph" w:customStyle="1" w:styleId="af4">
    <w:name w:val="Знак Знак Знак Знак"/>
    <w:basedOn w:val="a"/>
    <w:rsid w:val="005A2482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  <w:lang w:val="en-US"/>
    </w:rPr>
  </w:style>
  <w:style w:type="character" w:customStyle="1" w:styleId="300">
    <w:name w:val="стиль30"/>
    <w:basedOn w:val="a0"/>
    <w:rsid w:val="005A2482"/>
  </w:style>
  <w:style w:type="paragraph" w:styleId="af5">
    <w:name w:val="List"/>
    <w:basedOn w:val="a"/>
    <w:rsid w:val="005A2482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6">
    <w:name w:val="caption"/>
    <w:basedOn w:val="a"/>
    <w:next w:val="a"/>
    <w:uiPriority w:val="35"/>
    <w:qFormat/>
    <w:rsid w:val="005A2482"/>
    <w:rPr>
      <w:rFonts w:ascii="Calibri" w:eastAsia="Calibri" w:hAnsi="Calibri" w:cs="Times New Roman"/>
      <w:b/>
      <w:bCs/>
      <w:sz w:val="20"/>
      <w:szCs w:val="20"/>
    </w:rPr>
  </w:style>
  <w:style w:type="character" w:customStyle="1" w:styleId="af7">
    <w:name w:val="Основной текст с отступом Знак"/>
    <w:link w:val="af8"/>
    <w:uiPriority w:val="99"/>
    <w:semiHidden/>
    <w:rsid w:val="005A2482"/>
    <w:rPr>
      <w:rFonts w:ascii="Times New Roman" w:eastAsia="Times New Roman" w:hAnsi="Times New Roman"/>
      <w:sz w:val="24"/>
      <w:szCs w:val="24"/>
    </w:rPr>
  </w:style>
  <w:style w:type="paragraph" w:styleId="af8">
    <w:name w:val="Body Text Indent"/>
    <w:basedOn w:val="a"/>
    <w:link w:val="af7"/>
    <w:uiPriority w:val="99"/>
    <w:semiHidden/>
    <w:unhideWhenUsed/>
    <w:rsid w:val="005A248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12">
    <w:name w:val="Основной текст с отступом Знак1"/>
    <w:basedOn w:val="a0"/>
    <w:uiPriority w:val="99"/>
    <w:semiHidden/>
    <w:rsid w:val="005A2482"/>
  </w:style>
  <w:style w:type="paragraph" w:styleId="af9">
    <w:name w:val="TOC Heading"/>
    <w:basedOn w:val="1"/>
    <w:next w:val="a"/>
    <w:uiPriority w:val="39"/>
    <w:qFormat/>
    <w:rsid w:val="005A2482"/>
    <w:pPr>
      <w:keepLines/>
      <w:spacing w:before="480" w:after="0" w:line="276" w:lineRule="auto"/>
      <w:outlineLvl w:val="9"/>
    </w:pPr>
    <w:rPr>
      <w:color w:val="365F91"/>
      <w:kern w:val="0"/>
      <w:sz w:val="28"/>
      <w:szCs w:val="28"/>
    </w:rPr>
  </w:style>
  <w:style w:type="paragraph" w:customStyle="1" w:styleId="headline">
    <w:name w:val="headline"/>
    <w:basedOn w:val="a"/>
    <w:rsid w:val="005A24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a">
    <w:name w:val="Текст концевой сноски Знак"/>
    <w:basedOn w:val="a0"/>
    <w:link w:val="afb"/>
    <w:uiPriority w:val="99"/>
    <w:semiHidden/>
    <w:rsid w:val="00D90F86"/>
    <w:rPr>
      <w:rFonts w:eastAsiaTheme="minorEastAsia"/>
      <w:sz w:val="20"/>
      <w:szCs w:val="20"/>
      <w:lang w:eastAsia="ru-RU"/>
    </w:rPr>
  </w:style>
  <w:style w:type="paragraph" w:styleId="afb">
    <w:name w:val="endnote text"/>
    <w:basedOn w:val="a"/>
    <w:link w:val="afa"/>
    <w:uiPriority w:val="99"/>
    <w:semiHidden/>
    <w:unhideWhenUsed/>
    <w:rsid w:val="00D90F86"/>
    <w:pPr>
      <w:spacing w:after="0" w:line="240" w:lineRule="auto"/>
    </w:pPr>
    <w:rPr>
      <w:rFonts w:eastAsiaTheme="minorEastAsia"/>
      <w:sz w:val="20"/>
      <w:szCs w:val="20"/>
      <w:lang w:eastAsia="ru-RU"/>
    </w:rPr>
  </w:style>
  <w:style w:type="paragraph" w:customStyle="1" w:styleId="c8">
    <w:name w:val="c8"/>
    <w:basedOn w:val="a"/>
    <w:rsid w:val="00D90F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D90F86"/>
  </w:style>
  <w:style w:type="character" w:customStyle="1" w:styleId="c24">
    <w:name w:val="c24"/>
    <w:basedOn w:val="a0"/>
    <w:rsid w:val="00D90F86"/>
  </w:style>
  <w:style w:type="character" w:customStyle="1" w:styleId="c16">
    <w:name w:val="c16"/>
    <w:basedOn w:val="a0"/>
    <w:rsid w:val="00D90F86"/>
  </w:style>
  <w:style w:type="paragraph" w:customStyle="1" w:styleId="c21">
    <w:name w:val="c21"/>
    <w:basedOn w:val="a"/>
    <w:rsid w:val="00D90F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">
    <w:name w:val="c13"/>
    <w:basedOn w:val="a0"/>
    <w:rsid w:val="00D90F86"/>
  </w:style>
  <w:style w:type="character" w:customStyle="1" w:styleId="51">
    <w:name w:val="Основной текст (5)"/>
    <w:basedOn w:val="a0"/>
    <w:rsid w:val="00D90F8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c3">
    <w:name w:val="c3"/>
    <w:basedOn w:val="a0"/>
    <w:rsid w:val="00D90F86"/>
  </w:style>
  <w:style w:type="paragraph" w:styleId="afc">
    <w:name w:val="Plain Text"/>
    <w:basedOn w:val="a"/>
    <w:link w:val="afd"/>
    <w:uiPriority w:val="99"/>
    <w:unhideWhenUsed/>
    <w:rsid w:val="00D90F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d">
    <w:name w:val="Текст Знак"/>
    <w:basedOn w:val="a0"/>
    <w:link w:val="afc"/>
    <w:uiPriority w:val="99"/>
    <w:rsid w:val="00D90F8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D90F86"/>
  </w:style>
  <w:style w:type="character" w:customStyle="1" w:styleId="c10">
    <w:name w:val="c10"/>
    <w:basedOn w:val="a0"/>
    <w:rsid w:val="00D90F86"/>
  </w:style>
  <w:style w:type="paragraph" w:customStyle="1" w:styleId="c12">
    <w:name w:val="c12"/>
    <w:basedOn w:val="a"/>
    <w:rsid w:val="00D90F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uchejok.Kuk@tatar.ru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s://portalpedagoga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portalpedagoga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2EA3C00-5F1D-485D-9D30-9EBDBA0BB9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22492</Words>
  <Characters>128211</Characters>
  <Application>Microsoft Office Word</Application>
  <DocSecurity>0</DocSecurity>
  <Lines>1068</Lines>
  <Paragraphs>300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мбдоу</dc:creator>
  <cp:keywords/>
  <dc:description/>
  <cp:lastModifiedBy>User</cp:lastModifiedBy>
  <cp:revision>5</cp:revision>
  <cp:lastPrinted>2016-05-12T08:48:00Z</cp:lastPrinted>
  <dcterms:created xsi:type="dcterms:W3CDTF">2021-10-05T11:14:00Z</dcterms:created>
  <dcterms:modified xsi:type="dcterms:W3CDTF">2021-10-05T11:15:00Z</dcterms:modified>
</cp:coreProperties>
</file>